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C8" w:rsidRPr="007F5DC8" w:rsidRDefault="00303EBE" w:rsidP="007F5DC8">
      <w:pPr>
        <w:spacing w:after="0"/>
        <w:ind w:right="284" w:firstLine="709"/>
        <w:jc w:val="center"/>
        <w:rPr>
          <w:rFonts w:ascii="Times New Roman" w:eastAsia="Calibri" w:hAnsi="Times New Roman" w:cs="Times New Roman"/>
          <w:b/>
          <w:sz w:val="28"/>
          <w:szCs w:val="28"/>
          <w:lang w:val="uk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"/>
        </w:rPr>
        <w:t>Дата: 24</w:t>
      </w:r>
      <w:r w:rsidR="007F5DC8" w:rsidRPr="007F5DC8"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.05.2023р.         Урок: Музичне мистецтво        </w:t>
      </w:r>
      <w:r w:rsidR="007F5DC8">
        <w:rPr>
          <w:rFonts w:ascii="Times New Roman" w:eastAsia="Calibri" w:hAnsi="Times New Roman" w:cs="Times New Roman"/>
          <w:b/>
          <w:sz w:val="28"/>
          <w:szCs w:val="28"/>
          <w:lang w:val="uk"/>
        </w:rPr>
        <w:t>Клас: 7</w:t>
      </w:r>
      <w:r w:rsidR="001D6B9D">
        <w:rPr>
          <w:rFonts w:ascii="Times New Roman" w:eastAsia="Calibri" w:hAnsi="Times New Roman" w:cs="Times New Roman"/>
          <w:b/>
          <w:sz w:val="28"/>
          <w:szCs w:val="28"/>
          <w:lang w:val="uk"/>
        </w:rPr>
        <w:t>-Б</w:t>
      </w:r>
      <w:bookmarkStart w:id="0" w:name="_GoBack"/>
      <w:bookmarkEnd w:id="0"/>
    </w:p>
    <w:p w:rsidR="00AC7667" w:rsidRPr="007F5DC8" w:rsidRDefault="00AC7667" w:rsidP="0063627C">
      <w:pPr>
        <w:spacing w:after="0"/>
        <w:rPr>
          <w:rFonts w:ascii="Times New Roman" w:hAnsi="Times New Roman" w:cs="Times New Roman"/>
          <w:b/>
          <w:color w:val="990033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0C2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03EB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</w:t>
      </w:r>
      <w:r w:rsidRPr="007F5DC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іалог традицій і новаторства. Підсумковий урок.</w:t>
      </w:r>
    </w:p>
    <w:p w:rsidR="00AC7667" w:rsidRPr="007F5DC8" w:rsidRDefault="007F5DC8" w:rsidP="0063627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овторити та узагальнити вивчени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 матеріал, провести оцінювання; 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озвивати вміння учнів уважно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слухати та аналізувати музику;</w:t>
      </w:r>
      <w:r w:rsidR="004C2505"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AC7667" w:rsidRPr="007F5DC8">
        <w:rPr>
          <w:rFonts w:ascii="Times New Roman" w:hAnsi="Times New Roman" w:cs="Times New Roman"/>
          <w:sz w:val="28"/>
          <w:szCs w:val="28"/>
          <w:lang w:val="uk-UA"/>
        </w:rPr>
        <w:t>иховувати ціннісне ставлення до музичної культури рідного краю та музики сучасності.</w:t>
      </w:r>
    </w:p>
    <w:p w:rsidR="00AC7667" w:rsidRPr="007F5DC8" w:rsidRDefault="00AC7667" w:rsidP="0063627C">
      <w:pPr>
        <w:pStyle w:val="a3"/>
        <w:spacing w:after="0"/>
        <w:ind w:left="78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8A6B30" w:rsidRDefault="00AC7667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Організаційний момент. </w:t>
      </w:r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>Музичне вітання.</w:t>
      </w:r>
    </w:p>
    <w:p w:rsid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8A6B30" w:rsidRPr="008A6B30" w:rsidRDefault="008A6B30" w:rsidP="0063627C">
      <w:pPr>
        <w:pStyle w:val="a3"/>
        <w:spacing w:after="0"/>
        <w:ind w:left="107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Про</w:t>
      </w:r>
      <w:proofErr w:type="gram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сучасні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жанри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напрями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йшлося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уроці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  <w:r w:rsidRPr="003273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Які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твори ми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слухали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</w:t>
      </w:r>
      <w:proofErr w:type="spellStart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уроці</w:t>
      </w:r>
      <w:proofErr w:type="spellEnd"/>
      <w:r w:rsidRPr="00327341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AC7667" w:rsidRDefault="00AC7667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b/>
          <w:sz w:val="28"/>
          <w:szCs w:val="28"/>
          <w:lang w:val="uk-UA"/>
        </w:rPr>
        <w:t>Мотивація до навчання.</w:t>
      </w:r>
    </w:p>
    <w:p w:rsid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8A6B30" w:rsidRPr="008A6B30" w:rsidRDefault="008A6B30" w:rsidP="0063627C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вивченого.</w:t>
      </w:r>
    </w:p>
    <w:p w:rsidR="00AC7667" w:rsidRPr="008A6B30" w:rsidRDefault="00AC7667" w:rsidP="0063627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A6B30">
        <w:rPr>
          <w:rFonts w:ascii="Times New Roman" w:hAnsi="Times New Roman" w:cs="Times New Roman"/>
          <w:sz w:val="28"/>
          <w:szCs w:val="28"/>
          <w:lang w:val="uk-UA"/>
        </w:rPr>
        <w:t>Сьогодні ми будемо підсумовувати знання за навчальний рік.</w:t>
      </w:r>
    </w:p>
    <w:p w:rsidR="00AC7667" w:rsidRPr="007F5DC8" w:rsidRDefault="00AC7667" w:rsidP="006362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Шо вам запам'яталося найбільше?</w:t>
      </w:r>
    </w:p>
    <w:p w:rsidR="00AC7667" w:rsidRPr="007F5DC8" w:rsidRDefault="00AC7667" w:rsidP="0063627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Шо було найцікавішим, а що — найскладнішим?</w:t>
      </w:r>
    </w:p>
    <w:p w:rsidR="00AC7667" w:rsidRPr="007F5DC8" w:rsidRDefault="00AC7667" w:rsidP="0063627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Музичне сприймання. Л. ван Бетховен. Симфон</w:t>
      </w:r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ія №9. Фінал («Ода до радості) </w:t>
      </w:r>
      <w:hyperlink r:id="rId6" w:history="1">
        <w:r w:rsidR="008A6B30" w:rsidRPr="00AB05D4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https://youtu.be/vlSR8Wlmpac</w:t>
        </w:r>
      </w:hyperlink>
      <w:r w:rsidR="008A6B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0ED62DDF" wp14:editId="49AA77C9">
            <wp:extent cx="2178685" cy="1359535"/>
            <wp:effectExtent l="0" t="0" r="0" b="0"/>
            <wp:docPr id="7" name="Рисунок 7" descr="https://uahistory.co/pidruchniki/kondratova-musical-art-7-class-2015/kondratova-musical-art-7-class-2015.files/image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4" descr="https://uahistory.co/pidruchniki/kondratova-musical-art-7-class-2015/kondratova-musical-art-7-class-2015.files/image29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C8" w:rsidRP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Проаналізуй цей твір за таким планом: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1. Розкажи про своє враження від музичного твору.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2. У виконанні яких інструментів прозвучав твір?</w:t>
      </w:r>
    </w:p>
    <w:p w:rsidR="007F5DC8" w:rsidRPr="007F5DC8" w:rsidRDefault="007F5DC8" w:rsidP="0063627C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3. Назви характерні засоби музичної виразності твору.</w:t>
      </w:r>
    </w:p>
    <w:p w:rsid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Ода «До радості» була написана Ф. Шиллером як літературний твір і покладена на музику німецьким композитором Л. </w:t>
      </w:r>
      <w:proofErr w:type="spellStart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ван</w:t>
      </w:r>
      <w:proofErr w:type="spellEnd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 Бетховеном та є частиною фіналу симфонії №9. У 1972 році музика стала офіційним гімном Ради Європи а у 1993 році — гімном Європейського союзу.</w:t>
      </w:r>
    </w:p>
    <w:p w:rsidR="009D012E" w:rsidRDefault="009D012E" w:rsidP="0063627C">
      <w:pPr>
        <w:shd w:val="clear" w:color="auto" w:fill="FFFFFF"/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Ода до Радості. Гімн </w:t>
      </w:r>
      <w:proofErr w:type="spellStart"/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>ЄвроСоюзу</w:t>
      </w:r>
      <w:proofErr w:type="spellEnd"/>
      <w:r w:rsidRPr="008A6B30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 (український переклад)</w:t>
      </w:r>
      <w:r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uk-UA" w:eastAsia="uk-UA"/>
        </w:rPr>
        <w:t xml:space="preserve"> </w:t>
      </w:r>
      <w:hyperlink r:id="rId8" w:history="1">
        <w:r w:rsidRPr="008A6B30">
          <w:rPr>
            <w:rStyle w:val="a9"/>
            <w:rFonts w:ascii="Times New Roman" w:hAnsi="Times New Roman" w:cs="Times New Roman"/>
            <w:b/>
            <w:sz w:val="28"/>
            <w:szCs w:val="28"/>
            <w:lang w:val="uk-UA"/>
          </w:rPr>
          <w:t>https://youtu.be/q30GxJk0SlI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9D012E" w:rsidRPr="007F5DC8" w:rsidRDefault="009D012E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</w:p>
    <w:p w:rsidR="005079CE" w:rsidRDefault="005079CE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</w:pP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ВІКТОРИНА «ЗНАВЦІ МУЗИЧНОГО МИСТЕЦТВА»</w:t>
      </w:r>
    </w:p>
    <w:p w:rsidR="007F5DC8" w:rsidRP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Розглянь таблицю. Пригадай основні традиції музичного мистецтва та новаторські тенденції нашого часу. Що запам’яталося тобі найбільше? Розкажи.</w:t>
      </w:r>
    </w:p>
    <w:p w:rsidR="005079CE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Arial" w:eastAsia="Times New Roman" w:hAnsi="Arial" w:cs="Arial"/>
          <w:noProof/>
          <w:color w:val="292B2C"/>
          <w:sz w:val="23"/>
          <w:szCs w:val="23"/>
          <w:lang w:val="uk-UA" w:eastAsia="uk-UA"/>
        </w:rPr>
        <w:lastRenderedPageBreak/>
        <w:drawing>
          <wp:inline distT="0" distB="0" distL="0" distR="0" wp14:anchorId="3B0C97CC" wp14:editId="6D283364">
            <wp:extent cx="4906010" cy="5160645"/>
            <wp:effectExtent l="0" t="0" r="8890" b="1905"/>
            <wp:docPr id="6" name="Рисунок 6" descr="https://uahistory.co/pidruchniki/kondratova-musical-art-7-class-2015/kondratova-musical-art-7-class-2015.files/image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5" descr="https://uahistory.co/pidruchniki/kondratova-musical-art-7-class-2015/kondratova-musical-art-7-class-2015.files/image2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51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t>КОНКУРС «НАЙКРАЩИЙ ВИКОНАВЕЦЬ»</w:t>
      </w:r>
    </w:p>
    <w:p w:rsidR="007F5DC8" w:rsidRPr="007F5DC8" w:rsidRDefault="007F5DC8" w:rsidP="00F85D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За поданими ілюстраціями пригадай пісні, які ми вивчали на уроках, і виконай їх під фонограму </w:t>
      </w:r>
      <w:r w:rsidR="00F85DE5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1EF431AB" wp14:editId="192234E8">
            <wp:extent cx="3840686" cy="1725433"/>
            <wp:effectExtent l="0" t="0" r="7620" b="8255"/>
            <wp:docPr id="5" name="Рисунок 5" descr="https://uahistory.co/pidruchniki/kondratova-musical-art-7-class-2015/kondratova-musical-art-7-class-2015.files/image2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6" descr="https://uahistory.co/pidruchniki/kondratova-musical-art-7-class-2015/kondratova-musical-art-7-class-2015.files/image29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264"/>
                    <a:stretch/>
                  </pic:blipFill>
                  <pic:spPr bwMode="auto">
                    <a:xfrm>
                      <a:off x="0" y="0"/>
                      <a:ext cx="3844307" cy="17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4F62325F" wp14:editId="05334D8B">
            <wp:extent cx="3832529" cy="1665737"/>
            <wp:effectExtent l="0" t="0" r="0" b="0"/>
            <wp:docPr id="4" name="Рисунок 4" descr="https://uahistory.co/pidruchniki/kondratova-musical-art-7-class-2015/kondratova-musical-art-7-class-2015.files/image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97" descr="https://uahistory.co/pidruchniki/kondratova-musical-art-7-class-2015/kondratova-musical-art-7-class-2015.files/image29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006" cy="16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DE5" w:rsidRDefault="00F85DE5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</w:p>
    <w:p w:rsidR="007F5DC8" w:rsidRDefault="007F5DC8" w:rsidP="0063627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</w:pPr>
    </w:p>
    <w:p w:rsidR="005079CE" w:rsidRPr="000C2D80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uk-UA"/>
        </w:rPr>
        <w:lastRenderedPageBreak/>
        <w:t>ПЕРЕБІР СЕБЕ</w:t>
      </w:r>
    </w:p>
    <w:p w:rsidR="005079CE" w:rsidRPr="007F5DC8" w:rsidRDefault="005079CE" w:rsidP="0063627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Проведення підсумкового тестування</w:t>
      </w:r>
      <w:r w:rsidR="006362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(усно)</w:t>
      </w: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5079CE" w:rsidRPr="007F5DC8" w:rsidRDefault="005079CE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Музично-сценічна вистава переважно розважального характеру, що поєднує монологічне і діалогічне мовлення з вокальною та інструментальною музикою, танцювальне мистецтво й естрадні прийоми, називається:</w:t>
      </w:r>
    </w:p>
    <w:p w:rsidR="005079CE" w:rsidRPr="007F5DC8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оперою</w:t>
      </w:r>
    </w:p>
    <w:p w:rsidR="005079CE" w:rsidRPr="007F5DC8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5079CE" w:rsidRDefault="005079CE" w:rsidP="0063627C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балетом</w:t>
      </w:r>
    </w:p>
    <w:p w:rsidR="005079CE" w:rsidRPr="007F5DC8" w:rsidRDefault="000C2D80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Музично-сценічна вистава, в якій поєднуються різноманітні жанри і виражальні засоби естрадної та побутової музики, хореографічного, драматичного й оперного мистецтва, — це:</w:t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рок-опера </w:t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оперета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мюзикл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Музику, створену з використанням синтезаторів, </w:t>
      </w:r>
      <w:proofErr w:type="spellStart"/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семплерів</w:t>
      </w:r>
      <w:proofErr w:type="spellEnd"/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, комп’ютерів і драм-машин, називають:</w:t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естрадною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електронною</w:t>
      </w:r>
    </w:p>
    <w:p w:rsidR="005079CE" w:rsidRPr="007F5DC8" w:rsidRDefault="005079CE" w:rsidP="0063627C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популярною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Музично-драматичний жанр, основою якого є рок-музи- ка, а коріння пов’язане з мюзиклом, називають:</w:t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оперою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7F5DC8" w:rsidRDefault="005079CE" w:rsidP="0063627C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рок-оперою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Ф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ранцузький гурт, який виконує музику в жанрі космічної електронної музики та диско, — це:</w:t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Pink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Floyd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Kraftwerk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079CE" w:rsidRPr="007F5DC8" w:rsidRDefault="005079CE" w:rsidP="0063627C">
      <w:pPr>
        <w:pStyle w:val="a3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Space</w:t>
      </w:r>
      <w:proofErr w:type="spellEnd"/>
      <w:r w:rsidRPr="007F5DC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 Молодіжна культура, яка виникла в кінці 1970-х років у США в середовищі афроамериканців, — це: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хіп-хоп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рок</w:t>
      </w:r>
    </w:p>
    <w:p w:rsidR="005079CE" w:rsidRPr="007F5DC8" w:rsidRDefault="005079CE" w:rsidP="0063627C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диско</w:t>
      </w:r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Фільм, в якому основну роль відіграють музика, спів і танці, при цьому вони об’єднані загальним, не надто складним, зазвичай з комедійними елементами сюжетом, називається: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мюзиклом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оперетою</w:t>
      </w:r>
    </w:p>
    <w:p w:rsidR="005079CE" w:rsidRPr="007F5DC8" w:rsidRDefault="005079CE" w:rsidP="0063627C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5DC8">
        <w:rPr>
          <w:rFonts w:ascii="Times New Roman" w:hAnsi="Times New Roman" w:cs="Times New Roman"/>
          <w:sz w:val="28"/>
          <w:szCs w:val="28"/>
          <w:lang w:val="uk-UA"/>
        </w:rPr>
        <w:t>телемюзиклом</w:t>
      </w:r>
      <w:proofErr w:type="spellEnd"/>
    </w:p>
    <w:p w:rsidR="005079CE" w:rsidRPr="007F5DC8" w:rsidRDefault="00313272" w:rsidP="0063627C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ab/>
        <w:t>Ритмічний речитатив, щ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 складає основу музики хіп-хо</w:t>
      </w:r>
      <w:r w:rsidR="005079CE" w:rsidRPr="007F5DC8">
        <w:rPr>
          <w:rFonts w:ascii="Times New Roman" w:hAnsi="Times New Roman" w:cs="Times New Roman"/>
          <w:i/>
          <w:sz w:val="28"/>
          <w:szCs w:val="28"/>
          <w:lang w:val="uk-UA"/>
        </w:rPr>
        <w:t>пу, — це:</w:t>
      </w:r>
    </w:p>
    <w:p w:rsidR="005079CE" w:rsidRPr="007F5DC8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рок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Pr="007F5DC8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реп</w:t>
      </w:r>
      <w:r w:rsidRPr="007F5DC8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79CE" w:rsidRDefault="005079CE" w:rsidP="0063627C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F5DC8">
        <w:rPr>
          <w:rFonts w:ascii="Times New Roman" w:hAnsi="Times New Roman" w:cs="Times New Roman"/>
          <w:sz w:val="28"/>
          <w:szCs w:val="28"/>
          <w:lang w:val="uk-UA"/>
        </w:rPr>
        <w:t>біт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Фізкультхвилинка </w:t>
      </w:r>
      <w:hyperlink r:id="rId12" w:history="1">
        <w:r w:rsidRPr="0063627C">
          <w:rPr>
            <w:rStyle w:val="a9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https://youtu.be/baeaXDtNzFw</w:t>
        </w:r>
      </w:hyperlink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 w:rsidR="0063627C" w:rsidRPr="0063627C" w:rsidRDefault="0063627C" w:rsidP="0063627C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Вокально-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хорова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робота.</w:t>
      </w:r>
      <w:r w:rsidR="00F85DE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Поспівка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Вправи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для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розвитку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музичного</w:t>
      </w:r>
      <w:proofErr w:type="spellEnd"/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слуху та голосу </w:t>
      </w:r>
      <w:hyperlink r:id="rId13" w:history="1">
        <w:r w:rsidRPr="0063627C">
          <w:rPr>
            <w:rStyle w:val="a9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https://youtu.be/p_4GRka2sgI</w:t>
        </w:r>
      </w:hyperlink>
      <w:r w:rsidRPr="006362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. </w:t>
      </w:r>
    </w:p>
    <w:p w:rsidR="0063627C" w:rsidRPr="0063627C" w:rsidRDefault="0063627C" w:rsidP="0063627C">
      <w:pPr>
        <w:tabs>
          <w:tab w:val="left" w:pos="2350"/>
        </w:tabs>
        <w:spacing w:after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Виконання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</w:t>
      </w:r>
      <w:proofErr w:type="gram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існі «Край, 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мій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рідний</w:t>
      </w:r>
      <w:proofErr w:type="spellEnd"/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край»  М. Мозгового </w:t>
      </w:r>
      <w:hyperlink r:id="rId14" w:history="1">
        <w:r w:rsidRPr="0063627C">
          <w:rPr>
            <w:rStyle w:val="a9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https://youtu.be/2b61XL7Ohdw</w:t>
        </w:r>
      </w:hyperlink>
      <w:r w:rsidRPr="006362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.</w:t>
      </w:r>
    </w:p>
    <w:p w:rsidR="0063627C" w:rsidRPr="0063627C" w:rsidRDefault="0063627C" w:rsidP="0063627C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казка, музика — жива.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І не треба серцю будь-які слова.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музиці — найвищі ніжні почуття.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ній любов і туга, та саме життя.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море, то штормить, то ні.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Там знаходить серце рятівні вогні.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Музика, як сонце, гріє нам серця,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Їй нема початку і нема кінця.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І чого не зможеш словом досягти,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В музиці розкажеш щиру правду ти.</w:t>
      </w:r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 xml:space="preserve">Надія </w:t>
      </w:r>
      <w:proofErr w:type="spellStart"/>
      <w:r w:rsidRPr="007F5DC8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  <w:t>Красоткіна</w:t>
      </w:r>
      <w:proofErr w:type="spellEnd"/>
    </w:p>
    <w:p w:rsidR="007F5DC8" w:rsidRPr="007F5DC8" w:rsidRDefault="007F5DC8" w:rsidP="0063627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uk-UA"/>
        </w:rPr>
      </w:pPr>
      <w:r w:rsidRPr="007F5DC8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6D5ED445" wp14:editId="6A0245FD">
            <wp:extent cx="3195761" cy="2512612"/>
            <wp:effectExtent l="0" t="0" r="5080" b="2540"/>
            <wp:docPr id="1" name="Рисунок 1" descr="https://uahistory.co/pidruchniki/kondratova-musical-art-7-class-2015/kondratova-musical-art-7-class-2015.files/image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300" descr="https://uahistory.co/pidruchniki/kondratova-musical-art-7-class-2015/kondratova-musical-art-7-class-2015.files/image3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1" cy="25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EBE" w:rsidRPr="00303EBE" w:rsidRDefault="00313272" w:rsidP="00303EBE">
      <w:pPr>
        <w:pStyle w:val="a3"/>
        <w:numPr>
          <w:ilvl w:val="0"/>
          <w:numId w:val="19"/>
        </w:numPr>
        <w:spacing w:after="0"/>
        <w:rPr>
          <w:rFonts w:ascii="Arial" w:eastAsia="Times New Roman" w:hAnsi="Arial" w:cs="Arial"/>
          <w:color w:val="292B2C"/>
          <w:sz w:val="23"/>
          <w:szCs w:val="23"/>
          <w:lang w:val="uk-UA" w:eastAsia="uk-UA"/>
        </w:rPr>
      </w:pPr>
      <w:r w:rsidRPr="0063627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  <w:r w:rsidR="00303E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03EBE" w:rsidRPr="00303EBE">
        <w:rPr>
          <w:rFonts w:ascii="Times New Roman" w:eastAsia="Calibri" w:hAnsi="Times New Roman" w:cs="Calibri"/>
          <w:sz w:val="28"/>
          <w:lang w:val="uk-UA"/>
        </w:rPr>
        <w:t xml:space="preserve">Повторити пісні, які раніше вивчались на уроках музичного мистецтва. </w:t>
      </w:r>
    </w:p>
    <w:p w:rsidR="005079CE" w:rsidRPr="007F5DC8" w:rsidRDefault="00303EBE" w:rsidP="00303EBE">
      <w:pPr>
        <w:pStyle w:val="a3"/>
        <w:spacing w:after="0"/>
        <w:ind w:left="1070"/>
        <w:rPr>
          <w:rFonts w:ascii="Arial" w:eastAsia="Times New Roman" w:hAnsi="Arial" w:cs="Arial"/>
          <w:color w:val="292B2C"/>
          <w:sz w:val="23"/>
          <w:szCs w:val="23"/>
          <w:lang w:val="uk-UA" w:eastAsia="uk-UA"/>
        </w:rPr>
      </w:pPr>
      <w:r w:rsidRPr="007F5D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079CE" w:rsidRPr="007F5DC8">
        <w:rPr>
          <w:rFonts w:ascii="Times New Roman" w:hAnsi="Times New Roman" w:cs="Times New Roman"/>
          <w:b/>
          <w:sz w:val="28"/>
          <w:szCs w:val="28"/>
          <w:lang w:val="uk-UA"/>
        </w:rPr>
        <w:t>Підведення підсумків</w:t>
      </w:r>
      <w:r w:rsidR="005079C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3627C" w:rsidRPr="0063627C" w:rsidRDefault="00303EBE" w:rsidP="0063627C">
      <w:pPr>
        <w:spacing w:after="0"/>
        <w:rPr>
          <w:rFonts w:ascii="Times New Roman" w:hAnsi="Times New Roman" w:cs="Times New Roman"/>
          <w:b/>
          <w:sz w:val="28"/>
          <w:szCs w:val="28"/>
          <w:lang w:val="uk"/>
        </w:rPr>
      </w:pPr>
      <w:r>
        <w:rPr>
          <w:rFonts w:ascii="Times New Roman" w:hAnsi="Times New Roman" w:cs="Times New Roman"/>
          <w:b/>
          <w:sz w:val="28"/>
          <w:szCs w:val="28"/>
          <w:lang w:val="uk"/>
        </w:rPr>
        <w:t xml:space="preserve">                </w:t>
      </w:r>
      <w:r w:rsidR="0063627C" w:rsidRPr="0063627C">
        <w:rPr>
          <w:rFonts w:ascii="Times New Roman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hAnsi="Times New Roman" w:cs="Times New Roman"/>
          <w:b/>
          <w:sz w:val="28"/>
          <w:szCs w:val="28"/>
          <w:lang w:val="uk"/>
        </w:rPr>
        <w:t>Джаз</w:t>
      </w:r>
      <w:r w:rsidR="0063627C" w:rsidRPr="0063627C">
        <w:rPr>
          <w:rFonts w:ascii="Times New Roman" w:hAnsi="Times New Roman" w:cs="Times New Roman"/>
          <w:b/>
          <w:sz w:val="28"/>
          <w:szCs w:val="28"/>
          <w:lang w:val="uk"/>
        </w:rPr>
        <w:t>».</w:t>
      </w:r>
    </w:p>
    <w:p w:rsidR="006C7934" w:rsidRPr="0063627C" w:rsidRDefault="001D6B9D" w:rsidP="0063627C">
      <w:pPr>
        <w:spacing w:after="0"/>
        <w:rPr>
          <w:rFonts w:ascii="Times New Roman" w:hAnsi="Times New Roman" w:cs="Times New Roman"/>
          <w:sz w:val="28"/>
          <w:szCs w:val="28"/>
          <w:lang w:val="uk"/>
        </w:rPr>
      </w:pPr>
    </w:p>
    <w:sectPr w:rsidR="006C7934" w:rsidRPr="0063627C" w:rsidSect="007F5D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66.55pt;height:170.3pt" o:bullet="t">
        <v:imagedata r:id="rId1" o:title="clip_image001"/>
      </v:shape>
    </w:pict>
  </w:numPicBullet>
  <w:abstractNum w:abstractNumId="0">
    <w:nsid w:val="03CB44DF"/>
    <w:multiLevelType w:val="hybridMultilevel"/>
    <w:tmpl w:val="AC4449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50920"/>
    <w:multiLevelType w:val="hybridMultilevel"/>
    <w:tmpl w:val="8F3092FC"/>
    <w:lvl w:ilvl="0" w:tplc="D156520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C11AB"/>
    <w:multiLevelType w:val="multilevel"/>
    <w:tmpl w:val="F21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61DCA"/>
    <w:multiLevelType w:val="hybridMultilevel"/>
    <w:tmpl w:val="EA7E94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C0097"/>
    <w:multiLevelType w:val="hybridMultilevel"/>
    <w:tmpl w:val="B87AD1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D6EB6"/>
    <w:multiLevelType w:val="hybridMultilevel"/>
    <w:tmpl w:val="F1362FAA"/>
    <w:lvl w:ilvl="0" w:tplc="D156520C">
      <w:start w:val="1"/>
      <w:numFmt w:val="bullet"/>
      <w:lvlText w:val=""/>
      <w:lvlJc w:val="left"/>
      <w:pPr>
        <w:ind w:left="7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1EE21BC"/>
    <w:multiLevelType w:val="hybridMultilevel"/>
    <w:tmpl w:val="97808A62"/>
    <w:lvl w:ilvl="0" w:tplc="4C609550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BF3E61"/>
    <w:multiLevelType w:val="hybridMultilevel"/>
    <w:tmpl w:val="A9C689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D04D5"/>
    <w:multiLevelType w:val="hybridMultilevel"/>
    <w:tmpl w:val="0798C3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17C41"/>
    <w:multiLevelType w:val="hybridMultilevel"/>
    <w:tmpl w:val="51441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434BF"/>
    <w:multiLevelType w:val="hybridMultilevel"/>
    <w:tmpl w:val="97F659E6"/>
    <w:lvl w:ilvl="0" w:tplc="035C4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D53305"/>
    <w:multiLevelType w:val="hybridMultilevel"/>
    <w:tmpl w:val="096A8E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C2112"/>
    <w:multiLevelType w:val="hybridMultilevel"/>
    <w:tmpl w:val="D898CA9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34ACE"/>
    <w:multiLevelType w:val="hybridMultilevel"/>
    <w:tmpl w:val="1E34FEFA"/>
    <w:lvl w:ilvl="0" w:tplc="035C484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E05DF"/>
    <w:multiLevelType w:val="hybridMultilevel"/>
    <w:tmpl w:val="EF2870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F779A"/>
    <w:multiLevelType w:val="hybridMultilevel"/>
    <w:tmpl w:val="1C8478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65D93"/>
    <w:multiLevelType w:val="hybridMultilevel"/>
    <w:tmpl w:val="3BAECB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AC1752"/>
    <w:multiLevelType w:val="hybridMultilevel"/>
    <w:tmpl w:val="B958F6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80F06"/>
    <w:multiLevelType w:val="hybridMultilevel"/>
    <w:tmpl w:val="19566D82"/>
    <w:lvl w:ilvl="0" w:tplc="D156520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8"/>
  </w:num>
  <w:num w:numId="5">
    <w:abstractNumId w:val="15"/>
  </w:num>
  <w:num w:numId="6">
    <w:abstractNumId w:val="14"/>
  </w:num>
  <w:num w:numId="7">
    <w:abstractNumId w:val="17"/>
  </w:num>
  <w:num w:numId="8">
    <w:abstractNumId w:val="7"/>
  </w:num>
  <w:num w:numId="9">
    <w:abstractNumId w:val="9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0"/>
  </w:num>
  <w:num w:numId="15">
    <w:abstractNumId w:val="4"/>
  </w:num>
  <w:num w:numId="16">
    <w:abstractNumId w:val="13"/>
  </w:num>
  <w:num w:numId="17">
    <w:abstractNumId w:val="3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70"/>
    <w:rsid w:val="000C2D80"/>
    <w:rsid w:val="00146EF4"/>
    <w:rsid w:val="001D6B9D"/>
    <w:rsid w:val="00303EBE"/>
    <w:rsid w:val="00313272"/>
    <w:rsid w:val="004C2505"/>
    <w:rsid w:val="005079CE"/>
    <w:rsid w:val="0063627C"/>
    <w:rsid w:val="00666075"/>
    <w:rsid w:val="00734470"/>
    <w:rsid w:val="007F5DC8"/>
    <w:rsid w:val="008A6B30"/>
    <w:rsid w:val="009D012E"/>
    <w:rsid w:val="00AC7667"/>
    <w:rsid w:val="00F8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6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A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0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7F5DC8"/>
    <w:rPr>
      <w:i/>
      <w:iCs/>
    </w:rPr>
  </w:style>
  <w:style w:type="character" w:styleId="a8">
    <w:name w:val="Strong"/>
    <w:basedOn w:val="a0"/>
    <w:uiPriority w:val="22"/>
    <w:qFormat/>
    <w:rsid w:val="007F5DC8"/>
    <w:rPr>
      <w:b/>
      <w:bCs/>
    </w:rPr>
  </w:style>
  <w:style w:type="character" w:styleId="a9">
    <w:name w:val="Hyperlink"/>
    <w:basedOn w:val="a0"/>
    <w:uiPriority w:val="99"/>
    <w:unhideWhenUsed/>
    <w:rsid w:val="008A6B3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B3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6B3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67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8A6B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6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50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5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Emphasis"/>
    <w:basedOn w:val="a0"/>
    <w:uiPriority w:val="20"/>
    <w:qFormat/>
    <w:rsid w:val="007F5DC8"/>
    <w:rPr>
      <w:i/>
      <w:iCs/>
    </w:rPr>
  </w:style>
  <w:style w:type="character" w:styleId="a8">
    <w:name w:val="Strong"/>
    <w:basedOn w:val="a0"/>
    <w:uiPriority w:val="22"/>
    <w:qFormat/>
    <w:rsid w:val="007F5DC8"/>
    <w:rPr>
      <w:b/>
      <w:bCs/>
    </w:rPr>
  </w:style>
  <w:style w:type="character" w:styleId="a9">
    <w:name w:val="Hyperlink"/>
    <w:basedOn w:val="a0"/>
    <w:uiPriority w:val="99"/>
    <w:unhideWhenUsed/>
    <w:rsid w:val="008A6B30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B3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A6B30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30GxJk0SlI" TargetMode="External"/><Relationship Id="rId13" Type="http://schemas.openxmlformats.org/officeDocument/2006/relationships/hyperlink" Target="https://youtu.be/p_4GRka2sg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baeaXDtNzF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vlSR8Wlmpac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2b61XL7Ohd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2503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 Гузенко</cp:lastModifiedBy>
  <cp:revision>2</cp:revision>
  <cp:lastPrinted>2018-01-04T18:14:00Z</cp:lastPrinted>
  <dcterms:created xsi:type="dcterms:W3CDTF">2023-05-23T19:33:00Z</dcterms:created>
  <dcterms:modified xsi:type="dcterms:W3CDTF">2023-05-23T19:33:00Z</dcterms:modified>
</cp:coreProperties>
</file>