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47" w:rsidRPr="00712A9E" w:rsidRDefault="00715247" w:rsidP="007152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A9E">
        <w:rPr>
          <w:rFonts w:ascii="Times New Roman" w:hAnsi="Times New Roman" w:cs="Times New Roman"/>
          <w:b/>
          <w:sz w:val="28"/>
          <w:szCs w:val="28"/>
          <w:lang w:val="uk-UA"/>
        </w:rPr>
        <w:t>14.04.2023</w:t>
      </w:r>
    </w:p>
    <w:p w:rsidR="00715247" w:rsidRPr="00712A9E" w:rsidRDefault="00715247" w:rsidP="007152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A9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715247" w:rsidRPr="00712A9E" w:rsidRDefault="00715247" w:rsidP="007152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A9E"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715247" w:rsidRDefault="00715247" w:rsidP="007152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12A9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712A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61FB8" w:rsidRPr="00712A9E" w:rsidRDefault="00A61FB8" w:rsidP="007152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за творчістю Т.Г.Шевченка.</w:t>
      </w:r>
    </w:p>
    <w:p w:rsidR="00715247" w:rsidRDefault="00715247" w:rsidP="007152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2A9E">
        <w:rPr>
          <w:rFonts w:ascii="Times New Roman" w:hAnsi="Times New Roman" w:cs="Times New Roman"/>
          <w:sz w:val="28"/>
          <w:szCs w:val="28"/>
          <w:lang w:val="uk-UA"/>
        </w:rPr>
        <w:t>Виконати контрольну роботу за посиланням:</w:t>
      </w:r>
      <w:r w:rsidRPr="00712A9E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712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https://naurok.com.ua/test/join?gamecode=6941396</w:t>
        </w:r>
      </w:hyperlink>
    </w:p>
    <w:p w:rsidR="00715247" w:rsidRDefault="00715247" w:rsidP="00715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завдання:виконати контрольну роботу за посиланням:</w:t>
      </w:r>
    </w:p>
    <w:p w:rsidR="00715247" w:rsidRPr="00712A9E" w:rsidRDefault="005F2992" w:rsidP="0071524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715247" w:rsidRPr="00712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https://naurok.com.ua/test/join?gamecode=6941396</w:t>
        </w:r>
      </w:hyperlink>
      <w:r w:rsidR="00715247">
        <w:rPr>
          <w:rFonts w:ascii="Times New Roman" w:hAnsi="Times New Roman" w:cs="Times New Roman"/>
          <w:sz w:val="28"/>
          <w:szCs w:val="28"/>
          <w:lang w:val="uk-UA"/>
        </w:rPr>
        <w:t>,повторити  творчість Т.Г.Шевченка</w:t>
      </w:r>
    </w:p>
    <w:p w:rsidR="00715247" w:rsidRPr="00712A9E" w:rsidRDefault="00715247" w:rsidP="00715247">
      <w:pPr>
        <w:rPr>
          <w:lang w:val="uk-UA"/>
        </w:rPr>
      </w:pPr>
    </w:p>
    <w:p w:rsidR="00EC5BAA" w:rsidRPr="00715247" w:rsidRDefault="00EC5BAA">
      <w:pPr>
        <w:rPr>
          <w:lang w:val="uk-UA"/>
        </w:rPr>
      </w:pPr>
    </w:p>
    <w:sectPr w:rsidR="00EC5BAA" w:rsidRPr="00715247" w:rsidSect="005F2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15247"/>
    <w:rsid w:val="005F2992"/>
    <w:rsid w:val="00715247"/>
    <w:rsid w:val="00A61FB8"/>
    <w:rsid w:val="00EC5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2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14.04.2023%209-&#1041;%20&#1059;&#1082;&#1088;&#1072;&#1111;&#1085;&#1089;&#1100;&#1082;&#1072;%20&#1083;&#1110;&#1090;&#1077;&#1088;&#1072;&#1090;&#1091;&#1088;&#1072;.&#1050;&#1086;&#1085;&#1090;&#1088;&#1086;&#1083;&#1100;&#1085;&#1072;%20&#1088;&#1086;&#1073;&#1086;&#1090;&#1072;.%20&#1058;&#1074;&#1086;&#1088;&#1095;&#1110;&#1089;&#1090;&#1100;%20&#1058;.%20&#1064;&#1077;&#1074;&#1095;&#1077;&#1085;&#1082;&#1072;%20(&#1090;&#1077;&#1089;&#1090;&#1091;&#1074;&#1072;&#1085;&#1085;&#1103;).docx" TargetMode="External"/><Relationship Id="rId4" Type="http://schemas.openxmlformats.org/officeDocument/2006/relationships/hyperlink" Target="https://naurok.com.ua/test/join?gamecode=69413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2023-04-08T09:57:00Z</dcterms:created>
  <dcterms:modified xsi:type="dcterms:W3CDTF">2023-04-09T15:44:00Z</dcterms:modified>
</cp:coreProperties>
</file>