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68" w:rsidRDefault="003733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19.12 3-А Українська мова 1 група</w:t>
      </w:r>
    </w:p>
    <w:p w:rsidR="00373343" w:rsidRDefault="003733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Перевіряю свої досягнення з розділу «Будова слова».</w:t>
      </w:r>
    </w:p>
    <w:p w:rsidR="00373343" w:rsidRDefault="003733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3343" w:rsidRDefault="003733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 правила та визначення, подані у розділі «Будова слова».</w:t>
      </w:r>
    </w:p>
    <w:p w:rsidR="00373343" w:rsidRDefault="0037334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свої знання </w:t>
      </w:r>
      <w:r w:rsidR="001B5710">
        <w:rPr>
          <w:rFonts w:ascii="Times New Roman" w:hAnsi="Times New Roman" w:cs="Times New Roman"/>
          <w:sz w:val="28"/>
          <w:szCs w:val="28"/>
          <w:lang w:val="uk-UA"/>
        </w:rPr>
        <w:t>за допомогою онлайн тестування:</w:t>
      </w:r>
    </w:p>
    <w:p w:rsidR="001B5710" w:rsidRDefault="001B57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5710" w:rsidRPr="001B5710" w:rsidRDefault="001B5710" w:rsidP="001B571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Перша частина:</w:t>
      </w:r>
    </w:p>
    <w:p w:rsidR="001B5710" w:rsidRDefault="001B571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5E3DE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https://naurok.com.ua/test/start/1805508</w:t>
        </w:r>
      </w:hyperlink>
    </w:p>
    <w:p w:rsidR="001B5710" w:rsidRDefault="001B57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5710" w:rsidRDefault="00AC0C35" w:rsidP="00AC0C3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 частина:</w:t>
      </w:r>
    </w:p>
    <w:p w:rsidR="00AC0C35" w:rsidRDefault="00AC0C35" w:rsidP="00AC0C3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5E3DE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https://naurok.com.ua/test/start/746754</w:t>
        </w:r>
      </w:hyperlink>
    </w:p>
    <w:p w:rsidR="00AC0C35" w:rsidRDefault="00AC0C35" w:rsidP="00AC0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0C35" w:rsidRPr="0012485D" w:rsidRDefault="00AC0C35" w:rsidP="00AC0C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тестування </w:t>
      </w:r>
      <w:bookmarkStart w:id="0" w:name="_GoBack"/>
      <w:bookmarkEnd w:id="0"/>
      <w:r w:rsidRPr="007F55DB">
        <w:rPr>
          <w:rFonts w:ascii="Times New Roman" w:hAnsi="Times New Roman"/>
          <w:sz w:val="28"/>
          <w:szCs w:val="28"/>
          <w:lang w:val="uk-UA"/>
        </w:rPr>
        <w:t xml:space="preserve">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>
        <w:rPr>
          <w:rFonts w:ascii="Times New Roman" w:hAnsi="Times New Roman"/>
          <w:sz w:val="28"/>
          <w:szCs w:val="28"/>
        </w:rPr>
        <w:t>.</w:t>
      </w:r>
    </w:p>
    <w:p w:rsidR="00AC0C35" w:rsidRPr="00AC0C35" w:rsidRDefault="00AC0C35" w:rsidP="00AC0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5710" w:rsidRDefault="001B57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5710" w:rsidRPr="00373343" w:rsidRDefault="001B571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B5710" w:rsidRPr="00373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B3469"/>
    <w:multiLevelType w:val="hybridMultilevel"/>
    <w:tmpl w:val="9050C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E0"/>
    <w:rsid w:val="001B5710"/>
    <w:rsid w:val="00373343"/>
    <w:rsid w:val="00822868"/>
    <w:rsid w:val="00AC0C35"/>
    <w:rsid w:val="00EC5C6C"/>
    <w:rsid w:val="00F702E0"/>
    <w:rsid w:val="00F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1E8D"/>
  <w15:chartTrackingRefBased/>
  <w15:docId w15:val="{BAE53A8D-1DAD-4427-9FC8-7D9EBF9D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7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start/746754" TargetMode="External"/><Relationship Id="rId5" Type="http://schemas.openxmlformats.org/officeDocument/2006/relationships/hyperlink" Target="https://naurok.com.ua/test/start/18055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2022-11-28T19:39:00Z</dcterms:created>
  <dcterms:modified xsi:type="dcterms:W3CDTF">2022-11-28T19:44:00Z</dcterms:modified>
</cp:coreProperties>
</file>