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195C81" w:rsidR="0087657D" w:rsidRDefault="00BD0C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05.09.22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6 клас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Вчитель:Кузьменко Ю. Г.</w:t>
      </w:r>
      <w:bookmarkStart w:id="0" w:name="_GoBack"/>
      <w:bookmarkEnd w:id="0"/>
    </w:p>
    <w:p w14:paraId="00000002" w14:textId="77777777" w:rsidR="0087657D" w:rsidRDefault="00BD0C23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Повторення матеріалу за 5 клас</w:t>
      </w:r>
    </w:p>
    <w:p w14:paraId="00000003" w14:textId="77777777" w:rsidR="0087657D" w:rsidRDefault="00BD0C23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Впродовж 5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классу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ми вивчили 4 великих розділи, що стосуються інформаційних процесів та їх реалізації за допомогою комп'ютера, мережевих технологій, попрацювали з текстовим процесором, а також створювали алгоритми та програми. Навчились груповій та проектн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ій роботі.</w:t>
      </w:r>
    </w:p>
    <w:p w14:paraId="00000004" w14:textId="77777777" w:rsidR="0087657D" w:rsidRDefault="00BD0C23">
      <w:pPr>
        <w:rPr>
          <w:rFonts w:ascii="Times New Roman" w:eastAsia="Times New Roman" w:hAnsi="Times New Roman" w:cs="Times New Roman"/>
          <w:b/>
          <w:color w:val="6AA84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6AA84F"/>
          <w:sz w:val="28"/>
          <w:szCs w:val="28"/>
          <w:highlight w:val="white"/>
        </w:rPr>
        <w:t>Опрацюйте інформацію</w:t>
      </w:r>
    </w:p>
    <w:p w14:paraId="00000005" w14:textId="77777777" w:rsidR="0087657D" w:rsidRDefault="00BD0C2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C27BA0"/>
          <w:sz w:val="28"/>
          <w:szCs w:val="28"/>
          <w:highlight w:val="white"/>
        </w:rPr>
        <w:t>Комп’ютерна мережа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сукупність комп'ютерів та інших пристроїв, з'єднаних між собою для обміну даними і спільного використання пристроїв.</w:t>
      </w:r>
    </w:p>
    <w:p w14:paraId="00000006" w14:textId="77777777" w:rsidR="0087657D" w:rsidRDefault="00BD0C2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Розрізняють мережі таких типів: локальна, регіональна, глобальна.</w:t>
      </w:r>
    </w:p>
    <w:p w14:paraId="00000007" w14:textId="77777777" w:rsidR="0087657D" w:rsidRDefault="00BD0C23">
      <w:pPr>
        <w:rPr>
          <w:rFonts w:ascii="Times New Roman" w:eastAsia="Times New Roman" w:hAnsi="Times New Roman" w:cs="Times New Roman"/>
          <w:b/>
          <w:color w:val="6AA84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6AA84F"/>
          <w:sz w:val="28"/>
          <w:szCs w:val="28"/>
          <w:highlight w:val="white"/>
        </w:rPr>
        <w:t>Опрацюйте інформацію</w:t>
      </w:r>
    </w:p>
    <w:p w14:paraId="00000008" w14:textId="77777777" w:rsidR="0087657D" w:rsidRDefault="00BD0C2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Під час роботи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 текстом пам'ятайте про такі основні поняття:</w:t>
      </w:r>
    </w:p>
    <w:p w14:paraId="00000009" w14:textId="77777777" w:rsidR="0087657D" w:rsidRDefault="00BD0C2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C27BA0"/>
          <w:sz w:val="28"/>
          <w:szCs w:val="28"/>
          <w:highlight w:val="white"/>
        </w:rPr>
        <w:t>Редагування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 додавання і видалення символів, а також виправлення помилок.</w:t>
      </w:r>
    </w:p>
    <w:p w14:paraId="0000000A" w14:textId="77777777" w:rsidR="0087657D" w:rsidRDefault="00BD0C2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C27BA0"/>
          <w:sz w:val="28"/>
          <w:szCs w:val="28"/>
          <w:highlight w:val="white"/>
        </w:rPr>
        <w:t>Форматування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це процес оформлення зовнішнього вигляду тексту документа.</w:t>
      </w:r>
    </w:p>
    <w:p w14:paraId="0000000B" w14:textId="77777777" w:rsidR="0087657D" w:rsidRDefault="00BD0C23">
      <w:pPr>
        <w:rPr>
          <w:rFonts w:ascii="Times New Roman" w:eastAsia="Times New Roman" w:hAnsi="Times New Roman" w:cs="Times New Roman"/>
          <w:b/>
          <w:color w:val="6AA84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6AA84F"/>
          <w:sz w:val="28"/>
          <w:szCs w:val="28"/>
          <w:highlight w:val="white"/>
        </w:rPr>
        <w:t>Опрацюйте інформацію</w:t>
      </w:r>
    </w:p>
    <w:p w14:paraId="0000000C" w14:textId="77777777" w:rsidR="0087657D" w:rsidRDefault="00BD0C23">
      <w:pPr>
        <w:shd w:val="clear" w:color="auto" w:fill="FFFFFF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прототип, ідеальний образ об’єкта, якого ще не існує; план; задум якоїсь дії.</w:t>
      </w:r>
    </w:p>
    <w:p w14:paraId="0000000D" w14:textId="77777777" w:rsidR="0087657D" w:rsidRDefault="00BD0C23">
      <w:pPr>
        <w:shd w:val="clear" w:color="auto" w:fill="FFFFFF"/>
        <w:tabs>
          <w:tab w:val="right" w:pos="4861"/>
          <w:tab w:val="left" w:pos="8789"/>
          <w:tab w:val="left" w:pos="8931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Класифікація проектів</w:t>
      </w:r>
    </w:p>
    <w:p w14:paraId="0000000E" w14:textId="77777777" w:rsidR="0087657D" w:rsidRDefault="00BD0C23">
      <w:pPr>
        <w:shd w:val="clear" w:color="auto" w:fill="FFFFFF"/>
        <w:tabs>
          <w:tab w:val="right" w:pos="4861"/>
          <w:tab w:val="left" w:pos="8789"/>
          <w:tab w:val="left" w:pos="8931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метою та характером проектної діяльності:</w:t>
      </w:r>
    </w:p>
    <w:p w14:paraId="0000000F" w14:textId="77777777" w:rsidR="0087657D" w:rsidRDefault="00BD0C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1545978659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>  Дослідницькі проекти</w:t>
          </w:r>
        </w:sdtContent>
      </w:sdt>
    </w:p>
    <w:p w14:paraId="00000010" w14:textId="77777777" w:rsidR="0087657D" w:rsidRDefault="00BD0C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1334485813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>  Творчі проекти</w:t>
          </w:r>
        </w:sdtContent>
      </w:sdt>
    </w:p>
    <w:p w14:paraId="00000011" w14:textId="77777777" w:rsidR="0087657D" w:rsidRDefault="00BD0C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2031983233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  Ігрові проекти </w:t>
          </w:r>
        </w:sdtContent>
      </w:sdt>
    </w:p>
    <w:p w14:paraId="00000012" w14:textId="77777777" w:rsidR="0087657D" w:rsidRDefault="00BD0C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3"/>
          <w:id w:val="-1471894965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>  Інформаційні проекти</w:t>
          </w:r>
        </w:sdtContent>
      </w:sdt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3" w14:textId="77777777" w:rsidR="0087657D" w:rsidRDefault="00BD0C23">
      <w:pPr>
        <w:shd w:val="clear" w:color="auto" w:fill="FFFFFF"/>
        <w:tabs>
          <w:tab w:val="left" w:pos="8789"/>
        </w:tabs>
        <w:spacing w:after="0" w:line="240" w:lineRule="auto"/>
        <w:ind w:hanging="360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рівнем реалізації міжпредметних зв’язків:</w:t>
      </w:r>
    </w:p>
    <w:p w14:paraId="00000014" w14:textId="77777777" w:rsidR="0087657D" w:rsidRDefault="00BD0C23">
      <w:pPr>
        <w:shd w:val="clear" w:color="auto" w:fill="FFFFFF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Монопроекти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</w:p>
    <w:p w14:paraId="00000015" w14:textId="77777777" w:rsidR="0087657D" w:rsidRDefault="00BD0C23">
      <w:pPr>
        <w:shd w:val="clear" w:color="auto" w:fill="FFFFFF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Міжпредметні проекти.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</w:p>
    <w:p w14:paraId="00000016" w14:textId="77777777" w:rsidR="0087657D" w:rsidRDefault="0087657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sectPr w:rsidR="0087657D">
      <w:headerReference w:type="default" r:id="rId8"/>
      <w:pgSz w:w="11906" w:h="16838"/>
      <w:pgMar w:top="283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B4995" w14:textId="77777777" w:rsidR="00000000" w:rsidRDefault="00BD0C23">
      <w:pPr>
        <w:spacing w:after="0" w:line="240" w:lineRule="auto"/>
      </w:pPr>
      <w:r>
        <w:separator/>
      </w:r>
    </w:p>
  </w:endnote>
  <w:endnote w:type="continuationSeparator" w:id="0">
    <w:p w14:paraId="29B97DB1" w14:textId="77777777" w:rsidR="00000000" w:rsidRDefault="00BD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933FA" w14:textId="77777777" w:rsidR="00000000" w:rsidRDefault="00BD0C23">
      <w:pPr>
        <w:spacing w:after="0" w:line="240" w:lineRule="auto"/>
      </w:pPr>
      <w:r>
        <w:separator/>
      </w:r>
    </w:p>
  </w:footnote>
  <w:footnote w:type="continuationSeparator" w:id="0">
    <w:p w14:paraId="01C0AFD8" w14:textId="77777777" w:rsidR="00000000" w:rsidRDefault="00BD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7" w14:textId="77777777" w:rsidR="0087657D" w:rsidRDefault="008765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657D"/>
    <w:rsid w:val="0087657D"/>
    <w:rsid w:val="00B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5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33699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6996"/>
    <w:pPr>
      <w:ind w:left="720"/>
      <w:contextualSpacing/>
    </w:pPr>
  </w:style>
  <w:style w:type="character" w:styleId="a6">
    <w:name w:val="Strong"/>
    <w:basedOn w:val="a0"/>
    <w:uiPriority w:val="22"/>
    <w:qFormat/>
    <w:rsid w:val="0033699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F54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BD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0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5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33699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6996"/>
    <w:pPr>
      <w:ind w:left="720"/>
      <w:contextualSpacing/>
    </w:pPr>
  </w:style>
  <w:style w:type="character" w:styleId="a6">
    <w:name w:val="Strong"/>
    <w:basedOn w:val="a0"/>
    <w:uiPriority w:val="22"/>
    <w:qFormat/>
    <w:rsid w:val="0033699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F54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BD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0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/M52fYiNrIDPjvm0vR6pRGq0Q==">AMUW2mWvligSM44+TUJqBp6Imvq7Xn6ibTeJgpeGXnc/WsK6ODgRgQHGWpsb0F/pbdvkCp4p6vsNHJ/2Lba9mEuFZ5LfXDRB/gxrtlvLZW3JhF+gogLgqXxnqMfA4KoHnc29Gjlc1ussTYUrTyxyHKPmffdRS9aiRa+pxH+xIlyzf6dWrXTek8JemeWGsNyg24mQbMKNp6Dfi3U9RgIa2s39pAKWESx27iu8I1EmqIOEEo1kdzxexVKFuOQyd3CIiHOGg+pkbzfFBI89waOHoK4gOktIi7GmGuoRK5R+8q4HgnDsTescdzQR4oGpgLDzBI2ijqo2ZupXRYXX+duL3b4tp5Oh9GWd6btkUsz2YghGDBgV3Aws+N7l0GZ5LlB1BpzUQOybeK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</cp:revision>
  <dcterms:created xsi:type="dcterms:W3CDTF">2021-05-28T06:42:00Z</dcterms:created>
  <dcterms:modified xsi:type="dcterms:W3CDTF">2022-09-05T11:38:00Z</dcterms:modified>
</cp:coreProperties>
</file>