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50D" w:rsidRPr="007C03FC" w:rsidRDefault="00E5150D" w:rsidP="00E5150D">
      <w:pPr>
        <w:spacing w:after="0" w:line="240" w:lineRule="auto"/>
        <w:textAlignment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>17</w:t>
      </w: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.11.                     7-А </w:t>
      </w: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>укр.літ</w:t>
      </w:r>
      <w:proofErr w:type="spellEnd"/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uk-UA"/>
        </w:rPr>
        <w:t xml:space="preserve">            Добровольська В.Е. </w:t>
      </w:r>
    </w:p>
    <w:p w:rsidR="00E5150D" w:rsidRPr="00E5150D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kern w:val="36"/>
          <w:sz w:val="28"/>
          <w:szCs w:val="28"/>
          <w:lang w:val="ru-RU"/>
        </w:rPr>
      </w:pPr>
    </w:p>
    <w:p w:rsidR="00E5150D" w:rsidRDefault="00E5150D" w:rsidP="00E515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Тема:</w:t>
      </w:r>
      <w:r w:rsidRPr="007C03FC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КОНТРОЛЬНА РОБОТА</w:t>
      </w:r>
    </w:p>
    <w:p w:rsidR="00E5150D" w:rsidRDefault="00E5150D" w:rsidP="00E515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Т.Г. Шевченко,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А.Чайковський</w:t>
      </w:r>
      <w:proofErr w:type="spellEnd"/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5150D" w:rsidRPr="00E5150D" w:rsidRDefault="00E5150D" w:rsidP="00E5150D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i/>
          <w:color w:val="222A35" w:themeColor="text2" w:themeShade="80"/>
          <w:sz w:val="28"/>
          <w:szCs w:val="28"/>
          <w:lang w:val="ru-RU"/>
        </w:rPr>
      </w:pPr>
      <w:r w:rsidRPr="00E5150D">
        <w:rPr>
          <w:rFonts w:ascii="Times New Roman" w:eastAsia="Times New Roman" w:hAnsi="Times New Roman" w:cs="Times New Roman"/>
          <w:bCs/>
          <w:i/>
          <w:color w:val="222A35" w:themeColor="text2" w:themeShade="80"/>
          <w:sz w:val="28"/>
          <w:szCs w:val="28"/>
          <w:lang w:val="ru-RU"/>
        </w:rPr>
        <w:t>Мета:</w:t>
      </w:r>
      <w:r w:rsidRPr="00E5150D">
        <w:rPr>
          <w:rFonts w:ascii="Times New Roman" w:eastAsia="Times New Roman" w:hAnsi="Times New Roman" w:cs="Times New Roman"/>
          <w:i/>
          <w:color w:val="222A35" w:themeColor="text2" w:themeShade="80"/>
          <w:sz w:val="28"/>
          <w:szCs w:val="28"/>
        </w:rPr>
        <w:t> </w:t>
      </w:r>
      <w:proofErr w:type="spellStart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оцінити</w:t>
      </w:r>
      <w:proofErr w:type="spellEnd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рівень</w:t>
      </w:r>
      <w:proofErr w:type="spellEnd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навчальних</w:t>
      </w:r>
      <w:proofErr w:type="spellEnd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досягнень</w:t>
      </w:r>
      <w:proofErr w:type="spellEnd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семикласників</w:t>
      </w:r>
      <w:proofErr w:type="spellEnd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з </w:t>
      </w:r>
      <w:proofErr w:type="gramStart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теми </w:t>
      </w:r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;</w:t>
      </w:r>
      <w:proofErr w:type="gramEnd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перевірити</w:t>
      </w:r>
      <w:proofErr w:type="spellEnd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>знання</w:t>
      </w:r>
      <w:proofErr w:type="spellEnd"/>
      <w:r w:rsidRPr="00E5150D">
        <w:rPr>
          <w:rFonts w:ascii="Times New Roman" w:eastAsia="Times New Roman" w:hAnsi="Times New Roman" w:cs="Times New Roman"/>
          <w:i/>
          <w:iCs/>
          <w:color w:val="222A35" w:themeColor="text2" w:themeShade="80"/>
          <w:sz w:val="28"/>
          <w:szCs w:val="28"/>
          <w:lang w:val="ru-RU"/>
        </w:rPr>
        <w:t xml:space="preserve">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учнями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творчості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Тараса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Шевченка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Андрія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Чайковського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уміння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порівнювати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зіставляти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факти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визначати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риси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характеру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персонажів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,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здійснювати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причинно-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наслідкові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звязки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;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знання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теорії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літератури</w:t>
      </w:r>
      <w:proofErr w:type="spellEnd"/>
      <w:r w:rsidRPr="00E5150D">
        <w:rPr>
          <w:rFonts w:ascii="Times New Roman" w:hAnsi="Times New Roman" w:cs="Times New Roman"/>
          <w:i/>
          <w:color w:val="222A35" w:themeColor="text2" w:themeShade="80"/>
          <w:sz w:val="27"/>
          <w:szCs w:val="27"/>
          <w:shd w:val="clear" w:color="auto" w:fill="FFFFFF"/>
          <w:lang w:val="ru-RU"/>
        </w:rPr>
        <w:t>.</w:t>
      </w:r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5150D" w:rsidRPr="007C03FC" w:rsidRDefault="00E5150D" w:rsidP="00E5150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ХІД УРОКУ</w:t>
      </w:r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І.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Організаційний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момент</w:t>
      </w:r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ІІ.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Ознайомлення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семикласників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з темою, метою й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завданнями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уроку</w:t>
      </w:r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ІІІ.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Мотивація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навчальної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діяльності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учнів</w:t>
      </w:r>
      <w:proofErr w:type="spellEnd"/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5150D" w:rsidRPr="007C03FC" w:rsidRDefault="00E5150D" w:rsidP="00E515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E5150D" w:rsidRPr="007C03FC" w:rsidRDefault="00E5150D" w:rsidP="00E5150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І</w:t>
      </w: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</w:t>
      </w:r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.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Виконання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тестових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завдань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закритої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>форми</w:t>
      </w:r>
      <w:proofErr w:type="spellEnd"/>
      <w:r w:rsidRPr="007C03FC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/>
        </w:rPr>
        <w:t xml:space="preserve"> </w:t>
      </w:r>
    </w:p>
    <w:p w:rsidR="00E5150D" w:rsidRDefault="00E5150D" w:rsidP="00E515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5150D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Інструктаж:</w:t>
      </w:r>
    </w:p>
    <w:p w:rsidR="00E5150D" w:rsidRPr="000D2E57" w:rsidRDefault="00E5150D" w:rsidP="00E515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 w:rsidRPr="000D2E57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0D2E5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я, дати відповіді на 11</w:t>
      </w: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 питань, часу маєте 40 хвилин. </w:t>
      </w:r>
    </w:p>
    <w:p w:rsidR="00E5150D" w:rsidRDefault="00E5150D" w:rsidP="00E515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150D" w:rsidRDefault="00E5150D" w:rsidP="00E515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D2E57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</w:t>
      </w:r>
      <w:r>
        <w:rPr>
          <w:rFonts w:ascii="Times New Roman" w:hAnsi="Times New Roman" w:cs="Times New Roman"/>
          <w:sz w:val="28"/>
          <w:szCs w:val="28"/>
          <w:lang w:val="uk-UA"/>
        </w:rPr>
        <w:t>або ще щось, то маєте змогу зайти вдруге, біля імені ставите цифру 2 і знову виконуєте завдання.</w:t>
      </w:r>
    </w:p>
    <w:p w:rsidR="00E5150D" w:rsidRPr="000D2E57" w:rsidRDefault="00E5150D" w:rsidP="00E515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150D" w:rsidRDefault="00E5150D" w:rsidP="00E515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5150D">
        <w:rPr>
          <w:rFonts w:ascii="Times New Roman" w:hAnsi="Times New Roman" w:cs="Times New Roman"/>
          <w:sz w:val="28"/>
          <w:szCs w:val="28"/>
          <w:highlight w:val="cyan"/>
          <w:lang w:val="uk-UA"/>
        </w:rPr>
        <w:t>Роботу треба виконати до 18:00  18.11.2022.</w:t>
      </w:r>
    </w:p>
    <w:p w:rsidR="00E5150D" w:rsidRPr="00E5150D" w:rsidRDefault="00E5150D" w:rsidP="00E5150D">
      <w:pPr>
        <w:jc w:val="center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</w:p>
    <w:p w:rsidR="00696077" w:rsidRDefault="00E5150D" w:rsidP="00E5150D">
      <w:pPr>
        <w:jc w:val="center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  <w:hyperlink r:id="rId4" w:history="1">
        <w:r w:rsidRPr="00593C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https://vseosvita.ua/test/start/odc678</w:t>
        </w:r>
      </w:hyperlink>
    </w:p>
    <w:p w:rsidR="00E5150D" w:rsidRDefault="00E5150D" w:rsidP="00E5150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</w:p>
    <w:p w:rsidR="00E5150D" w:rsidRPr="00E5150D" w:rsidRDefault="00E5150D" w:rsidP="00E5150D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  <w:t>Бажаю успів!</w:t>
      </w:r>
      <w:bookmarkStart w:id="0" w:name="_GoBack"/>
      <w:bookmarkEnd w:id="0"/>
    </w:p>
    <w:p w:rsidR="00E5150D" w:rsidRDefault="00E5150D"/>
    <w:sectPr w:rsidR="00E515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0D"/>
    <w:rsid w:val="00696077"/>
    <w:rsid w:val="00E5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EA746-B4AC-46A8-B6BD-C8DC023C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1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odc6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923</Characters>
  <Application>Microsoft Office Word</Application>
  <DocSecurity>0</DocSecurity>
  <Lines>7</Lines>
  <Paragraphs>2</Paragraphs>
  <ScaleCrop>false</ScaleCrop>
  <Company>HP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2022-11-16T09:47:00Z</dcterms:created>
  <dcterms:modified xsi:type="dcterms:W3CDTF">2022-11-16T09:57:00Z</dcterms:modified>
</cp:coreProperties>
</file>