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B8C" w:rsidRDefault="006420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Узагальнення навчального матеріалу з теми</w:t>
      </w:r>
    </w:p>
    <w:p w:rsidR="00A15B8C" w:rsidRDefault="006420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</w:t>
      </w:r>
    </w:p>
    <w:p w:rsidR="008B7FF5" w:rsidRPr="00A475EF" w:rsidRDefault="008B7FF5" w:rsidP="008B7FF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A475EF">
        <w:rPr>
          <w:rFonts w:ascii="Times New Roman" w:hAnsi="Times New Roman"/>
          <w:b/>
          <w:sz w:val="28"/>
          <w:szCs w:val="28"/>
        </w:rPr>
        <w:t>Мета уроку:</w:t>
      </w:r>
    </w:p>
    <w:p w:rsidR="008B7FF5" w:rsidRPr="009F4EA2" w:rsidRDefault="008B7FF5" w:rsidP="008B7FF5">
      <w:pPr>
        <w:pStyle w:val="a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F4EA2">
        <w:rPr>
          <w:rFonts w:ascii="Times New Roman" w:hAnsi="Times New Roman"/>
          <w:b/>
          <w:i/>
          <w:sz w:val="28"/>
          <w:szCs w:val="28"/>
          <w:lang w:val="uk-UA"/>
        </w:rPr>
        <w:t>навчальна:</w:t>
      </w:r>
      <w:r w:rsidRPr="009F4EA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F4EA2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повторити, узагальнити, систематизувати знання учнів з теми, визначити рівень опанування учнями основних теоретичних знань і практичних навичок з теми «Комп'ютерні мережі», забезпечити засвоєння основних прийомів безпечної роботи в мережі Інтернет;</w:t>
      </w:r>
    </w:p>
    <w:p w:rsidR="008B7FF5" w:rsidRPr="009F4EA2" w:rsidRDefault="008B7FF5" w:rsidP="008B7FF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9F4EA2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розвивальна:</w:t>
      </w:r>
      <w:r w:rsidRPr="009F4EA2">
        <w:rPr>
          <w:rFonts w:ascii="Times New Roman" w:eastAsia="Times New Roman" w:hAnsi="Times New Roman"/>
          <w:sz w:val="28"/>
          <w:szCs w:val="28"/>
          <w:lang w:eastAsia="ru-RU"/>
        </w:rPr>
        <w:t xml:space="preserve"> розвивати увагу, кмітливість, комунікативні навички, </w:t>
      </w:r>
      <w:r w:rsidRPr="009F4EA2">
        <w:rPr>
          <w:rFonts w:ascii="Times New Roman" w:hAnsi="Times New Roman"/>
          <w:sz w:val="28"/>
          <w:szCs w:val="28"/>
        </w:rPr>
        <w:t xml:space="preserve">уміння спостерігати і робити логічні висновки, уміння раціонально використовувати комп’ютер для пошуку та опрацювання інформації, </w:t>
      </w:r>
      <w:r w:rsidRPr="009F4EA2">
        <w:rPr>
          <w:rFonts w:ascii="Times New Roman" w:hAnsi="Times New Roman"/>
          <w:sz w:val="28"/>
          <w:szCs w:val="28"/>
          <w:shd w:val="clear" w:color="auto" w:fill="FFFFFF"/>
        </w:rPr>
        <w:t>відпрацювання умінь і навичок за основними технологічними прийомами роботи на комп'ютері, сприяти формуванню соціальної компетентності</w:t>
      </w:r>
      <w:r w:rsidRPr="009F4EA2">
        <w:rPr>
          <w:rFonts w:ascii="Times New Roman" w:hAnsi="Times New Roman"/>
          <w:sz w:val="28"/>
          <w:szCs w:val="28"/>
        </w:rPr>
        <w:t>;</w:t>
      </w:r>
    </w:p>
    <w:p w:rsidR="008B7FF5" w:rsidRPr="009F4EA2" w:rsidRDefault="008B7FF5" w:rsidP="008B7FF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F4EA2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виховна: </w:t>
      </w:r>
      <w:r w:rsidRPr="009F4EA2">
        <w:rPr>
          <w:rFonts w:ascii="Times New Roman" w:eastAsia="Times New Roman" w:hAnsi="Times New Roman"/>
          <w:sz w:val="28"/>
          <w:szCs w:val="28"/>
          <w:lang w:eastAsia="ru-RU"/>
        </w:rPr>
        <w:t xml:space="preserve"> формувати інформаційну культуру, сприяти </w:t>
      </w:r>
      <w:r w:rsidRPr="009F4EA2">
        <w:rPr>
          <w:rFonts w:ascii="Times New Roman" w:hAnsi="Times New Roman"/>
          <w:sz w:val="28"/>
          <w:szCs w:val="28"/>
        </w:rPr>
        <w:t>позитивному ставленню учнів до навчально-пізнавальної діяльності,</w:t>
      </w:r>
      <w:r w:rsidRPr="009F4EA2">
        <w:rPr>
          <w:rFonts w:ascii="Times New Roman" w:eastAsia="Times New Roman" w:hAnsi="Times New Roman"/>
          <w:sz w:val="28"/>
          <w:szCs w:val="28"/>
          <w:lang w:eastAsia="ru-RU"/>
        </w:rPr>
        <w:t xml:space="preserve"> розвивати цікавість до пред</w:t>
      </w:r>
      <w:r w:rsidRPr="009F4EA2">
        <w:rPr>
          <w:rFonts w:ascii="Times New Roman" w:eastAsia="Times New Roman" w:hAnsi="Times New Roman"/>
          <w:sz w:val="28"/>
          <w:szCs w:val="28"/>
          <w:lang w:eastAsia="ru-RU"/>
        </w:rPr>
        <w:softHyphen/>
        <w:t xml:space="preserve">мета, заохочувати дбайливе ставлення до комп’ютерної техніки та дотримання правил безпеки життєдіяльності, забезпечити формування </w:t>
      </w:r>
      <w:proofErr w:type="spellStart"/>
      <w:r w:rsidRPr="009F4EA2">
        <w:rPr>
          <w:rFonts w:ascii="Times New Roman" w:eastAsia="Times New Roman" w:hAnsi="Times New Roman"/>
          <w:sz w:val="28"/>
          <w:szCs w:val="28"/>
          <w:lang w:eastAsia="ru-RU"/>
        </w:rPr>
        <w:t>здоров’язбережувальної</w:t>
      </w:r>
      <w:proofErr w:type="spellEnd"/>
      <w:r w:rsidRPr="009F4EA2">
        <w:rPr>
          <w:rFonts w:ascii="Times New Roman" w:eastAsia="Times New Roman" w:hAnsi="Times New Roman"/>
          <w:sz w:val="28"/>
          <w:szCs w:val="28"/>
          <w:lang w:eastAsia="ru-RU"/>
        </w:rPr>
        <w:t xml:space="preserve"> компетентності.</w:t>
      </w:r>
    </w:p>
    <w:p w:rsidR="00A15B8C" w:rsidRDefault="00A15B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5B8C" w:rsidRDefault="006420E9">
      <w:pPr>
        <w:shd w:val="clear" w:color="auto" w:fill="FFFFFF"/>
        <w:spacing w:before="200" w:line="240" w:lineRule="auto"/>
        <w:ind w:left="720" w:hanging="708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</w:p>
    <w:p w:rsidR="008B7FF5" w:rsidRDefault="006420E9" w:rsidP="008B7F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Пройдіть міні-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квест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посиланням: </w:t>
      </w:r>
    </w:p>
    <w:p w:rsidR="008B7FF5" w:rsidRDefault="00302B02" w:rsidP="008B7F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hyperlink r:id="rId9" w:history="1">
        <w:r w:rsidR="008B7FF5" w:rsidRPr="00D06D90">
          <w:rPr>
            <w:rStyle w:val="a7"/>
            <w:rFonts w:ascii="Times New Roman" w:hAnsi="Times New Roman"/>
            <w:sz w:val="28"/>
            <w:szCs w:val="28"/>
          </w:rPr>
          <w:t>http://learningapps.org/display?v=pp5r3bou217</w:t>
        </w:r>
      </w:hyperlink>
    </w:p>
    <w:p w:rsidR="00A15B8C" w:rsidRDefault="006420E9">
      <w:pPr>
        <w:shd w:val="clear" w:color="auto" w:fill="FFFFFF"/>
        <w:spacing w:before="200" w:line="240" w:lineRule="auto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Поміркуйте</w:t>
      </w:r>
    </w:p>
    <w:p w:rsidR="00A15B8C" w:rsidRDefault="008B7FF5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Заповніть пропуски </w:t>
      </w:r>
    </w:p>
    <w:p w:rsidR="008B7FF5" w:rsidRDefault="008B7FF5" w:rsidP="008B7FF5">
      <w:pPr>
        <w:pStyle w:val="aa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Перший фрагмент </w:t>
      </w:r>
      <w:hyperlink r:id="rId10" w:history="1">
        <w:r w:rsidRPr="00D06D90">
          <w:rPr>
            <w:rStyle w:val="a7"/>
            <w:rFonts w:ascii="Times New Roman" w:hAnsi="Times New Roman"/>
            <w:sz w:val="28"/>
            <w:szCs w:val="28"/>
            <w:lang w:val="uk-UA"/>
          </w:rPr>
          <w:t>http://learningapps.org/display?v=pgy82x36k17</w:t>
        </w:r>
      </w:hyperlink>
    </w:p>
    <w:p w:rsidR="008B7FF5" w:rsidRDefault="008B7FF5" w:rsidP="008B7FF5">
      <w:pPr>
        <w:pStyle w:val="aa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Другий фрагмент: </w:t>
      </w:r>
      <w:hyperlink r:id="rId11" w:history="1">
        <w:r w:rsidRPr="00D06D90">
          <w:rPr>
            <w:rStyle w:val="a7"/>
            <w:rFonts w:ascii="Times New Roman" w:hAnsi="Times New Roman"/>
            <w:sz w:val="28"/>
            <w:szCs w:val="28"/>
            <w:lang w:val="uk-UA"/>
          </w:rPr>
          <w:t>http://learningapps.org/display?v=p3c35w3kt17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B7FF5" w:rsidRDefault="008B7FF5" w:rsidP="008B7FF5">
      <w:pPr>
        <w:pStyle w:val="aa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Третій фрагмент:  </w:t>
      </w:r>
      <w:hyperlink r:id="rId12" w:history="1">
        <w:r w:rsidRPr="00D06D90">
          <w:rPr>
            <w:rStyle w:val="a7"/>
            <w:rFonts w:ascii="Times New Roman" w:hAnsi="Times New Roman"/>
            <w:sz w:val="28"/>
            <w:szCs w:val="28"/>
            <w:lang w:val="uk-UA"/>
          </w:rPr>
          <w:t>http://learningapps.org/display?v=pdzxd63e317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15B8C" w:rsidRDefault="008B7FF5">
      <w:pP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:rsidR="008B7FF5" w:rsidRDefault="008B7FF5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Пройти тестування до 1</w:t>
      </w:r>
      <w:r w:rsidR="00654291">
        <w:rPr>
          <w:rFonts w:ascii="Times New Roman" w:eastAsia="Times New Roman" w:hAnsi="Times New Roman" w:cs="Times New Roman"/>
          <w:i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.11 за посиланням </w:t>
      </w:r>
      <w:hyperlink r:id="rId13" w:history="1">
        <w:r w:rsidR="00654291" w:rsidRPr="00C41A37">
          <w:rPr>
            <w:rStyle w:val="a7"/>
          </w:rPr>
          <w:t>https://naurok.com.ua/test/join?gamecode=9118257</w:t>
        </w:r>
      </w:hyperlink>
      <w:r w:rsidR="00654291">
        <w:t xml:space="preserve"> </w:t>
      </w:r>
      <w:bookmarkStart w:id="0" w:name="_GoBack"/>
      <w:bookmarkEnd w:id="0"/>
    </w:p>
    <w:p w:rsidR="00A15B8C" w:rsidRDefault="00A15B8C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15B8C" w:rsidRDefault="00A15B8C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15B8C" w:rsidRDefault="00A15B8C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A15B8C">
      <w:headerReference w:type="default" r:id="rId14"/>
      <w:pgSz w:w="11906" w:h="16838"/>
      <w:pgMar w:top="141" w:right="577" w:bottom="552" w:left="1133" w:header="12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B02" w:rsidRDefault="00302B02">
      <w:pPr>
        <w:spacing w:after="0" w:line="240" w:lineRule="auto"/>
      </w:pPr>
      <w:r>
        <w:separator/>
      </w:r>
    </w:p>
  </w:endnote>
  <w:endnote w:type="continuationSeparator" w:id="0">
    <w:p w:rsidR="00302B02" w:rsidRDefault="00302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B02" w:rsidRDefault="00302B02">
      <w:pPr>
        <w:spacing w:after="0" w:line="240" w:lineRule="auto"/>
      </w:pPr>
      <w:r>
        <w:separator/>
      </w:r>
    </w:p>
  </w:footnote>
  <w:footnote w:type="continuationSeparator" w:id="0">
    <w:p w:rsidR="00302B02" w:rsidRDefault="00302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B8C" w:rsidRDefault="00A15B8C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54B13"/>
    <w:multiLevelType w:val="multilevel"/>
    <w:tmpl w:val="BBDECF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6DA39C2"/>
    <w:multiLevelType w:val="multilevel"/>
    <w:tmpl w:val="ECCE3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5771742"/>
    <w:multiLevelType w:val="hybridMultilevel"/>
    <w:tmpl w:val="DB141F68"/>
    <w:lvl w:ilvl="0" w:tplc="3E6049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37DEB"/>
    <w:multiLevelType w:val="multilevel"/>
    <w:tmpl w:val="E7F8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B1A6641"/>
    <w:multiLevelType w:val="multilevel"/>
    <w:tmpl w:val="56F68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15B8C"/>
    <w:rsid w:val="00302B02"/>
    <w:rsid w:val="006420E9"/>
    <w:rsid w:val="00654291"/>
    <w:rsid w:val="008B7FF5"/>
    <w:rsid w:val="00A1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C15104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C15104"/>
  </w:style>
  <w:style w:type="character" w:styleId="a7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List Paragraph"/>
    <w:basedOn w:val="a"/>
    <w:uiPriority w:val="34"/>
    <w:qFormat/>
    <w:rsid w:val="008B7FF5"/>
    <w:pPr>
      <w:ind w:left="720"/>
      <w:contextualSpacing/>
    </w:pPr>
    <w:rPr>
      <w:rFonts w:cs="Times New Roman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C15104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C15104"/>
  </w:style>
  <w:style w:type="character" w:styleId="a7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List Paragraph"/>
    <w:basedOn w:val="a"/>
    <w:uiPriority w:val="34"/>
    <w:qFormat/>
    <w:rsid w:val="008B7FF5"/>
    <w:pPr>
      <w:ind w:left="720"/>
      <w:contextualSpacing/>
    </w:pPr>
    <w:rPr>
      <w:rFonts w:cs="Times New Roman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aurok.com.ua/test/join?gamecode=9118257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earningapps.org/display?v=pdzxd63e31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earningapps.org/display?v=p3c35w3kt17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learningapps.org/display?v=pgy82x36k1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earningapps.org/display?v=pp5r3bou217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AEo++C9YjPOnroWGFmFRRH80YQ==">AMUW2mUs1a4yzUs9hqvX3Jl3zhKHJp0CmJZGirjwXhSINhXfavrWHpMwFVgoFGeo59iY56n04cYwUUPebfriWSZW4TclsupJovjNjU54R0QssSvNV1oYweU=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1088</Words>
  <Characters>621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2023-11-07T04:56:00Z</dcterms:created>
  <dcterms:modified xsi:type="dcterms:W3CDTF">2023-11-13T04:30:00Z</dcterms:modified>
</cp:coreProperties>
</file>