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924" w:rsidRDefault="00B60660" w:rsidP="005C66C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26</w:t>
      </w:r>
      <w:bookmarkStart w:id="0" w:name="_GoBack"/>
      <w:bookmarkEnd w:id="0"/>
      <w:r w:rsidR="00A139E7">
        <w:rPr>
          <w:rFonts w:ascii="Times New Roman" w:hAnsi="Times New Roman" w:cs="Times New Roman"/>
          <w:sz w:val="28"/>
          <w:szCs w:val="28"/>
          <w:lang w:val="uk-UA"/>
        </w:rPr>
        <w:t>.04.2024</w:t>
      </w:r>
      <w:r w:rsidR="00D07187">
        <w:rPr>
          <w:rFonts w:ascii="Times New Roman" w:hAnsi="Times New Roman" w:cs="Times New Roman"/>
          <w:sz w:val="28"/>
          <w:szCs w:val="28"/>
          <w:lang w:val="uk-UA"/>
        </w:rPr>
        <w:t xml:space="preserve"> – 6</w:t>
      </w:r>
      <w:r w:rsidR="00C167FA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9F483A" w:rsidRDefault="00D07187" w:rsidP="007C100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01E9E">
        <w:rPr>
          <w:rFonts w:ascii="Times New Roman" w:hAnsi="Times New Roman" w:cs="Times New Roman"/>
          <w:sz w:val="28"/>
          <w:szCs w:val="28"/>
          <w:lang w:val="uk-UA"/>
        </w:rPr>
        <w:t>сторія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061E7" w:rsidRDefault="009F483A" w:rsidP="004061E7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F769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</w:t>
      </w:r>
      <w:r w:rsidR="00AB3570">
        <w:rPr>
          <w:rFonts w:ascii="Times New Roman" w:hAnsi="Times New Roman" w:cs="Times New Roman"/>
          <w:b/>
          <w:sz w:val="28"/>
          <w:szCs w:val="28"/>
          <w:lang w:val="uk-UA"/>
        </w:rPr>
        <w:t>ичне оцінювання</w:t>
      </w:r>
      <w:r w:rsidR="00D071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 темою «Давній Рим».</w:t>
      </w:r>
    </w:p>
    <w:p w:rsidR="00C167FA" w:rsidRDefault="009F483A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591F8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43F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теми; встановлювати хронологічну послідовність подій; визначати головні події розвитк</w:t>
      </w:r>
      <w:r w:rsidR="00D07187">
        <w:rPr>
          <w:rFonts w:ascii="Times New Roman" w:hAnsi="Times New Roman" w:cs="Times New Roman"/>
          <w:sz w:val="28"/>
          <w:szCs w:val="28"/>
          <w:lang w:val="uk-UA"/>
        </w:rPr>
        <w:t>у Римської держави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A139E7" w:rsidRDefault="00A139E7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навчальних досягнень</w:t>
      </w:r>
    </w:p>
    <w:p w:rsidR="00A139E7" w:rsidRDefault="00A139E7" w:rsidP="00A139E7">
      <w:pPr>
        <w:ind w:left="-851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>Тренувальні завдання</w:t>
      </w:r>
    </w:p>
    <w:p w:rsidR="00CE0EF7" w:rsidRPr="004F28AB" w:rsidRDefault="00CE0EF7" w:rsidP="00CE0EF7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28AB">
        <w:rPr>
          <w:rFonts w:ascii="Times New Roman" w:hAnsi="Times New Roman" w:cs="Times New Roman"/>
          <w:b/>
          <w:sz w:val="28"/>
          <w:szCs w:val="28"/>
          <w:lang w:val="uk-UA"/>
        </w:rPr>
        <w:t>1) Як називали засновників міста Рим, а потім римських аристократів?</w:t>
      </w:r>
    </w:p>
    <w:p w:rsidR="00CE0EF7" w:rsidRDefault="00CE0EF7" w:rsidP="00CE0E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0EF7">
        <w:rPr>
          <w:rFonts w:ascii="Times New Roman" w:hAnsi="Times New Roman" w:cs="Times New Roman"/>
          <w:sz w:val="28"/>
          <w:szCs w:val="28"/>
          <w:lang w:val="uk-UA"/>
        </w:rPr>
        <w:t>а) римляни;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CE0EF7">
        <w:rPr>
          <w:rFonts w:ascii="Times New Roman" w:hAnsi="Times New Roman" w:cs="Times New Roman"/>
          <w:sz w:val="28"/>
          <w:szCs w:val="28"/>
          <w:lang w:val="uk-UA"/>
        </w:rPr>
        <w:t>б) патриції;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CE0EF7">
        <w:rPr>
          <w:rFonts w:ascii="Times New Roman" w:hAnsi="Times New Roman" w:cs="Times New Roman"/>
          <w:sz w:val="28"/>
          <w:szCs w:val="28"/>
          <w:lang w:val="uk-UA"/>
        </w:rPr>
        <w:t>в) плебеї.</w:t>
      </w:r>
    </w:p>
    <w:p w:rsidR="00CE0EF7" w:rsidRPr="004F28AB" w:rsidRDefault="00CE0EF7" w:rsidP="00CE0EF7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28AB">
        <w:rPr>
          <w:rFonts w:ascii="Times New Roman" w:hAnsi="Times New Roman" w:cs="Times New Roman"/>
          <w:b/>
          <w:sz w:val="28"/>
          <w:szCs w:val="28"/>
          <w:lang w:val="uk-UA"/>
        </w:rPr>
        <w:t>2) Як називали незаможних людей, які приходили до Риму?</w:t>
      </w:r>
    </w:p>
    <w:p w:rsidR="00CE0EF7" w:rsidRDefault="00CE0EF7" w:rsidP="00CE0E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0EF7">
        <w:rPr>
          <w:rFonts w:ascii="Times New Roman" w:hAnsi="Times New Roman" w:cs="Times New Roman"/>
          <w:sz w:val="28"/>
          <w:szCs w:val="28"/>
          <w:lang w:val="uk-UA"/>
        </w:rPr>
        <w:t>а) римляни;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CE0EF7">
        <w:rPr>
          <w:rFonts w:ascii="Times New Roman" w:hAnsi="Times New Roman" w:cs="Times New Roman"/>
          <w:sz w:val="28"/>
          <w:szCs w:val="28"/>
          <w:lang w:val="uk-UA"/>
        </w:rPr>
        <w:t>б) патриції;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CE0EF7">
        <w:rPr>
          <w:rFonts w:ascii="Times New Roman" w:hAnsi="Times New Roman" w:cs="Times New Roman"/>
          <w:sz w:val="28"/>
          <w:szCs w:val="28"/>
          <w:lang w:val="uk-UA"/>
        </w:rPr>
        <w:t>в) плебеї.</w:t>
      </w:r>
    </w:p>
    <w:p w:rsidR="00CE0EF7" w:rsidRPr="004F28AB" w:rsidRDefault="00CE0EF7" w:rsidP="00CE0EF7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28AB">
        <w:rPr>
          <w:rFonts w:ascii="Times New Roman" w:hAnsi="Times New Roman" w:cs="Times New Roman"/>
          <w:b/>
          <w:sz w:val="28"/>
          <w:szCs w:val="28"/>
          <w:lang w:val="uk-UA"/>
        </w:rPr>
        <w:t>3) Як називалася форма державного правління, що відбувалася через обраних народом представників, яка виникає в Римі (від латин.— «справа народу»)?</w:t>
      </w:r>
    </w:p>
    <w:p w:rsidR="00CE0EF7" w:rsidRDefault="00CE0EF7" w:rsidP="00CE0E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0EF7">
        <w:rPr>
          <w:rFonts w:ascii="Times New Roman" w:hAnsi="Times New Roman" w:cs="Times New Roman"/>
          <w:sz w:val="28"/>
          <w:szCs w:val="28"/>
          <w:lang w:val="uk-UA"/>
        </w:rPr>
        <w:t>а) республіка;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CE0EF7">
        <w:rPr>
          <w:rFonts w:ascii="Times New Roman" w:hAnsi="Times New Roman" w:cs="Times New Roman"/>
          <w:sz w:val="28"/>
          <w:szCs w:val="28"/>
          <w:lang w:val="uk-UA"/>
        </w:rPr>
        <w:t>б) монархія;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CE0EF7">
        <w:rPr>
          <w:rFonts w:ascii="Times New Roman" w:hAnsi="Times New Roman" w:cs="Times New Roman"/>
          <w:sz w:val="28"/>
          <w:szCs w:val="28"/>
          <w:lang w:val="uk-UA"/>
        </w:rPr>
        <w:t>в) тиранія.</w:t>
      </w:r>
    </w:p>
    <w:p w:rsidR="00CE0EF7" w:rsidRPr="004F28AB" w:rsidRDefault="00CE0EF7" w:rsidP="00CE0EF7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28AB">
        <w:rPr>
          <w:rFonts w:ascii="Times New Roman" w:hAnsi="Times New Roman" w:cs="Times New Roman"/>
          <w:b/>
          <w:sz w:val="28"/>
          <w:szCs w:val="28"/>
          <w:lang w:val="uk-UA"/>
        </w:rPr>
        <w:t>4) Як називали виборних найвищих урядовців у Римі?</w:t>
      </w:r>
    </w:p>
    <w:p w:rsidR="00CE0EF7" w:rsidRDefault="00CE0EF7" w:rsidP="00CE0E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0EF7">
        <w:rPr>
          <w:rFonts w:ascii="Times New Roman" w:hAnsi="Times New Roman" w:cs="Times New Roman"/>
          <w:sz w:val="28"/>
          <w:szCs w:val="28"/>
          <w:lang w:val="uk-UA"/>
        </w:rPr>
        <w:t>а) конкурс;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CE0EF7">
        <w:rPr>
          <w:rFonts w:ascii="Times New Roman" w:hAnsi="Times New Roman" w:cs="Times New Roman"/>
          <w:sz w:val="28"/>
          <w:szCs w:val="28"/>
          <w:lang w:val="uk-UA"/>
        </w:rPr>
        <w:t>б) корпус;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CE0EF7">
        <w:rPr>
          <w:rFonts w:ascii="Times New Roman" w:hAnsi="Times New Roman" w:cs="Times New Roman"/>
          <w:sz w:val="28"/>
          <w:szCs w:val="28"/>
          <w:lang w:val="uk-UA"/>
        </w:rPr>
        <w:t>в) консул.</w:t>
      </w:r>
    </w:p>
    <w:p w:rsidR="00CE0EF7" w:rsidRPr="004F28AB" w:rsidRDefault="00CE0EF7" w:rsidP="00CE0EF7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28AB">
        <w:rPr>
          <w:rFonts w:ascii="Times New Roman" w:hAnsi="Times New Roman" w:cs="Times New Roman"/>
          <w:b/>
          <w:sz w:val="28"/>
          <w:szCs w:val="28"/>
          <w:lang w:val="uk-UA"/>
        </w:rPr>
        <w:t>5) Як називалася рада старійшин, яка обиралася з патриціїв і була одним з органів влади в Римі?</w:t>
      </w:r>
    </w:p>
    <w:p w:rsidR="00CE0EF7" w:rsidRDefault="00CE0EF7" w:rsidP="00CE0E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0EF7">
        <w:rPr>
          <w:rFonts w:ascii="Times New Roman" w:hAnsi="Times New Roman" w:cs="Times New Roman"/>
          <w:sz w:val="28"/>
          <w:szCs w:val="28"/>
          <w:lang w:val="uk-UA"/>
        </w:rPr>
        <w:t>а) збори;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Pr="00CE0EF7">
        <w:rPr>
          <w:rFonts w:ascii="Times New Roman" w:hAnsi="Times New Roman" w:cs="Times New Roman"/>
          <w:sz w:val="28"/>
          <w:szCs w:val="28"/>
          <w:lang w:val="uk-UA"/>
        </w:rPr>
        <w:t>б) сенат;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</w:t>
      </w:r>
      <w:r w:rsidRPr="00CE0EF7">
        <w:rPr>
          <w:rFonts w:ascii="Times New Roman" w:hAnsi="Times New Roman" w:cs="Times New Roman"/>
          <w:sz w:val="28"/>
          <w:szCs w:val="28"/>
          <w:lang w:val="uk-UA"/>
        </w:rPr>
        <w:t>в) капітолій.</w:t>
      </w:r>
    </w:p>
    <w:p w:rsidR="00CE0EF7" w:rsidRPr="004F28AB" w:rsidRDefault="00CE0EF7" w:rsidP="00CE0EF7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28AB">
        <w:rPr>
          <w:rFonts w:ascii="Times New Roman" w:hAnsi="Times New Roman" w:cs="Times New Roman"/>
          <w:b/>
          <w:sz w:val="28"/>
          <w:szCs w:val="28"/>
          <w:lang w:val="uk-UA"/>
        </w:rPr>
        <w:t>6) Як називався урядовець, якого обирали в разі особливої небезпеки, що мав необмежені повноваження?</w:t>
      </w:r>
    </w:p>
    <w:p w:rsidR="00CE0EF7" w:rsidRDefault="00CE0EF7" w:rsidP="00CE0E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0EF7">
        <w:rPr>
          <w:rFonts w:ascii="Times New Roman" w:hAnsi="Times New Roman" w:cs="Times New Roman"/>
          <w:sz w:val="28"/>
          <w:szCs w:val="28"/>
          <w:lang w:val="uk-UA"/>
        </w:rPr>
        <w:t>а) тиран;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CE0EF7">
        <w:rPr>
          <w:rFonts w:ascii="Times New Roman" w:hAnsi="Times New Roman" w:cs="Times New Roman"/>
          <w:sz w:val="28"/>
          <w:szCs w:val="28"/>
          <w:lang w:val="uk-UA"/>
        </w:rPr>
        <w:t>б) сатрап;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</w:t>
      </w:r>
      <w:r w:rsidRPr="00CE0EF7">
        <w:rPr>
          <w:rFonts w:ascii="Times New Roman" w:hAnsi="Times New Roman" w:cs="Times New Roman"/>
          <w:sz w:val="28"/>
          <w:szCs w:val="28"/>
          <w:lang w:val="uk-UA"/>
        </w:rPr>
        <w:t>в) диктатор.</w:t>
      </w:r>
    </w:p>
    <w:p w:rsidR="00CE0EF7" w:rsidRPr="004F28AB" w:rsidRDefault="00CE0EF7" w:rsidP="00CE0EF7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28AB">
        <w:rPr>
          <w:rFonts w:ascii="Times New Roman" w:hAnsi="Times New Roman" w:cs="Times New Roman"/>
          <w:b/>
          <w:sz w:val="28"/>
          <w:szCs w:val="28"/>
          <w:lang w:val="uk-UA"/>
        </w:rPr>
        <w:t>7) Як називався урядовець, якого обирали для захисту інтересів плебеїв?</w:t>
      </w:r>
    </w:p>
    <w:p w:rsidR="00CE0EF7" w:rsidRPr="00CE0EF7" w:rsidRDefault="00CE0EF7" w:rsidP="00CE0E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0EF7">
        <w:rPr>
          <w:rFonts w:ascii="Times New Roman" w:hAnsi="Times New Roman" w:cs="Times New Roman"/>
          <w:sz w:val="28"/>
          <w:szCs w:val="28"/>
          <w:lang w:val="uk-UA"/>
        </w:rPr>
        <w:t>а) торнадо;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r w:rsidRPr="00CE0EF7">
        <w:rPr>
          <w:rFonts w:ascii="Times New Roman" w:hAnsi="Times New Roman" w:cs="Times New Roman"/>
          <w:sz w:val="28"/>
          <w:szCs w:val="28"/>
          <w:lang w:val="uk-UA"/>
        </w:rPr>
        <w:t>б) трибун;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  <w:r w:rsidRPr="00CE0EF7">
        <w:rPr>
          <w:rFonts w:ascii="Times New Roman" w:hAnsi="Times New Roman" w:cs="Times New Roman"/>
          <w:sz w:val="28"/>
          <w:szCs w:val="28"/>
          <w:lang w:val="uk-UA"/>
        </w:rPr>
        <w:t>в) транспорт.</w:t>
      </w:r>
    </w:p>
    <w:p w:rsidR="00CE0EF7" w:rsidRPr="00CE0EF7" w:rsidRDefault="00CE0EF7" w:rsidP="00CE0EF7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</w:p>
    <w:p w:rsidR="00CE0EF7" w:rsidRPr="004F28AB" w:rsidRDefault="00CE0EF7" w:rsidP="00CE0EF7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28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8) Як називався урочистий хід Римом полководця з армією, яка здобула перемогу?</w:t>
      </w:r>
    </w:p>
    <w:p w:rsidR="00CE0EF7" w:rsidRDefault="00CE0EF7" w:rsidP="00CE0EF7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тріумф;           б) парад;                 в) демонстрація.</w:t>
      </w:r>
    </w:p>
    <w:p w:rsidR="00CE0EF7" w:rsidRPr="004F28AB" w:rsidRDefault="00CE0EF7" w:rsidP="00CE0EF7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28AB">
        <w:rPr>
          <w:rFonts w:ascii="Times New Roman" w:hAnsi="Times New Roman" w:cs="Times New Roman"/>
          <w:b/>
          <w:sz w:val="28"/>
          <w:szCs w:val="28"/>
          <w:lang w:val="uk-UA"/>
        </w:rPr>
        <w:t>9) Як називали рабів, які виступали в боях для розваги римлян?</w:t>
      </w:r>
    </w:p>
    <w:p w:rsidR="00CE0EF7" w:rsidRDefault="00CE0EF7" w:rsidP="00CE0EF7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гладіатори;        б) спартанці;                в) легіонери.</w:t>
      </w:r>
    </w:p>
    <w:p w:rsidR="00CE0EF7" w:rsidRPr="004F28AB" w:rsidRDefault="00CE0EF7" w:rsidP="00CE0EF7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28AB">
        <w:rPr>
          <w:rFonts w:ascii="Times New Roman" w:hAnsi="Times New Roman" w:cs="Times New Roman"/>
          <w:b/>
          <w:sz w:val="28"/>
          <w:szCs w:val="28"/>
          <w:lang w:val="uk-UA"/>
        </w:rPr>
        <w:t>10) Як у Давньому Римі називали союз трьох полководців, які поділили між собою всю владу в державі?</w:t>
      </w:r>
    </w:p>
    <w:p w:rsidR="00CE0EF7" w:rsidRDefault="00CE0EF7" w:rsidP="00CE0EF7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уряд;            б) тріумвірат;           в) консультація.</w:t>
      </w:r>
    </w:p>
    <w:p w:rsidR="00CE0EF7" w:rsidRPr="004F28AB" w:rsidRDefault="00CE0EF7" w:rsidP="00CE0EF7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28AB">
        <w:rPr>
          <w:rFonts w:ascii="Times New Roman" w:hAnsi="Times New Roman" w:cs="Times New Roman"/>
          <w:b/>
          <w:sz w:val="28"/>
          <w:szCs w:val="28"/>
          <w:lang w:val="uk-UA"/>
        </w:rPr>
        <w:t>11) Як називалася завойована Римською державою країна (територія), що перебувала за межами Італії та управлялася намісником?</w:t>
      </w:r>
    </w:p>
    <w:p w:rsidR="00CE0EF7" w:rsidRDefault="00CE0EF7" w:rsidP="00CE0EF7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пролетарія;                  б) провінція;           в) проскрипція.</w:t>
      </w:r>
    </w:p>
    <w:p w:rsidR="00CE0EF7" w:rsidRPr="004F28AB" w:rsidRDefault="00CE0EF7" w:rsidP="00CE0EF7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28AB">
        <w:rPr>
          <w:rFonts w:ascii="Times New Roman" w:hAnsi="Times New Roman" w:cs="Times New Roman"/>
          <w:b/>
          <w:sz w:val="28"/>
          <w:szCs w:val="28"/>
          <w:lang w:val="uk-UA"/>
        </w:rPr>
        <w:t>12) Як називалася основна одиниця у римській армії (раніше назва всього римського війська)?</w:t>
      </w:r>
    </w:p>
    <w:p w:rsidR="00CE0EF7" w:rsidRPr="00CE0EF7" w:rsidRDefault="00CE0EF7" w:rsidP="00CE0EF7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батальйон;            б) дивізіон;               </w:t>
      </w:r>
      <w:r w:rsidRPr="00CE0EF7">
        <w:rPr>
          <w:rFonts w:ascii="Times New Roman" w:hAnsi="Times New Roman" w:cs="Times New Roman"/>
          <w:sz w:val="28"/>
          <w:szCs w:val="28"/>
          <w:lang w:val="uk-UA"/>
        </w:rPr>
        <w:t>в) легіон.</w:t>
      </w:r>
    </w:p>
    <w:p w:rsidR="00A139E7" w:rsidRDefault="00A139E7" w:rsidP="00A139E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Узагальнення. Систематизація. Рефлексія.</w:t>
      </w:r>
    </w:p>
    <w:p w:rsidR="001A2EC9" w:rsidRPr="002E2B85" w:rsidRDefault="001A2EC9" w:rsidP="00A139E7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E2B8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Перегляньте відео: </w:t>
      </w:r>
    </w:p>
    <w:p w:rsidR="002E2B85" w:rsidRDefault="002E2B85" w:rsidP="002E2B85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2E2B85" w:rsidRPr="002E2B85" w:rsidRDefault="002E2B85" w:rsidP="002E2B85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E2B8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завдання: </w:t>
      </w:r>
    </w:p>
    <w:p w:rsidR="002E2B85" w:rsidRPr="002E2B85" w:rsidRDefault="002E2B85" w:rsidP="002E2B85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E2B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повторити тему: §44-48.</w:t>
      </w:r>
    </w:p>
    <w:p w:rsidR="00A139E7" w:rsidRDefault="00A139E7" w:rsidP="004F28AB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Пройдіть тестування за покликанням:</w:t>
      </w:r>
      <w:r w:rsidR="004546E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hyperlink r:id="rId5" w:history="1">
        <w:r w:rsidR="004F28AB" w:rsidRPr="004F28A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https://naurok.com.ua/test/join?gamecode=6283580</w:t>
        </w:r>
      </w:hyperlink>
      <w:r w:rsidR="004F28A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C72BBD" w:rsidRDefault="00A139E7" w:rsidP="00C72BBD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Скрін</w:t>
      </w:r>
      <w:proofErr w:type="spellEnd"/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 надсилати!</w:t>
      </w:r>
    </w:p>
    <w:p w:rsidR="00C72BBD" w:rsidRDefault="00C72BBD" w:rsidP="00C72BBD">
      <w:pPr>
        <w:pStyle w:val="a5"/>
        <w:ind w:left="-49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B68B4" w:rsidRDefault="00DB68B4" w:rsidP="00A139E7">
      <w:pPr>
        <w:ind w:left="-993"/>
        <w:jc w:val="center"/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</w:t>
      </w:r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або на   </w:t>
      </w:r>
      <w:proofErr w:type="spellStart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500A7C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A139E7" w:rsidRPr="00A139E7" w:rsidRDefault="00A139E7" w:rsidP="00A139E7">
      <w:pPr>
        <w:ind w:left="-993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A139E7">
        <w:rPr>
          <w:rFonts w:ascii="Times New Roman" w:hAnsi="Times New Roman" w:cs="Times New Roman"/>
          <w:color w:val="7030A0"/>
          <w:sz w:val="28"/>
          <w:szCs w:val="28"/>
          <w:lang w:val="uk-UA"/>
        </w:rPr>
        <w:t>Бажаю успіхів у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Pr="00A139E7">
        <w:rPr>
          <w:rFonts w:ascii="Times New Roman" w:hAnsi="Times New Roman" w:cs="Times New Roman"/>
          <w:color w:val="7030A0"/>
          <w:sz w:val="28"/>
          <w:szCs w:val="28"/>
          <w:lang w:val="uk-UA"/>
        </w:rPr>
        <w:t>навчанні!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E75D8"/>
    <w:multiLevelType w:val="hybridMultilevel"/>
    <w:tmpl w:val="EC889F26"/>
    <w:lvl w:ilvl="0" w:tplc="AE44D618">
      <w:start w:val="3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20813ABA"/>
    <w:multiLevelType w:val="hybridMultilevel"/>
    <w:tmpl w:val="3470088C"/>
    <w:lvl w:ilvl="0" w:tplc="4636EA7A">
      <w:start w:val="3"/>
      <w:numFmt w:val="bullet"/>
      <w:lvlText w:val=""/>
      <w:lvlJc w:val="left"/>
      <w:pPr>
        <w:ind w:left="-491" w:hanging="360"/>
      </w:pPr>
      <w:rPr>
        <w:rFonts w:ascii="Symbol" w:eastAsiaTheme="minorHAnsi" w:hAnsi="Symbol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" w15:restartNumberingAfterBreak="0">
    <w:nsid w:val="24A76475"/>
    <w:multiLevelType w:val="hybridMultilevel"/>
    <w:tmpl w:val="5DC8471C"/>
    <w:lvl w:ilvl="0" w:tplc="46D4AA72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37F90551"/>
    <w:multiLevelType w:val="hybridMultilevel"/>
    <w:tmpl w:val="90BC192A"/>
    <w:lvl w:ilvl="0" w:tplc="9B54543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4D4504B4"/>
    <w:multiLevelType w:val="hybridMultilevel"/>
    <w:tmpl w:val="E8583204"/>
    <w:lvl w:ilvl="0" w:tplc="D9A41F80">
      <w:start w:val="2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5" w15:restartNumberingAfterBreak="0">
    <w:nsid w:val="5A9725E0"/>
    <w:multiLevelType w:val="hybridMultilevel"/>
    <w:tmpl w:val="755242F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63A15FD2"/>
    <w:multiLevelType w:val="hybridMultilevel"/>
    <w:tmpl w:val="D5A81892"/>
    <w:lvl w:ilvl="0" w:tplc="CA105002">
      <w:start w:val="26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7" w15:restartNumberingAfterBreak="0">
    <w:nsid w:val="6A911131"/>
    <w:multiLevelType w:val="hybridMultilevel"/>
    <w:tmpl w:val="E8A45AF2"/>
    <w:lvl w:ilvl="0" w:tplc="46C2E856">
      <w:start w:val="5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50EF"/>
    <w:rsid w:val="00021BB9"/>
    <w:rsid w:val="00034F04"/>
    <w:rsid w:val="000B3A5D"/>
    <w:rsid w:val="000D307E"/>
    <w:rsid w:val="00124E3B"/>
    <w:rsid w:val="00125B8C"/>
    <w:rsid w:val="00134C17"/>
    <w:rsid w:val="00143F6C"/>
    <w:rsid w:val="0015346A"/>
    <w:rsid w:val="00170B7D"/>
    <w:rsid w:val="00194006"/>
    <w:rsid w:val="001A2EC9"/>
    <w:rsid w:val="001B4CFE"/>
    <w:rsid w:val="001C1924"/>
    <w:rsid w:val="00224DF1"/>
    <w:rsid w:val="00235310"/>
    <w:rsid w:val="00273D17"/>
    <w:rsid w:val="00283C10"/>
    <w:rsid w:val="0028687F"/>
    <w:rsid w:val="002A32F4"/>
    <w:rsid w:val="002B2104"/>
    <w:rsid w:val="002C2805"/>
    <w:rsid w:val="002C7F5D"/>
    <w:rsid w:val="002D6CAB"/>
    <w:rsid w:val="002E230C"/>
    <w:rsid w:val="002E2B85"/>
    <w:rsid w:val="002E586A"/>
    <w:rsid w:val="002F07AC"/>
    <w:rsid w:val="002F3B69"/>
    <w:rsid w:val="00303CFE"/>
    <w:rsid w:val="00317168"/>
    <w:rsid w:val="00321179"/>
    <w:rsid w:val="003574A6"/>
    <w:rsid w:val="003937DE"/>
    <w:rsid w:val="00394B79"/>
    <w:rsid w:val="003A73D3"/>
    <w:rsid w:val="003E3A0E"/>
    <w:rsid w:val="003E4CFA"/>
    <w:rsid w:val="003E715E"/>
    <w:rsid w:val="004061E7"/>
    <w:rsid w:val="0042103D"/>
    <w:rsid w:val="004546ED"/>
    <w:rsid w:val="004F28AB"/>
    <w:rsid w:val="004F714E"/>
    <w:rsid w:val="00500A7C"/>
    <w:rsid w:val="005052FF"/>
    <w:rsid w:val="005233AD"/>
    <w:rsid w:val="0052610E"/>
    <w:rsid w:val="00566763"/>
    <w:rsid w:val="005673DB"/>
    <w:rsid w:val="0058794F"/>
    <w:rsid w:val="00591F86"/>
    <w:rsid w:val="005C4A84"/>
    <w:rsid w:val="005C66CF"/>
    <w:rsid w:val="005D5D51"/>
    <w:rsid w:val="00601495"/>
    <w:rsid w:val="00607F9A"/>
    <w:rsid w:val="00613CD9"/>
    <w:rsid w:val="006571C9"/>
    <w:rsid w:val="0067503E"/>
    <w:rsid w:val="006D4520"/>
    <w:rsid w:val="00705A4C"/>
    <w:rsid w:val="00736ED7"/>
    <w:rsid w:val="00754E95"/>
    <w:rsid w:val="007602B1"/>
    <w:rsid w:val="007904B5"/>
    <w:rsid w:val="007946BE"/>
    <w:rsid w:val="007B1204"/>
    <w:rsid w:val="007B4D56"/>
    <w:rsid w:val="007C100A"/>
    <w:rsid w:val="007D7A1F"/>
    <w:rsid w:val="007E7875"/>
    <w:rsid w:val="00840069"/>
    <w:rsid w:val="0086025B"/>
    <w:rsid w:val="00887CA7"/>
    <w:rsid w:val="008A6137"/>
    <w:rsid w:val="008C1B76"/>
    <w:rsid w:val="008C305A"/>
    <w:rsid w:val="008F4ED5"/>
    <w:rsid w:val="00970EAA"/>
    <w:rsid w:val="00974029"/>
    <w:rsid w:val="009801FC"/>
    <w:rsid w:val="00992C6B"/>
    <w:rsid w:val="009E0B8A"/>
    <w:rsid w:val="009F483A"/>
    <w:rsid w:val="00A12C5A"/>
    <w:rsid w:val="00A139E7"/>
    <w:rsid w:val="00A3342A"/>
    <w:rsid w:val="00A41E49"/>
    <w:rsid w:val="00A52A8D"/>
    <w:rsid w:val="00A5422F"/>
    <w:rsid w:val="00A71D66"/>
    <w:rsid w:val="00A87E9B"/>
    <w:rsid w:val="00AB3570"/>
    <w:rsid w:val="00AE14A5"/>
    <w:rsid w:val="00AE733E"/>
    <w:rsid w:val="00AF7011"/>
    <w:rsid w:val="00B13E66"/>
    <w:rsid w:val="00B354DF"/>
    <w:rsid w:val="00B476E9"/>
    <w:rsid w:val="00B57C9E"/>
    <w:rsid w:val="00B60660"/>
    <w:rsid w:val="00B71543"/>
    <w:rsid w:val="00BB005D"/>
    <w:rsid w:val="00BD14F9"/>
    <w:rsid w:val="00BE73BB"/>
    <w:rsid w:val="00BF3980"/>
    <w:rsid w:val="00BF4EB7"/>
    <w:rsid w:val="00C01E9E"/>
    <w:rsid w:val="00C167FA"/>
    <w:rsid w:val="00C372CD"/>
    <w:rsid w:val="00C414BB"/>
    <w:rsid w:val="00C51138"/>
    <w:rsid w:val="00C62E59"/>
    <w:rsid w:val="00C72BBD"/>
    <w:rsid w:val="00C776C8"/>
    <w:rsid w:val="00C82F4B"/>
    <w:rsid w:val="00CA4327"/>
    <w:rsid w:val="00CB0C9F"/>
    <w:rsid w:val="00CD7CAF"/>
    <w:rsid w:val="00CE0EF7"/>
    <w:rsid w:val="00CF2477"/>
    <w:rsid w:val="00D07187"/>
    <w:rsid w:val="00D41D75"/>
    <w:rsid w:val="00D475AE"/>
    <w:rsid w:val="00D83666"/>
    <w:rsid w:val="00D91663"/>
    <w:rsid w:val="00D96201"/>
    <w:rsid w:val="00DB68B4"/>
    <w:rsid w:val="00DC35C3"/>
    <w:rsid w:val="00DD2938"/>
    <w:rsid w:val="00DE0185"/>
    <w:rsid w:val="00DE0505"/>
    <w:rsid w:val="00DE374B"/>
    <w:rsid w:val="00E0731A"/>
    <w:rsid w:val="00E24AE3"/>
    <w:rsid w:val="00E35E8F"/>
    <w:rsid w:val="00E4108F"/>
    <w:rsid w:val="00E44F67"/>
    <w:rsid w:val="00E677C3"/>
    <w:rsid w:val="00E7166C"/>
    <w:rsid w:val="00E87074"/>
    <w:rsid w:val="00EE2705"/>
    <w:rsid w:val="00EE56F3"/>
    <w:rsid w:val="00EF50C9"/>
    <w:rsid w:val="00F11A84"/>
    <w:rsid w:val="00F23F2F"/>
    <w:rsid w:val="00F27C12"/>
    <w:rsid w:val="00F32061"/>
    <w:rsid w:val="00F35A80"/>
    <w:rsid w:val="00F51488"/>
    <w:rsid w:val="00F602FE"/>
    <w:rsid w:val="00F769FD"/>
    <w:rsid w:val="00F83772"/>
    <w:rsid w:val="00F87FDF"/>
    <w:rsid w:val="00F97586"/>
    <w:rsid w:val="00FB74A6"/>
    <w:rsid w:val="00FC5757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F3B69"/>
    <w:pPr>
      <w:ind w:left="720"/>
      <w:contextualSpacing/>
    </w:pPr>
  </w:style>
  <w:style w:type="table" w:styleId="a6">
    <w:name w:val="Table Grid"/>
    <w:basedOn w:val="a1"/>
    <w:uiPriority w:val="39"/>
    <w:rsid w:val="00E67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62835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1958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133</cp:revision>
  <dcterms:created xsi:type="dcterms:W3CDTF">2022-12-06T18:14:00Z</dcterms:created>
  <dcterms:modified xsi:type="dcterms:W3CDTF">2024-04-24T14:41:00Z</dcterms:modified>
</cp:coreProperties>
</file>