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Розвиток мовлення (письмово).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Твір на тему " Мій улюблений міфологічний герой".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знання учнів про міфологічних героїв; удосконалювати вміння складати план до характеристики літературного героя та добирати з тексту приклади до розкриття рис характеру героя.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експрес - урок.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https://academia-nikolenko-6klas.com.ua/express-lessons/greczki-mify-prometej-gerakl-podvygy-gerakla-dedal-ta-ikar/</w:t>
        </w:r>
      </w:hyperlink>
      <w:r w:rsidDel="00000000" w:rsidR="00000000" w:rsidRPr="00000000">
        <w:fldChar w:fldCharType="begin"/>
        <w:instrText xml:space="preserve"> HYPERLINK "https://academia-nikolenko-6klas.com.ua/express-lessons/greczki-mify-prometej-gerakl-podvygy-gerakla-dedal-ta-ikar/"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основні поняття теорії написання творів.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Тема - те, про що йдеться у творі. Під темою ми розуміємо життєві явища, факти, проблеми й картини, які змалював автор.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Ідея - головний принциповий задум, який автор висловив у творі, основна думка.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Основні типи мовлення - розповідь, опис, роздум.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*Розповідь - повідомлення про певні події, що відтворюються в часі. Загальна структура розповіді така: початок, розвиток, кінець події.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*Опис - розповідь про властивості, ознаки певного предмета або явища. В описі подається характеристика людини, предмета, явища природи шляхом перерахунку їх суттєвих ознак. * Роздум - висловлювання про причини якостей, ознак, подій. Роздум має складатися з трьох частин: тези, доказів, висновку.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Перелічіть героїв міфів, з якими ви познайомилися на уроках зарубіжної літератури.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з названих вами героїв викликають захоплення, бажання наслідувати?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- негативну реакцію?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Ознайомтеся з пам'яткою "Як написати твір про улюбленого міфологічного героя?"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З'ясуйте, про якого міфологічного героя ви хочете писати? Чому? Що хвилює вас, цікавить у цьому герої?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Знайдіть у тексті цитати, де йдеться про зовнішність, мову, характер та вчинки обраного героя. Зверніть увагу й на те, що про нього говорять та як до нього ставляться інші герої міфу.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Намагайтеся уникнути простого переказу епізодів міфу.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Визначтеся, у чому б хотіли наслідувати обраного вами героя.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Твір має три основні частини: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вступ ( враження від читання міфів, серед яких обрали саме той, про героя якого розповідатиме; чому саме цей герой привернув вашу увагу);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основна частина ( яким уявляєте героя, походження персонажа; здібності та інтереси; якості, якими він був наділений від природи або від богів; моральні якості героя; вчинки);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висновок.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Пам'ятайте!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-Потрібно переконати, що він для вас - найкращий герой.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-Не шкодуйте висловлювати власні почуття, враження, емоції.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забувайте про логічне завершення твору.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Думайте про висновки.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Усі частини твору мають бути логічно пов'язаними та відповідати темі твору.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Робота над змістом твору «Мій улюблений міфологічний герой».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Послідовно дайте відповіді на подані запитання.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Який міфологічний герой вам найбільше подобається?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Які вчинки улюбленого героя вас привабили?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 ці вчинки характеризують героя?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Якою ви уявляєте зовнішність свого улюбленого героя?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Чому цей герой став улюбленим для багатьох людей?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типом мовлення це твір-роздум. Визначте, які з опрацьованих запитань стосуються тези, які - доказів, а які - висновку.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Згадайте план, за яким характеризується літературний образ.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1. Місце героя в художньому творі.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2. Зовнішність героя.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Риси характеру.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Ставлення читача до героя.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(Цей план необхідно підкорегувати під наше завдання, підсиливши характеристику героя ставленням до нього читачів.)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Словникова робота.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Знайдіть у тексті міфу дієслова, які увиразнюють важливість учинків героя.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Серед наведених словосполучень оберіть ті, що характеризують героя.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Борець за справедливість; хоробрість, завзятість; відданість людям; прагнення до прогресу; віра в торжество справедливості; сила духу, гордість і непокора; незламність духу; велич.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Робота над письмовим твором ( у чернетках).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Перевірте. Перепишіть роботу у зошит.(1,0 - 1,5 стор.)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*Сфотографуйте письмову роботу (твір) та надішліть мені на освітню платформу для дистанційного навчання Human або на електронну адресу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klimenkoalla2000@gmail.com</w:t>
        </w:r>
      </w:hyperlink>
      <w:r w:rsidDel="00000000" w:rsidR="00000000" w:rsidRPr="00000000">
        <w:rPr>
          <w:color w:val="5b667f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*Повторіть вивчений матеріал ( стор. 7-40); підготуйтеся до контрольної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express-lessons/greczki-mify-prometej-gerakl-podvygy-gerakla-dedal-ta-ikar/" TargetMode="External"/><Relationship Id="rId7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