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Позакласне читання.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 Д. Дефо."Робінзон Крузо".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окремими фактами біографії Д. Дефо, з історією створення та змістом роману " Робінзон Крузо"; розвивати вміння аналізувати літературний твір, літературного героя; виховувати у школярів уміння переборювати труднощі, цілеспрямованість у досягненні поставленої мети.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Д. Дефо " Робінзон Крузо" належить до шедеврів світової літератури. Скільки поколінь читачів причаровувала романтика безлюдного острова. Але не тільки опис романтичних пригод героя зробив цей твір непідвладним часу. Читачі різних країн бачили у Робінзоні Крузо втілення кращих рис людини - сили, відваги, розуму.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відео. ( Короткі відомості про Даніеля Дефо)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https://youtu.be/aE6JLJ9zF_0?si=n9y5db_qHIPd4jBF</w:t>
        </w:r>
      </w:hyperlink>
      <w:r w:rsidDel="00000000" w:rsidR="00000000" w:rsidRPr="00000000">
        <w:fldChar w:fldCharType="begin"/>
        <w:instrText xml:space="preserve"> HYPERLINK "https://youtu.be/aE6JLJ9zF_0?si=n9y5db_qHIPd4jBF"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2.Перегляньте буктрейлер  роману Д. Дефо " Робінзон Крузо".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https://youtube.com/watch?v=s_eY57EFago&amp;feature=shared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1155cc"/>
          <w:sz w:val="20"/>
          <w:szCs w:val="20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https://youtu.be/FwGTmqGqG6Q?si=_X9jLlHXqIxXyhOh</w:t>
        </w:r>
      </w:hyperlink>
      <w:r w:rsidDel="00000000" w:rsidR="00000000" w:rsidRPr="00000000">
        <w:fldChar w:fldCharType="begin"/>
        <w:instrText xml:space="preserve"> HYPERLINK "https://youtu.be/FwGTmqGqG6Q?si=_X9jLlHXqIxXyhOh"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Перекажіть ( стислий переказ) зміст роману.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Д.Дефо став основоположником піджанру пригодницької літератури, названого «робінзонадою».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Робінзонада - один з різновидів пригодницької літератури, сукупність творів, у яких ідеться про людей, що опинилися за межами цивілізації і вижили в умовах ізоляції від звичного середовища.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Прототип - у літературі: конкретна особа, життєві факти або риси характеру якої покладено в основу образу літературного персонажа.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5.Відтворіть хронологічну послідовність подій життя Робінзона Крузо на острові.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Схарактеризуйте образ Робінзона.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Спираючись на текст твору, доведіть, що Робінзону Крузо властиві сміливість, винахідливість, наполегливість, працелюбність, сила духу, релігійність.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Поміркуйте!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можна вважати «формулу успіху» Робінзона Крузо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«Розум + праця = успіх» універсальною? Обґрунтуйте свою відповідь.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8.Закінчіть речення від імені Робінзона Крузо ( працюємо у зошитах).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 боявся втратити відлік часу і вирішив завести...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 поділив сторінку навпіл і написав...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У скрині я знайшов ліки для душі і для тіла - то були...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Пам’ятником моїй глупоті став...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Одного разу, йдучи берегом до човна, я побачив на піску...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Насамперед я сказав йому, що його ім’я буде...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На острові мені так і не вдалося виготовити...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Я вирішив назвати свій острів островом...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Моїм небагатослівним співрозмовником на острові довгий час був...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о в і д к а 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П’ятниця; календар; перший човен; відбиток босої ноги людини; ліворуч - «погано», а праворуч - «добре»; Розпуки (Відчаю); папуга; Біблія та тютюн; діжка.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Повторити вивчений матеріал ( розділ " Пригоди і фантастика"). Ст. 42-67.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E6JLJ9zF_0?si=n9y5db_qHIPd4jBF" TargetMode="External"/><Relationship Id="rId7" Type="http://schemas.openxmlformats.org/officeDocument/2006/relationships/hyperlink" Target="https://youtube.com/watch?v=s_eY57EFago&amp;feature=shared" TargetMode="External"/><Relationship Id="rId8" Type="http://schemas.openxmlformats.org/officeDocument/2006/relationships/hyperlink" Target="https://youtu.be/FwGTmqGqG6Q?si=_X9jLlHXqIxXyh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