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-231140</wp:posOffset>
            </wp:positionV>
            <wp:extent cx="115125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946D0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№58</w:t>
      </w:r>
    </w:p>
    <w:p w:rsidR="001A1668" w:rsidRPr="005D5C76" w:rsidRDefault="00946D0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5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511E42">
        <w:rPr>
          <w:rFonts w:ascii="Times New Roman" w:hAnsi="Times New Roman" w:cs="Times New Roman"/>
        </w:rPr>
        <w:t>Правила гри в Регбі-5.</w:t>
      </w:r>
      <w:r w:rsidR="00757CB3">
        <w:rPr>
          <w:rFonts w:ascii="Times New Roman" w:hAnsi="Times New Roman" w:cs="Times New Roman"/>
        </w:rPr>
        <w:t xml:space="preserve"> Вправи ЗФП в регбі.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 xml:space="preserve">з </w:t>
      </w:r>
      <w:r w:rsidR="00511E42">
        <w:rPr>
          <w:rFonts w:ascii="Times New Roman" w:hAnsi="Times New Roman" w:cs="Times New Roman"/>
        </w:rPr>
        <w:t>правилами гри в Регбі-5.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97AE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A97AE0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842A1A" w:rsidRPr="00C92A09" w:rsidRDefault="00C92A09" w:rsidP="00C92A09">
      <w:pPr>
        <w:spacing w:line="276" w:lineRule="auto"/>
        <w:ind w:left="708"/>
        <w:rPr>
          <w:b/>
        </w:rPr>
      </w:pPr>
      <w:hyperlink r:id="rId126" w:history="1">
        <w:r w:rsidRPr="00C92A09">
          <w:rPr>
            <w:rStyle w:val="a3"/>
            <w:rFonts w:hint="eastAsia"/>
            <w:b/>
          </w:rPr>
          <w:t>https://www.youtube.com/watch?v=zahcLTF8TMQ&amp;t=144s</w:t>
        </w:r>
      </w:hyperlink>
    </w:p>
    <w:p w:rsidR="00C92A09" w:rsidRPr="008E36B7" w:rsidRDefault="00C92A09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842A1A">
        <w:rPr>
          <w:rFonts w:ascii="Times New Roman" w:eastAsia="Times New Roman" w:hAnsi="Times New Roman" w:cs="Times New Roman"/>
          <w:szCs w:val="28"/>
        </w:rPr>
        <w:t>Ознайомитись з правилами гри в Регбі-5:</w:t>
      </w:r>
    </w:p>
    <w:p w:rsidR="00C92A09" w:rsidRPr="00C92A09" w:rsidRDefault="00C92A09" w:rsidP="00C92A09">
      <w:pPr>
        <w:ind w:left="708"/>
        <w:rPr>
          <w:b/>
        </w:rPr>
      </w:pPr>
      <w:hyperlink r:id="rId127" w:history="1">
        <w:r w:rsidRPr="00C92A09">
          <w:rPr>
            <w:rStyle w:val="a3"/>
            <w:rFonts w:hint="eastAsia"/>
            <w:b/>
          </w:rPr>
          <w:t>https://www.youtube.com/watch?v=1dUhRafREgY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C54E7">
        <w:rPr>
          <w:rFonts w:ascii="Times New Roman" w:eastAsia="Times New Roman" w:hAnsi="Times New Roman" w:cs="Times New Roman"/>
        </w:rPr>
        <w:t xml:space="preserve">Виконати комплекс вправ </w:t>
      </w:r>
      <w:r w:rsidR="00080AAE">
        <w:rPr>
          <w:rFonts w:ascii="Times New Roman" w:eastAsia="Times New Roman" w:hAnsi="Times New Roman" w:cs="Times New Roman"/>
        </w:rPr>
        <w:t>з м'ячем:</w:t>
      </w:r>
    </w:p>
    <w:p w:rsidR="00C92A09" w:rsidRPr="00C92A09" w:rsidRDefault="00C92A09" w:rsidP="00C92A09">
      <w:pPr>
        <w:spacing w:line="276" w:lineRule="auto"/>
        <w:ind w:left="708"/>
        <w:jc w:val="both"/>
        <w:rPr>
          <w:b/>
        </w:rPr>
      </w:pPr>
      <w:hyperlink r:id="rId128" w:history="1">
        <w:r w:rsidRPr="00C92A09">
          <w:rPr>
            <w:rStyle w:val="a3"/>
            <w:rFonts w:hint="eastAsia"/>
            <w:b/>
          </w:rPr>
          <w:t>https://www.youtube.com/watch?v=Mvqp_ktCGb4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97AE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CC54E7" w:rsidRDefault="00644179" w:rsidP="00373B2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</w:p>
    <w:p w:rsidR="00644179" w:rsidRDefault="00644179" w:rsidP="00373B2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Відповісти на питання:</w:t>
      </w:r>
    </w:p>
    <w:p w:rsidR="00373B25" w:rsidRDefault="00644179" w:rsidP="00C92A09">
      <w:pPr>
        <w:pStyle w:val="a6"/>
        <w:ind w:left="1080"/>
        <w:jc w:val="both"/>
      </w:pPr>
      <w:r w:rsidRPr="00373B25">
        <w:t xml:space="preserve">1. </w:t>
      </w:r>
      <w:r w:rsidR="00C92A09">
        <w:t>Чим відрізняється гра Регбі-5 від Регбі-7?</w:t>
      </w:r>
    </w:p>
    <w:p w:rsidR="00C92A09" w:rsidRDefault="00C92A09" w:rsidP="00C92A09">
      <w:pPr>
        <w:pStyle w:val="a6"/>
        <w:ind w:left="1080"/>
        <w:jc w:val="both"/>
      </w:pPr>
      <w:r>
        <w:t>2. Чи можна віддавати передачу вперед в Регбі?</w:t>
      </w:r>
    </w:p>
    <w:p w:rsidR="00C92A09" w:rsidRDefault="00C92A09" w:rsidP="00C92A09">
      <w:pPr>
        <w:pStyle w:val="a6"/>
        <w:ind w:left="1080"/>
        <w:jc w:val="both"/>
        <w:rPr>
          <w:rFonts w:ascii="Times New Roman" w:hAnsi="Times New Roman" w:cs="Times New Roman"/>
        </w:rPr>
      </w:pPr>
      <w:r w:rsidRPr="004D2300">
        <w:rPr>
          <w:rFonts w:ascii="Times New Roman" w:hAnsi="Times New Roman" w:cs="Times New Roman"/>
        </w:rPr>
        <w:t xml:space="preserve">3. </w:t>
      </w:r>
      <w:r w:rsidR="004D2300" w:rsidRPr="004D2300">
        <w:rPr>
          <w:rFonts w:ascii="Times New Roman" w:hAnsi="Times New Roman" w:cs="Times New Roman"/>
        </w:rPr>
        <w:t xml:space="preserve">Чи може гравець </w:t>
      </w:r>
      <w:r w:rsidR="004D2300">
        <w:rPr>
          <w:rFonts w:ascii="Times New Roman" w:hAnsi="Times New Roman" w:cs="Times New Roman"/>
        </w:rPr>
        <w:t>прикривати м’ячем стрічку на поясі?</w:t>
      </w:r>
    </w:p>
    <w:p w:rsidR="004D2300" w:rsidRPr="004D2300" w:rsidRDefault="004D2300" w:rsidP="00C92A09">
      <w:pPr>
        <w:pStyle w:val="a6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Чи буде зарахована спроба, якщо гравець здійснить її в падінні?</w:t>
      </w:r>
    </w:p>
    <w:p w:rsidR="00E8317D" w:rsidRPr="00CC54E7" w:rsidRDefault="00E8317D" w:rsidP="00CC54E7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sectPr w:rsidR="00E8317D" w:rsidRPr="00CC54E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A1668"/>
    <w:rsid w:val="001D7857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3B25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5F6B90"/>
    <w:rsid w:val="00610F3A"/>
    <w:rsid w:val="006336EC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82E32"/>
    <w:rsid w:val="0078750A"/>
    <w:rsid w:val="007D2667"/>
    <w:rsid w:val="007F4546"/>
    <w:rsid w:val="00821642"/>
    <w:rsid w:val="00825B2B"/>
    <w:rsid w:val="00842A1A"/>
    <w:rsid w:val="00843624"/>
    <w:rsid w:val="0087027B"/>
    <w:rsid w:val="008860B3"/>
    <w:rsid w:val="008B27FE"/>
    <w:rsid w:val="008B4260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Mvqp_ktCGb4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www.youtube.com/watch?v=1dUhRafREgY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zahcLTF8TMQ&amp;t=14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2024-02-04T09:30:00Z</dcterms:created>
  <dcterms:modified xsi:type="dcterms:W3CDTF">2024-02-04T09:39:00Z</dcterms:modified>
</cp:coreProperties>
</file>