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35167862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>.05</w:t>
      </w:r>
      <w:r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Клас: 7-А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Вчитель: Глуговська Л.Г.</w:t>
      </w:r>
    </w:p>
    <w:p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Тема: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Контроль аудіювання.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 перевірити якість знань та вживання лексичних одиниць з вивченої теми; закріпити граматичне правило вживання слів; удосконалювати навички говоріння, аудіювання , усного мовлення з опорою на лексико-граматичні структури.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 Introduction. Greeting.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morning dear pupils! How are you today? Are you ready for the lesson? Great! I’m very glad to greet you at our today’s lesson and I hope it will be interesting and useful for you.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Listening.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Перейдіть за посиланням та прослухайте текст: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"A compliment for a compliment ".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"https://www.youtube.com/watch?v=iY-fph1cZWk"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https://www.youtube.com/watch?v=iY-fph1cZWk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.Test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Виконайте тестові завдання. Завдання є обов’язковим. Перейдіть за посиланням: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"https://naurok.com.ua/test/join?gamecode=6496691"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</w:rPr>
        <w:t>https://naurok.com.ua/test/join?gamecode=6496691</w:t>
      </w:r>
      <w:r>
        <w:rPr>
          <w:rFonts w:hint="default" w:ascii="Times New Roman" w:hAnsi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bookmarkStart w:id="1" w:name="_GoBack"/>
      <w:bookmarkEnd w:id="1"/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Успіху вам!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</w:rPr>
        <w:t>Це Ваше домашнє завдання.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1F"/>
    <w:rsid w:val="000448C8"/>
    <w:rsid w:val="00256BB0"/>
    <w:rsid w:val="004243CB"/>
    <w:rsid w:val="006C261F"/>
    <w:rsid w:val="00865154"/>
    <w:rsid w:val="00C13BC0"/>
    <w:rsid w:val="FDEFA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9</TotalTime>
  <ScaleCrop>false</ScaleCrop>
  <LinksUpToDate>false</LinksUpToDate>
  <CharactersWithSpaces>1117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2023-05-17T22:40:00Z</dcterms:created>
  <dc:creator>Людмила Глуговская</dc:creator>
  <cp:lastModifiedBy>Людмила «Григорьевна»</cp:lastModifiedBy>
  <dcterms:modified xsi:type="dcterms:W3CDTF">2024-05-19T22:22:41Z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