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00" w:lineRule="auto"/>
        <w:rPr>
          <w:color w:val="414a5f"/>
          <w:sz w:val="48"/>
          <w:szCs w:val="48"/>
        </w:rPr>
      </w:pPr>
      <w:r w:rsidDel="00000000" w:rsidR="00000000" w:rsidRPr="00000000">
        <w:rPr>
          <w:color w:val="414a5f"/>
          <w:sz w:val="48"/>
          <w:szCs w:val="48"/>
          <w:rtl w:val="0"/>
        </w:rPr>
        <w:t xml:space="preserve">Тема. Узагальнення знань з розділу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00" w:lineRule="auto"/>
        <w:rPr>
          <w:color w:val="414a5f"/>
          <w:sz w:val="48"/>
          <w:szCs w:val="48"/>
        </w:rPr>
      </w:pPr>
      <w:r w:rsidDel="00000000" w:rsidR="00000000" w:rsidRPr="00000000">
        <w:rPr>
          <w:color w:val="414a5f"/>
          <w:sz w:val="48"/>
          <w:szCs w:val="48"/>
          <w:rtl w:val="0"/>
        </w:rPr>
        <w:t xml:space="preserve">" Психічна і духовна складові здоров'я".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Мета. Перевірити рівень знань з теми" Психічна і духовна складові здоров'я"; розвивати навички самостійної роботи, пам'ять, увагу; виховувати відповідальне ставлення до навчання.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Хід уроку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І. Організаційний момент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ІІ. Мотивація навчальної діяльності. Оголошення теми та мети уроку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ІІІ. Узагальнення знань з розділу " Психічна і духовна складові здоров'я".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 рівень (0,5 бали)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«Згоден чи ні?» (+/-):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 Психічне благополуччя - уміння правильно сприймати довколишній світ.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2. Духовне благополуччя - добрий фізичний стан організму.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3. Негативні емоції – завжди руйнівні, негативно впливають на самопочуття людини.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4. Компроміс - згладжування протиріч, навіть на шкоду своїх інтересів.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5. Уміння вчитися передбачає набуття фундаментальних знань та умінь.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6. Увага - це форма психічної діяльності людини, яка полягає в її спрямованості і зосередженості на певних предметах і явищах.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7. Емоційне здоров'я - стан фізичного комфорту.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8. Ніжність, каяття, совість, повага - негативні емоції.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ІІ рівень ( 0,5 бали)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 В перекладі з англійськоі мови слово "стрес" означає: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а) напруження б) виснаження в) тренування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2. Чинники, що спричиняють стрес, мають назву: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а) агресори б) стресори в) ресори г) депресори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3. Позитивний стрес називають: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а) дистрес б) еустрес в) гострий стрес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4. Найбільше небезпечним вважається: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а) дистрес б) еустрес в) гострий стрес г) хронічний стрес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5. Реакція організму на стрес визначається так: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а) Боротися чи битися? б) Боротися чи тікати?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в) Битися чи тікати? г) Битися чи не битися?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6. Керувати стресами означає: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а) впливати б) контролювати в) змінювати в бажаному напрямі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7. Існують такі способи керування стресами: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а) фізичні б) емоційні) в) духовні г) інтерактивні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8. Серед фізичних способів керування стресами немає цього: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а) фізичні вправи. б) раціональне харчування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в) розмова з другом г) відпочинок і сон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ІІІ рівень ( 2 бали )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Дати визначення поняттям: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Стрес – це ____________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Конфлікт – ___________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ІV рівень ( 2 бали)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Назвати умови успішного навчання.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Сфотографуйте письмову роботу та надішліть мені на освітню платформу для дистанційного навчання Human або на електронну адресу.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Домашнє завдання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sz w:val="21"/>
          <w:szCs w:val="21"/>
          <w:shd w:fill="f2f2f2" w:val="clear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Повторити. Види ДТП.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