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Ідея поваги й любові до людини. Сімейні цінності у творі " Буба".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Мета. Розкрити ідейно-художню своєрідність і проблематику роману «Буба»; розвивати уміння працювати з художнім текстом, характеризувати героїв твору; виховувати моральні якості школярів, активну життєву позицію.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Хід уроку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ІІ. Актуалізація опорних знань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Перегляньте відеоурок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https://youtu.be/6gBw9P-yMnw?si=dkf0Kq8LgeRh0mbW</w:t>
        </w:r>
      </w:hyperlink>
      <w:r w:rsidDel="00000000" w:rsidR="00000000" w:rsidRPr="00000000">
        <w:fldChar w:fldCharType="begin"/>
        <w:instrText xml:space="preserve"> HYPERLINK "https://youtu.be/6gBw9P-yMnw?si=dkf0Kq8LgeRh0mbW"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2. Дайте відповіді на запитання стор. 274.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ІІІ. Мотивація навчальної діяльності. Оголошення теми та мети уроку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ІV. Робота над темою уроку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Теорія літератури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Підліткова література — література, написана для підлітків з урахуванням їхнього когнітивного, фізичного, емоційного та мовного розвитку. Головним героєм підліткової літератури зазвичай є підліток, а теми та сюжети відображають його досвід, інтереси, проблеми та погляд на світ. Підліткова література охоплює цілий спектр жанрів та піджанрів, серед яких — реалістична проза, психологічна проза, фантастика, фентезі, готичний роман, графічний роман, роман у віршах, історичний роман, пригодницький детектив, романізована казка, любовний роман, роман-щоденник, технотрилери, кіберпанк тощо.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Аналітична бесіда за змістом роману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Про що цей твір?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Назвіть головних героїв твору.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Охарактеризуйте Бубу, яка вона?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Які особливості стосунків у Бубиній сім’ї?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Охарактеризуйте батьків Буби?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Яка роль Барташової в сім’ї Буби?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Які проблеми турбують Бубу?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А яку роль зіграв дід Генрик у житті Буби?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Чому до родини Буби часто навідуються Манчаки?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Чому дідусь позбувся права розпоряджатися своєю пенсією?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До чого вдалася Буба, щоб запросити в гості Адася?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Чому дідусь удавав, що захоплюється романами Бубиної мами?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Що таке «підміна зошитів» і чому Йолька відмовилася від дружби з Бубою?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 дідусь «виграв» у лотерею? Чому він так учинив?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Які правила встановила бабця Рита в будинку?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Про що свідчив маленький папірець Мілоша на парті Буби під час контрольної з хімії?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 цуценя отримало непоетичну кличку?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Про який «нелюдський» біль розповіла Бубі Агата?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 Буба перетворилася на Попелюшку?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Чому Мілош називав Бубу синім дроздом?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 Буба стала відомою?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 почуває себе Буба у своїй зірковій родині?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 хотіла Буба, щоб її зустрічали члени родини?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Чи почувається Буба нещасною у своїй сім’ї?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Характеристика Буби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Якою ви уявляєте Бубу?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 описує героїню Барбара Космовська?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Це лише опис героїні. Насправді про неї можна розповісти набагато більше. Розкажіть про неї.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Анкета-характеристика Буби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Ім’я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Агнешка, називають Бубою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Місце проживання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Польща, вул. Звіринецька, третій поверх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Родина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Батько Павел, мати Марися, дідусь Генрик, бабуся Рита, сестра Олька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Вік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16 років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Зовнішність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«Буба не була ані дуже вродливою, ані негарною. Не була й надто високою, хоча низенькою її теж не назвеш. Можна було б сказати, що вона товста, проте насправді гладкою вона також не здавалася.»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Освіта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Навчається у ліцеї ім. Костюшка в 11-А класі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-Однокласники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Адась, Мілош, Агата, Йолька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Улюблені заняття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Грає в бридж, слухає симфонічну музику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Риси характеру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Доброзичлива, розумна, старанна, чуйна, вміє цінувати дружбу, готова допомогти іншим, кмітлива, дотепна. 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 Аналіз образів однокласників Буби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Адась – перше кохання і «нещастя» Буби. Нездатний відрізнити справжніх почуттів від легковажних захоплень. Не вміє цінувати почуття Буби. Особливо не переймається навчанням. Не завжди прагне зрозуміти однокласників.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Йолька – легковажна красуня, зайнята своєю зовнішністю. Не обтяжена особливим інтелектом. Запустила навчання. Прагне особливої уваги. Її захоплення порожні і несерйозні.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Агата – дівчина, яка чудово розуміє, що такі сімейні проблеми, адже її мати зраджує батькові, той випиває і б’є доньку. Вона не може переодягнутися на фізкультуру, оскільки боїться, що побачать сліди побоїв. Уміє бути справжнім другом.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Мілош – однокласник, який серйозно захоплюється орнітологією. Здатний на співчуття і підтримку. Завжди виявляється поруч, коли потрібно. Без слів розуміє друзів. Робить усе по-справжньому, а не напоказ.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6. Аналіз стосунків в Бубиній сім’ї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Про кого йде мова?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Забула про День народження Буби.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Викинула всі шкідливі продукти.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Закінчила Ягеллонський університет.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Не прочитав жодного роману Марисі.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Принесла додому Добавку.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Любить розповідати про Францію.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Кожні три місяці атакує батьківський дім.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Любить одягати лише джинси.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Пише книжки.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Упевнена, що жінки в їхньому роді позбавлені подружнього інстинкту.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Дозволяє собі одягатися як старшокласниця.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Грає в спортлото.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Прагне зніматися у фільмах.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Веде телевізійні шоу.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Не потрапила на батьківські збори.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7. Тестування. Працюємо у зошитах.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Справжнє ім’я Буби?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а) Ольга;   б) Марися;  в) Агнешка.</w:t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Улюблений одяг Буби?</w:t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а) джинси і мартенси;   б) плаття і підбори;  в) спортивний костюм.</w:t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Яка професія була у мами Буби?</w:t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а) телеведуча;   б) письменниця;  в) учителька.</w:t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Хто підтримує Бубу у важкі хвилини?</w:t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а) сестра;   б) подруга;  в) дідусь.</w:t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 Улюблене заняття дідуся Генрика?</w:t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а) гра в бридж і спортлото;   б) полювання і рибалка;  в) читання книг.</w:t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6. Чому тато не любив гостей - подружжя Маньчаків?   </w:t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а) вони були галасливі;   б) вони довго засиджувалися в гостях; в) вони занадто багато їли.</w:t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7. Чому мама прийшла розгнівана з батьківських зборів?</w:t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а) через погані оцінки Буби;   б) вона не знала, де навчається Буба;  в) через пропуски уроків.</w:t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8. Що зробила Буба аби Адась прийшов до неї?   </w:t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а) заховала підручник з фізики;   б) захворіла; в) запросила на День народження.</w:t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9. Хто займався хатніми справами в родині Буби?</w:t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а) Барташова;   б) мама Марися;  в) дідусь Генрик.</w:t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10. Чому в батьківському домі з’являється сестра Буби Олька?</w:t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а) щоб батьки приглянули за малим Францішеком; б) вчергове йде від чоловіка;  в) щоб допомогти матері по господарству.</w:t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11. Хто в сім’ї Буби постійно впадає в крайнощі?    </w:t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а) батьки Буби;   б) Марися і Олька;  в) Барташова.</w:t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12. Чому фото Буби потрапило на першу сторінку газети?   </w:t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а) вона була донькою відомих батьків;   б) вона стала чемпіонкою з бриджу;  в) вона стала фотомоделлю.</w:t>
      </w:r>
    </w:p>
    <w:p w:rsidR="00000000" w:rsidDel="00000000" w:rsidP="00000000" w:rsidRDefault="00000000" w:rsidRPr="00000000" w14:paraId="000000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V. Підсумки</w:t>
      </w:r>
    </w:p>
    <w:p w:rsidR="00000000" w:rsidDel="00000000" w:rsidP="00000000" w:rsidRDefault="00000000" w:rsidRPr="00000000" w14:paraId="000000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Бесіда:</w:t>
      </w:r>
    </w:p>
    <w:p w:rsidR="00000000" w:rsidDel="00000000" w:rsidP="00000000" w:rsidRDefault="00000000" w:rsidRPr="00000000" w14:paraId="000000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Про що цей роман? </w:t>
      </w:r>
    </w:p>
    <w:p w:rsidR="00000000" w:rsidDel="00000000" w:rsidP="00000000" w:rsidRDefault="00000000" w:rsidRPr="00000000" w14:paraId="000000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Чи, на ваш погляд, у Буби зразкова сім’я?</w:t>
      </w:r>
    </w:p>
    <w:p w:rsidR="00000000" w:rsidDel="00000000" w:rsidP="00000000" w:rsidRDefault="00000000" w:rsidRPr="00000000" w14:paraId="000000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Чи вважаєте ви щасливою головну героїню? Чому?</w:t>
      </w:r>
    </w:p>
    <w:p w:rsidR="00000000" w:rsidDel="00000000" w:rsidP="00000000" w:rsidRDefault="00000000" w:rsidRPr="00000000" w14:paraId="000000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Який епізод життя Буби вразив вас найбільше? Чому?</w:t>
      </w:r>
    </w:p>
    <w:p w:rsidR="00000000" w:rsidDel="00000000" w:rsidP="00000000" w:rsidRDefault="00000000" w:rsidRPr="00000000" w14:paraId="000000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Хто з героїв вам найбільше сподобався?</w:t>
      </w:r>
    </w:p>
    <w:p w:rsidR="00000000" w:rsidDel="00000000" w:rsidP="00000000" w:rsidRDefault="00000000" w:rsidRPr="00000000" w14:paraId="000000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Які конфлікти піднято у романі?</w:t>
      </w:r>
    </w:p>
    <w:p w:rsidR="00000000" w:rsidDel="00000000" w:rsidP="00000000" w:rsidRDefault="00000000" w:rsidRPr="00000000" w14:paraId="000000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Який сенс назви роману?</w:t>
      </w:r>
    </w:p>
    <w:p w:rsidR="00000000" w:rsidDel="00000000" w:rsidP="00000000" w:rsidRDefault="00000000" w:rsidRPr="00000000" w14:paraId="000000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VI. Домашнє завдання</w:t>
      </w:r>
    </w:p>
    <w:p w:rsidR="00000000" w:rsidDel="00000000" w:rsidP="00000000" w:rsidRDefault="00000000" w:rsidRPr="00000000" w14:paraId="000000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Підготуватися до уроку позакласного читання. Ст. 275-284.</w:t>
      </w:r>
    </w:p>
    <w:p w:rsidR="00000000" w:rsidDel="00000000" w:rsidP="00000000" w:rsidRDefault="00000000" w:rsidRPr="00000000" w14:paraId="000000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414a5f"/>
          <w:sz w:val="23"/>
          <w:szCs w:val="23"/>
          <w:highlight w:val="white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Прочитати. Барбара Космовська «Буба: мертвий сезон».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6gBw9P-yMnw?si=dkf0Kq8LgeRh0mb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