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6CF" w:rsidRPr="00CD1C16" w:rsidRDefault="009F16CF" w:rsidP="009F16CF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Дата</w:t>
      </w:r>
      <w:r w:rsidRPr="00CD1C1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20</w:t>
      </w:r>
      <w:r>
        <w:rPr>
          <w:rFonts w:ascii="Times New Roman" w:hAnsi="Times New Roman" w:cs="Times New Roman"/>
          <w:sz w:val="24"/>
          <w:szCs w:val="24"/>
        </w:rPr>
        <w:t>.03</w:t>
      </w:r>
      <w:r w:rsidRPr="00CD1C16">
        <w:rPr>
          <w:rFonts w:ascii="Times New Roman" w:hAnsi="Times New Roman" w:cs="Times New Roman"/>
          <w:sz w:val="24"/>
          <w:szCs w:val="24"/>
        </w:rPr>
        <w:t>.2025</w:t>
      </w:r>
    </w:p>
    <w:p w:rsidR="009F16CF" w:rsidRPr="00F223B8" w:rsidRDefault="009F16CF" w:rsidP="009F16CF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Клас</w:t>
      </w:r>
      <w:r w:rsidRPr="00CD1C16">
        <w:rPr>
          <w:rFonts w:ascii="Times New Roman" w:hAnsi="Times New Roman" w:cs="Times New Roman"/>
          <w:sz w:val="24"/>
          <w:szCs w:val="24"/>
        </w:rPr>
        <w:t xml:space="preserve">: </w:t>
      </w:r>
      <w:r w:rsidRPr="00CD1C16"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-Б</w:t>
      </w:r>
    </w:p>
    <w:p w:rsidR="009F16CF" w:rsidRPr="00CD1C16" w:rsidRDefault="009F16CF" w:rsidP="009F16CF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Предмет</w:t>
      </w:r>
      <w:r w:rsidRPr="00CD1C16"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9F16CF" w:rsidRPr="00CD1C16" w:rsidRDefault="009F16CF" w:rsidP="009F16CF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Повторення і систематизація.</w:t>
      </w:r>
      <w:bookmarkEnd w:id="0"/>
    </w:p>
    <w:p w:rsidR="009F16CF" w:rsidRPr="00CD1C16" w:rsidRDefault="009F16CF" w:rsidP="009F16CF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Мета:</w:t>
      </w:r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r w:rsidRPr="00CD1C16"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9F16CF" w:rsidRPr="00CD1C16" w:rsidRDefault="009F16CF" w:rsidP="009F16C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Вчитель</w:t>
      </w:r>
      <w:r w:rsidRPr="00CD1C16">
        <w:rPr>
          <w:rFonts w:ascii="Times New Roman" w:hAnsi="Times New Roman" w:cs="Times New Roman"/>
          <w:sz w:val="24"/>
          <w:szCs w:val="24"/>
        </w:rPr>
        <w:t>: Руда Д.В.</w:t>
      </w:r>
    </w:p>
    <w:p w:rsidR="009F16CF" w:rsidRPr="00CD1C16" w:rsidRDefault="009F16CF" w:rsidP="009F16CF">
      <w:pPr>
        <w:jc w:val="center"/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>Хід уроку</w:t>
      </w:r>
    </w:p>
    <w:p w:rsidR="009F16CF" w:rsidRPr="00CD1C16" w:rsidRDefault="009F16CF" w:rsidP="009F16CF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>1.Greeting</w:t>
      </w:r>
    </w:p>
    <w:p w:rsidR="009F16CF" w:rsidRPr="00CD1C16" w:rsidRDefault="009F16CF" w:rsidP="009F16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afternoon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>,</w:t>
      </w:r>
      <w:r w:rsidRPr="00CD1C16">
        <w:rPr>
          <w:rFonts w:ascii="Times New Roman" w:hAnsi="Times New Roman" w:cs="Times New Roman"/>
          <w:sz w:val="24"/>
          <w:szCs w:val="24"/>
          <w:lang w:val="en-US"/>
        </w:rPr>
        <w:t xml:space="preserve"> guys</w:t>
      </w:r>
      <w:r w:rsidRPr="00CD1C16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I’m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r w:rsidRPr="00CD1C16">
        <w:rPr>
          <w:rFonts w:ascii="Times New Roman" w:hAnsi="Times New Roman" w:cs="Times New Roman"/>
          <w:sz w:val="24"/>
          <w:szCs w:val="24"/>
          <w:lang w:val="en-US"/>
        </w:rPr>
        <w:t>pickled pink</w:t>
      </w:r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ready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lesson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? </w:t>
      </w:r>
      <w:r w:rsidRPr="00CD1C16">
        <w:rPr>
          <w:rFonts w:ascii="Times New Roman" w:hAnsi="Times New Roman" w:cs="Times New Roman"/>
          <w:sz w:val="24"/>
          <w:szCs w:val="24"/>
          <w:lang w:val="en-US"/>
        </w:rPr>
        <w:t>All set</w:t>
      </w:r>
      <w:r w:rsidRPr="00CD1C16">
        <w:rPr>
          <w:rFonts w:ascii="Times New Roman" w:hAnsi="Times New Roman" w:cs="Times New Roman"/>
          <w:sz w:val="24"/>
          <w:szCs w:val="24"/>
        </w:rPr>
        <w:t>?</w:t>
      </w:r>
    </w:p>
    <w:p w:rsidR="009F16CF" w:rsidRPr="00CD1C16" w:rsidRDefault="009F16CF" w:rsidP="009F16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>2. Повторення</w:t>
      </w:r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16CF" w:rsidRPr="00CD1C16" w:rsidRDefault="009F16CF" w:rsidP="009F16CF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  <w:highlight w:val="magenta"/>
        </w:rPr>
        <w:t xml:space="preserve">Повторити </w:t>
      </w:r>
      <w:r w:rsidRPr="00CD1C16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 xml:space="preserve">Irregular verbs </w:t>
      </w:r>
      <w:r w:rsidRPr="00CD1C16">
        <w:rPr>
          <w:rFonts w:ascii="Times New Roman" w:hAnsi="Times New Roman" w:cs="Times New Roman"/>
          <w:sz w:val="24"/>
          <w:szCs w:val="24"/>
          <w:highlight w:val="magenta"/>
        </w:rPr>
        <w:t>.</w:t>
      </w:r>
    </w:p>
    <w:p w:rsidR="009F16CF" w:rsidRPr="00CD1C16" w:rsidRDefault="009F16CF" w:rsidP="009F16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1C16">
        <w:rPr>
          <w:noProof/>
          <w:sz w:val="24"/>
          <w:szCs w:val="24"/>
          <w:lang w:eastAsia="uk-UA"/>
        </w:rPr>
        <w:drawing>
          <wp:inline distT="0" distB="0" distL="0" distR="0" wp14:anchorId="79477995" wp14:editId="46104D4D">
            <wp:extent cx="6353175" cy="3571875"/>
            <wp:effectExtent l="0" t="0" r="9525" b="9525"/>
            <wp:docPr id="3" name="Рисунок 3" descr="What Is an Irregular Verbs Examples - Vocabulary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What Is an Irregular Verbs Examples - Vocabulary Poi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6CF" w:rsidRPr="00CD1C16" w:rsidRDefault="009F16CF" w:rsidP="009F16CF">
      <w:pP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u-RU"/>
        </w:rPr>
      </w:pPr>
      <w:r w:rsidRPr="00CD1C16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Вивчити словник (бути готовим до </w:t>
      </w:r>
      <w:proofErr w:type="spellStart"/>
      <w:r w:rsidRPr="00CD1C16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слоникового</w:t>
      </w:r>
      <w:proofErr w:type="spellEnd"/>
      <w:r w:rsidRPr="00CD1C16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 диктанту) :</w:t>
      </w:r>
    </w:p>
    <w:p w:rsidR="009F16CF" w:rsidRPr="00CD1C16" w:rsidRDefault="009F16CF" w:rsidP="009F16CF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lang w:val="en-US"/>
        </w:rPr>
        <w:t>Careful</w:t>
      </w:r>
      <w:r w:rsidRPr="00CD1C16">
        <w:rPr>
          <w:rFonts w:ascii="Times New Roman" w:hAnsi="Times New Roman" w:cs="Times New Roman"/>
          <w:i/>
          <w:sz w:val="24"/>
          <w:szCs w:val="24"/>
        </w:rPr>
        <w:t>-обережно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кеафул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9F16CF" w:rsidRPr="00CD1C16" w:rsidRDefault="009F16CF" w:rsidP="009F16CF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lang w:val="en-US"/>
        </w:rPr>
        <w:t>Slippery</w:t>
      </w:r>
      <w:r w:rsidRPr="00CD1C16">
        <w:rPr>
          <w:rFonts w:ascii="Times New Roman" w:hAnsi="Times New Roman" w:cs="Times New Roman"/>
          <w:i/>
          <w:sz w:val="24"/>
          <w:szCs w:val="24"/>
        </w:rPr>
        <w:t>-слизько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сліпері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9F16CF" w:rsidRPr="00CD1C16" w:rsidRDefault="009F16CF" w:rsidP="009F16CF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lang w:val="en-US"/>
        </w:rPr>
        <w:t>To put on-</w:t>
      </w:r>
      <w:r w:rsidRPr="00CD1C16">
        <w:rPr>
          <w:rFonts w:ascii="Times New Roman" w:hAnsi="Times New Roman" w:cs="Times New Roman"/>
          <w:i/>
          <w:sz w:val="24"/>
          <w:szCs w:val="24"/>
        </w:rPr>
        <w:t xml:space="preserve"> одягати (пут он)</w:t>
      </w:r>
    </w:p>
    <w:p w:rsidR="009F16CF" w:rsidRPr="00CD1C16" w:rsidRDefault="009F16CF" w:rsidP="009F16CF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Overcast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covered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with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clouds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no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sun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visible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.- похмуро, сонця нема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овекаст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9F16CF" w:rsidRPr="00CD1C16" w:rsidRDefault="009F16CF" w:rsidP="009F16CF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</w:rPr>
        <w:lastRenderedPageBreak/>
        <w:t>"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":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ill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low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spirits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., "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I'm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bit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today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I'll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stay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home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from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work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.")- мати погане самопочуття (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анде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за везе)</w:t>
      </w:r>
    </w:p>
    <w:p w:rsidR="009F16CF" w:rsidRPr="00CD1C16" w:rsidRDefault="009F16CF" w:rsidP="009F16CF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</w:rPr>
        <w:t>.</w:t>
      </w:r>
    </w:p>
    <w:p w:rsidR="009F16CF" w:rsidRPr="00CD1C16" w:rsidRDefault="009F16CF" w:rsidP="009F16CF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Drizzle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-мряка(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дрізл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9F16CF" w:rsidRPr="00CD1C16" w:rsidRDefault="009F16CF" w:rsidP="009F16CF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Showers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a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"https://dictionary.cambridge.org/dictionary/english/period" \o "period"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period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"https://dictionary.cambridge.org/dictionary/english/snow" \o "snow"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snow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9F16CF" w:rsidRPr="00CD1C16" w:rsidRDefault="009F16CF" w:rsidP="009F16CF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Downpour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-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lot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"https://dictionary.cambridge.org/dictionary/english/time" \o "time"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time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 xml:space="preserve"> (дайн пор)</w:t>
      </w:r>
    </w:p>
    <w:p w:rsidR="009F16CF" w:rsidRPr="00CD1C16" w:rsidRDefault="009F16CF" w:rsidP="009F16CF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Flood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-повінь(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флад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9F16CF" w:rsidRPr="00CD1C16" w:rsidRDefault="009F16CF" w:rsidP="009F16CF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Hail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-град(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хейл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9F16CF" w:rsidRPr="00CD1C16" w:rsidRDefault="009F16CF" w:rsidP="009F16CF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9F16CF" w:rsidRPr="00CD1C16" w:rsidRDefault="009F16CF" w:rsidP="009F16CF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9F16CF" w:rsidRPr="00CD1C16" w:rsidRDefault="009F16CF" w:rsidP="009F16CF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9F16CF" w:rsidRPr="00CD1C16" w:rsidRDefault="009F16CF" w:rsidP="009F16CF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9F16CF" w:rsidRPr="00CD1C16" w:rsidRDefault="009F16CF" w:rsidP="009F16CF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:rsidR="009F16CF" w:rsidRPr="00CD1C16" w:rsidRDefault="009F16CF" w:rsidP="009F16CF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expect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-очікувати(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експект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9F16CF" w:rsidRPr="00CD1C16" w:rsidRDefault="009F16CF" w:rsidP="009F16CF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report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-повідомити(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ріпот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9F16CF" w:rsidRPr="00CD1C16" w:rsidRDefault="009F16CF" w:rsidP="009F16CF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9F16CF" w:rsidRPr="00CD1C16" w:rsidRDefault="009F16CF" w:rsidP="009F16CF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:rsidR="009F16CF" w:rsidRPr="00CD1C16" w:rsidRDefault="009F16CF" w:rsidP="009F16CF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:rsidR="009F16CF" w:rsidRPr="00CD1C16" w:rsidRDefault="009F16CF" w:rsidP="009F16CF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cancelled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football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game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because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</w:t>
      </w:r>
    </w:p>
    <w:p w:rsidR="009F16CF" w:rsidRPr="00CD1C16" w:rsidRDefault="009F16CF" w:rsidP="009F16CF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puddle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-калюжа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падл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9F16CF" w:rsidRPr="00CD1C16" w:rsidRDefault="009F16CF" w:rsidP="009F16CF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precipitation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-опади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прісіпітейшн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9F16CF" w:rsidRPr="00CD1C16" w:rsidRDefault="009F16CF" w:rsidP="009F16CF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partly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cloudy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мінлива хмарність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патлі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клауді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9F16CF" w:rsidRPr="00CD1C16" w:rsidRDefault="009F16CF" w:rsidP="009F16CF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below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freezing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бути нижче нуля</w:t>
      </w:r>
    </w:p>
    <w:p w:rsidR="009F16CF" w:rsidRPr="00CD1C16" w:rsidRDefault="009F16CF" w:rsidP="009F16CF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bitterly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дуже холодно</w:t>
      </w:r>
    </w:p>
    <w:p w:rsidR="009F16CF" w:rsidRPr="00CD1C16" w:rsidRDefault="009F16CF" w:rsidP="009F16CF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</w:rPr>
        <w:t xml:space="preserve">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blanket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snow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-сніговий покрив</w:t>
      </w:r>
    </w:p>
    <w:p w:rsidR="009F16CF" w:rsidRPr="00CD1C16" w:rsidRDefault="009F16CF" w:rsidP="009F16CF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boiling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- дуже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спекотно</w:t>
      </w:r>
      <w:proofErr w:type="spellEnd"/>
    </w:p>
    <w:p w:rsidR="009F16CF" w:rsidRPr="00CD1C16" w:rsidRDefault="009F16CF" w:rsidP="009F16CF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changeable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-мінлива</w:t>
      </w:r>
    </w:p>
    <w:p w:rsidR="009F16CF" w:rsidRPr="00CD1C16" w:rsidRDefault="009F16CF" w:rsidP="009F16CF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</w:rPr>
        <w:t xml:space="preserve">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change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зміна погоди</w:t>
      </w:r>
    </w:p>
    <w:p w:rsidR="009F16CF" w:rsidRPr="00CD1C16" w:rsidRDefault="009F16CF" w:rsidP="009F16CF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8456DD">
        <w:rPr>
          <w:rFonts w:ascii="Times New Roman" w:hAnsi="Times New Roman" w:cs="Times New Roman"/>
          <w:i/>
          <w:sz w:val="24"/>
          <w:szCs w:val="24"/>
        </w:rPr>
        <w:lastRenderedPageBreak/>
        <w:t>clear</w:t>
      </w:r>
      <w:proofErr w:type="spellEnd"/>
      <w:r w:rsidRPr="008456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456DD">
        <w:rPr>
          <w:rFonts w:ascii="Times New Roman" w:hAnsi="Times New Roman" w:cs="Times New Roman"/>
          <w:i/>
          <w:sz w:val="24"/>
          <w:szCs w:val="24"/>
        </w:rPr>
        <w:t>blue</w:t>
      </w:r>
      <w:proofErr w:type="spellEnd"/>
      <w:r w:rsidRPr="008456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456DD">
        <w:rPr>
          <w:rFonts w:ascii="Times New Roman" w:hAnsi="Times New Roman" w:cs="Times New Roman"/>
          <w:i/>
          <w:sz w:val="24"/>
          <w:szCs w:val="24"/>
        </w:rPr>
        <w:t>skies</w:t>
      </w:r>
      <w:proofErr w:type="spellEnd"/>
      <w:r w:rsidRPr="008456DD">
        <w:rPr>
          <w:rFonts w:ascii="Times New Roman" w:hAnsi="Times New Roman" w:cs="Times New Roman"/>
          <w:i/>
          <w:sz w:val="24"/>
          <w:szCs w:val="24"/>
        </w:rPr>
        <w:t xml:space="preserve">- чисте блакитне </w:t>
      </w:r>
      <w:r w:rsidRPr="00CD1C16">
        <w:rPr>
          <w:rFonts w:ascii="Times New Roman" w:hAnsi="Times New Roman" w:cs="Times New Roman"/>
          <w:i/>
          <w:sz w:val="24"/>
          <w:szCs w:val="24"/>
        </w:rPr>
        <w:t>небо, без хмар</w:t>
      </w:r>
    </w:p>
    <w:p w:rsidR="009F16CF" w:rsidRPr="00CD1C16" w:rsidRDefault="009F16CF" w:rsidP="009F16CF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clear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up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-прояснятися </w:t>
      </w:r>
    </w:p>
    <w:p w:rsidR="009F16CF" w:rsidRDefault="009F16CF" w:rsidP="009F16CF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out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sun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)- виходить сонце із-за хмар</w:t>
      </w:r>
    </w:p>
    <w:p w:rsidR="009F16CF" w:rsidRPr="0054166D" w:rsidRDefault="009F16CF" w:rsidP="009F16CF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Повторити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pastime verbs </w:t>
      </w:r>
      <w:hyperlink r:id="rId6" w:history="1">
        <w:r w:rsidRPr="008F5FD3">
          <w:rPr>
            <w:rStyle w:val="a3"/>
            <w:rFonts w:ascii="Times New Roman" w:hAnsi="Times New Roman" w:cs="Times New Roman"/>
            <w:i/>
            <w:sz w:val="24"/>
            <w:szCs w:val="24"/>
            <w:lang w:val="en-US"/>
          </w:rPr>
          <w:t>https://wordwall.net/uk/resource/28210050/hobbies-and-interests</w:t>
        </w:r>
      </w:hyperlink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.</w:t>
      </w:r>
    </w:p>
    <w:p w:rsidR="009F16CF" w:rsidRPr="00CD1C16" w:rsidRDefault="009F16CF" w:rsidP="009F16CF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3.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Wаrm</w:t>
      </w:r>
      <w:proofErr w:type="spellEnd"/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up</w:t>
      </w:r>
      <w:proofErr w:type="spellEnd"/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 /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Listening</w:t>
      </w:r>
      <w:proofErr w:type="spellEnd"/>
    </w:p>
    <w:p w:rsidR="009F16CF" w:rsidRPr="00E464FC" w:rsidRDefault="009F16CF" w:rsidP="009F16CF">
      <w:r w:rsidRPr="00CD1C16">
        <w:rPr>
          <w:rFonts w:ascii="Times New Roman" w:hAnsi="Times New Roman" w:cs="Times New Roman"/>
          <w:sz w:val="24"/>
          <w:szCs w:val="24"/>
        </w:rPr>
        <w:t>Уважно слухати аудіо трек і дати відповідь на питання вчителя</w:t>
      </w:r>
      <w:r w:rsidRPr="005A15A8">
        <w:rPr>
          <w:rFonts w:ascii="Times New Roman" w:hAnsi="Times New Roman" w:cs="Times New Roman"/>
          <w:lang w:val="ru-RU"/>
        </w:rPr>
        <w:t xml:space="preserve"> </w:t>
      </w:r>
      <w:hyperlink r:id="rId7" w:history="1">
        <w:r w:rsidRPr="008F5FD3">
          <w:rPr>
            <w:rStyle w:val="a3"/>
            <w:rFonts w:ascii="Times New Roman" w:hAnsi="Times New Roman" w:cs="Times New Roman"/>
            <w:lang w:val="ru-RU"/>
          </w:rPr>
          <w:t>https://www.youtube.com/watch?v=KjsvG7tZhmA&amp;t=423s</w:t>
        </w:r>
      </w:hyperlink>
      <w:r w:rsidRPr="0054166D">
        <w:rPr>
          <w:rFonts w:ascii="Times New Roman" w:hAnsi="Times New Roman" w:cs="Times New Roman"/>
          <w:lang w:val="ru-RU"/>
        </w:rPr>
        <w:t xml:space="preserve"> </w:t>
      </w:r>
      <w:r w:rsidRPr="005A15A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A15A8">
        <w:rPr>
          <w:rFonts w:ascii="Times New Roman" w:hAnsi="Times New Roman" w:cs="Times New Roman"/>
        </w:rPr>
        <w:t xml:space="preserve"> </w:t>
      </w:r>
      <w:r w:rsidRPr="005A15A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F16CF" w:rsidRPr="00322A35" w:rsidRDefault="009F16CF" w:rsidP="009F16CF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4.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Speaking</w:t>
      </w:r>
      <w:proofErr w:type="spellEnd"/>
    </w:p>
    <w:p w:rsidR="009F16CF" w:rsidRPr="00823273" w:rsidRDefault="009F16CF" w:rsidP="009F16CF">
      <w:pPr>
        <w:rPr>
          <w:rFonts w:ascii="Times New Roman" w:hAnsi="Times New Roman" w:cs="Times New Roman"/>
        </w:rPr>
      </w:pPr>
      <w:hyperlink r:id="rId8" w:history="1">
        <w:r w:rsidRPr="008F5FD3">
          <w:rPr>
            <w:rStyle w:val="a3"/>
            <w:rFonts w:ascii="Times New Roman" w:hAnsi="Times New Roman" w:cs="Times New Roman"/>
          </w:rPr>
          <w:t>https://wordwall.net/uk/resource/1442857/hobbies</w:t>
        </w:r>
      </w:hyperlink>
      <w:r w:rsidRPr="00322A35">
        <w:rPr>
          <w:rFonts w:ascii="Times New Roman" w:hAnsi="Times New Roman" w:cs="Times New Roman"/>
        </w:rPr>
        <w:t xml:space="preserve"> </w:t>
      </w:r>
    </w:p>
    <w:p w:rsidR="009F16CF" w:rsidRDefault="009F16CF" w:rsidP="009F16CF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5.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Writing</w:t>
      </w:r>
      <w:proofErr w:type="spellEnd"/>
    </w:p>
    <w:p w:rsidR="009F16CF" w:rsidRDefault="009F16CF" w:rsidP="009F16CF">
      <w:r>
        <w:rPr>
          <w:noProof/>
          <w:lang w:eastAsia="uk-UA"/>
        </w:rPr>
        <w:lastRenderedPageBreak/>
        <w:drawing>
          <wp:inline distT="0" distB="0" distL="0" distR="0" wp14:anchorId="7A726CB1" wp14:editId="12C0CDD2">
            <wp:extent cx="6120765" cy="8661138"/>
            <wp:effectExtent l="0" t="0" r="0" b="6985"/>
            <wp:docPr id="1" name="Рисунок 1" descr="МИНУЛЕ ПРОСТ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ИНУЛЕ ПРОСТ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61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6CF" w:rsidRPr="00CD1C16" w:rsidRDefault="009F16CF" w:rsidP="009F16CF">
      <w:pPr>
        <w:rPr>
          <w:rFonts w:ascii="Times New Roman" w:hAnsi="Times New Roman" w:cs="Times New Roman"/>
          <w:sz w:val="24"/>
          <w:szCs w:val="24"/>
        </w:rPr>
      </w:pPr>
      <w:r w:rsidRPr="009A45B7">
        <w:rPr>
          <w:rFonts w:ascii="Times New Roman" w:hAnsi="Times New Roman" w:cs="Times New Roman"/>
          <w:sz w:val="24"/>
          <w:szCs w:val="24"/>
          <w:highlight w:val="green"/>
          <w:lang w:val="ru-RU"/>
        </w:rPr>
        <w:t>6</w:t>
      </w:r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.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Homework</w:t>
      </w:r>
      <w:proofErr w:type="spellEnd"/>
    </w:p>
    <w:p w:rsidR="009F16CF" w:rsidRDefault="009F16CF" w:rsidP="009F16CF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Виконати вправу письмово </w:t>
      </w:r>
    </w:p>
    <w:p w:rsidR="009F16CF" w:rsidRPr="00547222" w:rsidRDefault="009F16CF" w:rsidP="009F16C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09A4AD29" wp14:editId="0D93B665">
            <wp:extent cx="6120765" cy="8661138"/>
            <wp:effectExtent l="0" t="0" r="0" b="6985"/>
            <wp:docPr id="4" name="Рисунок 4" descr="Просте минул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осте минул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61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6CF" w:rsidRPr="007407C3" w:rsidRDefault="009F16CF" w:rsidP="009F16CF">
      <w:pPr>
        <w:shd w:val="clear" w:color="auto" w:fill="FFFFFF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2. Повторити слова в словнику та вивчити нові слова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</w:t>
      </w:r>
      <w:r>
        <w:rPr>
          <w:rFonts w:ascii="Times New Roman" w:hAnsi="Times New Roman" w:cs="Times New Roman"/>
          <w:sz w:val="24"/>
          <w:szCs w:val="24"/>
          <w:lang w:val="ru-RU"/>
        </w:rPr>
        <w:t>3.</w:t>
      </w:r>
    </w:p>
    <w:p w:rsidR="009F16CF" w:rsidRPr="005A15A8" w:rsidRDefault="009F16CF" w:rsidP="009F16CF">
      <w:pPr>
        <w:rPr>
          <w:lang w:val="ru-RU"/>
        </w:rPr>
      </w:pPr>
    </w:p>
    <w:p w:rsidR="009F16CF" w:rsidRPr="005A15A8" w:rsidRDefault="009F16CF" w:rsidP="009F16CF">
      <w:pPr>
        <w:rPr>
          <w:lang w:val="ru-RU"/>
        </w:rPr>
      </w:pPr>
    </w:p>
    <w:p w:rsidR="009F16CF" w:rsidRPr="00547222" w:rsidRDefault="009F16CF" w:rsidP="009F16CF">
      <w:pPr>
        <w:rPr>
          <w:lang w:val="ru-RU"/>
        </w:rPr>
      </w:pPr>
    </w:p>
    <w:p w:rsidR="009F16CF" w:rsidRPr="00322A35" w:rsidRDefault="009F16CF" w:rsidP="009F16CF">
      <w:pPr>
        <w:rPr>
          <w:lang w:val="ru-RU"/>
        </w:rPr>
      </w:pPr>
    </w:p>
    <w:p w:rsidR="009F16CF" w:rsidRPr="00CA2577" w:rsidRDefault="009F16CF" w:rsidP="009F16CF">
      <w:pPr>
        <w:rPr>
          <w:lang w:val="ru-RU"/>
        </w:rPr>
      </w:pPr>
    </w:p>
    <w:p w:rsidR="00306A41" w:rsidRPr="009F16CF" w:rsidRDefault="00306A41">
      <w:pPr>
        <w:rPr>
          <w:lang w:val="ru-RU"/>
        </w:rPr>
      </w:pPr>
    </w:p>
    <w:sectPr w:rsidR="00306A41" w:rsidRPr="009F16C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6CF"/>
    <w:rsid w:val="00306A41"/>
    <w:rsid w:val="009F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6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16C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F16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16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6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16C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F16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16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uk/resource/1442857/hobb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KjsvG7tZhmA&amp;t=423s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ordwall.net/uk/resource/28210050/hobbies-and-interest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2110</Words>
  <Characters>1203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2025-03-19T17:17:00Z</dcterms:created>
  <dcterms:modified xsi:type="dcterms:W3CDTF">2025-03-19T17:21:00Z</dcterms:modified>
</cp:coreProperties>
</file>