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4FC" w:rsidRPr="00CD1C16" w:rsidRDefault="00E464FC" w:rsidP="00E464FC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Дата</w:t>
      </w:r>
      <w:r w:rsidRPr="00CD1C16">
        <w:rPr>
          <w:rFonts w:ascii="Times New Roman" w:hAnsi="Times New Roman" w:cs="Times New Roman"/>
          <w:sz w:val="24"/>
          <w:szCs w:val="24"/>
        </w:rPr>
        <w:t xml:space="preserve">: </w:t>
      </w:r>
      <w:r w:rsidRPr="00CD1C16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CD1C16">
        <w:rPr>
          <w:rFonts w:ascii="Times New Roman" w:hAnsi="Times New Roman" w:cs="Times New Roman"/>
          <w:sz w:val="24"/>
          <w:szCs w:val="24"/>
        </w:rPr>
        <w:t>.02.2025</w:t>
      </w:r>
    </w:p>
    <w:p w:rsidR="00E464FC" w:rsidRPr="00CD1C16" w:rsidRDefault="00E464FC" w:rsidP="00E464F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Клас</w:t>
      </w:r>
      <w:r w:rsidRPr="00CD1C16">
        <w:rPr>
          <w:rFonts w:ascii="Times New Roman" w:hAnsi="Times New Roman" w:cs="Times New Roman"/>
          <w:sz w:val="24"/>
          <w:szCs w:val="24"/>
        </w:rPr>
        <w:t xml:space="preserve">: </w:t>
      </w:r>
      <w:r w:rsidRPr="00CD1C16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CD1C16">
        <w:rPr>
          <w:rFonts w:ascii="Times New Roman" w:hAnsi="Times New Roman" w:cs="Times New Roman"/>
          <w:sz w:val="24"/>
          <w:szCs w:val="24"/>
        </w:rPr>
        <w:t>-АБ</w:t>
      </w:r>
    </w:p>
    <w:p w:rsidR="00E464FC" w:rsidRPr="00CD1C16" w:rsidRDefault="00E464FC" w:rsidP="00E464FC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CD1C16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E464FC" w:rsidRPr="00CD1C16" w:rsidRDefault="00E464FC" w:rsidP="00E464FC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Тема: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Хобі.</w:t>
      </w:r>
      <w:bookmarkEnd w:id="0"/>
    </w:p>
    <w:p w:rsidR="00E464FC" w:rsidRPr="00CD1C16" w:rsidRDefault="00E464FC" w:rsidP="00E464FC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Мета: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r w:rsidRPr="00CD1C16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E464FC" w:rsidRPr="00CD1C16" w:rsidRDefault="00E464FC" w:rsidP="00E464F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CD1C16">
        <w:rPr>
          <w:rFonts w:ascii="Times New Roman" w:hAnsi="Times New Roman" w:cs="Times New Roman"/>
          <w:sz w:val="24"/>
          <w:szCs w:val="24"/>
        </w:rPr>
        <w:t>: Руда Д.В.</w:t>
      </w:r>
    </w:p>
    <w:p w:rsidR="00E464FC" w:rsidRPr="00CD1C16" w:rsidRDefault="00E464FC" w:rsidP="00E464FC">
      <w:pPr>
        <w:jc w:val="center"/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E464FC" w:rsidRPr="00CD1C16" w:rsidRDefault="00E464FC" w:rsidP="00E464FC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E464FC" w:rsidRPr="00CD1C16" w:rsidRDefault="00E464FC" w:rsidP="00E464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,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 w:rsidRPr="00CD1C16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? 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>All set</w:t>
      </w:r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E464FC" w:rsidRPr="00CD1C16" w:rsidRDefault="00E464FC" w:rsidP="00E464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64FC" w:rsidRPr="00CD1C16" w:rsidRDefault="00E464FC" w:rsidP="00E464FC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 w:rsidRPr="00CD1C16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 w:rsidRPr="00CD1C16"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E464FC" w:rsidRPr="00CD1C16" w:rsidRDefault="00E464FC" w:rsidP="00E464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noProof/>
          <w:sz w:val="24"/>
          <w:szCs w:val="24"/>
          <w:lang w:eastAsia="uk-UA"/>
        </w:rPr>
        <w:drawing>
          <wp:inline distT="0" distB="0" distL="0" distR="0" wp14:anchorId="4FDE4D36" wp14:editId="1E4502E3">
            <wp:extent cx="6353175" cy="3571875"/>
            <wp:effectExtent l="0" t="0" r="9525" b="9525"/>
            <wp:docPr id="3" name="Рисунок 3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4FC" w:rsidRPr="00CD1C16" w:rsidRDefault="00E464FC" w:rsidP="00E464FC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E464FC" w:rsidRPr="00CD1C16" w:rsidRDefault="00E464FC" w:rsidP="00E464FC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hyperlink r:id="rId6" w:history="1">
        <w:r w:rsidRPr="00CD1C16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en-US"/>
          </w:rPr>
          <w:t>https</w:t>
        </w:r>
        <w:r w:rsidRPr="00CD1C16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ru-RU"/>
          </w:rPr>
          <w:t>://</w:t>
        </w:r>
        <w:proofErr w:type="spellStart"/>
        <w:r w:rsidRPr="00CD1C16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en-US"/>
          </w:rPr>
          <w:t>wordwall</w:t>
        </w:r>
        <w:proofErr w:type="spellEnd"/>
        <w:r w:rsidRPr="00CD1C16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ru-RU"/>
          </w:rPr>
          <w:t>.</w:t>
        </w:r>
        <w:r w:rsidRPr="00CD1C16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en-US"/>
          </w:rPr>
          <w:t>net</w:t>
        </w:r>
        <w:r w:rsidRPr="00CD1C16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ru-RU"/>
          </w:rPr>
          <w:t>/</w:t>
        </w:r>
        <w:proofErr w:type="spellStart"/>
        <w:r w:rsidRPr="00CD1C16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en-US"/>
          </w:rPr>
          <w:t>uk</w:t>
        </w:r>
        <w:proofErr w:type="spellEnd"/>
        <w:r w:rsidRPr="00CD1C16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ru-RU"/>
          </w:rPr>
          <w:t>/</w:t>
        </w:r>
        <w:r w:rsidRPr="00CD1C16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en-US"/>
          </w:rPr>
          <w:t>resource</w:t>
        </w:r>
        <w:r w:rsidRPr="00CD1C16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ru-RU"/>
          </w:rPr>
          <w:t>/7213790/</w:t>
        </w:r>
        <w:r w:rsidRPr="00CD1C16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en-US"/>
          </w:rPr>
          <w:t>the</w:t>
        </w:r>
        <w:r w:rsidRPr="00CD1C16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ru-RU"/>
          </w:rPr>
          <w:t>-</w:t>
        </w:r>
        <w:r w:rsidRPr="00CD1C16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en-US"/>
          </w:rPr>
          <w:t>weather</w:t>
        </w:r>
      </w:hyperlink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  <w:t xml:space="preserve"> </w:t>
      </w:r>
    </w:p>
    <w:p w:rsidR="00E464FC" w:rsidRPr="00CD1C16" w:rsidRDefault="00E464FC" w:rsidP="00E464FC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 w:rsidRPr="00CD1C16"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E464FC" w:rsidRPr="00CD1C16" w:rsidRDefault="00E464FC" w:rsidP="00E464FC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 w:rsidRPr="00CD1C16"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E464FC" w:rsidRPr="00CD1C16" w:rsidRDefault="00E464FC" w:rsidP="00E464FC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E464FC" w:rsidRPr="00CD1C16" w:rsidRDefault="00E464FC" w:rsidP="00E464F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lastRenderedPageBreak/>
        <w:t>Overcast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E464FC" w:rsidRPr="00CD1C16" w:rsidRDefault="00E464FC" w:rsidP="00E464FC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E464FC" w:rsidRPr="00CD1C16" w:rsidRDefault="00E464FC" w:rsidP="00E464FC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</w:rPr>
        <w:t>.</w:t>
      </w:r>
    </w:p>
    <w:p w:rsidR="00E464FC" w:rsidRPr="00CD1C16" w:rsidRDefault="00E464FC" w:rsidP="00E464F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E464FC" w:rsidRPr="00CD1C16" w:rsidRDefault="00E464FC" w:rsidP="00E464F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E464FC" w:rsidRPr="00CD1C16" w:rsidRDefault="00E464FC" w:rsidP="00E464F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E464FC" w:rsidRPr="00CD1C16" w:rsidRDefault="00E464FC" w:rsidP="00E464F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E464FC" w:rsidRPr="00CD1C16" w:rsidRDefault="00E464FC" w:rsidP="00E464F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E464FC" w:rsidRPr="00CD1C16" w:rsidRDefault="00E464FC" w:rsidP="00E464F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E464FC" w:rsidRPr="00CD1C16" w:rsidRDefault="00E464FC" w:rsidP="00E464F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E464FC" w:rsidRPr="00CD1C16" w:rsidRDefault="00E464FC" w:rsidP="00E464F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E464FC" w:rsidRPr="00CD1C16" w:rsidRDefault="00E464FC" w:rsidP="00E464F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E464FC" w:rsidRPr="00CD1C16" w:rsidRDefault="00E464FC" w:rsidP="00E464FC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E464FC" w:rsidRPr="00CD1C16" w:rsidRDefault="00E464FC" w:rsidP="00E464F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E464FC" w:rsidRPr="00CD1C16" w:rsidRDefault="00E464FC" w:rsidP="00E464F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E464FC" w:rsidRPr="00CD1C16" w:rsidRDefault="00E464FC" w:rsidP="00E464F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E464FC" w:rsidRPr="00CD1C16" w:rsidRDefault="00E464FC" w:rsidP="00E464F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E464FC" w:rsidRPr="00CD1C16" w:rsidRDefault="00E464FC" w:rsidP="00E464FC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E464FC" w:rsidRPr="00CD1C16" w:rsidRDefault="00E464FC" w:rsidP="00E464F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</w:t>
      </w:r>
    </w:p>
    <w:p w:rsidR="00E464FC" w:rsidRPr="00CD1C16" w:rsidRDefault="00E464FC" w:rsidP="00E464F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puddle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-калюжа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падл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E464FC" w:rsidRPr="00CD1C16" w:rsidRDefault="00E464FC" w:rsidP="00E464F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E464FC" w:rsidRPr="00CD1C16" w:rsidRDefault="00E464FC" w:rsidP="00E464F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E464FC" w:rsidRPr="00CD1C16" w:rsidRDefault="00E464FC" w:rsidP="00E464F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freezing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бути нижче нуля</w:t>
      </w:r>
    </w:p>
    <w:p w:rsidR="00E464FC" w:rsidRPr="00CD1C16" w:rsidRDefault="00E464FC" w:rsidP="00E464F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bitterly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дуже холодно</w:t>
      </w:r>
    </w:p>
    <w:p w:rsidR="00E464FC" w:rsidRPr="00CD1C16" w:rsidRDefault="00E464FC" w:rsidP="00E464FC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blanket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-сніговий покрив</w:t>
      </w:r>
    </w:p>
    <w:p w:rsidR="00E464FC" w:rsidRPr="00CD1C16" w:rsidRDefault="00E464FC" w:rsidP="00E464F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boiling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 дуже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спекотно</w:t>
      </w:r>
      <w:proofErr w:type="spellEnd"/>
    </w:p>
    <w:p w:rsidR="00E464FC" w:rsidRPr="00CD1C16" w:rsidRDefault="00E464FC" w:rsidP="00E464F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changeable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-мінлива</w:t>
      </w:r>
    </w:p>
    <w:p w:rsidR="00E464FC" w:rsidRPr="00CD1C16" w:rsidRDefault="00E464FC" w:rsidP="00E464FC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lastRenderedPageBreak/>
        <w:t xml:space="preserve">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change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зміна погоди</w:t>
      </w:r>
    </w:p>
    <w:p w:rsidR="00E464FC" w:rsidRPr="00CD1C16" w:rsidRDefault="00E464FC" w:rsidP="00E464F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clear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blue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skies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чисте блакитне небо, без хмар</w:t>
      </w:r>
    </w:p>
    <w:p w:rsidR="00E464FC" w:rsidRPr="00CD1C16" w:rsidRDefault="00E464FC" w:rsidP="00E464F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clear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up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-прояснятися </w:t>
      </w:r>
    </w:p>
    <w:p w:rsidR="00E464FC" w:rsidRPr="00E464FC" w:rsidRDefault="00E464FC" w:rsidP="00E464F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)- виходить сонце із-за хмар</w:t>
      </w:r>
    </w:p>
    <w:p w:rsidR="00E464FC" w:rsidRPr="00CD1C16" w:rsidRDefault="00E464FC" w:rsidP="00E464FC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E464FC" w:rsidRPr="00E464FC" w:rsidRDefault="00E464FC" w:rsidP="00E464FC">
      <w:r w:rsidRPr="00CD1C16">
        <w:rPr>
          <w:rFonts w:ascii="Times New Roman" w:hAnsi="Times New Roman" w:cs="Times New Roman"/>
          <w:sz w:val="24"/>
          <w:szCs w:val="24"/>
        </w:rPr>
        <w:t>Уважно слухати аудіо трек і дати відповідь на питання вчителя</w:t>
      </w:r>
      <w:r>
        <w:t xml:space="preserve"> </w:t>
      </w:r>
      <w:r w:rsidRPr="00CD1C1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464FC" w:rsidRPr="00E464FC" w:rsidRDefault="00E464FC" w:rsidP="00E464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E464FC" w:rsidRPr="00CD1C16" w:rsidRDefault="00E464FC" w:rsidP="00E464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interfere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personal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life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E464FC" w:rsidRPr="00CD1C16" w:rsidRDefault="00E464FC" w:rsidP="00E464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spend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money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E464FC" w:rsidRPr="00CD1C16" w:rsidRDefault="00E464FC" w:rsidP="00E464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influence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friends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E464FC" w:rsidRPr="00CD1C16" w:rsidRDefault="00E464FC" w:rsidP="00E464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bad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peer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influence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E464FC" w:rsidRPr="00CD1C16" w:rsidRDefault="00E464FC" w:rsidP="00E464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dangerous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E464FC" w:rsidRPr="00CD1C16" w:rsidRDefault="00E464FC" w:rsidP="00E464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E464FC" w:rsidRPr="00CD1C16" w:rsidRDefault="00E464FC" w:rsidP="00E464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E464FC" w:rsidRPr="00CD1C16" w:rsidRDefault="00E464FC" w:rsidP="00E464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hobbies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expensive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E464FC" w:rsidRPr="00CD1C16" w:rsidRDefault="00E464FC" w:rsidP="00E464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hobbies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cheapest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E464FC" w:rsidRPr="00CD1C16" w:rsidRDefault="00E464FC" w:rsidP="00E464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hobbies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nothing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E464FC" w:rsidRPr="00CD1C16" w:rsidRDefault="00E464FC" w:rsidP="00E464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hobbies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popular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E464FC" w:rsidRPr="00CD1C16" w:rsidRDefault="00E464FC" w:rsidP="00E464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hunting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sport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E464FC" w:rsidRPr="00CD1C16" w:rsidRDefault="00E464FC" w:rsidP="00E464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hobbies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popular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women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men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E464FC" w:rsidRPr="00CD1C16" w:rsidRDefault="00E464FC" w:rsidP="00E464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hobbies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E464FC" w:rsidRPr="00CD1C16" w:rsidRDefault="00E464FC" w:rsidP="00E464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hobbies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popular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adults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E464FC" w:rsidRPr="00CD1C16" w:rsidRDefault="00E464FC" w:rsidP="00E464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sport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E464FC" w:rsidRPr="00CD1C16" w:rsidRDefault="00E464FC" w:rsidP="00E464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hobbies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E464FC" w:rsidRPr="00CD1C16" w:rsidRDefault="00E464FC" w:rsidP="00E464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dangerous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hobbies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E464FC" w:rsidRDefault="00E464FC" w:rsidP="00E464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B85780" w:rsidRDefault="00B85780" w:rsidP="00E464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Повторити різновиди </w:t>
      </w:r>
      <w:r>
        <w:rPr>
          <w:rFonts w:ascii="Times New Roman" w:hAnsi="Times New Roman" w:cs="Times New Roman"/>
          <w:sz w:val="24"/>
          <w:szCs w:val="24"/>
          <w:lang w:val="en-US"/>
        </w:rPr>
        <w:t>pastime.</w:t>
      </w:r>
    </w:p>
    <w:p w:rsidR="00B85780" w:rsidRDefault="00B85780" w:rsidP="00E464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2590217" cy="4603266"/>
            <wp:effectExtent l="0" t="0" r="635" b="6985"/>
            <wp:docPr id="2" name="Рисунок 2" descr="List of Hobbies in English | Hobby Names for English Lear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st of Hobbies in English | Hobby Names for English Learne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778" cy="460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780" w:rsidRDefault="00B85780" w:rsidP="00E464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820356" cy="2711450"/>
            <wp:effectExtent l="0" t="0" r="0" b="0"/>
            <wp:docPr id="4" name="Рисунок 4" descr="Hobbies Vocabulary with pictures | English practice #englishvocabulary  #hobbies #vocabul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bbies Vocabulary with pictures | English practice #englishvocabulary  #hobbies #vocabular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079" cy="271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780" w:rsidRPr="00B85780" w:rsidRDefault="00B85780" w:rsidP="00E464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346674" cy="3625850"/>
            <wp:effectExtent l="0" t="0" r="0" b="0"/>
            <wp:docPr id="5" name="Рисунок 5" descr="HOBBIES VOCABULARY WORD LIST - Fluent 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BBIES VOCABULARY WORD LIST - Fluent La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372" cy="362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4FC" w:rsidRPr="00CD1C16" w:rsidRDefault="00E464FC" w:rsidP="00E464FC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1C1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Виконати вправу </w:t>
      </w:r>
      <w:r w:rsidR="00B8578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1,</w:t>
      </w:r>
      <w:r w:rsidR="00B85780" w:rsidRPr="00B8578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2</w:t>
      </w:r>
      <w:r w:rsidRPr="00CD1C1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D1C16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</w:t>
      </w:r>
      <w:proofErr w:type="spellEnd"/>
      <w:r w:rsidRPr="00CD1C1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9</w:t>
      </w:r>
      <w:r w:rsidR="00B85780">
        <w:rPr>
          <w:rFonts w:ascii="Times New Roman" w:eastAsia="Times New Roman" w:hAnsi="Times New Roman" w:cs="Times New Roman"/>
          <w:sz w:val="24"/>
          <w:szCs w:val="24"/>
          <w:lang w:eastAsia="uk-UA"/>
        </w:rPr>
        <w:t>2</w:t>
      </w:r>
      <w:r w:rsidRPr="00CD1C1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 підручнику.</w:t>
      </w:r>
    </w:p>
    <w:p w:rsidR="00E464FC" w:rsidRPr="00CD1C16" w:rsidRDefault="00E464FC" w:rsidP="00E464FC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  <w:lang w:val="ru-RU"/>
        </w:rPr>
        <w:t>6</w:t>
      </w: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E464FC" w:rsidRPr="00CD1C16" w:rsidRDefault="00E464FC" w:rsidP="00E464FC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</w:rPr>
        <w:t xml:space="preserve">1. Виконати письмово вправу </w:t>
      </w:r>
      <w:r w:rsidR="00B85780">
        <w:rPr>
          <w:rFonts w:ascii="Times New Roman" w:hAnsi="Times New Roman" w:cs="Times New Roman"/>
          <w:sz w:val="24"/>
          <w:szCs w:val="24"/>
        </w:rPr>
        <w:t>3,4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9</w:t>
      </w:r>
      <w:r w:rsidR="00B85780">
        <w:rPr>
          <w:rFonts w:ascii="Times New Roman" w:hAnsi="Times New Roman" w:cs="Times New Roman"/>
          <w:sz w:val="24"/>
          <w:szCs w:val="24"/>
        </w:rPr>
        <w:t>2</w:t>
      </w:r>
      <w:r w:rsidRPr="00CD1C16">
        <w:rPr>
          <w:rFonts w:ascii="Times New Roman" w:hAnsi="Times New Roman" w:cs="Times New Roman"/>
          <w:sz w:val="24"/>
          <w:szCs w:val="24"/>
        </w:rPr>
        <w:t>.</w:t>
      </w:r>
    </w:p>
    <w:p w:rsidR="00E464FC" w:rsidRPr="00CD1C16" w:rsidRDefault="00E464FC" w:rsidP="00E464FC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Повторити слова в словнику та вивчити нові слова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  <w:lang w:val="ru-RU"/>
        </w:rPr>
        <w:t>0.</w:t>
      </w:r>
    </w:p>
    <w:p w:rsidR="00E464FC" w:rsidRPr="00CD1C16" w:rsidRDefault="00E464FC" w:rsidP="00E464FC">
      <w:pPr>
        <w:rPr>
          <w:sz w:val="24"/>
          <w:szCs w:val="24"/>
        </w:rPr>
      </w:pPr>
    </w:p>
    <w:p w:rsidR="00E464FC" w:rsidRPr="00CD1C16" w:rsidRDefault="00E464FC" w:rsidP="00E464FC">
      <w:pPr>
        <w:rPr>
          <w:sz w:val="24"/>
          <w:szCs w:val="24"/>
        </w:rPr>
      </w:pPr>
    </w:p>
    <w:p w:rsidR="004F17CE" w:rsidRDefault="004F17CE"/>
    <w:sectPr w:rsidR="004F17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4FC"/>
    <w:rsid w:val="004F17CE"/>
    <w:rsid w:val="00B85780"/>
    <w:rsid w:val="00E4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4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64F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46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64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4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64F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46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64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7213790/the-weathe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2478</Words>
  <Characters>1413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2025-02-24T16:54:00Z</dcterms:created>
  <dcterms:modified xsi:type="dcterms:W3CDTF">2025-02-24T18:27:00Z</dcterms:modified>
</cp:coreProperties>
</file>