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3BE" w:rsidRDefault="009B03BE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B03BE" w:rsidRPr="009B03BE" w:rsidRDefault="00EE7CC4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03.09.24</w:t>
      </w:r>
    </w:p>
    <w:p w:rsidR="009B03BE" w:rsidRPr="009B03BE" w:rsidRDefault="009B03BE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Pr="009B03BE">
        <w:rPr>
          <w:rFonts w:ascii="Times New Roman" w:hAnsi="Times New Roman" w:cs="Times New Roman"/>
          <w:b/>
          <w:sz w:val="28"/>
          <w:szCs w:val="28"/>
          <w:lang w:val="uk-UA"/>
        </w:rPr>
        <w:t>-А-Б клас</w:t>
      </w:r>
    </w:p>
    <w:p w:rsidR="009B03BE" w:rsidRPr="009B03BE" w:rsidRDefault="009B03BE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03BE">
        <w:rPr>
          <w:rFonts w:ascii="Times New Roman" w:hAnsi="Times New Roman" w:cs="Times New Roman"/>
          <w:b/>
          <w:sz w:val="28"/>
          <w:szCs w:val="28"/>
          <w:lang w:val="uk-UA"/>
        </w:rPr>
        <w:t>Всесвітня історія</w:t>
      </w:r>
    </w:p>
    <w:p w:rsidR="009B03BE" w:rsidRPr="009B03BE" w:rsidRDefault="009B03BE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03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</w:t>
      </w:r>
      <w:proofErr w:type="spellStart"/>
      <w:r w:rsidRPr="009B03BE">
        <w:rPr>
          <w:rFonts w:ascii="Times New Roman" w:hAnsi="Times New Roman" w:cs="Times New Roman"/>
          <w:b/>
          <w:sz w:val="28"/>
          <w:szCs w:val="28"/>
          <w:lang w:val="uk-UA"/>
        </w:rPr>
        <w:t>Рзаєва</w:t>
      </w:r>
      <w:proofErr w:type="spellEnd"/>
      <w:r w:rsidRPr="009B03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Н.О.</w:t>
      </w:r>
    </w:p>
    <w:p w:rsidR="009B03BE" w:rsidRDefault="009B03BE" w:rsidP="009B03BE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92A88" w:rsidRPr="00D04788" w:rsidRDefault="003470B7" w:rsidP="00425E18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692A88" w:rsidRPr="00966367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D04788" w:rsidRPr="00D04788">
        <w:rPr>
          <w:rFonts w:ascii="Times New Roman" w:hAnsi="Times New Roman" w:cs="Times New Roman"/>
          <w:b/>
          <w:sz w:val="32"/>
          <w:szCs w:val="32"/>
          <w:lang w:val="uk-UA"/>
        </w:rPr>
        <w:t>Повторен</w:t>
      </w:r>
      <w:r w:rsidR="009B03BE">
        <w:rPr>
          <w:rFonts w:ascii="Times New Roman" w:hAnsi="Times New Roman" w:cs="Times New Roman"/>
          <w:b/>
          <w:sz w:val="32"/>
          <w:szCs w:val="32"/>
          <w:lang w:val="uk-UA"/>
        </w:rPr>
        <w:t>ня. Основні здобутки доби Середньовіччя.</w:t>
      </w:r>
    </w:p>
    <w:p w:rsidR="0017109A" w:rsidRDefault="00DB4C7E" w:rsidP="009B03B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="00147D60" w:rsidRPr="00147D60">
        <w:rPr>
          <w:lang w:val="uk-UA"/>
        </w:rPr>
        <w:t xml:space="preserve"> </w:t>
      </w:r>
      <w:r w:rsidR="00CA3221" w:rsidRPr="00CA3221">
        <w:rPr>
          <w:rFonts w:ascii="Times New Roman" w:hAnsi="Times New Roman" w:cs="Times New Roman"/>
          <w:sz w:val="28"/>
          <w:szCs w:val="28"/>
          <w:lang w:val="uk-UA"/>
        </w:rPr>
        <w:t>узагальнити  та  системати</w:t>
      </w:r>
      <w:r w:rsidR="00CA3221">
        <w:rPr>
          <w:rFonts w:ascii="Times New Roman" w:hAnsi="Times New Roman" w:cs="Times New Roman"/>
          <w:sz w:val="28"/>
          <w:szCs w:val="28"/>
          <w:lang w:val="uk-UA"/>
        </w:rPr>
        <w:t>зувати  знання  уч</w:t>
      </w:r>
      <w:r w:rsidR="002B50A1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334C4D">
        <w:rPr>
          <w:rFonts w:ascii="Times New Roman" w:hAnsi="Times New Roman" w:cs="Times New Roman"/>
          <w:sz w:val="28"/>
          <w:szCs w:val="28"/>
          <w:lang w:val="uk-UA"/>
        </w:rPr>
        <w:t>ів  з теми «Виникнення та становлення Русі-України</w:t>
      </w:r>
      <w:r w:rsidR="00CA3221">
        <w:rPr>
          <w:rFonts w:ascii="Times New Roman" w:hAnsi="Times New Roman" w:cs="Times New Roman"/>
          <w:sz w:val="28"/>
          <w:szCs w:val="28"/>
          <w:lang w:val="uk-UA"/>
        </w:rPr>
        <w:t>»; перевірити знання термінології та хронології; перевірити вміння учнів визначати причинн</w:t>
      </w:r>
      <w:r w:rsidR="00334C4D">
        <w:rPr>
          <w:rFonts w:ascii="Times New Roman" w:hAnsi="Times New Roman" w:cs="Times New Roman"/>
          <w:sz w:val="28"/>
          <w:szCs w:val="28"/>
          <w:lang w:val="uk-UA"/>
        </w:rPr>
        <w:t>о-наслідкові зв’язки  в історії, виховувати почуття патріотизму до Батьківщини.</w:t>
      </w:r>
      <w:r w:rsidR="00CA3221" w:rsidRPr="00CA3221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17109A" w:rsidRPr="0017109A" w:rsidRDefault="0017109A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109A">
        <w:rPr>
          <w:rFonts w:ascii="Times New Roman" w:hAnsi="Times New Roman" w:cs="Times New Roman"/>
          <w:b/>
          <w:sz w:val="28"/>
          <w:szCs w:val="28"/>
          <w:lang w:val="uk-UA"/>
        </w:rPr>
        <w:t>1.Актуалізація опорних знань:</w:t>
      </w:r>
    </w:p>
    <w:p w:rsidR="0017109A" w:rsidRDefault="0017109A" w:rsidP="009B03BE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7109A">
        <w:rPr>
          <w:rFonts w:ascii="Times New Roman" w:hAnsi="Times New Roman" w:cs="Times New Roman"/>
          <w:color w:val="FF0000"/>
          <w:sz w:val="28"/>
          <w:szCs w:val="28"/>
          <w:lang w:val="uk-UA"/>
        </w:rPr>
        <w:t>Пригадаймо!</w:t>
      </w:r>
      <w:r w:rsidR="00CA3221" w:rsidRPr="0017109A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 </w:t>
      </w:r>
    </w:p>
    <w:p w:rsidR="0017109A" w:rsidRPr="0017109A" w:rsidRDefault="0017109A" w:rsidP="009B03B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17109A">
        <w:rPr>
          <w:rFonts w:ascii="Times New Roman" w:hAnsi="Times New Roman" w:cs="Times New Roman"/>
          <w:sz w:val="28"/>
          <w:szCs w:val="28"/>
          <w:lang w:val="uk-UA"/>
        </w:rPr>
        <w:t>Що таке історія? Як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ий період історії ви вивчали у 7 класі? </w:t>
      </w:r>
    </w:p>
    <w:p w:rsidR="0017109A" w:rsidRPr="0017109A" w:rsidRDefault="0017109A" w:rsidP="009B03B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17109A">
        <w:rPr>
          <w:rFonts w:ascii="Times New Roman" w:hAnsi="Times New Roman" w:cs="Times New Roman"/>
          <w:sz w:val="28"/>
          <w:szCs w:val="28"/>
          <w:lang w:val="uk-UA"/>
        </w:rPr>
        <w:t>Якою подією завершився цей період?</w:t>
      </w:r>
    </w:p>
    <w:p w:rsidR="0017109A" w:rsidRDefault="0017109A" w:rsidP="009B03B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r w:rsidRPr="0017109A">
        <w:rPr>
          <w:rFonts w:ascii="Times New Roman" w:hAnsi="Times New Roman" w:cs="Times New Roman"/>
          <w:sz w:val="28"/>
          <w:szCs w:val="28"/>
          <w:lang w:val="uk-UA"/>
        </w:rPr>
        <w:t>Які види іс</w:t>
      </w:r>
      <w:r>
        <w:rPr>
          <w:rFonts w:ascii="Times New Roman" w:hAnsi="Times New Roman" w:cs="Times New Roman"/>
          <w:sz w:val="28"/>
          <w:szCs w:val="28"/>
          <w:lang w:val="uk-UA"/>
        </w:rPr>
        <w:t>торичних джерел вам відомі?</w:t>
      </w:r>
      <w:r w:rsidR="00CA3221" w:rsidRPr="0017109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17109A" w:rsidRPr="0017109A" w:rsidRDefault="00CA3221" w:rsidP="009B03BE">
      <w:pPr>
        <w:ind w:left="-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7109A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17109A" w:rsidRPr="0017109A">
        <w:rPr>
          <w:rFonts w:ascii="Times New Roman" w:hAnsi="Times New Roman" w:cs="Times New Roman"/>
          <w:color w:val="FF0000"/>
          <w:sz w:val="28"/>
          <w:szCs w:val="28"/>
          <w:lang w:val="uk-UA"/>
        </w:rPr>
        <w:t>Всі історичні джерела поділяються на:</w:t>
      </w:r>
    </w:p>
    <w:p w:rsidR="0017109A" w:rsidRPr="0017109A" w:rsidRDefault="0017109A" w:rsidP="009B03B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</w:t>
      </w:r>
      <w:r w:rsidRPr="0017109A">
        <w:rPr>
          <w:rFonts w:ascii="Times New Roman" w:hAnsi="Times New Roman" w:cs="Times New Roman"/>
          <w:sz w:val="28"/>
          <w:szCs w:val="28"/>
          <w:lang w:val="uk-UA"/>
        </w:rPr>
        <w:t>усні (легенди, перекази, міфи, оповідання, пісні, билини, думи, прислів’я та приказки ).</w:t>
      </w:r>
    </w:p>
    <w:p w:rsidR="0017109A" w:rsidRPr="0017109A" w:rsidRDefault="0017109A" w:rsidP="009B03B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</w:t>
      </w:r>
      <w:r w:rsidRPr="0017109A">
        <w:rPr>
          <w:rFonts w:ascii="Times New Roman" w:hAnsi="Times New Roman" w:cs="Times New Roman"/>
          <w:sz w:val="28"/>
          <w:szCs w:val="28"/>
          <w:lang w:val="uk-UA"/>
        </w:rPr>
        <w:t>писемні (акти, грамоти, закони, договори, накази, літописи, листи тощо).</w:t>
      </w:r>
    </w:p>
    <w:p w:rsidR="001519AC" w:rsidRDefault="0017109A" w:rsidP="009B03B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</w:t>
      </w:r>
      <w:r w:rsidRPr="0017109A">
        <w:rPr>
          <w:rFonts w:ascii="Times New Roman" w:hAnsi="Times New Roman" w:cs="Times New Roman"/>
          <w:sz w:val="28"/>
          <w:szCs w:val="28"/>
          <w:lang w:val="uk-UA"/>
        </w:rPr>
        <w:t>речові (споруди, скульптура, твори мистецтва, знаряддя праці, предмети побуту, монети, зброя тощо).</w:t>
      </w:r>
      <w:r w:rsidR="00CA3221" w:rsidRPr="001710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B03BE" w:rsidRDefault="009B03BE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03BE" w:rsidRDefault="009B03BE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03BE" w:rsidRDefault="009B03BE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03BE" w:rsidRDefault="009B03BE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03BE" w:rsidRDefault="009B03BE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03BE" w:rsidRDefault="009B03BE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03BE" w:rsidRDefault="009B03BE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5E18" w:rsidRDefault="00425E18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03BE" w:rsidRDefault="009B03BE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03B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 Робота з таблицею. Пригадайте основні періоди історії.</w:t>
      </w:r>
    </w:p>
    <w:p w:rsidR="009B03BE" w:rsidRPr="009B03BE" w:rsidRDefault="009B03BE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2A64698">
            <wp:extent cx="5847715" cy="33337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19AC" w:rsidRDefault="001519AC" w:rsidP="009B03B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519AC">
        <w:rPr>
          <w:rFonts w:ascii="Times New Roman" w:hAnsi="Times New Roman" w:cs="Times New Roman"/>
          <w:b/>
          <w:sz w:val="28"/>
          <w:szCs w:val="28"/>
          <w:lang w:val="uk-UA"/>
        </w:rPr>
        <w:t>Пригадайте основні визначення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A3221" w:rsidRPr="001710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519AC" w:rsidRPr="001519AC" w:rsidRDefault="001519AC" w:rsidP="009B03B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E7CC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Археологічні пам'ятки</w:t>
      </w:r>
      <w:r w:rsidRPr="00EE7CC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1519AC">
        <w:rPr>
          <w:rFonts w:ascii="Times New Roman" w:hAnsi="Times New Roman" w:cs="Times New Roman"/>
          <w:sz w:val="28"/>
          <w:szCs w:val="28"/>
          <w:lang w:val="uk-UA"/>
        </w:rPr>
        <w:t xml:space="preserve">— речові джерела, що висвітлюють минуле людського суспільства. Велике значення археологічні пам'ятки мають для вивчення дописемного періоду людства, коли вони є єдиними історичними джерелами. До основних археологічних пам'яток належать: місця поселення (стоянки, городища, селища) й окремі житла, господарські споруди, залишки фортець і міст, могильники й окремі поховання, надмогильні й культові споруди, скарби, знаряддя праці та інші давні вироби, малюнки й написи на скелях та окремих </w:t>
      </w:r>
      <w:proofErr w:type="spellStart"/>
      <w:r w:rsidRPr="001519AC">
        <w:rPr>
          <w:rFonts w:ascii="Times New Roman" w:hAnsi="Times New Roman" w:cs="Times New Roman"/>
          <w:sz w:val="28"/>
          <w:szCs w:val="28"/>
          <w:lang w:val="uk-UA"/>
        </w:rPr>
        <w:t>каменях</w:t>
      </w:r>
      <w:proofErr w:type="spellEnd"/>
      <w:r w:rsidRPr="001519A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B4C7E" w:rsidRPr="0017109A" w:rsidRDefault="001519AC" w:rsidP="009B03B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EE7CC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Історичне </w:t>
      </w:r>
      <w:r w:rsidR="00EE7CC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джерело</w:t>
      </w:r>
      <w:r w:rsidRPr="00EE7CC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1519AC">
        <w:rPr>
          <w:rFonts w:ascii="Times New Roman" w:hAnsi="Times New Roman" w:cs="Times New Roman"/>
          <w:sz w:val="28"/>
          <w:szCs w:val="28"/>
          <w:lang w:val="uk-UA"/>
        </w:rPr>
        <w:t>- це письмові документи, предмети, будівлі та інші пам’ятки, які відображають історичні події та явища і дають можливість досліджувати життя людей в минулому.</w:t>
      </w:r>
      <w:r w:rsidR="00CA3221" w:rsidRPr="0017109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</w:t>
      </w:r>
    </w:p>
    <w:p w:rsidR="00C11995" w:rsidRDefault="00435649" w:rsidP="009B03BE">
      <w:pPr>
        <w:pStyle w:val="a3"/>
        <w:numPr>
          <w:ilvl w:val="0"/>
          <w:numId w:val="9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109A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334C4D" w:rsidRPr="0017109A">
        <w:rPr>
          <w:sz w:val="28"/>
          <w:szCs w:val="28"/>
        </w:rPr>
        <w:t xml:space="preserve"> </w:t>
      </w:r>
      <w:hyperlink r:id="rId6" w:history="1">
        <w:r w:rsidR="00334C4D" w:rsidRPr="0017109A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https://youtu.be/bt2YGyZ1558</w:t>
        </w:r>
      </w:hyperlink>
      <w:r w:rsidR="00334C4D" w:rsidRPr="001710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7109A" w:rsidRDefault="0017109A" w:rsidP="009B03BE">
      <w:pPr>
        <w:pStyle w:val="a3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7109A" w:rsidRPr="0017109A" w:rsidRDefault="0017109A" w:rsidP="009B03BE">
      <w:pPr>
        <w:pStyle w:val="a3"/>
        <w:numPr>
          <w:ilvl w:val="0"/>
          <w:numId w:val="9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109A"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 матеріалу</w:t>
      </w:r>
    </w:p>
    <w:p w:rsidR="0017109A" w:rsidRPr="0017109A" w:rsidRDefault="0017109A" w:rsidP="009B03BE">
      <w:pPr>
        <w:pStyle w:val="a3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7109A" w:rsidRPr="0017109A" w:rsidRDefault="0017109A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10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Наука, що вивчає минуле людства.                       </w:t>
      </w:r>
    </w:p>
    <w:p w:rsidR="009B03BE" w:rsidRDefault="0017109A" w:rsidP="009B03B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7109A">
        <w:rPr>
          <w:rFonts w:ascii="Times New Roman" w:hAnsi="Times New Roman" w:cs="Times New Roman"/>
          <w:sz w:val="28"/>
          <w:szCs w:val="28"/>
          <w:lang w:val="uk-UA"/>
        </w:rPr>
        <w:t xml:space="preserve">а)   етнографія           б)  історія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17109A" w:rsidRPr="0017109A" w:rsidRDefault="009B03BE" w:rsidP="009B03B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в)  археологія            </w:t>
      </w:r>
      <w:r w:rsidR="0017109A" w:rsidRPr="0017109A">
        <w:rPr>
          <w:rFonts w:ascii="Times New Roman" w:hAnsi="Times New Roman" w:cs="Times New Roman"/>
          <w:sz w:val="28"/>
          <w:szCs w:val="28"/>
          <w:lang w:val="uk-UA"/>
        </w:rPr>
        <w:t>г)  суспільствознавство</w:t>
      </w:r>
    </w:p>
    <w:p w:rsidR="009B03BE" w:rsidRDefault="009B03BE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03BE" w:rsidRDefault="009B03BE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7109A" w:rsidRPr="0017109A" w:rsidRDefault="0017109A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109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Назва історичного періоду, що ви вивчали в 6 класі.</w:t>
      </w:r>
    </w:p>
    <w:p w:rsidR="0017109A" w:rsidRPr="0017109A" w:rsidRDefault="0017109A" w:rsidP="009B03B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7109A">
        <w:rPr>
          <w:rFonts w:ascii="Times New Roman" w:hAnsi="Times New Roman" w:cs="Times New Roman"/>
          <w:sz w:val="28"/>
          <w:szCs w:val="28"/>
          <w:lang w:val="uk-UA"/>
        </w:rPr>
        <w:t xml:space="preserve">а)   Новий час             б)  Середньовіччя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в)  Стародавній світ    </w:t>
      </w:r>
      <w:r w:rsidRPr="0017109A">
        <w:rPr>
          <w:rFonts w:ascii="Times New Roman" w:hAnsi="Times New Roman" w:cs="Times New Roman"/>
          <w:sz w:val="28"/>
          <w:szCs w:val="28"/>
          <w:lang w:val="uk-UA"/>
        </w:rPr>
        <w:t>г)  Всесвітня історія</w:t>
      </w:r>
    </w:p>
    <w:p w:rsidR="0017109A" w:rsidRPr="0017109A" w:rsidRDefault="0017109A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109A">
        <w:rPr>
          <w:rFonts w:ascii="Times New Roman" w:hAnsi="Times New Roman" w:cs="Times New Roman"/>
          <w:b/>
          <w:sz w:val="28"/>
          <w:szCs w:val="28"/>
          <w:lang w:val="uk-UA"/>
        </w:rPr>
        <w:t>Історична доба, яку  вивчали в 7 класі.</w:t>
      </w:r>
    </w:p>
    <w:p w:rsidR="0017109A" w:rsidRPr="0017109A" w:rsidRDefault="0017109A" w:rsidP="009B03B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7109A">
        <w:rPr>
          <w:rFonts w:ascii="Times New Roman" w:hAnsi="Times New Roman" w:cs="Times New Roman"/>
          <w:sz w:val="28"/>
          <w:szCs w:val="28"/>
          <w:lang w:val="uk-UA"/>
        </w:rPr>
        <w:t>а)  Середньовіччя        б)  Новий час                                                                                        в)  Античність            г)  Стародавній світ</w:t>
      </w:r>
    </w:p>
    <w:p w:rsidR="0017109A" w:rsidRPr="0017109A" w:rsidRDefault="0017109A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109A">
        <w:rPr>
          <w:rFonts w:ascii="Times New Roman" w:hAnsi="Times New Roman" w:cs="Times New Roman"/>
          <w:b/>
          <w:sz w:val="28"/>
          <w:szCs w:val="28"/>
          <w:lang w:val="uk-UA"/>
        </w:rPr>
        <w:t>Яку дату вважають початком епохи Середньовіччя?</w:t>
      </w:r>
    </w:p>
    <w:p w:rsidR="009B03BE" w:rsidRDefault="0017109A" w:rsidP="009B03B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7109A">
        <w:rPr>
          <w:rFonts w:ascii="Times New Roman" w:hAnsi="Times New Roman" w:cs="Times New Roman"/>
          <w:sz w:val="28"/>
          <w:szCs w:val="28"/>
          <w:lang w:val="uk-UA"/>
        </w:rPr>
        <w:t xml:space="preserve">а)   24р. до </w:t>
      </w:r>
      <w:proofErr w:type="spellStart"/>
      <w:r w:rsidRPr="0017109A">
        <w:rPr>
          <w:rFonts w:ascii="Times New Roman" w:hAnsi="Times New Roman" w:cs="Times New Roman"/>
          <w:sz w:val="28"/>
          <w:szCs w:val="28"/>
          <w:lang w:val="uk-UA"/>
        </w:rPr>
        <w:t>н.р</w:t>
      </w:r>
      <w:proofErr w:type="spellEnd"/>
      <w:r w:rsidRPr="0017109A">
        <w:rPr>
          <w:rFonts w:ascii="Times New Roman" w:hAnsi="Times New Roman" w:cs="Times New Roman"/>
          <w:sz w:val="28"/>
          <w:szCs w:val="28"/>
          <w:lang w:val="uk-UA"/>
        </w:rPr>
        <w:t xml:space="preserve">.          б)  1492р.                                                                           </w:t>
      </w:r>
    </w:p>
    <w:p w:rsidR="0017109A" w:rsidRPr="0017109A" w:rsidRDefault="0017109A" w:rsidP="009B03B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7109A">
        <w:rPr>
          <w:rFonts w:ascii="Times New Roman" w:hAnsi="Times New Roman" w:cs="Times New Roman"/>
          <w:sz w:val="28"/>
          <w:szCs w:val="28"/>
          <w:lang w:val="uk-UA"/>
        </w:rPr>
        <w:t xml:space="preserve">в)  476р.                     г)  476р. до </w:t>
      </w:r>
      <w:proofErr w:type="spellStart"/>
      <w:r w:rsidRPr="0017109A">
        <w:rPr>
          <w:rFonts w:ascii="Times New Roman" w:hAnsi="Times New Roman" w:cs="Times New Roman"/>
          <w:sz w:val="28"/>
          <w:szCs w:val="28"/>
          <w:lang w:val="uk-UA"/>
        </w:rPr>
        <w:t>н.р</w:t>
      </w:r>
      <w:proofErr w:type="spellEnd"/>
      <w:r w:rsidRPr="0017109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109A" w:rsidRPr="0017109A" w:rsidRDefault="0017109A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10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Якого виду історичних джерел для вивчення Середньовічної історії України </w:t>
      </w:r>
      <w:proofErr w:type="spellStart"/>
      <w:r w:rsidRPr="0017109A">
        <w:rPr>
          <w:rFonts w:ascii="Times New Roman" w:hAnsi="Times New Roman" w:cs="Times New Roman"/>
          <w:b/>
          <w:sz w:val="28"/>
          <w:szCs w:val="28"/>
          <w:lang w:val="uk-UA"/>
        </w:rPr>
        <w:t>збереглося</w:t>
      </w:r>
      <w:proofErr w:type="spellEnd"/>
      <w:r w:rsidRPr="001710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найменше?</w:t>
      </w:r>
    </w:p>
    <w:p w:rsidR="009B03BE" w:rsidRDefault="0017109A" w:rsidP="009B03B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7109A">
        <w:rPr>
          <w:rFonts w:ascii="Times New Roman" w:hAnsi="Times New Roman" w:cs="Times New Roman"/>
          <w:sz w:val="28"/>
          <w:szCs w:val="28"/>
          <w:lang w:val="uk-UA"/>
        </w:rPr>
        <w:t xml:space="preserve">а)   усних                  б)  речових                                                                               </w:t>
      </w:r>
    </w:p>
    <w:p w:rsidR="0017109A" w:rsidRPr="0017109A" w:rsidRDefault="0017109A" w:rsidP="009B03B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7109A">
        <w:rPr>
          <w:rFonts w:ascii="Times New Roman" w:hAnsi="Times New Roman" w:cs="Times New Roman"/>
          <w:sz w:val="28"/>
          <w:szCs w:val="28"/>
          <w:lang w:val="uk-UA"/>
        </w:rPr>
        <w:t>в)  писемних             г)  матеріальних</w:t>
      </w:r>
    </w:p>
    <w:p w:rsidR="0017109A" w:rsidRPr="0017109A" w:rsidRDefault="0017109A" w:rsidP="009B03B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EE7CC4" w:rsidRDefault="00CD6511" w:rsidP="009B03BE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7109A">
        <w:rPr>
          <w:rFonts w:ascii="Times New Roman" w:hAnsi="Times New Roman" w:cs="Times New Roman"/>
          <w:b/>
          <w:sz w:val="32"/>
          <w:szCs w:val="32"/>
          <w:lang w:val="uk-UA"/>
        </w:rPr>
        <w:t>До</w:t>
      </w:r>
      <w:r w:rsidR="00CA3221" w:rsidRPr="0017109A">
        <w:rPr>
          <w:rFonts w:ascii="Times New Roman" w:hAnsi="Times New Roman" w:cs="Times New Roman"/>
          <w:b/>
          <w:sz w:val="32"/>
          <w:szCs w:val="32"/>
          <w:lang w:val="uk-UA"/>
        </w:rPr>
        <w:t xml:space="preserve">машнє завдання: </w:t>
      </w:r>
    </w:p>
    <w:p w:rsidR="00CD6511" w:rsidRPr="00EE7CC4" w:rsidRDefault="00CA3221" w:rsidP="00EE7CC4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E7CC4">
        <w:rPr>
          <w:rFonts w:ascii="Times New Roman" w:hAnsi="Times New Roman" w:cs="Times New Roman"/>
          <w:b/>
          <w:sz w:val="32"/>
          <w:szCs w:val="32"/>
          <w:lang w:val="uk-UA"/>
        </w:rPr>
        <w:t>повто</w:t>
      </w:r>
      <w:r w:rsidR="002B50A1" w:rsidRPr="00EE7CC4">
        <w:rPr>
          <w:rFonts w:ascii="Times New Roman" w:hAnsi="Times New Roman" w:cs="Times New Roman"/>
          <w:b/>
          <w:sz w:val="32"/>
          <w:szCs w:val="32"/>
          <w:lang w:val="uk-UA"/>
        </w:rPr>
        <w:t xml:space="preserve">рити матеріал </w:t>
      </w:r>
      <w:r w:rsidR="00334C4D" w:rsidRPr="00EE7CC4">
        <w:rPr>
          <w:rFonts w:ascii="Times New Roman" w:hAnsi="Times New Roman" w:cs="Times New Roman"/>
          <w:b/>
          <w:sz w:val="32"/>
          <w:szCs w:val="32"/>
          <w:lang w:val="uk-UA"/>
        </w:rPr>
        <w:t>вивчений у 7</w:t>
      </w:r>
      <w:r w:rsidR="0056469B" w:rsidRPr="00EE7CC4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EE7CC4" w:rsidRPr="00EE7CC4">
        <w:rPr>
          <w:rFonts w:ascii="Times New Roman" w:hAnsi="Times New Roman" w:cs="Times New Roman"/>
          <w:b/>
          <w:sz w:val="32"/>
          <w:szCs w:val="32"/>
          <w:lang w:val="uk-UA"/>
        </w:rPr>
        <w:t>класі</w:t>
      </w:r>
    </w:p>
    <w:p w:rsidR="00EE7CC4" w:rsidRPr="00EE7CC4" w:rsidRDefault="00EE7CC4" w:rsidP="00EE7CC4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E7CC4">
        <w:rPr>
          <w:rFonts w:ascii="Times New Roman" w:hAnsi="Times New Roman" w:cs="Times New Roman"/>
          <w:b/>
          <w:sz w:val="32"/>
          <w:szCs w:val="32"/>
          <w:lang w:val="uk-UA"/>
        </w:rPr>
        <w:t>вивчити періодизацію історії</w:t>
      </w:r>
    </w:p>
    <w:p w:rsidR="00CD6511" w:rsidRDefault="00CD6511" w:rsidP="009B03BE">
      <w:pPr>
        <w:ind w:left="-567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D1700" w:rsidRDefault="006D1700" w:rsidP="00EE7CC4">
      <w:pPr>
        <w:ind w:left="-567"/>
        <w:jc w:val="center"/>
        <w:rPr>
          <w:rStyle w:val="a4"/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8267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 на ос</w:t>
      </w:r>
      <w:r w:rsidR="0008267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вітню платформу </w:t>
      </w:r>
      <w:proofErr w:type="spellStart"/>
      <w:r w:rsidR="0008267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08267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,</w:t>
      </w:r>
      <w:r w:rsidR="00082679" w:rsidRPr="0008267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C730D5" w:rsidRPr="0008267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або на </w:t>
      </w:r>
      <w:proofErr w:type="spellStart"/>
      <w:r w:rsidR="00C730D5" w:rsidRPr="0008267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C730D5" w:rsidRPr="0008267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7" w:history="1">
        <w:r w:rsidRPr="00082679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</w:p>
    <w:p w:rsidR="00EE7CC4" w:rsidRDefault="00EE7CC4" w:rsidP="00EE7CC4">
      <w:pPr>
        <w:ind w:left="-567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EE7CC4" w:rsidRPr="00EE7CC4" w:rsidRDefault="00EE7CC4" w:rsidP="00EE7CC4">
      <w:pPr>
        <w:ind w:left="-567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E7CC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Бажаю успіхів у навчанні!</w:t>
      </w:r>
    </w:p>
    <w:p w:rsidR="004F1C7D" w:rsidRPr="00EE7CC4" w:rsidRDefault="004F1C7D" w:rsidP="00837CBA">
      <w:pP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07460"/>
    <w:multiLevelType w:val="hybridMultilevel"/>
    <w:tmpl w:val="E436AAB2"/>
    <w:lvl w:ilvl="0" w:tplc="DF184A04">
      <w:start w:val="5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0D547EB3"/>
    <w:multiLevelType w:val="hybridMultilevel"/>
    <w:tmpl w:val="A16410EA"/>
    <w:lvl w:ilvl="0" w:tplc="22C6594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440F1"/>
    <w:multiLevelType w:val="hybridMultilevel"/>
    <w:tmpl w:val="2E8E48F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42DED"/>
    <w:rsid w:val="00052FAB"/>
    <w:rsid w:val="00082679"/>
    <w:rsid w:val="000A7F9B"/>
    <w:rsid w:val="00147D60"/>
    <w:rsid w:val="001510D9"/>
    <w:rsid w:val="001519AC"/>
    <w:rsid w:val="00161322"/>
    <w:rsid w:val="0017109A"/>
    <w:rsid w:val="00206273"/>
    <w:rsid w:val="002B50A1"/>
    <w:rsid w:val="00334C4D"/>
    <w:rsid w:val="00340DDE"/>
    <w:rsid w:val="003470B7"/>
    <w:rsid w:val="00350D70"/>
    <w:rsid w:val="00351F59"/>
    <w:rsid w:val="00425E18"/>
    <w:rsid w:val="00435649"/>
    <w:rsid w:val="00487B53"/>
    <w:rsid w:val="004A150D"/>
    <w:rsid w:val="004A6A01"/>
    <w:rsid w:val="004F1C7D"/>
    <w:rsid w:val="0056469B"/>
    <w:rsid w:val="005B4886"/>
    <w:rsid w:val="00692A88"/>
    <w:rsid w:val="006D1700"/>
    <w:rsid w:val="00777503"/>
    <w:rsid w:val="007C6E13"/>
    <w:rsid w:val="00822CD9"/>
    <w:rsid w:val="00837CBA"/>
    <w:rsid w:val="008E6DF5"/>
    <w:rsid w:val="00966367"/>
    <w:rsid w:val="009B03BE"/>
    <w:rsid w:val="00AB55CE"/>
    <w:rsid w:val="00B079C0"/>
    <w:rsid w:val="00B21817"/>
    <w:rsid w:val="00B83D42"/>
    <w:rsid w:val="00C11995"/>
    <w:rsid w:val="00C730D5"/>
    <w:rsid w:val="00CA3221"/>
    <w:rsid w:val="00CC592E"/>
    <w:rsid w:val="00CD6511"/>
    <w:rsid w:val="00CD7DED"/>
    <w:rsid w:val="00D04788"/>
    <w:rsid w:val="00D87014"/>
    <w:rsid w:val="00D93522"/>
    <w:rsid w:val="00DA231A"/>
    <w:rsid w:val="00DB4C7E"/>
    <w:rsid w:val="00E7168A"/>
    <w:rsid w:val="00EE7CC4"/>
    <w:rsid w:val="00F350D0"/>
    <w:rsid w:val="00F46D6E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826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bt2YGyZ155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72</cp:revision>
  <dcterms:created xsi:type="dcterms:W3CDTF">2022-01-19T09:54:00Z</dcterms:created>
  <dcterms:modified xsi:type="dcterms:W3CDTF">2024-09-02T18:55:00Z</dcterms:modified>
</cp:coreProperties>
</file>