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Título do projeto: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otimizar os processos da clínica, o sistema deverá armazenar e gerenciar toda parte de cadastro de 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pacientes,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</w:t>
      </w:r>
      <w:r w:rsidR="00AB79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fornecedores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agenda de atendimentos,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</w:t>
      </w:r>
      <w:r w:rsidR="005822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Janeiro-</w:t>
      </w:r>
      <w:proofErr w:type="gramStart"/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  <w:proofErr w:type="gramEnd"/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096C15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F63CF0" w:rsidRDefault="00F63CF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F63CF0" w:rsidRPr="00620D08" w:rsidRDefault="00F63CF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F63CF0" w:rsidRDefault="00F63CF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F63CF0" w:rsidRPr="00620D08" w:rsidRDefault="00F63CF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096C15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096C15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F63CF0" w:rsidRDefault="00F63CF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F63CF0" w:rsidRPr="00F20DCB" w:rsidRDefault="00F63CF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filis, HIV, Tuberculose, Asma, se é fumante, se é alcoolista, Herpes/Afta, Gravidez em caso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definirá o Plano de Tratamento, onde serão listados todos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acordo com a disponibilidade das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proofErr w:type="gramStart"/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proofErr w:type="gramEnd"/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Pr="00DB168A" w:rsidRDefault="00ED63C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DB168A" w:rsidRDefault="00046C6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recepcionista pode alterar o valor da GTO caso o paciente abandone o tratamento, ou caso o plano não autorize algum procedimento que ficou </w:t>
      </w:r>
      <w:proofErr w:type="gramStart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="00FE2EF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Quando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for atender o paciente, deverá ser mostrado o odontrograma e os dentes onde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DB168A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8227F" w:rsidRDefault="0058227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1917D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668956" cy="7206018"/>
            <wp:effectExtent l="19050" t="0" r="0" b="0"/>
            <wp:docPr id="4" name="Imagem 3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07" cy="7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96252" cy="7935878"/>
            <wp:effectExtent l="19050" t="0" r="9098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33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051093" cy="796077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62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interface do sistema deve ser intuitiva, e de fácil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utilização</w:t>
      </w:r>
      <w:proofErr w:type="gramEnd"/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Os procedimentos vinculados a convênio particular só poderão ser </w:t>
      </w:r>
      <w:r w:rsidR="003F050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se estiverem com status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” </w:t>
      </w:r>
      <w:r w:rsidR="00BD6A1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no sistema.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3CF0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com status “EM ANDAMENTO”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terá seu status alterado para “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FINALIZADO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217F5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inicial do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27752D" w:rsidRDefault="00006096" w:rsidP="0027752D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usuário com perfil PACIENTE só terá acesso as suas próprias consultas.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SGBD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E94E90" w:rsidRPr="00DB168A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287562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Manual 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Usuario,</w:t>
            </w:r>
            <w:r w:rsidR="00FE2EFF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9A2D8F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7752D" w:rsidRPr="00DB168A" w:rsidRDefault="0027752D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9312" w:type="dxa"/>
        <w:tblInd w:w="-72" w:type="dxa"/>
        <w:tblCellMar>
          <w:left w:w="70" w:type="dxa"/>
          <w:right w:w="70" w:type="dxa"/>
        </w:tblCellMar>
        <w:tblLook w:val="04A0"/>
      </w:tblPr>
      <w:tblGrid>
        <w:gridCol w:w="2269"/>
        <w:gridCol w:w="2835"/>
        <w:gridCol w:w="1417"/>
        <w:gridCol w:w="1134"/>
        <w:gridCol w:w="1657"/>
      </w:tblGrid>
      <w:tr w:rsidR="00D47A58" w:rsidRPr="00D47A58" w:rsidTr="00D47A58">
        <w:trPr>
          <w:trHeight w:val="302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Recurso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Número de Profissionais Envolvidos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Valor/Hora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Quant. Hora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Análise de Sistemas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R$ 88,00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R$ 1.056,00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Desenvolvimento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R$ 65,00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120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R$ 7.800,00</w:t>
            </w:r>
          </w:p>
        </w:tc>
      </w:tr>
      <w:tr w:rsidR="00D47A58" w:rsidRPr="00D47A58" w:rsidTr="00D47A58">
        <w:trPr>
          <w:trHeight w:val="31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Implementação</w:t>
            </w:r>
            <w:proofErr w:type="gramEnd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 Treinamento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R$ 1.080,00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Implantação de Rede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R$ 60,00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R$ 600,00</w:t>
            </w:r>
          </w:p>
        </w:tc>
      </w:tr>
      <w:tr w:rsidR="00D47A58" w:rsidRPr="00D47A58" w:rsidTr="00D47A58">
        <w:trPr>
          <w:trHeight w:val="333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Valor Total dos Serviços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:rsidR="00D47A58" w:rsidRPr="00D47A58" w:rsidRDefault="00D47A58" w:rsidP="00D47A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47A5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7752D" w:rsidRDefault="0027752D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47A58" w:rsidRDefault="00D47A58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4018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5286" cy="4012442"/>
            <wp:effectExtent l="19050" t="0" r="6364" b="0"/>
            <wp:docPr id="5" name="Imagem 4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3D1A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27752D" w:rsidRPr="00DB168A" w:rsidRDefault="0027752D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faces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inquéritos odontológicos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D1A9B" w:rsidRPr="00DB168A" w:rsidRDefault="003D1A9B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306"/>
      </w:tblGrid>
      <w:tr w:rsidR="00122B7F" w:rsidRPr="00DB168A" w:rsidTr="003D1A9B">
        <w:trPr>
          <w:jc w:val="center"/>
        </w:trPr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 a recepcionista desejar continuar com a manutenção do cadastro de pagamentos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pagamento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644"/>
      </w:tblGrid>
      <w:tr w:rsidR="00122B7F" w:rsidRPr="00DB168A" w:rsidTr="003D1A9B">
        <w:trPr>
          <w:jc w:val="center"/>
        </w:trPr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122B7F" w:rsidRPr="00DB168A" w:rsidTr="003D1A9B">
        <w:trPr>
          <w:jc w:val="center"/>
        </w:trPr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926036" w:rsidRPr="00DB168A" w:rsidTr="003D1A9B">
        <w:trPr>
          <w:jc w:val="center"/>
        </w:trPr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jc w:val="center"/>
        <w:tblLook w:val="04A0"/>
      </w:tblPr>
      <w:tblGrid>
        <w:gridCol w:w="8589"/>
      </w:tblGrid>
      <w:tr w:rsidR="007642C9" w:rsidRPr="00DB168A" w:rsidTr="003D1A9B">
        <w:trPr>
          <w:jc w:val="center"/>
        </w:trPr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81451" cy="4469642"/>
            <wp:effectExtent l="19050" t="0" r="199" b="0"/>
            <wp:docPr id="19" name="Imagem 18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Alergia?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Anemia?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Fumante?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Hepatite?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Alcoolista?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Sífilis?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Herpes/Aftas?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HIV?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Gravides?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Tuberculose?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Diabetes?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Asma?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Cardíaco?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Utiliza escova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macia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5885" cy="2702257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613547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2647666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818262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3889612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1955" cy="3609833"/>
            <wp:effectExtent l="19050" t="0" r="0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6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6024" cy="3794078"/>
            <wp:effectExtent l="19050" t="0" r="3776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7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DB168A">
        <w:rPr>
          <w:rFonts w:ascii="Times New Roman" w:hAnsi="Times New Roman" w:cs="Times New Roman"/>
          <w:b/>
          <w:bCs/>
          <w:sz w:val="24"/>
          <w:szCs w:val="24"/>
        </w:rPr>
        <w:t xml:space="preserve">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Lógico de Banco de Dados</w:t>
      </w: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ED214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31657" w:rsidRDefault="002801C5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tbl>
      <w:tblPr>
        <w:tblpPr w:leftFromText="141" w:rightFromText="141" w:vertAnchor="text" w:horzAnchor="margin" w:tblpXSpec="center" w:tblpY="325"/>
        <w:tblW w:w="11354" w:type="dxa"/>
        <w:tblCellMar>
          <w:left w:w="70" w:type="dxa"/>
          <w:right w:w="70" w:type="dxa"/>
        </w:tblCellMar>
        <w:tblLook w:val="04A0"/>
      </w:tblPr>
      <w:tblGrid>
        <w:gridCol w:w="794"/>
        <w:gridCol w:w="3867"/>
        <w:gridCol w:w="860"/>
        <w:gridCol w:w="1127"/>
        <w:gridCol w:w="1220"/>
        <w:gridCol w:w="3486"/>
      </w:tblGrid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286DD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tb_convenio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-masculino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tb_paciente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  <w:proofErr w:type="gram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tb_dentista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6927A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1E6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tb_elemento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tb_prescricao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tb_consulta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364CD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AGENDADA, REALIZADA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proofErr w:type="gramEnd"/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64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REALIZADO</w:t>
            </w:r>
            <w:r w:rsid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proofErr w:type="gramStart"/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status_autorizacao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1775C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APROVADO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tb_inquerito_odontologico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id_inquerito_odontologico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391B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unhas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831657" w:rsidRDefault="00831657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31657" w:rsidRPr="00DB168A" w:rsidRDefault="0083165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dia_semana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hora_fim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hora_inicio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cnpj_fornecedor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email_vendedor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site_fornecedor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anemia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chupar_dedo_chupeta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concluiu_tratamento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creme_dental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data_ultimo_atendimento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diabetes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experiencia_negativa_tratamento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fio_fita_dental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herpes_afta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ingere_alimentos_entre_refeicoes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morder_objetos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ranger_os_dentes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respirar_pela_boca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roer_unhas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tipo_escova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tratamento_medico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unitufo_bitufo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usando_medicacao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data_fim_odontograma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data_inicio_odontograma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responsavel_paciente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convenio_codigo_convenio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descricao_procedimento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cpf_usuario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data_nascimento_usuario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login_usuario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perfil_usuario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rg_usuario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senha_usuario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sexo_usuario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footerReference w:type="default" r:id="rId27"/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7FA2" w:rsidRDefault="002E7FA2" w:rsidP="00D17959">
      <w:pPr>
        <w:spacing w:after="0" w:line="240" w:lineRule="auto"/>
      </w:pPr>
      <w:r>
        <w:separator/>
      </w:r>
    </w:p>
  </w:endnote>
  <w:endnote w:type="continuationSeparator" w:id="0">
    <w:p w:rsidR="002E7FA2" w:rsidRDefault="002E7FA2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52972"/>
      <w:docPartObj>
        <w:docPartGallery w:val="Page Numbers (Bottom of Page)"/>
        <w:docPartUnique/>
      </w:docPartObj>
    </w:sdtPr>
    <w:sdtContent>
      <w:p w:rsidR="00F63CF0" w:rsidRDefault="00F63CF0">
        <w:pPr>
          <w:pStyle w:val="Rodap"/>
          <w:jc w:val="center"/>
        </w:pPr>
        <w:fldSimple w:instr=" PAGE   \* MERGEFORMAT ">
          <w:r w:rsidR="00D47A58">
            <w:rPr>
              <w:noProof/>
            </w:rPr>
            <w:t>17</w:t>
          </w:r>
        </w:fldSimple>
      </w:p>
    </w:sdtContent>
  </w:sdt>
  <w:p w:rsidR="00F63CF0" w:rsidRDefault="00F63CF0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7FA2" w:rsidRDefault="002E7FA2" w:rsidP="00D17959">
      <w:pPr>
        <w:spacing w:after="0" w:line="240" w:lineRule="auto"/>
      </w:pPr>
      <w:r>
        <w:separator/>
      </w:r>
    </w:p>
  </w:footnote>
  <w:footnote w:type="continuationSeparator" w:id="0">
    <w:p w:rsidR="002E7FA2" w:rsidRDefault="002E7FA2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5701E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6C15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C3CEA"/>
    <w:rsid w:val="001C4485"/>
    <w:rsid w:val="001C49FB"/>
    <w:rsid w:val="001C6259"/>
    <w:rsid w:val="001D253F"/>
    <w:rsid w:val="001D3E14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204992"/>
    <w:rsid w:val="002054AB"/>
    <w:rsid w:val="002072D8"/>
    <w:rsid w:val="002165CB"/>
    <w:rsid w:val="00217F54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3D8"/>
    <w:rsid w:val="002669E0"/>
    <w:rsid w:val="00273E39"/>
    <w:rsid w:val="00275B0C"/>
    <w:rsid w:val="0027752D"/>
    <w:rsid w:val="002801C5"/>
    <w:rsid w:val="00281F92"/>
    <w:rsid w:val="00282AEC"/>
    <w:rsid w:val="00282EA5"/>
    <w:rsid w:val="00284B1E"/>
    <w:rsid w:val="00286659"/>
    <w:rsid w:val="00286DD2"/>
    <w:rsid w:val="00287562"/>
    <w:rsid w:val="00287C0E"/>
    <w:rsid w:val="002918EE"/>
    <w:rsid w:val="00296F26"/>
    <w:rsid w:val="002A0318"/>
    <w:rsid w:val="002B0A73"/>
    <w:rsid w:val="002B1C8D"/>
    <w:rsid w:val="002B1E41"/>
    <w:rsid w:val="002B371D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E7FA2"/>
    <w:rsid w:val="002F11D7"/>
    <w:rsid w:val="002F44A7"/>
    <w:rsid w:val="002F49A0"/>
    <w:rsid w:val="003010A4"/>
    <w:rsid w:val="0030128F"/>
    <w:rsid w:val="003020EC"/>
    <w:rsid w:val="0030298A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1BAD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1A9B"/>
    <w:rsid w:val="003D585E"/>
    <w:rsid w:val="003E2A31"/>
    <w:rsid w:val="003E2A92"/>
    <w:rsid w:val="003F0504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21E67"/>
    <w:rsid w:val="00427DE6"/>
    <w:rsid w:val="004329CE"/>
    <w:rsid w:val="00434FD2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185A"/>
    <w:rsid w:val="00582082"/>
    <w:rsid w:val="0058227F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1C01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27A6"/>
    <w:rsid w:val="006935C8"/>
    <w:rsid w:val="006A0717"/>
    <w:rsid w:val="006A3E16"/>
    <w:rsid w:val="006A48F1"/>
    <w:rsid w:val="006A71A9"/>
    <w:rsid w:val="006A7EA4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3DCD"/>
    <w:rsid w:val="00724BBD"/>
    <w:rsid w:val="00725C0D"/>
    <w:rsid w:val="0072664E"/>
    <w:rsid w:val="007370EB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66A9D"/>
    <w:rsid w:val="008709B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4900"/>
    <w:rsid w:val="008B6114"/>
    <w:rsid w:val="008C2C47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1A45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B795D"/>
    <w:rsid w:val="00AC4F45"/>
    <w:rsid w:val="00AC668B"/>
    <w:rsid w:val="00AC702B"/>
    <w:rsid w:val="00AD2183"/>
    <w:rsid w:val="00AD3679"/>
    <w:rsid w:val="00AE65FF"/>
    <w:rsid w:val="00AE7D3D"/>
    <w:rsid w:val="00AF198F"/>
    <w:rsid w:val="00AF2D0B"/>
    <w:rsid w:val="00AF3E08"/>
    <w:rsid w:val="00AF580C"/>
    <w:rsid w:val="00B04F8D"/>
    <w:rsid w:val="00B1108E"/>
    <w:rsid w:val="00B11421"/>
    <w:rsid w:val="00B122BD"/>
    <w:rsid w:val="00B13B38"/>
    <w:rsid w:val="00B14D64"/>
    <w:rsid w:val="00B1775C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4CD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A003D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122"/>
    <w:rsid w:val="00BC424A"/>
    <w:rsid w:val="00BD002E"/>
    <w:rsid w:val="00BD2300"/>
    <w:rsid w:val="00BD2C78"/>
    <w:rsid w:val="00BD3D53"/>
    <w:rsid w:val="00BD5598"/>
    <w:rsid w:val="00BD6A12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47A58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55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1FB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3CF0"/>
    <w:rsid w:val="00F65B0E"/>
    <w:rsid w:val="00F714B1"/>
    <w:rsid w:val="00F751DD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EEEF67-3A28-480E-A823-C57FF9153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8658</TotalTime>
  <Pages>76</Pages>
  <Words>10874</Words>
  <Characters>58720</Characters>
  <Application>Microsoft Office Word</Application>
  <DocSecurity>0</DocSecurity>
  <Lines>489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208</cp:revision>
  <cp:lastPrinted>2012-07-21T05:40:00Z</cp:lastPrinted>
  <dcterms:created xsi:type="dcterms:W3CDTF">2012-05-22T19:11:00Z</dcterms:created>
  <dcterms:modified xsi:type="dcterms:W3CDTF">2012-07-21T06:07:00Z</dcterms:modified>
</cp:coreProperties>
</file>