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47F3CE5A" w:rsidR="00EB72FD" w:rsidRPr="00A27BC6" w:rsidRDefault="00E01339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MAKİTA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7024E526" w:rsidR="00EB72FD" w:rsidRPr="00A27BC6" w:rsidRDefault="00E01339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00338116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0693AA6A" w:rsidR="00EB72FD" w:rsidRPr="00A27BC6" w:rsidRDefault="00E01339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Q355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045B250F" w:rsidR="00EB72FD" w:rsidRDefault="00016919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202</w:t>
            </w:r>
            <w:r w:rsidR="00E01339">
              <w:rPr>
                <w:rFonts w:asciiTheme="minorHAnsi" w:hAnsiTheme="minorHAnsi" w:cs="Tahoma"/>
                <w:sz w:val="16"/>
                <w:szCs w:val="16"/>
              </w:rPr>
              <w:t>1</w:t>
            </w:r>
          </w:p>
        </w:tc>
      </w:tr>
    </w:tbl>
    <w:p w14:paraId="55914DBA" w14:textId="77777777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124120" w:rsidRPr="00813BDC" w14:paraId="1121BB79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39B9348C" w14:textId="77777777" w:rsidR="00124120" w:rsidRPr="00813BDC" w:rsidRDefault="00124120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124120" w:rsidRPr="00813BDC" w14:paraId="1DB2469A" w14:textId="77777777" w:rsidTr="00DD3BBD">
        <w:tc>
          <w:tcPr>
            <w:tcW w:w="1980" w:type="dxa"/>
          </w:tcPr>
          <w:p w14:paraId="5621D7EA" w14:textId="77777777" w:rsidR="00124120" w:rsidRPr="00813BDC" w:rsidRDefault="00124120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6B65065E" w14:textId="77777777" w:rsidR="00124120" w:rsidRPr="00813BDC" w:rsidRDefault="00124120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1B417885" w14:textId="77777777" w:rsidR="00124120" w:rsidRPr="00A27BC6" w:rsidRDefault="00124120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0731ADF2" w14:textId="77777777" w:rsidR="007E3F11" w:rsidRPr="0023488A" w:rsidRDefault="0023488A" w:rsidP="007E3F11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</w:t>
            </w:r>
            <w:proofErr w:type="spellStart"/>
            <w:r w:rsidR="007E3F11" w:rsidRPr="0023488A">
              <w:rPr>
                <w:rFonts w:asciiTheme="minorHAnsi" w:hAnsiTheme="minorHAnsi" w:cs="Tahoma"/>
                <w:b/>
                <w:sz w:val="13"/>
                <w:szCs w:val="13"/>
              </w:rPr>
              <w:t>Önder</w:t>
            </w:r>
            <w:proofErr w:type="spellEnd"/>
            <w:r w:rsidR="007E3F11"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 Muayene Kuruluş içi </w:t>
            </w:r>
            <w:proofErr w:type="spellStart"/>
            <w:r w:rsidR="007E3F11"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17EAD21E" w14:textId="77777777" w:rsidR="007E3F11" w:rsidRPr="0023488A" w:rsidRDefault="007E3F11" w:rsidP="007E3F11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783D2F74" w14:textId="268B7B07" w:rsidR="00826609" w:rsidRPr="0023488A" w:rsidRDefault="007E3F11" w:rsidP="007E3F11">
            <w:pPr>
              <w:spacing w:line="360" w:lineRule="auto"/>
              <w:rPr>
                <w:rFonts w:asciiTheme="minorHAnsi" w:hAnsiTheme="minorHAnsi" w:cs="Verdana"/>
                <w:sz w:val="13"/>
                <w:szCs w:val="13"/>
              </w:rPr>
            </w:pPr>
            <w:r w:rsidRPr="007B66A8">
              <w:rPr>
                <w:rFonts w:asciiTheme="minorHAnsi" w:hAnsiTheme="minorHAnsi" w:cs="Tahoma"/>
                <w:b/>
                <w:sz w:val="13"/>
                <w:szCs w:val="13"/>
              </w:rPr>
              <w:t>TS EN 847-3</w:t>
            </w:r>
            <w:r>
              <w:rPr>
                <w:rFonts w:asciiTheme="minorHAnsi" w:hAnsiTheme="minorHAnsi" w:cs="Tahoma"/>
                <w:b/>
                <w:sz w:val="13"/>
                <w:szCs w:val="13"/>
              </w:rPr>
              <w:t xml:space="preserve"> </w:t>
            </w:r>
            <w:r w:rsidRPr="007B66A8">
              <w:rPr>
                <w:rFonts w:asciiTheme="minorHAnsi" w:hAnsiTheme="minorHAnsi" w:cs="Tahoma"/>
                <w:bCs/>
                <w:sz w:val="13"/>
                <w:szCs w:val="13"/>
              </w:rPr>
              <w:t xml:space="preserve">Ağaç işleme tezgahları-Güvenlik </w:t>
            </w:r>
            <w:proofErr w:type="spellStart"/>
            <w:proofErr w:type="gramStart"/>
            <w:r w:rsidRPr="007B66A8">
              <w:rPr>
                <w:rFonts w:asciiTheme="minorHAnsi" w:hAnsiTheme="minorHAnsi" w:cs="Tahoma"/>
                <w:bCs/>
                <w:sz w:val="13"/>
                <w:szCs w:val="13"/>
              </w:rPr>
              <w:t>şartları,bölüm</w:t>
            </w:r>
            <w:proofErr w:type="spellEnd"/>
            <w:proofErr w:type="gramEnd"/>
            <w:r w:rsidRPr="007B66A8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3: Kenetleme cihazları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3BC5EE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24B94B41" w:rsidR="00D5403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Kesme parçaları,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e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lastik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D5403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34F6316C" w:rsidR="00193FC7" w:rsidRDefault="00974AEC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1111C68B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Hidrolik sistemler, bağlantılar, sınırlama valfleri, sızıntı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4337DCF" w:rsidR="00183AB3" w:rsidRPr="00590051" w:rsidRDefault="00974AEC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A573BE9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1BD02AA" w14:textId="77777777" w:rsidR="00124120" w:rsidRDefault="00124120" w:rsidP="00124120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124120" w:rsidRPr="00DF47FE" w14:paraId="17B0E3EA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B1BE1C4" w14:textId="77777777" w:rsidR="00124120" w:rsidRPr="00DF47FE" w:rsidRDefault="00124120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124120" w:rsidRPr="00DF47FE" w14:paraId="2010C0F9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2434F6" w14:textId="77777777" w:rsidR="00124120" w:rsidRPr="001C3C98" w:rsidRDefault="00124120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8D9D9" w14:textId="022CD715" w:rsidR="00A27BC6" w:rsidRDefault="00A27BC6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124120">
        <w:trPr>
          <w:trHeight w:val="373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5CA79BD9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7E3F11">
              <w:rPr>
                <w:rFonts w:asciiTheme="minorHAnsi" w:hAnsiTheme="minorHAnsi"/>
                <w:sz w:val="16"/>
                <w:szCs w:val="16"/>
              </w:rPr>
              <w:t xml:space="preserve">Yatay Hızar </w:t>
            </w:r>
            <w:r w:rsidR="00B725B7" w:rsidRPr="00B725B7">
              <w:rPr>
                <w:rFonts w:asciiTheme="minorHAnsi" w:hAnsiTheme="minorHAnsi"/>
                <w:sz w:val="16"/>
                <w:szCs w:val="16"/>
              </w:rPr>
              <w:t>Te</w:t>
            </w:r>
            <w:r w:rsidR="007E3F11">
              <w:rPr>
                <w:rFonts w:asciiTheme="minorHAnsi" w:hAnsiTheme="minorHAnsi"/>
                <w:sz w:val="16"/>
                <w:szCs w:val="16"/>
              </w:rPr>
              <w:t>zgahı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default" r:id="rId7"/>
      <w:footerReference w:type="default" r:id="rId8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39EE685" w14:textId="77777777" w:rsidR="00926209" w:rsidRDefault="00926209">
      <w:r>
        <w:separator/>
      </w:r>
    </w:p>
  </w:endnote>
  <w:endnote w:type="continuationSeparator" w:id="0">
    <w:p w14:paraId="2267AECC" w14:textId="77777777" w:rsidR="00926209" w:rsidRDefault="009262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E01339" w:rsidRPr="00420C7F" w14:paraId="58356351" w14:textId="77777777" w:rsidTr="00B80163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2248A6D8" w14:textId="77777777" w:rsidR="00E01339" w:rsidRPr="00566662" w:rsidRDefault="00E01339" w:rsidP="00E01339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2" w:name="_Hlk154468911"/>
          <w:bookmarkStart w:id="3" w:name="_Hlk183515822"/>
          <w:bookmarkStart w:id="4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E01339" w:rsidRPr="00420C7F" w14:paraId="6F07DCDF" w14:textId="77777777" w:rsidTr="00B80163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132FF2C5" w14:textId="77777777" w:rsidR="00E01339" w:rsidRPr="00420C7F" w:rsidRDefault="00E01339" w:rsidP="00E01339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318128F6" w14:textId="77777777" w:rsidR="00E01339" w:rsidRDefault="00E01339" w:rsidP="00E01339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430D4474" w14:textId="77777777" w:rsidR="00E01339" w:rsidRPr="00420C7F" w:rsidRDefault="00E01339" w:rsidP="00E01339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2"/>
    <w:tr w:rsidR="00E01339" w:rsidRPr="00420C7F" w14:paraId="3900DF41" w14:textId="77777777" w:rsidTr="00B80163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1BB142D6" w14:textId="77777777" w:rsidR="00E01339" w:rsidRPr="00420C7F" w:rsidRDefault="00E01339" w:rsidP="00E01339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59264" behindDoc="0" locked="0" layoutInCell="1" allowOverlap="1" wp14:anchorId="6B503E23" wp14:editId="006CAE25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7A5DCDE7" w14:textId="77777777" w:rsidR="00E01339" w:rsidRPr="00420C7F" w:rsidRDefault="00E01339" w:rsidP="00E01339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7BB0FFAA" w14:textId="77777777" w:rsidR="00E01339" w:rsidRPr="0086356B" w:rsidRDefault="00E01339" w:rsidP="00E01339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504D1A90" w14:textId="77777777" w:rsidR="00E01339" w:rsidRPr="00420C7F" w:rsidRDefault="00E01339" w:rsidP="00E01339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3"/>
    <w:tr w:rsidR="00E01339" w:rsidRPr="00420C7F" w14:paraId="12C56420" w14:textId="77777777" w:rsidTr="00B80163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71818B64" w14:textId="77777777" w:rsidR="00E01339" w:rsidRPr="00420C7F" w:rsidRDefault="00E01339" w:rsidP="00E01339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11CD5FCF" w14:textId="77777777" w:rsidR="00E01339" w:rsidRPr="00420C7F" w:rsidRDefault="00E01339" w:rsidP="00E01339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0EE15202" w14:textId="77777777" w:rsidR="00E01339" w:rsidRPr="003A197A" w:rsidRDefault="00E01339" w:rsidP="00E01339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Pr="002B7CA6">
            <w:rPr>
              <w:rFonts w:asciiTheme="minorHAnsi" w:hAnsiTheme="minorHAnsi"/>
              <w:sz w:val="15"/>
              <w:szCs w:val="15"/>
            </w:rPr>
            <w:t xml:space="preserve"> Muayene</w:t>
          </w:r>
          <w:r>
            <w:rPr>
              <w:rFonts w:asciiTheme="minorHAnsi" w:hAnsiTheme="minorHAnsi"/>
              <w:sz w:val="15"/>
              <w:szCs w:val="15"/>
            </w:rPr>
            <w:t xml:space="preserve"> </w:t>
          </w:r>
          <w:r w:rsidRPr="002B7CA6">
            <w:rPr>
              <w:rFonts w:asciiTheme="minorHAnsi" w:hAnsiTheme="minorHAnsi"/>
              <w:sz w:val="15"/>
              <w:szCs w:val="15"/>
            </w:rPr>
            <w:t>Sorumlusu</w:t>
          </w:r>
        </w:p>
      </w:tc>
      <w:tc>
        <w:tcPr>
          <w:tcW w:w="4258" w:type="dxa"/>
          <w:vMerge/>
          <w:vAlign w:val="center"/>
        </w:tcPr>
        <w:p w14:paraId="7513C6FA" w14:textId="77777777" w:rsidR="00E01339" w:rsidRPr="00420C7F" w:rsidRDefault="00E01339" w:rsidP="00E01339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E01339" w:rsidRPr="00420C7F" w14:paraId="0634980E" w14:textId="77777777" w:rsidTr="00B80163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99EEA7B" w14:textId="77777777" w:rsidR="00E01339" w:rsidRPr="00420C7F" w:rsidRDefault="00E01339" w:rsidP="00E0133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209635C5" w14:textId="77777777" w:rsidR="00E01339" w:rsidRPr="00420C7F" w:rsidRDefault="00E01339" w:rsidP="00E01339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3D998C2D" w14:textId="77777777" w:rsidR="00E01339" w:rsidRPr="0086356B" w:rsidRDefault="00E01339" w:rsidP="00E01339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46A36A5F" w14:textId="77777777" w:rsidR="00E01339" w:rsidRPr="00420C7F" w:rsidRDefault="00E01339" w:rsidP="00E01339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E01339" w:rsidRPr="00420C7F" w14:paraId="01820CB4" w14:textId="77777777" w:rsidTr="00B80163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ABA06E3" w14:textId="77777777" w:rsidR="00E01339" w:rsidRPr="00420C7F" w:rsidRDefault="00E01339" w:rsidP="00E0133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3DA6F5FA" w14:textId="77777777" w:rsidR="00E01339" w:rsidRPr="00420C7F" w:rsidRDefault="00E01339" w:rsidP="00E01339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4937448C" w14:textId="77777777" w:rsidR="00E01339" w:rsidRDefault="00E01339" w:rsidP="00E01339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684D88B2" w14:textId="77777777" w:rsidR="00E01339" w:rsidRPr="00420C7F" w:rsidRDefault="00E01339" w:rsidP="00E01339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E01339" w:rsidRPr="00420C7F" w14:paraId="59D19BE4" w14:textId="77777777" w:rsidTr="00B80163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752E086A" w14:textId="77777777" w:rsidR="00E01339" w:rsidRPr="00420C7F" w:rsidRDefault="00E01339" w:rsidP="00E0133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0205BF1A" w14:textId="77777777" w:rsidR="00E01339" w:rsidRPr="00420C7F" w:rsidRDefault="00E01339" w:rsidP="00E01339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3180F960" w14:textId="77777777" w:rsidR="00E01339" w:rsidRDefault="00E01339" w:rsidP="00E01339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3BEBA2CE" w14:textId="77777777" w:rsidR="00E01339" w:rsidRPr="00420C7F" w:rsidRDefault="00E01339" w:rsidP="00E01339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E01339" w:rsidRPr="00420C7F" w14:paraId="53CFF0A8" w14:textId="77777777" w:rsidTr="00B80163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5956589C" w14:textId="77777777" w:rsidR="00E01339" w:rsidRPr="00414DC7" w:rsidRDefault="00E01339" w:rsidP="00E01339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60925041" w14:textId="77777777" w:rsidR="00E01339" w:rsidRPr="00414DC7" w:rsidRDefault="00E01339" w:rsidP="00E01339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681DC9EB" w14:textId="77777777" w:rsidR="00E01339" w:rsidRPr="00414DC7" w:rsidRDefault="00E01339" w:rsidP="00E01339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</w:t>
          </w:r>
          <w:r>
            <w:rPr>
              <w:rFonts w:asciiTheme="minorHAnsi" w:hAnsiTheme="minorHAnsi" w:cstheme="minorHAnsi"/>
              <w:sz w:val="16"/>
              <w:szCs w:val="16"/>
            </w:rPr>
            <w:t>025232215</w:t>
          </w:r>
        </w:p>
      </w:tc>
      <w:tc>
        <w:tcPr>
          <w:tcW w:w="4258" w:type="dxa"/>
          <w:vMerge/>
        </w:tcPr>
        <w:p w14:paraId="59D82352" w14:textId="77777777" w:rsidR="00E01339" w:rsidRPr="00414DC7" w:rsidRDefault="00E01339" w:rsidP="00E01339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4"/>
  <w:p w14:paraId="48C71660" w14:textId="0EA5DF17" w:rsidR="00136EFF" w:rsidRPr="00D20A1A" w:rsidRDefault="00136EFF" w:rsidP="00136EFF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124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6C1049C" w14:textId="77777777" w:rsidR="00926209" w:rsidRDefault="00926209">
      <w:r>
        <w:separator/>
      </w:r>
    </w:p>
  </w:footnote>
  <w:footnote w:type="continuationSeparator" w:id="0">
    <w:p w14:paraId="5F51E12F" w14:textId="77777777" w:rsidR="00926209" w:rsidRDefault="009262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66E81603" w:rsidR="00D87AAE" w:rsidRPr="000418CB" w:rsidRDefault="00C02ACA" w:rsidP="00A46CA5">
    <w:pPr>
      <w:jc w:val="center"/>
      <w:rPr>
        <w:rFonts w:asciiTheme="minorHAnsi" w:hAnsiTheme="minorHAnsi" w:cs="Tahoma"/>
        <w:b/>
        <w:sz w:val="28"/>
        <w:szCs w:val="28"/>
      </w:rPr>
    </w:pPr>
    <w:r>
      <w:rPr>
        <w:rFonts w:asciiTheme="minorHAnsi" w:hAnsiTheme="minorHAnsi" w:cs="Tahoma"/>
        <w:b/>
        <w:sz w:val="28"/>
        <w:szCs w:val="28"/>
      </w:rPr>
      <w:t>DİKEY</w:t>
    </w:r>
    <w:r w:rsidR="007E3F11">
      <w:rPr>
        <w:rFonts w:asciiTheme="minorHAnsi" w:hAnsiTheme="minorHAnsi" w:cs="Tahoma"/>
        <w:b/>
        <w:sz w:val="28"/>
        <w:szCs w:val="28"/>
      </w:rPr>
      <w:t xml:space="preserve"> HIZAR </w:t>
    </w:r>
    <w:proofErr w:type="gramStart"/>
    <w:r w:rsidR="007E3F11">
      <w:rPr>
        <w:rFonts w:asciiTheme="minorHAnsi" w:hAnsiTheme="minorHAnsi" w:cs="Tahoma"/>
        <w:b/>
        <w:sz w:val="28"/>
        <w:szCs w:val="28"/>
      </w:rPr>
      <w:t>TEZGAHI</w:t>
    </w:r>
    <w:proofErr w:type="gramEnd"/>
    <w:r w:rsidR="00826609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553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697"/>
    </w:tblGrid>
    <w:tr w:rsidR="00E01339" w14:paraId="3A9A5F89" w14:textId="77777777" w:rsidTr="00B80163">
      <w:trPr>
        <w:trHeight w:val="215"/>
      </w:trPr>
      <w:tc>
        <w:tcPr>
          <w:tcW w:w="10553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5CA17F38" w14:textId="77777777" w:rsidR="00E01339" w:rsidRDefault="00E01339" w:rsidP="00E01339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E01339" w14:paraId="41CEB193" w14:textId="77777777" w:rsidTr="00B80163">
      <w:trPr>
        <w:trHeight w:val="173"/>
      </w:trPr>
      <w:tc>
        <w:tcPr>
          <w:tcW w:w="1255" w:type="dxa"/>
          <w:tcBorders>
            <w:top w:val="single" w:sz="4" w:space="0" w:color="auto"/>
            <w:left w:val="single" w:sz="4" w:space="0" w:color="auto"/>
            <w:bottom w:val="nil"/>
            <w:right w:val="nil"/>
          </w:tcBorders>
          <w:hideMark/>
        </w:tcPr>
        <w:p w14:paraId="4F4FDC97" w14:textId="77777777" w:rsidR="00E01339" w:rsidRDefault="00E01339" w:rsidP="00E01339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45CE742E" w14:textId="77777777" w:rsidR="00E01339" w:rsidRDefault="00E01339" w:rsidP="00E01339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WELKON WEILDING OTOMASYON SANAYI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1C4BF50F" w14:textId="77777777" w:rsidR="00E01339" w:rsidRDefault="00E01339" w:rsidP="00E01339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  <w:right w:val="single" w:sz="4" w:space="0" w:color="auto"/>
          </w:tcBorders>
          <w:hideMark/>
        </w:tcPr>
        <w:p w14:paraId="29050CF4" w14:textId="77777777" w:rsidR="00E01339" w:rsidRDefault="00E01339" w:rsidP="00E01339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E01339" w14:paraId="5EB5FDEC" w14:textId="77777777" w:rsidTr="00B80163">
      <w:trPr>
        <w:trHeight w:val="215"/>
      </w:trPr>
      <w:tc>
        <w:tcPr>
          <w:tcW w:w="1255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317F3270" w14:textId="77777777" w:rsidR="00E01339" w:rsidRDefault="00E01339" w:rsidP="00E01339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  <w:hideMark/>
        </w:tcPr>
        <w:p w14:paraId="77BECAF3" w14:textId="77777777" w:rsidR="00E01339" w:rsidRDefault="00E01339" w:rsidP="00E01339">
          <w:pPr>
            <w:rPr>
              <w:rFonts w:asciiTheme="minorHAnsi" w:hAnsiTheme="minorHAnsi" w:cs="Tahoma"/>
              <w:sz w:val="16"/>
              <w:szCs w:val="16"/>
            </w:rPr>
          </w:pPr>
          <w:proofErr w:type="spellStart"/>
          <w:r>
            <w:rPr>
              <w:rFonts w:asciiTheme="minorHAnsi" w:hAnsiTheme="minorHAnsi" w:cs="Tahoma"/>
              <w:sz w:val="16"/>
              <w:szCs w:val="16"/>
            </w:rPr>
            <w:t>Fevzıçakmak</w:t>
          </w:r>
          <w:proofErr w:type="spellEnd"/>
          <w:r>
            <w:rPr>
              <w:rFonts w:asciiTheme="minorHAnsi" w:hAnsiTheme="minorHAnsi" w:cs="Tahoma"/>
              <w:sz w:val="16"/>
              <w:szCs w:val="16"/>
            </w:rPr>
            <w:t xml:space="preserve"> Mah. Aslım Cad. Konya Karatay No:76 B/0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6D7CCB6E" w14:textId="77777777" w:rsidR="00E01339" w:rsidRDefault="00E01339" w:rsidP="00E01339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67951E3D" w14:textId="77777777" w:rsidR="00E01339" w:rsidRDefault="00E01339" w:rsidP="00E01339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19.02.2025</w:t>
          </w:r>
        </w:p>
      </w:tc>
    </w:tr>
    <w:tr w:rsidR="00E01339" w14:paraId="716676A1" w14:textId="77777777" w:rsidTr="00B80163">
      <w:trPr>
        <w:trHeight w:val="211"/>
      </w:trPr>
      <w:tc>
        <w:tcPr>
          <w:tcW w:w="1255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06DB38EE" w14:textId="77777777" w:rsidR="00E01339" w:rsidRDefault="00E01339" w:rsidP="00E01339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  <w:hideMark/>
        </w:tcPr>
        <w:p w14:paraId="2323AF0C" w14:textId="77777777" w:rsidR="00E01339" w:rsidRDefault="00E01339" w:rsidP="00E01339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+90 332 248 33 00/+90 542 342 45 31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2AFF15C2" w14:textId="77777777" w:rsidR="00E01339" w:rsidRDefault="00E01339" w:rsidP="00E01339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16F28860" w14:textId="77777777" w:rsidR="00E01339" w:rsidRDefault="00E01339" w:rsidP="00E01339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20.02.2025</w:t>
          </w:r>
        </w:p>
      </w:tc>
    </w:tr>
    <w:tr w:rsidR="00E01339" w14:paraId="3ECEE376" w14:textId="77777777" w:rsidTr="00B80163">
      <w:trPr>
        <w:trHeight w:val="127"/>
      </w:trPr>
      <w:tc>
        <w:tcPr>
          <w:tcW w:w="1255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02E201B1" w14:textId="77777777" w:rsidR="00E01339" w:rsidRDefault="00E01339" w:rsidP="00E01339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  <w:hideMark/>
        </w:tcPr>
        <w:p w14:paraId="336798E0" w14:textId="77777777" w:rsidR="00E01339" w:rsidRDefault="00E01339" w:rsidP="00E01339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info@welkonwelding.com.tr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28609E59" w14:textId="77777777" w:rsidR="00E01339" w:rsidRDefault="00E01339" w:rsidP="00E01339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1DA78610" w14:textId="77777777" w:rsidR="00E01339" w:rsidRDefault="00E01339" w:rsidP="00E01339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20.02.2026</w:t>
          </w:r>
        </w:p>
      </w:tc>
    </w:tr>
    <w:tr w:rsidR="00E01339" w14:paraId="71A31155" w14:textId="77777777" w:rsidTr="00B80163">
      <w:tc>
        <w:tcPr>
          <w:tcW w:w="1255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21F902EE" w14:textId="77777777" w:rsidR="00E01339" w:rsidRDefault="00E01339" w:rsidP="00E01339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  <w:hideMark/>
        </w:tcPr>
        <w:p w14:paraId="68F22EDD" w14:textId="77777777" w:rsidR="00E01339" w:rsidRDefault="00E01339" w:rsidP="00E01339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https://welkonwelding.com.tr/iletisim/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2DFCBC49" w14:textId="77777777" w:rsidR="00E01339" w:rsidRDefault="00E01339" w:rsidP="00E01339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53D01ADA" w14:textId="2DE82499" w:rsidR="00E01339" w:rsidRDefault="00E01339" w:rsidP="00E01339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MT-2025-035-07</w:t>
          </w:r>
        </w:p>
      </w:tc>
    </w:tr>
    <w:tr w:rsidR="00E01339" w14:paraId="374550C7" w14:textId="77777777" w:rsidTr="00B80163">
      <w:tc>
        <w:tcPr>
          <w:tcW w:w="1255" w:type="dxa"/>
          <w:tcBorders>
            <w:top w:val="nil"/>
            <w:left w:val="single" w:sz="4" w:space="0" w:color="auto"/>
            <w:bottom w:val="single" w:sz="4" w:space="0" w:color="auto"/>
            <w:right w:val="nil"/>
          </w:tcBorders>
          <w:hideMark/>
        </w:tcPr>
        <w:p w14:paraId="17DCD88D" w14:textId="77777777" w:rsidR="00E01339" w:rsidRDefault="00E01339" w:rsidP="00E01339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  <w:hideMark/>
        </w:tcPr>
        <w:p w14:paraId="0E6C57A4" w14:textId="77777777" w:rsidR="00E01339" w:rsidRDefault="00E01339" w:rsidP="00E01339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22899010112315150421991000</w:t>
          </w:r>
        </w:p>
      </w:tc>
      <w:tc>
        <w:tcPr>
          <w:tcW w:w="1726" w:type="dxa"/>
          <w:tcBorders>
            <w:top w:val="nil"/>
            <w:left w:val="nil"/>
            <w:bottom w:val="single" w:sz="4" w:space="0" w:color="auto"/>
            <w:right w:val="nil"/>
          </w:tcBorders>
          <w:hideMark/>
        </w:tcPr>
        <w:p w14:paraId="6D6AEDD1" w14:textId="77777777" w:rsidR="00E01339" w:rsidRDefault="00E01339" w:rsidP="00E01339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  <w:right w:val="single" w:sz="4" w:space="0" w:color="auto"/>
          </w:tcBorders>
          <w:hideMark/>
        </w:tcPr>
        <w:p w14:paraId="3A325074" w14:textId="77777777" w:rsidR="00E01339" w:rsidRDefault="00E01339" w:rsidP="00E01339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18481733</w:t>
          </w:r>
        </w:p>
      </w:tc>
    </w:tr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4206973">
    <w:abstractNumId w:val="23"/>
  </w:num>
  <w:num w:numId="2" w16cid:durableId="1382751682">
    <w:abstractNumId w:val="11"/>
  </w:num>
  <w:num w:numId="3" w16cid:durableId="1339429532">
    <w:abstractNumId w:val="30"/>
  </w:num>
  <w:num w:numId="4" w16cid:durableId="1087649585">
    <w:abstractNumId w:val="26"/>
  </w:num>
  <w:num w:numId="5" w16cid:durableId="231232881">
    <w:abstractNumId w:val="17"/>
  </w:num>
  <w:num w:numId="6" w16cid:durableId="230847895">
    <w:abstractNumId w:val="3"/>
  </w:num>
  <w:num w:numId="7" w16cid:durableId="1059863065">
    <w:abstractNumId w:val="6"/>
  </w:num>
  <w:num w:numId="8" w16cid:durableId="1257979478">
    <w:abstractNumId w:val="14"/>
  </w:num>
  <w:num w:numId="9" w16cid:durableId="271476456">
    <w:abstractNumId w:val="21"/>
  </w:num>
  <w:num w:numId="10" w16cid:durableId="1844473259">
    <w:abstractNumId w:val="8"/>
  </w:num>
  <w:num w:numId="11" w16cid:durableId="1257979536">
    <w:abstractNumId w:val="22"/>
  </w:num>
  <w:num w:numId="12" w16cid:durableId="2056002626">
    <w:abstractNumId w:val="27"/>
  </w:num>
  <w:num w:numId="13" w16cid:durableId="200359343">
    <w:abstractNumId w:val="29"/>
  </w:num>
  <w:num w:numId="14" w16cid:durableId="280115514">
    <w:abstractNumId w:val="37"/>
  </w:num>
  <w:num w:numId="15" w16cid:durableId="488137096">
    <w:abstractNumId w:val="5"/>
  </w:num>
  <w:num w:numId="16" w16cid:durableId="373969520">
    <w:abstractNumId w:val="25"/>
  </w:num>
  <w:num w:numId="17" w16cid:durableId="1563103957">
    <w:abstractNumId w:val="33"/>
  </w:num>
  <w:num w:numId="18" w16cid:durableId="1222593956">
    <w:abstractNumId w:val="4"/>
  </w:num>
  <w:num w:numId="19" w16cid:durableId="1637486888">
    <w:abstractNumId w:val="36"/>
  </w:num>
  <w:num w:numId="20" w16cid:durableId="1600675501">
    <w:abstractNumId w:val="35"/>
  </w:num>
  <w:num w:numId="21" w16cid:durableId="796148082">
    <w:abstractNumId w:val="20"/>
  </w:num>
  <w:num w:numId="22" w16cid:durableId="1254776805">
    <w:abstractNumId w:val="7"/>
  </w:num>
  <w:num w:numId="23" w16cid:durableId="764688845">
    <w:abstractNumId w:val="18"/>
  </w:num>
  <w:num w:numId="24" w16cid:durableId="2080708522">
    <w:abstractNumId w:val="39"/>
  </w:num>
  <w:num w:numId="25" w16cid:durableId="1455634870">
    <w:abstractNumId w:val="0"/>
  </w:num>
  <w:num w:numId="26" w16cid:durableId="131142322">
    <w:abstractNumId w:val="1"/>
  </w:num>
  <w:num w:numId="27" w16cid:durableId="1247495920">
    <w:abstractNumId w:val="24"/>
  </w:num>
  <w:num w:numId="28" w16cid:durableId="1226258516">
    <w:abstractNumId w:val="34"/>
  </w:num>
  <w:num w:numId="29" w16cid:durableId="1661078208">
    <w:abstractNumId w:val="15"/>
  </w:num>
  <w:num w:numId="30" w16cid:durableId="961810749">
    <w:abstractNumId w:val="23"/>
    <w:lvlOverride w:ilvl="0">
      <w:startOverride w:val="4"/>
    </w:lvlOverride>
    <w:lvlOverride w:ilvl="1">
      <w:startOverride w:val="3"/>
    </w:lvlOverride>
  </w:num>
  <w:num w:numId="31" w16cid:durableId="307170814">
    <w:abstractNumId w:val="32"/>
  </w:num>
  <w:num w:numId="32" w16cid:durableId="1197230058">
    <w:abstractNumId w:val="23"/>
    <w:lvlOverride w:ilvl="0">
      <w:startOverride w:val="3"/>
    </w:lvlOverride>
    <w:lvlOverride w:ilvl="1">
      <w:startOverride w:val="4"/>
    </w:lvlOverride>
  </w:num>
  <w:num w:numId="33" w16cid:durableId="1497454572">
    <w:abstractNumId w:val="23"/>
    <w:lvlOverride w:ilvl="0">
      <w:startOverride w:val="4"/>
    </w:lvlOverride>
    <w:lvlOverride w:ilvl="1">
      <w:startOverride w:val="3"/>
    </w:lvlOverride>
  </w:num>
  <w:num w:numId="34" w16cid:durableId="1040782507">
    <w:abstractNumId w:val="23"/>
    <w:lvlOverride w:ilvl="0">
      <w:startOverride w:val="5"/>
    </w:lvlOverride>
  </w:num>
  <w:num w:numId="35" w16cid:durableId="2099054022">
    <w:abstractNumId w:val="23"/>
    <w:lvlOverride w:ilvl="0">
      <w:startOverride w:val="5"/>
    </w:lvlOverride>
    <w:lvlOverride w:ilvl="1">
      <w:startOverride w:val="1"/>
    </w:lvlOverride>
  </w:num>
  <w:num w:numId="36" w16cid:durableId="574632460">
    <w:abstractNumId w:val="31"/>
  </w:num>
  <w:num w:numId="37" w16cid:durableId="325209672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647395335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1601596953">
    <w:abstractNumId w:val="19"/>
  </w:num>
  <w:num w:numId="40" w16cid:durableId="1330332244">
    <w:abstractNumId w:val="13"/>
  </w:num>
  <w:num w:numId="41" w16cid:durableId="577440601">
    <w:abstractNumId w:val="16"/>
  </w:num>
  <w:num w:numId="42" w16cid:durableId="1652367612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2144616481">
    <w:abstractNumId w:val="10"/>
  </w:num>
  <w:num w:numId="44" w16cid:durableId="335577080">
    <w:abstractNumId w:val="2"/>
  </w:num>
  <w:num w:numId="45" w16cid:durableId="1307008532">
    <w:abstractNumId w:val="28"/>
  </w:num>
  <w:num w:numId="46" w16cid:durableId="1270775070">
    <w:abstractNumId w:val="41"/>
  </w:num>
  <w:num w:numId="47" w16cid:durableId="1689604730">
    <w:abstractNumId w:val="38"/>
  </w:num>
  <w:num w:numId="48" w16cid:durableId="1148130038">
    <w:abstractNumId w:val="9"/>
  </w:num>
  <w:num w:numId="49" w16cid:durableId="1630282933">
    <w:abstractNumId w:val="40"/>
  </w:num>
  <w:num w:numId="50" w16cid:durableId="147549213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6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867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16919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65BC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0F7DF4"/>
    <w:rsid w:val="0010791F"/>
    <w:rsid w:val="00110F6E"/>
    <w:rsid w:val="001112F9"/>
    <w:rsid w:val="00113F67"/>
    <w:rsid w:val="001159A0"/>
    <w:rsid w:val="00124120"/>
    <w:rsid w:val="0012462F"/>
    <w:rsid w:val="00126939"/>
    <w:rsid w:val="00126C46"/>
    <w:rsid w:val="0013280A"/>
    <w:rsid w:val="00136EFF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2093"/>
    <w:rsid w:val="001B5B2B"/>
    <w:rsid w:val="001B64A5"/>
    <w:rsid w:val="001C0DE6"/>
    <w:rsid w:val="001C385C"/>
    <w:rsid w:val="001D64E8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1D48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2250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1AB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548FD"/>
    <w:rsid w:val="00766B44"/>
    <w:rsid w:val="00771E64"/>
    <w:rsid w:val="0078309F"/>
    <w:rsid w:val="00784FA0"/>
    <w:rsid w:val="0079079B"/>
    <w:rsid w:val="007933E2"/>
    <w:rsid w:val="007A6396"/>
    <w:rsid w:val="007B4484"/>
    <w:rsid w:val="007C1CF9"/>
    <w:rsid w:val="007D788D"/>
    <w:rsid w:val="007D7C52"/>
    <w:rsid w:val="007E2AA6"/>
    <w:rsid w:val="007E3F11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26609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6209"/>
    <w:rsid w:val="009271D0"/>
    <w:rsid w:val="0093002B"/>
    <w:rsid w:val="0093033A"/>
    <w:rsid w:val="00933331"/>
    <w:rsid w:val="00936920"/>
    <w:rsid w:val="009410D1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74AEC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0900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725B7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E6B13"/>
    <w:rsid w:val="00BF7C31"/>
    <w:rsid w:val="00C02ACA"/>
    <w:rsid w:val="00C03CD3"/>
    <w:rsid w:val="00C05579"/>
    <w:rsid w:val="00C116B0"/>
    <w:rsid w:val="00C21976"/>
    <w:rsid w:val="00C2319A"/>
    <w:rsid w:val="00C248AE"/>
    <w:rsid w:val="00C26118"/>
    <w:rsid w:val="00C349D8"/>
    <w:rsid w:val="00C45C03"/>
    <w:rsid w:val="00C47A17"/>
    <w:rsid w:val="00C50BEC"/>
    <w:rsid w:val="00C55FC5"/>
    <w:rsid w:val="00C620F6"/>
    <w:rsid w:val="00C6657C"/>
    <w:rsid w:val="00C67F50"/>
    <w:rsid w:val="00C80050"/>
    <w:rsid w:val="00C91169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1339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2E46"/>
    <w:rsid w:val="00EB4AAC"/>
    <w:rsid w:val="00EB5846"/>
    <w:rsid w:val="00EB709F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1222"/>
    <w:rsid w:val="00FC4D78"/>
    <w:rsid w:val="00FD20BA"/>
    <w:rsid w:val="00FE093E"/>
    <w:rsid w:val="00FE533C"/>
    <w:rsid w:val="00FE76B0"/>
    <w:rsid w:val="00FF34BC"/>
    <w:rsid w:val="00FF4A9E"/>
    <w:rsid w:val="00FF677B"/>
    <w:rsid w:val="00FF6FF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8673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4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74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320</Words>
  <Characters>1828</Characters>
  <Application>Microsoft Office Word</Application>
  <DocSecurity>0</DocSecurity>
  <Lines>15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49</cp:revision>
  <cp:lastPrinted>2019-07-16T15:33:00Z</cp:lastPrinted>
  <dcterms:created xsi:type="dcterms:W3CDTF">2016-10-13T14:20:00Z</dcterms:created>
  <dcterms:modified xsi:type="dcterms:W3CDTF">2025-02-20T12:35:00Z</dcterms:modified>
</cp:coreProperties>
</file>