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86" w:rsidRDefault="00DE50C1" w:rsidP="00502886">
      <w:pPr>
        <w:jc w:val="center"/>
        <w:rPr>
          <w:b/>
          <w:u w:val="single"/>
        </w:rPr>
      </w:pPr>
      <w:r>
        <w:rPr>
          <w:b/>
          <w:u w:val="single"/>
        </w:rPr>
        <w:t>Lambda</w:t>
      </w:r>
      <w:bookmarkStart w:id="0" w:name="_GoBack"/>
      <w:bookmarkEnd w:id="0"/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Pr="00685D41" w:rsidRDefault="00502886" w:rsidP="00502886">
      <w:pPr>
        <w:rPr>
          <w:b/>
        </w:rPr>
      </w:pPr>
    </w:p>
    <w:p w:rsidR="00502886" w:rsidRPr="00685D41" w:rsidRDefault="00502886" w:rsidP="00502886">
      <w:pPr>
        <w:pStyle w:val="ListParagraph"/>
        <w:numPr>
          <w:ilvl w:val="0"/>
          <w:numId w:val="1"/>
        </w:numPr>
      </w:pPr>
    </w:p>
    <w:p w:rsidR="00502886" w:rsidRPr="00685D41" w:rsidRDefault="00502886" w:rsidP="00502886">
      <w:pPr>
        <w:rPr>
          <w:b/>
        </w:rPr>
      </w:pPr>
    </w:p>
    <w:p w:rsidR="00AE41C9" w:rsidRDefault="00DE50C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A5"/>
    <w:rsid w:val="00502886"/>
    <w:rsid w:val="00AC7BA5"/>
    <w:rsid w:val="00B54089"/>
    <w:rsid w:val="00DE50C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66918-DF7A-4151-8D04-E1BD5473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2019-03-29T01:06:00Z</dcterms:modified>
</cp:coreProperties>
</file>