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B72E" w14:textId="51EC64F7" w:rsidR="00E074EE" w:rsidRDefault="00D90323">
      <w:r>
        <w:rPr>
          <w:noProof/>
        </w:rPr>
        <w:drawing>
          <wp:inline distT="0" distB="0" distL="0" distR="0" wp14:anchorId="4CC22605" wp14:editId="533BED29">
            <wp:extent cx="5125499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91" cy="40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A3144" w14:textId="2BCC7E58" w:rsidR="00D90323" w:rsidRDefault="00D90323" w:rsidP="00D90323">
      <w:pPr>
        <w:pStyle w:val="ListParagraph"/>
        <w:numPr>
          <w:ilvl w:val="0"/>
          <w:numId w:val="1"/>
        </w:numPr>
      </w:pPr>
      <w:r>
        <w:t>Phần “Nhập điểm của 3 môn: Toán, Lý, Hóa” thiết bị nhập – bàn phím</w:t>
      </w:r>
    </w:p>
    <w:p w14:paraId="5F17D32E" w14:textId="58A02D8C" w:rsidR="00D90323" w:rsidRDefault="00D90323" w:rsidP="00D90323">
      <w:pPr>
        <w:pStyle w:val="ListParagraph"/>
        <w:numPr>
          <w:ilvl w:val="0"/>
          <w:numId w:val="1"/>
        </w:numPr>
      </w:pPr>
      <w:r>
        <w:t>Phần “Tính điểm trung bình của 3 môn” phần mềm thực hiện – máy tính</w:t>
      </w:r>
      <w:r w:rsidR="00F839B3">
        <w:t xml:space="preserve"> điện tử</w:t>
      </w:r>
    </w:p>
    <w:p w14:paraId="14002D54" w14:textId="7F853CAF" w:rsidR="00F839B3" w:rsidRDefault="00F839B3" w:rsidP="00D90323">
      <w:pPr>
        <w:pStyle w:val="ListParagraph"/>
        <w:numPr>
          <w:ilvl w:val="0"/>
          <w:numId w:val="1"/>
        </w:numPr>
      </w:pPr>
      <w:r>
        <w:t>Phần so sánh điểm, phần mềm thực hiện – máy tính điện tử</w:t>
      </w:r>
    </w:p>
    <w:p w14:paraId="486EB30B" w14:textId="2D66CAA5" w:rsidR="00D90323" w:rsidRDefault="00D90323" w:rsidP="00D90323">
      <w:pPr>
        <w:pStyle w:val="ListParagraph"/>
        <w:numPr>
          <w:ilvl w:val="0"/>
          <w:numId w:val="1"/>
        </w:numPr>
      </w:pPr>
      <w:r>
        <w:t>Phần “</w:t>
      </w:r>
      <w:r w:rsidR="00F839B3">
        <w:t>Học sinh qua or trượt môn” thi</w:t>
      </w:r>
      <w:r w:rsidR="00B141B2">
        <w:t>ết bị hiển thị: màn hình của thiết bị học sinh</w:t>
      </w:r>
    </w:p>
    <w:sectPr w:rsidR="00D90323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13ECE"/>
    <w:multiLevelType w:val="hybridMultilevel"/>
    <w:tmpl w:val="FCB4375A"/>
    <w:lvl w:ilvl="0" w:tplc="1B3C52B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E9"/>
    <w:rsid w:val="002F6C45"/>
    <w:rsid w:val="003544C4"/>
    <w:rsid w:val="00503FBC"/>
    <w:rsid w:val="00B141B2"/>
    <w:rsid w:val="00CE30B8"/>
    <w:rsid w:val="00D90323"/>
    <w:rsid w:val="00E074EE"/>
    <w:rsid w:val="00E115E9"/>
    <w:rsid w:val="00F8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DB79A"/>
  <w15:chartTrackingRefBased/>
  <w15:docId w15:val="{1EA6B843-1A2B-45BA-82F0-121B81DF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D90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2025-09-16T12:01:00Z</dcterms:created>
  <dcterms:modified xsi:type="dcterms:W3CDTF">2025-09-16T14:01:00Z</dcterms:modified>
</cp:coreProperties>
</file>