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8D03" w14:textId="2788785E" w:rsidR="002619DB" w:rsidRDefault="002619DB" w:rsidP="002619DB"/>
    <w:p w14:paraId="397E757B" w14:textId="436DC687" w:rsidR="002619DB" w:rsidRDefault="002619DB" w:rsidP="002619DB"/>
    <w:p w14:paraId="6565F086" w14:textId="12C92976" w:rsidR="002619DB" w:rsidRDefault="002619DB" w:rsidP="002619DB"/>
    <w:p w14:paraId="4A48531B" w14:textId="53A91856" w:rsidR="002619DB" w:rsidRDefault="002619DB" w:rsidP="002619DB"/>
    <w:p w14:paraId="191779CE" w14:textId="34A89027" w:rsidR="002619DB" w:rsidRDefault="002619DB" w:rsidP="002619DB"/>
    <w:p w14:paraId="41AF0A79" w14:textId="7331A9C8" w:rsidR="002619DB" w:rsidRDefault="002619DB" w:rsidP="002619DB">
      <w:bookmarkStart w:id="0" w:name="_GoBack"/>
      <w:bookmarkEnd w:id="0"/>
    </w:p>
    <w:p w14:paraId="534B5817" w14:textId="0C7F3CB5" w:rsidR="002619DB" w:rsidRDefault="002619DB" w:rsidP="002619DB"/>
    <w:p w14:paraId="084890C6" w14:textId="62E6A510" w:rsidR="002619DB" w:rsidRDefault="002619DB" w:rsidP="002619DB"/>
    <w:p w14:paraId="45574C4D" w14:textId="4116F89E" w:rsidR="002619DB" w:rsidRDefault="002619DB" w:rsidP="002619DB"/>
    <w:p w14:paraId="7D8841AE" w14:textId="77777777" w:rsidR="002619DB" w:rsidRDefault="002619DB" w:rsidP="002619DB">
      <w:pPr>
        <w:ind w:left="576"/>
      </w:pPr>
      <w:bookmarkStart w:id="1" w:name="_Hlk11146423"/>
      <w:r>
        <w:t>Kinematics is the most basic study of how mechanical systems behave. In mobile robotics,</w:t>
      </w:r>
    </w:p>
    <w:p w14:paraId="6F4CA732" w14:textId="77777777" w:rsidR="002619DB" w:rsidRDefault="002619DB" w:rsidP="002619DB">
      <w:pPr>
        <w:ind w:left="576"/>
      </w:pPr>
      <w:r>
        <w:t>we need to understand the mechanical behavior of the robot both to design appropriate</w:t>
      </w:r>
    </w:p>
    <w:p w14:paraId="6AB71416" w14:textId="77777777" w:rsidR="002619DB" w:rsidRDefault="002619DB" w:rsidP="002619DB">
      <w:pPr>
        <w:ind w:left="576"/>
      </w:pPr>
      <w:r>
        <w:t>mobile robots for tasks and to understand how to create control software for an instance of</w:t>
      </w:r>
    </w:p>
    <w:p w14:paraId="0C8A71A1" w14:textId="77777777" w:rsidR="002619DB" w:rsidRPr="008A38BA" w:rsidRDefault="002619DB" w:rsidP="002619DB">
      <w:pPr>
        <w:ind w:left="576"/>
      </w:pPr>
      <w:r>
        <w:t>mobile robot hardware</w:t>
      </w:r>
      <w:bookmarkEnd w:id="1"/>
    </w:p>
    <w:p w14:paraId="294CACA7" w14:textId="77777777" w:rsidR="002619DB" w:rsidRDefault="002619DB" w:rsidP="002619DB"/>
    <w:sectPr w:rsidR="0026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4B5B"/>
    <w:rsid w:val="002619DB"/>
    <w:rsid w:val="00543816"/>
    <w:rsid w:val="00564B5B"/>
    <w:rsid w:val="0085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7456"/>
  <w15:chartTrackingRefBased/>
  <w15:docId w15:val="{FF2237DA-ABF2-436F-A5EC-6704F062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D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osman</dc:creator>
  <cp:keywords/>
  <dc:description/>
  <cp:lastModifiedBy>khaled osman</cp:lastModifiedBy>
  <cp:revision>3</cp:revision>
  <dcterms:created xsi:type="dcterms:W3CDTF">2019-06-11T09:53:00Z</dcterms:created>
  <dcterms:modified xsi:type="dcterms:W3CDTF">2019-06-11T19:37:00Z</dcterms:modified>
</cp:coreProperties>
</file>