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509C" w14:textId="77777777" w:rsidR="00316D8D" w:rsidRPr="00316D8D" w:rsidRDefault="00316D8D" w:rsidP="00316D8D">
      <w:pPr>
        <w:shd w:val="clear" w:color="auto" w:fill="181818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:lang w:eastAsia="en-GB"/>
          <w14:ligatures w14:val="none"/>
        </w:rPr>
        <w:t>نظام</w:t>
      </w:r>
      <w:r w:rsidRPr="00316D8D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  <w:t xml:space="preserve"> Casca - </w:t>
      </w:r>
      <w:r w:rsidRPr="00316D8D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:lang w:eastAsia="en-GB"/>
          <w14:ligatures w14:val="none"/>
        </w:rPr>
        <w:t>منصة حجز صالونات الحلاقة (توثيق شامل)</w:t>
      </w:r>
    </w:p>
    <w:p w14:paraId="65DB39F3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750103B">
          <v:rect id="_x0000_i1109" style="width:0;height:1.5pt" o:hralign="center" o:hrstd="t" o:hr="t" fillcolor="#a0a0a0" stroked="f"/>
        </w:pict>
      </w:r>
    </w:p>
    <w:p w14:paraId="264B11D8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نظرة عامة على النظام</w:t>
      </w:r>
    </w:p>
    <w:p w14:paraId="28F85AE5" w14:textId="77777777" w:rsidR="00316D8D" w:rsidRPr="00316D8D" w:rsidRDefault="00316D8D" w:rsidP="00316D8D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Casca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هو نظام متكامل لإدارة وحجز صالونات الحلاقة، يتكون من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تطبيق موبايل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(React Native/Expo) +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لوحة تحكم ويب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(React/Vite) +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سيرفر خلفي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(Express.js) +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قاعدة بيانات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(PostgreSQL).</w:t>
      </w:r>
    </w:p>
    <w:p w14:paraId="5AC3CB59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58B6747">
          <v:rect id="_x0000_i1110" style="width:0;height:1.5pt" o:hralign="center" o:hrstd="t" o:hr="t" fillcolor="#a0a0a0" stroked="f"/>
        </w:pict>
      </w:r>
    </w:p>
    <w:p w14:paraId="245CEC1A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الأدوار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(Roles)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في النظام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009"/>
        <w:gridCol w:w="7192"/>
      </w:tblGrid>
      <w:tr w:rsidR="00316D8D" w:rsidRPr="00316D8D" w14:paraId="402BC77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A61F6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CDCE8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36F25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الصلاحيات</w:t>
            </w:r>
          </w:p>
        </w:tc>
      </w:tr>
      <w:tr w:rsidR="00316D8D" w:rsidRPr="00316D8D" w14:paraId="49B5816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0F99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316D8D">
              <w:rPr>
                <w:rFonts w:ascii="Courier New" w:eastAsia="Times New Roman" w:hAnsi="Courier New" w:cs="Courier New"/>
                <w:b/>
                <w:bCs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super_admin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35D3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مدير المنصة الكامل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BAE2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تحكم كامل بكل شيء - مستخدمين، صالونات، اشتراكات، تراخيص، مدفوعات، إعدادات النظام</w:t>
            </w:r>
          </w:p>
        </w:tc>
      </w:tr>
      <w:tr w:rsidR="00316D8D" w:rsidRPr="00316D8D" w14:paraId="47B8A2A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17DA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316D8D">
              <w:rPr>
                <w:rFonts w:ascii="Courier New" w:eastAsia="Times New Roman" w:hAnsi="Courier New" w:cs="Courier New"/>
                <w:b/>
                <w:bCs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salon_admin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EE6A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مالك/مدير صالون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2A2B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صالون معين - مواعيد، موظفين، خدمات، عملاء، مدفوعات، تحليلات، مخزون</w:t>
            </w:r>
          </w:p>
        </w:tc>
      </w:tr>
      <w:tr w:rsidR="00316D8D" w:rsidRPr="00316D8D" w14:paraId="2215D9D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5345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Courier New" w:eastAsia="Times New Roman" w:hAnsi="Courier New" w:cs="Courier New"/>
                <w:b/>
                <w:bCs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staff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5CC9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حلاق/موظف في صالون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7892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الجدول الخاص، المواعيد، الأرباح، الملف الشخصي</w:t>
            </w:r>
          </w:p>
        </w:tc>
      </w:tr>
      <w:tr w:rsidR="00316D8D" w:rsidRPr="00316D8D" w14:paraId="4EB1ED1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2CED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Courier New" w:eastAsia="Times New Roman" w:hAnsi="Courier New" w:cs="Courier New"/>
                <w:b/>
                <w:bCs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50D3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عميل/زبون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95A1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حجز مواعيد، تصفح صالونات، تقييمات، رسائل، نقاط ولاء</w:t>
            </w:r>
          </w:p>
        </w:tc>
      </w:tr>
    </w:tbl>
    <w:p w14:paraId="1AE23366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005B8FB">
          <v:rect id="_x0000_i1111" style="width:0;height:1.5pt" o:hralign="center" o:hrstd="t" o:hr="t" fillcolor="#a0a0a0" stroked="f"/>
        </w:pict>
      </w:r>
    </w:p>
    <w:p w14:paraId="72DA9CEE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التقنيات المستخدمة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4812"/>
      </w:tblGrid>
      <w:tr w:rsidR="00316D8D" w:rsidRPr="00316D8D" w14:paraId="725D21D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33E3D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الطبقة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773AB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التقنية</w:t>
            </w:r>
          </w:p>
        </w:tc>
      </w:tr>
      <w:tr w:rsidR="00316D8D" w:rsidRPr="00316D8D" w14:paraId="26CE8C3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904B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تطبيق الموبايل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6837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React Native 0.81 + Expo 54 + Expo Router</w:t>
            </w:r>
          </w:p>
        </w:tc>
      </w:tr>
      <w:tr w:rsidR="00316D8D" w:rsidRPr="00316D8D" w14:paraId="551451A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5793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لوحة تحكم الويب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8E48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React 19 + Vite + </w:t>
            </w:r>
            <w:proofErr w:type="spellStart"/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TailwindCSS</w:t>
            </w:r>
            <w:proofErr w:type="spellEnd"/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+ TypeScript</w:t>
            </w:r>
          </w:p>
        </w:tc>
      </w:tr>
      <w:tr w:rsidR="00316D8D" w:rsidRPr="00316D8D" w14:paraId="1A85537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C82F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السيرفر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9837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Express.js 5 + TypeScript</w:t>
            </w:r>
          </w:p>
        </w:tc>
      </w:tr>
      <w:tr w:rsidR="00316D8D" w:rsidRPr="00316D8D" w14:paraId="60B7BE3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07B1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قاعدة البيانات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DE56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PostgreSQL (Neon) + Drizzle ORM</w:t>
            </w:r>
          </w:p>
        </w:tc>
      </w:tr>
      <w:tr w:rsidR="00316D8D" w:rsidRPr="00316D8D" w14:paraId="5AA1DBA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A587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المصادقة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FD3E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Sessions + </w:t>
            </w:r>
            <w:proofErr w:type="spellStart"/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bcrypt</w:t>
            </w:r>
            <w:proofErr w:type="spellEnd"/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+ OAuth (Google, Apple, Facebook)</w:t>
            </w:r>
          </w:p>
        </w:tc>
      </w:tr>
      <w:tr w:rsidR="00316D8D" w:rsidRPr="00316D8D" w14:paraId="67C2349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4641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الدفع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31B38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Stripe</w:t>
            </w:r>
          </w:p>
        </w:tc>
      </w:tr>
      <w:tr w:rsidR="00316D8D" w:rsidRPr="00316D8D" w14:paraId="10AEEE9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75A5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البيانات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0C5B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TanStack</w:t>
            </w:r>
            <w:proofErr w:type="spellEnd"/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React Query + React Context</w:t>
            </w:r>
          </w:p>
        </w:tc>
      </w:tr>
      <w:tr w:rsidR="00316D8D" w:rsidRPr="00316D8D" w14:paraId="4E6423E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3747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اللغات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7C4C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عربي، إنجليزي، ألماني</w:t>
            </w:r>
          </w:p>
        </w:tc>
      </w:tr>
    </w:tbl>
    <w:p w14:paraId="72C28EF6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69632C7">
          <v:rect id="_x0000_i1112" style="width:0;height:1.5pt" o:hralign="center" o:hrstd="t" o:hr="t" fillcolor="#a0a0a0" stroked="f"/>
        </w:pict>
      </w:r>
    </w:p>
    <w:p w14:paraId="2CF37418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أولاً: تطبيق الموبايل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(Mobile App)</w:t>
      </w:r>
    </w:p>
    <w:p w14:paraId="12B998F5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شاشات المصادقة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(Authentication)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170"/>
        <w:gridCol w:w="4798"/>
      </w:tblGrid>
      <w:tr w:rsidR="00316D8D" w:rsidRPr="00316D8D" w14:paraId="6AE98E32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DB97B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192A6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3EAF4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4F25F02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1022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الترحيب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CAB3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welcome.tsx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26D3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شاشة بدء التطبيق</w:t>
            </w:r>
          </w:p>
        </w:tc>
      </w:tr>
      <w:tr w:rsidR="00316D8D" w:rsidRPr="00316D8D" w14:paraId="0D7196C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B52C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التعريف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355C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onboarding.tsx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DFFF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مميزات التطبيق للمرة الأولى</w:t>
            </w:r>
          </w:p>
        </w:tc>
      </w:tr>
      <w:tr w:rsidR="00316D8D" w:rsidRPr="00316D8D" w14:paraId="79F2091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10C6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الدخول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6B92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signin.tsx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98A7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دخول بالإيميل/كلمة السر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+ Google + Facebook + Apple</w:t>
            </w:r>
          </w:p>
        </w:tc>
      </w:tr>
      <w:tr w:rsidR="00316D8D" w:rsidRPr="00316D8D" w14:paraId="0FA0583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4907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 حساب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7646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signup.tsx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2785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مستخدم جديد</w:t>
            </w:r>
          </w:p>
        </w:tc>
      </w:tr>
      <w:tr w:rsidR="00316D8D" w:rsidRPr="00316D8D" w14:paraId="2DADB2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63D92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lastRenderedPageBreak/>
              <w:t>نسيت كلمة السر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F152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forgot-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password.tsx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B141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استعادة كلمة المرور</w:t>
            </w:r>
          </w:p>
        </w:tc>
      </w:tr>
      <w:tr w:rsidR="00316D8D" w:rsidRPr="00316D8D" w14:paraId="323DBC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3BF4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اختيار الدور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E405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role-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select.tsx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6336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اختيار: عميل / مدير صالون / موظف</w:t>
            </w:r>
          </w:p>
        </w:tc>
      </w:tr>
    </w:tbl>
    <w:p w14:paraId="05762192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B26BB9C">
          <v:rect id="_x0000_i1113" style="width:0;height:1.5pt" o:hralign="center" o:hrstd="t" o:hr="t" fillcolor="#a0a0a0" stroked="f"/>
        </w:pict>
      </w:r>
    </w:p>
    <w:p w14:paraId="1FF29D0E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شاشات العميل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(Customer - </w:t>
      </w:r>
      <w:r w:rsidRPr="00316D8D">
        <w:rPr>
          <w:rFonts w:ascii="Courier New" w:eastAsia="Times New Roman" w:hAnsi="Courier New" w:cs="Courier New"/>
          <w:b/>
          <w:bCs/>
          <w:color w:val="D0D0D0"/>
          <w:kern w:val="0"/>
          <w:szCs w:val="24"/>
          <w:shd w:val="clear" w:color="auto" w:fill="3C3C3C"/>
          <w:lang w:eastAsia="en-GB"/>
          <w14:ligatures w14:val="none"/>
        </w:rPr>
        <w:t>user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97FF2B6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</w:pPr>
      <w:proofErr w:type="spellStart"/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التبويبات</w:t>
      </w:r>
      <w:proofErr w:type="spellEnd"/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الرئيسية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 (Tabs)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567"/>
        <w:gridCol w:w="4114"/>
      </w:tblGrid>
      <w:tr w:rsidR="00316D8D" w:rsidRPr="00316D8D" w14:paraId="0D0B9B8B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EF4AC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D7268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AC671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38A7492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AE9B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الرئيسية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47FC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app/(tabs)/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index.tsx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7940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الصالونات القريبة، العروض، الأكثر تقييماً</w:t>
            </w:r>
          </w:p>
        </w:tc>
      </w:tr>
      <w:tr w:rsidR="00316D8D" w:rsidRPr="00316D8D" w14:paraId="0022260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E516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الحجوزات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4EBE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2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app/(tabs)/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bookings.tsx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9D0F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جميع حجوزات العميل (قادمة/مكتملة/ملغية)</w:t>
            </w:r>
          </w:p>
        </w:tc>
      </w:tr>
      <w:tr w:rsidR="00316D8D" w:rsidRPr="00316D8D" w14:paraId="09E9FAA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9273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الاستكشاف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0258E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3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app/(tabs)/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explore.tsx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A4C3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تصفح وبحث في الصالونات</w:t>
            </w:r>
          </w:p>
        </w:tc>
      </w:tr>
      <w:tr w:rsidR="00316D8D" w:rsidRPr="00316D8D" w14:paraId="40118A1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2708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الرسائل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3AEE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4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app/(tabs)/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inbox.tsx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AA9D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محادثات مع الصالونات</w:t>
            </w:r>
          </w:p>
        </w:tc>
      </w:tr>
      <w:tr w:rsidR="00316D8D" w:rsidRPr="00316D8D" w14:paraId="0C7F7AE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BAC6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11A7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5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app/(tabs)/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profile.tsx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24D6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بيانات المستخدم والإعدادات</w:t>
            </w:r>
          </w:p>
        </w:tc>
      </w:tr>
    </w:tbl>
    <w:p w14:paraId="1199A7CA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شاشات فرعية للعميل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025"/>
        <w:gridCol w:w="4556"/>
      </w:tblGrid>
      <w:tr w:rsidR="00316D8D" w:rsidRPr="00316D8D" w14:paraId="5CA84E11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69DA4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A6B54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44BAF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70B771F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7C5A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تفاصيل الصالون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7867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6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app/salon/[id</w:t>
              </w:r>
              <w:proofErr w:type="gram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].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tsx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D7BE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صور، خدمات، تقييمات، موقع، معلومات الصالون + حجز</w:t>
            </w:r>
          </w:p>
        </w:tc>
      </w:tr>
      <w:tr w:rsidR="00316D8D" w:rsidRPr="00316D8D" w14:paraId="1B0C7B5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CB04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تفاصيل الحجز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47F9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7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app/booking/[id</w:t>
              </w:r>
              <w:proofErr w:type="gram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].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tsx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ED8B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تفاصيل الحجز مع إمكانية الإلغاء</w:t>
            </w:r>
          </w:p>
        </w:tc>
      </w:tr>
      <w:tr w:rsidR="00316D8D" w:rsidRPr="00316D8D" w14:paraId="53DE91E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4551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البحث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0BB0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8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search.tsx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2EDE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متقدم في الصالونات</w:t>
            </w:r>
          </w:p>
        </w:tc>
      </w:tr>
      <w:tr w:rsidR="00316D8D" w:rsidRPr="00316D8D" w14:paraId="016DD1F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0784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المفضلة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41EF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bookmarks.tsx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44F9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الصالونات المحفوظة</w:t>
            </w:r>
          </w:p>
        </w:tc>
      </w:tr>
      <w:tr w:rsidR="00316D8D" w:rsidRPr="00316D8D" w14:paraId="2FA20B5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D75A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الإشعارات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68D7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notifications.tsx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DC38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سجل الإشعارات</w:t>
            </w:r>
          </w:p>
        </w:tc>
      </w:tr>
      <w:tr w:rsidR="00316D8D" w:rsidRPr="00316D8D" w14:paraId="15857B6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9325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العروض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DF10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offers.tsx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3775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كوبونات وعروض ترويجية</w:t>
            </w:r>
          </w:p>
        </w:tc>
      </w:tr>
      <w:tr w:rsidR="00316D8D" w:rsidRPr="00316D8D" w14:paraId="0C78B50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BE69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نقاط الولاء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96C2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2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loyalty.tsx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7947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نقاط المكافآت واستبدالها</w:t>
            </w:r>
          </w:p>
        </w:tc>
      </w:tr>
      <w:tr w:rsidR="00316D8D" w:rsidRPr="00316D8D" w14:paraId="3A247F0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5FF8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دعوة أصدقاء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7942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3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app/invite-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friends.tsx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CC23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نظام الإحالة</w:t>
            </w:r>
          </w:p>
        </w:tc>
      </w:tr>
      <w:tr w:rsidR="00316D8D" w:rsidRPr="00316D8D" w14:paraId="36BDABA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A9D9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أفضل الحلاقين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C867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4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app/top-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barbers.tsx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F708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الحلاقين المميزين</w:t>
            </w:r>
          </w:p>
        </w:tc>
      </w:tr>
      <w:tr w:rsidR="00316D8D" w:rsidRPr="00316D8D" w14:paraId="7E781E2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F557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الإعدادات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E129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5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settings.tsx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B0CD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التطبيق العامة</w:t>
            </w:r>
          </w:p>
        </w:tc>
      </w:tr>
      <w:tr w:rsidR="00316D8D" w:rsidRPr="00316D8D" w14:paraId="1DE1819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9587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تعديل 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3C42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6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app/edit-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profile.tsx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87D0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تعديل البيانات الشخصية</w:t>
            </w:r>
          </w:p>
        </w:tc>
      </w:tr>
      <w:tr w:rsidR="00316D8D" w:rsidRPr="00316D8D" w14:paraId="55B6852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51DB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تغيير كلمة السر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13D6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7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app/change-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password.tsx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EAA4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تغيير كلمة المرور</w:t>
            </w:r>
          </w:p>
        </w:tc>
      </w:tr>
      <w:tr w:rsidR="00316D8D" w:rsidRPr="00316D8D" w14:paraId="58FB7A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E5D6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الإشعارات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2933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8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app/notification-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settings.tsx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6411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تخصيص الإشعارات</w:t>
            </w:r>
          </w:p>
        </w:tc>
      </w:tr>
      <w:tr w:rsidR="00316D8D" w:rsidRPr="00316D8D" w14:paraId="52163A8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853D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طرق الدفع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59E9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app/payment-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methods.tsx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31E1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بطاقات الدفع المحفوظة</w:t>
            </w:r>
          </w:p>
        </w:tc>
      </w:tr>
      <w:tr w:rsidR="00316D8D" w:rsidRPr="00316D8D" w14:paraId="01A2C97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F8B7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الأمان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6C9F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security.tsx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00D1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الأمان</w:t>
            </w:r>
          </w:p>
        </w:tc>
      </w:tr>
      <w:tr w:rsidR="00316D8D" w:rsidRPr="00316D8D" w14:paraId="6254960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8280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مركز المساعدة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5A00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app/help-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center.tsx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8933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دعم فني ووثائق</w:t>
            </w:r>
          </w:p>
        </w:tc>
      </w:tr>
      <w:tr w:rsidR="00316D8D" w:rsidRPr="00316D8D" w14:paraId="54DF50C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D3ED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التراخيص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1DC2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2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license.tsx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7E0F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مفاتيح الترخيص</w:t>
            </w:r>
          </w:p>
        </w:tc>
      </w:tr>
      <w:tr w:rsidR="00316D8D" w:rsidRPr="00316D8D" w14:paraId="197C5B3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AE0B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سياسة الخصوصية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AF6E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3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app/privacy-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policy.tsx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F383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معلومات الخصوصية</w:t>
            </w:r>
          </w:p>
        </w:tc>
      </w:tr>
      <w:tr w:rsidR="00316D8D" w:rsidRPr="00316D8D" w14:paraId="7461BCA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4208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التقييمات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0A2D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4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reviews.tsx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352F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تقييمات الصالونات</w:t>
            </w:r>
          </w:p>
        </w:tc>
      </w:tr>
    </w:tbl>
    <w:p w14:paraId="648FD325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7F815CE">
          <v:rect id="_x0000_i1114" style="width:0;height:1.5pt" o:hralign="center" o:hrstd="t" o:hr="t" fillcolor="#a0a0a0" stroked="f"/>
        </w:pict>
      </w:r>
    </w:p>
    <w:p w14:paraId="7CA42959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3.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شاشات مدير الصالون في الموبايل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(Salon Admin)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932"/>
        <w:gridCol w:w="3269"/>
      </w:tblGrid>
      <w:tr w:rsidR="00316D8D" w:rsidRPr="00316D8D" w14:paraId="38868C6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345A6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lastRenderedPageBreak/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3D723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1076B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1EDD57D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63BD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لوحة القيادة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285D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5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index.tsx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46D2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إحصائيات عامة، حجوزات اليوم، الإيرادات</w:t>
            </w:r>
          </w:p>
        </w:tc>
      </w:tr>
      <w:tr w:rsidR="00316D8D" w:rsidRPr="00316D8D" w14:paraId="6BE5E14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00D6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المواعيد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E0B2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6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appointments.tsx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E5A2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جميع حجوزات الصالون</w:t>
            </w:r>
          </w:p>
        </w:tc>
      </w:tr>
      <w:tr w:rsidR="00316D8D" w:rsidRPr="00316D8D" w14:paraId="5A2616F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09A2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الموظفين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725C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7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1527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إضافة/إدارة الحلاقين والموظفين</w:t>
            </w:r>
          </w:p>
        </w:tc>
      </w:tr>
      <w:tr w:rsidR="00316D8D" w:rsidRPr="00316D8D" w14:paraId="35AF11D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B08B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الخدمات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A6DA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8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services.tsx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CC42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الخدمات والأسعار</w:t>
            </w:r>
          </w:p>
        </w:tc>
      </w:tr>
      <w:tr w:rsidR="00316D8D" w:rsidRPr="00316D8D" w14:paraId="7A7EB73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D66D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EFCE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customers.tsx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8151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قاعدة بيانات العملاء</w:t>
            </w:r>
          </w:p>
        </w:tc>
      </w:tr>
      <w:tr w:rsidR="00316D8D" w:rsidRPr="00316D8D" w14:paraId="7A40E76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70C3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التحليلات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DBC4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analytics.tsx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DDA0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تحليلات الأداء والإيرادات</w:t>
            </w:r>
          </w:p>
        </w:tc>
      </w:tr>
      <w:tr w:rsidR="00316D8D" w:rsidRPr="00316D8D" w14:paraId="14399CE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B07A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08CD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profile.tsx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72C4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الصالون</w:t>
            </w:r>
          </w:p>
        </w:tc>
      </w:tr>
      <w:tr w:rsidR="00316D8D" w:rsidRPr="00316D8D" w14:paraId="1953685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4CA8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المخزون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A152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2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app/(salon-admin)/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inventory.tsx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B366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المخزون والمنتجات</w:t>
            </w:r>
          </w:p>
        </w:tc>
      </w:tr>
    </w:tbl>
    <w:p w14:paraId="2FD761D2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3695A46">
          <v:rect id="_x0000_i1115" style="width:0;height:1.5pt" o:hralign="center" o:hrstd="t" o:hr="t" fillcolor="#a0a0a0" stroked="f"/>
        </w:pict>
      </w:r>
    </w:p>
    <w:p w14:paraId="74D08B4E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4.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شاشات الموظف في الموبايل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(Staff)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069"/>
        <w:gridCol w:w="2408"/>
      </w:tblGrid>
      <w:tr w:rsidR="00316D8D" w:rsidRPr="00316D8D" w14:paraId="110DD1A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D1D41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8326F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3B4D9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0F0BB2E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0F84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الجدول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21C0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3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app/(staff)/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index.tsx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B118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الورديات والمواعيد</w:t>
            </w:r>
          </w:p>
        </w:tc>
      </w:tr>
      <w:tr w:rsidR="00316D8D" w:rsidRPr="00316D8D" w14:paraId="0CC3D69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BC38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المواعيد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900E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4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app/(staff)/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appointments.tsx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5CA7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المواعيد المخصصة للموظف</w:t>
            </w:r>
          </w:p>
        </w:tc>
      </w:tr>
      <w:tr w:rsidR="00316D8D" w:rsidRPr="00316D8D" w14:paraId="076A9CB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C6FF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الأرباح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136E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5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app/(staff)/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earnings.tsx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3BDF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العمولات والبقشيش</w:t>
            </w:r>
          </w:p>
        </w:tc>
      </w:tr>
      <w:tr w:rsidR="00316D8D" w:rsidRPr="00316D8D" w14:paraId="6EA0434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B145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80AB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6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app/(staff)/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profile.tsx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1239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بيانات الموظف</w:t>
            </w:r>
          </w:p>
        </w:tc>
      </w:tr>
    </w:tbl>
    <w:p w14:paraId="1541132C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BB9127C">
          <v:rect id="_x0000_i1116" style="width:0;height:1.5pt" o:hralign="center" o:hrstd="t" o:hr="t" fillcolor="#a0a0a0" stroked="f"/>
        </w:pict>
      </w:r>
    </w:p>
    <w:p w14:paraId="7C892A84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5.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شاشات السوبر أدمن في الموبايل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(Super Admin)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785"/>
        <w:gridCol w:w="1957"/>
      </w:tblGrid>
      <w:tr w:rsidR="00316D8D" w:rsidRPr="00316D8D" w14:paraId="5ACACDEB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0F840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0711D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0326A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4175EA1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AA02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لوحة القيادة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F456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7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index.tsx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6213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إحصائيات المنصة</w:t>
            </w:r>
          </w:p>
        </w:tc>
      </w:tr>
      <w:tr w:rsidR="00316D8D" w:rsidRPr="00316D8D" w14:paraId="12F1688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15DF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المستخدمين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F047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8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users.tsx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ABEA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جميع المستخدمين</w:t>
            </w:r>
          </w:p>
        </w:tc>
      </w:tr>
      <w:tr w:rsidR="00316D8D" w:rsidRPr="00316D8D" w14:paraId="31126E1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31A8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الصالونات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D2B3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0DBF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جميع الصالونات</w:t>
            </w:r>
          </w:p>
        </w:tc>
      </w:tr>
      <w:tr w:rsidR="00316D8D" w:rsidRPr="00316D8D" w14:paraId="1F75AEC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725E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الحجوزات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5E0D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bookings.tsx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E79D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جميع الحجوزات</w:t>
            </w:r>
          </w:p>
        </w:tc>
      </w:tr>
      <w:tr w:rsidR="00316D8D" w:rsidRPr="00316D8D" w14:paraId="6B46DE4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F21E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الخدمات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435F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services.tsx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7348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الخدمات</w:t>
            </w:r>
          </w:p>
        </w:tc>
      </w:tr>
      <w:tr w:rsidR="00316D8D" w:rsidRPr="00316D8D" w14:paraId="3DE42F1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A55B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الموظفين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5F93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2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app/(admin)/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64FE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جميع الموظفين</w:t>
            </w:r>
          </w:p>
        </w:tc>
      </w:tr>
    </w:tbl>
    <w:p w14:paraId="75EFDEA5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606FDD5">
          <v:rect id="_x0000_i1117" style="width:0;height:1.5pt" o:hralign="center" o:hrstd="t" o:hr="t" fillcolor="#a0a0a0" stroked="f"/>
        </w:pict>
      </w:r>
    </w:p>
    <w:p w14:paraId="0E3D56DB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ثانياً: لوحة تحكم الويب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(Admin Panel)</w:t>
      </w:r>
    </w:p>
    <w:p w14:paraId="6239CD39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صفحات السوبر أدمن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(Super Admin)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446"/>
        <w:gridCol w:w="4654"/>
      </w:tblGrid>
      <w:tr w:rsidR="00316D8D" w:rsidRPr="00316D8D" w14:paraId="5207923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2F05A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B9512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2AE5A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4769199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1AB9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نظرة عامة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1792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3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Overview.tsx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0D1B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إحصائيات كاملة: مستخدمين، صالونات، حجوزات، إيرادات</w:t>
            </w:r>
          </w:p>
        </w:tc>
      </w:tr>
      <w:tr w:rsidR="00316D8D" w:rsidRPr="00316D8D" w14:paraId="1192F73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788B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المستخدمين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51D5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4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Users.tsx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451C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إنشاء/تعديل/حذف المستخدمين، تغيير الأدوار</w:t>
            </w:r>
          </w:p>
        </w:tc>
      </w:tr>
      <w:tr w:rsidR="00316D8D" w:rsidRPr="00316D8D" w14:paraId="6435132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2FFB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الصالونات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8667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5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0E24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الصالونات، التفعيل/الإيقاف، إنشاء حسابات افتراضية</w:t>
            </w:r>
          </w:p>
        </w:tc>
      </w:tr>
      <w:tr w:rsidR="00316D8D" w:rsidRPr="00316D8D" w14:paraId="2E87E39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CD82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الحجوزات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DE66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6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Bookings.tsx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BDB4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مراقبة جميع الحجوزات في المنصة</w:t>
            </w:r>
          </w:p>
        </w:tc>
      </w:tr>
      <w:tr w:rsidR="00316D8D" w:rsidRPr="00316D8D" w14:paraId="42BB16F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23B7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الكوبونات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045D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7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Coupons.tsx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4C58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 وإدارة كوبونات الخصم</w:t>
            </w:r>
          </w:p>
        </w:tc>
      </w:tr>
      <w:tr w:rsidR="00316D8D" w:rsidRPr="00316D8D" w14:paraId="22C92A0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C3D9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المدفوعات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4D25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8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Payments.tsx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5CAF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جميع المعاملات المالية</w:t>
            </w:r>
          </w:p>
        </w:tc>
      </w:tr>
      <w:tr w:rsidR="00316D8D" w:rsidRPr="00316D8D" w14:paraId="068C547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DE10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lastRenderedPageBreak/>
              <w:t>الرسائل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F846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9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Messages.tsx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6D3E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نظام الرسائل + بث رسائل جماعية</w:t>
            </w:r>
          </w:p>
        </w:tc>
      </w:tr>
      <w:tr w:rsidR="00316D8D" w:rsidRPr="00316D8D" w14:paraId="037BC7E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1CD6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التقارير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297C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0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Reports.tsx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6230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تقارير الأعمال</w:t>
            </w:r>
          </w:p>
        </w:tc>
      </w:tr>
      <w:tr w:rsidR="00316D8D" w:rsidRPr="00316D8D" w14:paraId="0118E7C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0870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الإعدادات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39653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1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Settings.tsx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D065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المنصة العامة</w:t>
            </w:r>
          </w:p>
        </w:tc>
      </w:tr>
      <w:tr w:rsidR="00316D8D" w:rsidRPr="00316D8D" w14:paraId="4F75E5C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0DBF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الخدمات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46E2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2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Services.tsx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37D9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الخدمات على مستوى المنصة</w:t>
            </w:r>
          </w:p>
        </w:tc>
      </w:tr>
      <w:tr w:rsidR="00316D8D" w:rsidRPr="00316D8D" w14:paraId="0F22685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D71B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المستأجرين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05E0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3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Tenants.tsx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4501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Multi-tenant</w:t>
            </w:r>
          </w:p>
        </w:tc>
      </w:tr>
      <w:tr w:rsidR="00316D8D" w:rsidRPr="00316D8D" w14:paraId="608BA72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A8CF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الاشتراكات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F40D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4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Subscriptions.tsx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65E4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اشتراكات الصالونات</w:t>
            </w:r>
          </w:p>
        </w:tc>
      </w:tr>
      <w:tr w:rsidR="00316D8D" w:rsidRPr="00316D8D" w14:paraId="4DF29E4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8697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الخطط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1211E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5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Plans.tsx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6B74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خطط الاشتراك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(Basic/Pro/Enterprise)</w:t>
            </w:r>
          </w:p>
        </w:tc>
      </w:tr>
      <w:tr w:rsidR="00316D8D" w:rsidRPr="00316D8D" w14:paraId="724D8DC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FB29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التراخيص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2EA5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6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LicenseKeys.tsx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4571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 وإدارة مفاتيح التراخيص</w:t>
            </w:r>
          </w:p>
        </w:tc>
      </w:tr>
      <w:tr w:rsidR="00316D8D" w:rsidRPr="00316D8D" w14:paraId="03EDEF3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5F52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سجل النشاط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985A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7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ActivityLog.tsx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8ED8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جميع العمليات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(Audit Trail)</w:t>
            </w:r>
          </w:p>
        </w:tc>
      </w:tr>
      <w:tr w:rsidR="00316D8D" w:rsidRPr="00316D8D" w14:paraId="6FF3866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E3B3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صحة النظام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17B1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8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SystemHealth.tsx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C660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مراقبة حالة السيرفر والأداء</w:t>
            </w:r>
          </w:p>
        </w:tc>
      </w:tr>
      <w:tr w:rsidR="00316D8D" w:rsidRPr="00316D8D" w14:paraId="181234A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8893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العمولات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4F4C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9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Commissions.tsx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00CA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عمولات المنصة من كل حجز</w:t>
            </w:r>
          </w:p>
        </w:tc>
      </w:tr>
      <w:tr w:rsidR="00316D8D" w:rsidRPr="00316D8D" w14:paraId="6D704D7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A46A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الإشعارات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45A2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0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AdminNotifications.tsx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3E8A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إشعارات النظام</w:t>
            </w:r>
          </w:p>
        </w:tc>
      </w:tr>
      <w:tr w:rsidR="00316D8D" w:rsidRPr="00316D8D" w14:paraId="420E054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9AEE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النسخ الاحتياطي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8469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1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BackupRestore.tsx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9B55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نسخ احتياطي واستعادة قاعدة البيانات</w:t>
            </w:r>
          </w:p>
        </w:tc>
      </w:tr>
      <w:tr w:rsidR="00316D8D" w:rsidRPr="00316D8D" w14:paraId="6B378A0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EE0DC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الهبوط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3449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2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LandingPages.tsx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C132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Landing Pages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مخصصة لكل صالون</w:t>
            </w:r>
          </w:p>
        </w:tc>
      </w:tr>
      <w:tr w:rsidR="00316D8D" w:rsidRPr="00316D8D" w14:paraId="076C995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6CD4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واتساب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D6F7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3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WhatsApp.tsx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9DFD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تكامل مع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WhatsApp</w:t>
            </w:r>
          </w:p>
        </w:tc>
      </w:tr>
      <w:tr w:rsidR="00316D8D" w:rsidRPr="00316D8D" w14:paraId="25AFF7A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26F0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المصروفات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B092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4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AdminExpenses.tsx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B2FA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مصروفات المنصة</w:t>
            </w:r>
          </w:p>
        </w:tc>
      </w:tr>
      <w:tr w:rsidR="00316D8D" w:rsidRPr="00316D8D" w14:paraId="045A4F8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BACE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الورديات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637A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5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AdminShifts.tsx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29C1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الورديات العامة</w:t>
            </w:r>
          </w:p>
        </w:tc>
      </w:tr>
      <w:tr w:rsidR="00316D8D" w:rsidRPr="00316D8D" w14:paraId="4F6F51F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9EAF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تقارير متقدمة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73E3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6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AdminReports.tsx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BEC2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تقارير وتحليلات متقدمة</w:t>
            </w:r>
          </w:p>
        </w:tc>
      </w:tr>
      <w:tr w:rsidR="00316D8D" w:rsidRPr="00316D8D" w14:paraId="11D8284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904C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تحليلات المتجر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8B35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7" w:tgtFrame="_blank" w:history="1"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StoreAnalytics.tsx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4C5E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تحليلات المتجر</w:t>
            </w:r>
          </w:p>
        </w:tc>
      </w:tr>
    </w:tbl>
    <w:p w14:paraId="2C8DCF9C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544A59B">
          <v:rect id="_x0000_i1118" style="width:0;height:1.5pt" o:hralign="center" o:hrstd="t" o:hr="t" fillcolor="#a0a0a0" stroked="f"/>
        </w:pict>
      </w:r>
    </w:p>
    <w:p w14:paraId="576266C4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صفحات مدير الصالون في الويب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(Salon Admin)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666"/>
        <w:gridCol w:w="2212"/>
      </w:tblGrid>
      <w:tr w:rsidR="00316D8D" w:rsidRPr="00316D8D" w14:paraId="7716944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0D57E6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20592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C84FC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04E70EC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46F9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لوحة القيادة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9EC6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8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Dashboard.tsx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F825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نظرة عامة على الصالون</w:t>
            </w:r>
          </w:p>
        </w:tc>
      </w:tr>
      <w:tr w:rsidR="00316D8D" w:rsidRPr="00316D8D" w14:paraId="178E7DF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FC33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المواعيد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0C84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Appointments.tsx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1426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الحجوزات</w:t>
            </w:r>
          </w:p>
        </w:tc>
      </w:tr>
      <w:tr w:rsidR="00316D8D" w:rsidRPr="00316D8D" w14:paraId="28C52B5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2ED7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الموظفين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D5A7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4EF8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فريق العمل</w:t>
            </w:r>
          </w:p>
        </w:tc>
      </w:tr>
      <w:tr w:rsidR="00316D8D" w:rsidRPr="00316D8D" w14:paraId="02ADDFD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D602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الخدمات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EC26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SalonServices.tsx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514D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كتالوج الخدمات</w:t>
            </w:r>
          </w:p>
        </w:tc>
      </w:tr>
      <w:tr w:rsidR="00316D8D" w:rsidRPr="00316D8D" w14:paraId="1C2A468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008A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7C8B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2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Customers.tsx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B856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قاعدة بيانات العملاء</w:t>
            </w:r>
          </w:p>
        </w:tc>
      </w:tr>
      <w:tr w:rsidR="00316D8D" w:rsidRPr="00316D8D" w14:paraId="7B09E9E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01E5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المدفوعات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8575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3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SalonPayments.tsx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B110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الإيرادات</w:t>
            </w:r>
          </w:p>
        </w:tc>
      </w:tr>
      <w:tr w:rsidR="00316D8D" w:rsidRPr="00316D8D" w14:paraId="15D893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F160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التحليلات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C5BD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4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Analytics.tsx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D00E8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رسوم بيانية وتحليلات الأداء</w:t>
            </w:r>
          </w:p>
        </w:tc>
      </w:tr>
      <w:tr w:rsidR="00316D8D" w:rsidRPr="00316D8D" w14:paraId="042F5C6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D7013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الورديات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15E6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5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SalonShifts.tsx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F2C32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جدولة الورديات</w:t>
            </w:r>
          </w:p>
        </w:tc>
      </w:tr>
      <w:tr w:rsidR="00316D8D" w:rsidRPr="00316D8D" w14:paraId="14C283D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86D8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المصروفات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F926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6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SalonExpenses.tsx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0BE5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المصروفات</w:t>
            </w:r>
          </w:p>
        </w:tc>
      </w:tr>
      <w:tr w:rsidR="00316D8D" w:rsidRPr="00316D8D" w14:paraId="34EF118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8C6F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الإعدادات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559C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7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SalonSettings.tsx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2861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الصالون</w:t>
            </w:r>
          </w:p>
        </w:tc>
      </w:tr>
      <w:tr w:rsidR="00316D8D" w:rsidRPr="00316D8D" w14:paraId="2156F3C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F19C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الاشتراك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C4BD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8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salon/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Subscription.tsx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7716A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اشتراك الصالون</w:t>
            </w:r>
          </w:p>
        </w:tc>
      </w:tr>
    </w:tbl>
    <w:p w14:paraId="1FD223E2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591DAE4">
          <v:rect id="_x0000_i1119" style="width:0;height:1.5pt" o:hralign="center" o:hrstd="t" o:hr="t" fillcolor="#a0a0a0" stroked="f"/>
        </w:pict>
      </w:r>
    </w:p>
    <w:p w14:paraId="5BB756BD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3. 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صفحات الموظف في الويب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(Staff)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940"/>
        <w:gridCol w:w="1907"/>
      </w:tblGrid>
      <w:tr w:rsidR="00316D8D" w:rsidRPr="00316D8D" w14:paraId="60691C4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76EFF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lastRenderedPageBreak/>
              <w:t>الصفحة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9FA6A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87CD1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المميزات</w:t>
            </w:r>
          </w:p>
        </w:tc>
      </w:tr>
      <w:tr w:rsidR="00316D8D" w:rsidRPr="00316D8D" w14:paraId="2406EDB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E3B5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الجدول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752E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9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Schedule.tsx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3F04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الورديات</w:t>
            </w:r>
          </w:p>
        </w:tc>
      </w:tr>
      <w:tr w:rsidR="00316D8D" w:rsidRPr="00316D8D" w14:paraId="231D364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AC90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المواعيد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F87F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90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StaffAppointments.tsx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091F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المواعيد المخصصة</w:t>
            </w:r>
          </w:p>
        </w:tc>
      </w:tr>
      <w:tr w:rsidR="00316D8D" w:rsidRPr="00316D8D" w14:paraId="69AA67A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92C4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530E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91" w:tgtFrame="_blank" w:history="1"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staff/</w:t>
              </w:r>
              <w:proofErr w:type="spellStart"/>
              <w:r w:rsidRPr="00316D8D">
                <w:rPr>
                  <w:rFonts w:ascii="Segoe UI" w:eastAsia="Times New Roman" w:hAnsi="Segoe UI" w:cs="Segoe UI"/>
                  <w:color w:val="4DAAFC"/>
                  <w:kern w:val="0"/>
                  <w:szCs w:val="24"/>
                  <w:u w:val="single"/>
                  <w:lang w:eastAsia="en-GB"/>
                  <w14:ligatures w14:val="none"/>
                </w:rPr>
                <w:t>StaffProfile.tsx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21131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البيانات الشخصية</w:t>
            </w:r>
          </w:p>
        </w:tc>
      </w:tr>
    </w:tbl>
    <w:p w14:paraId="49567BBB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7871D6B">
          <v:rect id="_x0000_i1120" style="width:0;height:1.5pt" o:hralign="center" o:hrstd="t" o:hr="t" fillcolor="#a0a0a0" stroked="f"/>
        </w:pict>
      </w:r>
    </w:p>
    <w:p w14:paraId="15D59286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ثالثاً: قاعدة البيانات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(Database Schema)</w:t>
      </w:r>
    </w:p>
    <w:p w14:paraId="3D62CD23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الجداول الأساسية</w:t>
      </w:r>
    </w:p>
    <w:p w14:paraId="126482DF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users  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المستخدمين (كل الأدوار)</w:t>
      </w:r>
    </w:p>
    <w:p w14:paraId="34FD5F9B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salons 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الصالونات</w:t>
      </w:r>
    </w:p>
    <w:p w14:paraId="774998CB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salonStaff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ربط الموظفين بالصالونات</w:t>
      </w:r>
    </w:p>
    <w:p w14:paraId="5D779BA1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bookings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الحجوزات</w:t>
      </w:r>
    </w:p>
    <w:p w14:paraId="509A614E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services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الخدمات</w:t>
      </w:r>
    </w:p>
    <w:p w14:paraId="4D93C3CD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reviews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التقييمات</w:t>
      </w:r>
    </w:p>
    <w:p w14:paraId="38CB80D7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plans  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خطط الاشتراك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(Basic/Pro/Enterprise)</w:t>
      </w:r>
    </w:p>
    <w:p w14:paraId="721A8B20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subscriptions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اشتراكات الصالونات</w:t>
      </w:r>
    </w:p>
    <w:p w14:paraId="7F582E5A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licenseKeys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مفاتيح التراخيص</w:t>
      </w:r>
    </w:p>
    <w:p w14:paraId="74F729E7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licenseActivations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تفعيلات الأجهزة</w:t>
      </w:r>
    </w:p>
    <w:p w14:paraId="490F82D2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commissions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عمولات المنصة</w:t>
      </w:r>
    </w:p>
    <w:p w14:paraId="731A8E86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expenses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المصروفات</w:t>
      </w:r>
    </w:p>
    <w:p w14:paraId="5CDA9B85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shifts 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الورديات</w:t>
      </w:r>
    </w:p>
    <w:p w14:paraId="498D2C6F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inventory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المخزون</w:t>
      </w:r>
    </w:p>
    <w:p w14:paraId="47EE8679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tips   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البقشيش</w:t>
      </w:r>
    </w:p>
    <w:p w14:paraId="24A9BC3B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customerNotes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ملاحظات العملاء</w:t>
      </w:r>
    </w:p>
    <w:p w14:paraId="1EA6E8F8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bookmarks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المفضلة</w:t>
      </w:r>
    </w:p>
    <w:p w14:paraId="04443B27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messages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الرسائل</w:t>
      </w:r>
    </w:p>
    <w:p w14:paraId="489DFE77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notifications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الإشعارات</w:t>
      </w:r>
    </w:p>
    <w:p w14:paraId="7037F704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loyaltyTransactions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معاملات نقاط الولاء</w:t>
      </w:r>
    </w:p>
    <w:p w14:paraId="2E0C41DA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activityLogs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سجل النشاط</w:t>
      </w:r>
    </w:p>
    <w:p w14:paraId="2747032A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coupons    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الكوبونات</w:t>
      </w:r>
    </w:p>
    <w:p w14:paraId="6A513A39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appSettings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→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إعدادات التطبيق</w:t>
      </w:r>
    </w:p>
    <w:p w14:paraId="49337FFD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5805B61">
          <v:rect id="_x0000_i1121" style="width:0;height:1.5pt" o:hralign="center" o:hrstd="t" o:hr="t" fillcolor="#a0a0a0" stroked="f"/>
        </w:pict>
      </w:r>
    </w:p>
    <w:p w14:paraId="57C1DA3C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رابعاً: كيف يتصل النظام ببعضه</w:t>
      </w:r>
    </w:p>
    <w:p w14:paraId="42DE1B05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┌─────────────────┐     ┌─────────────────┐</w:t>
      </w:r>
    </w:p>
    <w:p w14:paraId="5DBF65E2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تطبيق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الموبايل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لوحة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 تحكم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الويب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  <w:proofErr w:type="gramEnd"/>
    </w:p>
    <w:p w14:paraId="12B46B7E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(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React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Native)  │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(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React +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Vite)  │</w:t>
      </w:r>
      <w:proofErr w:type="gramEnd"/>
    </w:p>
    <w:p w14:paraId="2E8C72D4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             │     │                  │</w:t>
      </w:r>
    </w:p>
    <w:p w14:paraId="5D1DEF61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عميل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tabs)   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سوبر أدمن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/)  │</w:t>
      </w:r>
      <w:proofErr w:type="gramEnd"/>
    </w:p>
    <w:p w14:paraId="60753733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مدير صالون 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مدير صالون  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0BD38D00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موظف      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موظف       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4DD4FAF0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سوبر أدمن 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│                  │</w:t>
      </w:r>
    </w:p>
    <w:p w14:paraId="7EAB9D07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└────────┬────────┘     └────────┬────────┘</w:t>
      </w:r>
    </w:p>
    <w:p w14:paraId="18B41F90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                       │</w:t>
      </w:r>
    </w:p>
    <w:p w14:paraId="512BA144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    HTTP / REST API    │</w:t>
      </w:r>
    </w:p>
    <w:p w14:paraId="11D69243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└───────────┬───────────┘</w:t>
      </w:r>
    </w:p>
    <w:p w14:paraId="6FB5BEAC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│</w:t>
      </w:r>
    </w:p>
    <w:p w14:paraId="2A60BE61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┌───────────▼───────────┐</w:t>
      </w:r>
    </w:p>
    <w:p w14:paraId="5C74464F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  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السيرفر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(Express.js) │</w:t>
      </w:r>
    </w:p>
    <w:p w14:paraId="73BA31F1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                       │</w:t>
      </w:r>
    </w:p>
    <w:p w14:paraId="491AE44F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/auth/*    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مصادقة</w:t>
      </w:r>
    </w:p>
    <w:p w14:paraId="27B58AFC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/salons/*  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بيانات الصالونات</w:t>
      </w:r>
    </w:p>
    <w:p w14:paraId="7AA1A8AE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/bookings/*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الحجوزات</w:t>
      </w:r>
    </w:p>
    <w:p w14:paraId="26D111D3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/messages/*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الرسائل</w:t>
      </w:r>
    </w:p>
    <w:p w14:paraId="3DA593CF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/stripe/*  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الدفع</w:t>
      </w:r>
    </w:p>
    <w:p w14:paraId="142442F8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/admin/*   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سوبر أدمن</w:t>
      </w:r>
    </w:p>
    <w:p w14:paraId="4E29E49B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/salon/*   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مدير صالون</w:t>
      </w:r>
    </w:p>
    <w:p w14:paraId="3833F736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/</w:t>
      </w:r>
      <w:proofErr w:type="spellStart"/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/staff/*         │ ← 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موظف</w:t>
      </w:r>
    </w:p>
    <w:p w14:paraId="3C9F917C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└───────────┬───────────┘</w:t>
      </w:r>
    </w:p>
    <w:p w14:paraId="509D04BB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│</w:t>
      </w:r>
    </w:p>
    <w:p w14:paraId="32CB6D19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┌───────────▼───────────┐</w:t>
      </w:r>
    </w:p>
    <w:p w14:paraId="412538E4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PostgreSQL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Neon)   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│</w:t>
      </w:r>
    </w:p>
    <w:p w14:paraId="4C045061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lastRenderedPageBreak/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+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Drizzle ORM        │</w:t>
      </w:r>
    </w:p>
    <w:p w14:paraId="5C8C7300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└───────────────────────┘</w:t>
      </w:r>
    </w:p>
    <w:p w14:paraId="1324B812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│</w:t>
      </w:r>
    </w:p>
    <w:p w14:paraId="02B641B1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┌───────────▼───────────┐</w:t>
      </w:r>
    </w:p>
    <w:p w14:paraId="2502CACA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    Stripe (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الدفع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)   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│</w:t>
      </w:r>
    </w:p>
    <w:p w14:paraId="772A76A8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Payment Intents    │</w:t>
      </w:r>
    </w:p>
    <w:p w14:paraId="3317029E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•</w:t>
      </w:r>
      <w:proofErr w:type="gramEnd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Webhooks           │</w:t>
      </w:r>
    </w:p>
    <w:p w14:paraId="14CC3D58" w14:textId="77777777" w:rsidR="00316D8D" w:rsidRPr="00316D8D" w:rsidRDefault="00316D8D" w:rsidP="00316D8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└───────────────────────┘</w:t>
      </w:r>
    </w:p>
    <w:p w14:paraId="7A5A198E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تدفق الحجز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(Booking Flow):</w:t>
      </w:r>
    </w:p>
    <w:p w14:paraId="6D934C74" w14:textId="77777777" w:rsidR="00316D8D" w:rsidRPr="00316D8D" w:rsidRDefault="00316D8D" w:rsidP="00316D8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العميل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يبحث عن صالون ← يختار خدمات ← يحدد موعد ← يدفع عبر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Stripe</w:t>
      </w:r>
    </w:p>
    <w:p w14:paraId="46E8DF53" w14:textId="77777777" w:rsidR="00316D8D" w:rsidRPr="00316D8D" w:rsidRDefault="00316D8D" w:rsidP="00316D8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الحجز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يُحفظ بحالة 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pending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في قاعدة البيانات</w:t>
      </w:r>
    </w:p>
    <w:p w14:paraId="6ECC3D41" w14:textId="77777777" w:rsidR="00316D8D" w:rsidRPr="00316D8D" w:rsidRDefault="00316D8D" w:rsidP="00316D8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مدير الصالون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يرى الحجز ← يوافق/يرفض</w:t>
      </w:r>
    </w:p>
    <w:p w14:paraId="2C56D91B" w14:textId="77777777" w:rsidR="00316D8D" w:rsidRPr="00316D8D" w:rsidRDefault="00316D8D" w:rsidP="00316D8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الموظف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يرى المواعيد المخصصة له</w:t>
      </w:r>
    </w:p>
    <w:p w14:paraId="1AD3A944" w14:textId="77777777" w:rsidR="00316D8D" w:rsidRPr="00316D8D" w:rsidRDefault="00316D8D" w:rsidP="00316D8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المنصة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تأخذ عمولة حسب خطة الاشتراك ← تُسجل في جدول </w:t>
      </w:r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commissions</w:t>
      </w:r>
    </w:p>
    <w:p w14:paraId="451161FB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نظام الاشتراكات والتراخيص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6E8B093" w14:textId="77777777" w:rsidR="00316D8D" w:rsidRPr="00316D8D" w:rsidRDefault="00316D8D" w:rsidP="00316D8D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السوبر أدمن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ينشئ خطط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(Basic/Pro/Enterprise)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بنسب عمولة مختلفة</w:t>
      </w:r>
    </w:p>
    <w:p w14:paraId="67CAE1CC" w14:textId="77777777" w:rsidR="00316D8D" w:rsidRPr="00316D8D" w:rsidRDefault="00316D8D" w:rsidP="00316D8D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مدير الصالون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يشترك في خطة</w:t>
      </w:r>
    </w:p>
    <w:p w14:paraId="6D454C9D" w14:textId="77777777" w:rsidR="00316D8D" w:rsidRPr="00316D8D" w:rsidRDefault="00316D8D" w:rsidP="00316D8D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مفاتيح التراخيص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تتحكم في عدد الأجهزة المسموح بها</w:t>
      </w:r>
    </w:p>
    <w:p w14:paraId="16990665" w14:textId="77777777" w:rsidR="00316D8D" w:rsidRPr="00316D8D" w:rsidRDefault="00316D8D" w:rsidP="00316D8D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كل حجز ← تُحسب العمولة تلقائياً حسب الخطة</w:t>
      </w:r>
    </w:p>
    <w:p w14:paraId="0796FEC7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نظام الأدوار والحماية</w:t>
      </w: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6B8C09B" w14:textId="77777777" w:rsidR="00316D8D" w:rsidRPr="00316D8D" w:rsidRDefault="00316D8D" w:rsidP="00316D8D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كل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Route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محمي بـ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middleware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يتحقق من الدور</w:t>
      </w:r>
    </w:p>
    <w:p w14:paraId="38C1C982" w14:textId="77777777" w:rsidR="00316D8D" w:rsidRPr="00316D8D" w:rsidRDefault="00316D8D" w:rsidP="00316D8D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requireAuth</w:t>
      </w:r>
      <w:proofErr w:type="spellEnd"/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→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أي مستخدم مسجل</w:t>
      </w:r>
    </w:p>
    <w:p w14:paraId="7D5C59D6" w14:textId="77777777" w:rsidR="00316D8D" w:rsidRPr="00316D8D" w:rsidRDefault="00316D8D" w:rsidP="00316D8D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requireSuperAdmin</w:t>
      </w:r>
      <w:proofErr w:type="spellEnd"/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→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سوبر أدمن فقط</w:t>
      </w:r>
    </w:p>
    <w:p w14:paraId="5AEF703C" w14:textId="77777777" w:rsidR="00316D8D" w:rsidRPr="00316D8D" w:rsidRDefault="00316D8D" w:rsidP="00316D8D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requireSalonAdmin</w:t>
      </w:r>
      <w:proofErr w:type="spellEnd"/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→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مدير صالون + يتحقق من ملكية الصالون</w:t>
      </w:r>
    </w:p>
    <w:p w14:paraId="2EB193A0" w14:textId="77777777" w:rsidR="00316D8D" w:rsidRPr="00316D8D" w:rsidRDefault="00316D8D" w:rsidP="00316D8D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proofErr w:type="spellStart"/>
      <w:r w:rsidRPr="00316D8D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requireStaff</w:t>
      </w:r>
      <w:proofErr w:type="spellEnd"/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→ </w:t>
      </w:r>
      <w:r w:rsidRPr="00316D8D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موظف + يتحقق من الارتباط بالصالون</w:t>
      </w:r>
    </w:p>
    <w:p w14:paraId="6D793531" w14:textId="77777777" w:rsidR="00316D8D" w:rsidRPr="00316D8D" w:rsidRDefault="00316D8D" w:rsidP="00316D8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16D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83E52FB">
          <v:rect id="_x0000_i1122" style="width:0;height:1.5pt" o:hralign="center" o:hrstd="t" o:hr="t" fillcolor="#a0a0a0" stroked="f"/>
        </w:pict>
      </w:r>
    </w:p>
    <w:p w14:paraId="5DFA915C" w14:textId="77777777" w:rsidR="00316D8D" w:rsidRPr="00316D8D" w:rsidRDefault="00316D8D" w:rsidP="00316D8D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16D8D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ملخص الأرقام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090"/>
      </w:tblGrid>
      <w:tr w:rsidR="00316D8D" w:rsidRPr="00316D8D" w14:paraId="394C75D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75A4C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01AAE" w14:textId="77777777" w:rsidR="00316D8D" w:rsidRPr="00316D8D" w:rsidRDefault="00316D8D" w:rsidP="00316D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العدد</w:t>
            </w:r>
          </w:p>
        </w:tc>
      </w:tr>
      <w:tr w:rsidR="00316D8D" w:rsidRPr="00316D8D" w14:paraId="7D437C7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1201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الموبايل (عميل)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885D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~20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شاشة</w:t>
            </w:r>
          </w:p>
        </w:tc>
      </w:tr>
      <w:tr w:rsidR="00316D8D" w:rsidRPr="00316D8D" w14:paraId="37EAEF5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BE37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الموبايل (مدير صالون)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2F3A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8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شاشات</w:t>
            </w:r>
          </w:p>
        </w:tc>
      </w:tr>
      <w:tr w:rsidR="00316D8D" w:rsidRPr="00316D8D" w14:paraId="60CB1DE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CBEF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الموبايل (موظف)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B65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4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شاشات</w:t>
            </w:r>
          </w:p>
        </w:tc>
      </w:tr>
      <w:tr w:rsidR="00316D8D" w:rsidRPr="00316D8D" w14:paraId="2FC8C9E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7930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الموبايل (سوبر أدمن)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FE7B5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6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شاشات</w:t>
            </w:r>
          </w:p>
        </w:tc>
      </w:tr>
      <w:tr w:rsidR="00316D8D" w:rsidRPr="00316D8D" w14:paraId="2AD8EA6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71AEE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الويب (سوبر أدمن)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0FF2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~25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صفحة</w:t>
            </w:r>
          </w:p>
        </w:tc>
      </w:tr>
      <w:tr w:rsidR="00316D8D" w:rsidRPr="00316D8D" w14:paraId="4A49A41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4976D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الويب (مدير صالون)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22B0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11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صفحة</w:t>
            </w:r>
          </w:p>
        </w:tc>
      </w:tr>
      <w:tr w:rsidR="00316D8D" w:rsidRPr="00316D8D" w14:paraId="7816438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95D54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 الويب (موظف)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E17DC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3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صفحات</w:t>
            </w:r>
          </w:p>
        </w:tc>
      </w:tr>
      <w:tr w:rsidR="00316D8D" w:rsidRPr="00316D8D" w14:paraId="6335FAC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9DF46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جداول قاعدة البيانات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747B0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~20 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جدول</w:t>
            </w:r>
          </w:p>
        </w:tc>
      </w:tr>
      <w:tr w:rsidR="00316D8D" w:rsidRPr="00316D8D" w14:paraId="075620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3C92B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API Endpoints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934A9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~80+ endpoint</w:t>
            </w:r>
          </w:p>
        </w:tc>
      </w:tr>
      <w:tr w:rsidR="00316D8D" w:rsidRPr="00316D8D" w14:paraId="5D965B2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A6217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اللغات المدعومة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1C2AF" w14:textId="77777777" w:rsidR="00316D8D" w:rsidRPr="00316D8D" w:rsidRDefault="00316D8D" w:rsidP="00316D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 (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عربي، إنجليزي، ألماني</w:t>
            </w:r>
            <w:r w:rsidRPr="00316D8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</w:tbl>
    <w:p w14:paraId="28CE128C" w14:textId="77777777" w:rsidR="00090B56" w:rsidRDefault="00090B56"/>
    <w:sectPr w:rsidR="00090B56" w:rsidSect="009B542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AD"/>
    <w:multiLevelType w:val="multilevel"/>
    <w:tmpl w:val="C57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2946"/>
    <w:multiLevelType w:val="multilevel"/>
    <w:tmpl w:val="47F0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00F82"/>
    <w:multiLevelType w:val="multilevel"/>
    <w:tmpl w:val="2D22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953586">
    <w:abstractNumId w:val="2"/>
  </w:num>
  <w:num w:numId="2" w16cid:durableId="488209712">
    <w:abstractNumId w:val="1"/>
  </w:num>
  <w:num w:numId="3" w16cid:durableId="6881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8D"/>
    <w:rsid w:val="00090B56"/>
    <w:rsid w:val="00155BE4"/>
    <w:rsid w:val="002C1014"/>
    <w:rsid w:val="00316D8D"/>
    <w:rsid w:val="0060205B"/>
    <w:rsid w:val="009B542E"/>
    <w:rsid w:val="00CD28CA"/>
    <w:rsid w:val="00D30ADD"/>
    <w:rsid w:val="00DA0AEC"/>
    <w:rsid w:val="00DF2531"/>
    <w:rsid w:val="00E0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1CC8"/>
  <w15:chartTrackingRefBased/>
  <w15:docId w15:val="{23463A13-79A0-41AC-9CB3-EF9BF350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DD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D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6D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1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6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6D8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8D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8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8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8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8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1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8D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1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8D"/>
    <w:rPr>
      <w:rFonts w:asciiTheme="majorBidi" w:hAnsiTheme="majorBidi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16D8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16D8D"/>
  </w:style>
  <w:style w:type="paragraph" w:customStyle="1" w:styleId="msonormal0">
    <w:name w:val="msonormal"/>
    <w:basedOn w:val="Normal"/>
    <w:rsid w:val="00316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6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6D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6D8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16D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6D8D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0c5a3h72t5403j6agcq35ru7e09krd693kmdp58doqfsfb8ke4d5/app/(tabs)/explore.tsx" TargetMode="External"/><Relationship Id="rId18" Type="http://schemas.openxmlformats.org/officeDocument/2006/relationships/hyperlink" Target="vscode-webview://0c5a3h72t5403j6agcq35ru7e09krd693kmdp58doqfsfb8ke4d5/app/search.tsx" TargetMode="External"/><Relationship Id="rId26" Type="http://schemas.openxmlformats.org/officeDocument/2006/relationships/hyperlink" Target="vscode-webview://0c5a3h72t5403j6agcq35ru7e09krd693kmdp58doqfsfb8ke4d5/app/edit-profile.tsx" TargetMode="External"/><Relationship Id="rId39" Type="http://schemas.openxmlformats.org/officeDocument/2006/relationships/hyperlink" Target="vscode-webview://0c5a3h72t5403j6agcq35ru7e09krd693kmdp58doqfsfb8ke4d5/app/(salon-admin)/customers.tsx" TargetMode="External"/><Relationship Id="rId21" Type="http://schemas.openxmlformats.org/officeDocument/2006/relationships/hyperlink" Target="vscode-webview://0c5a3h72t5403j6agcq35ru7e09krd693kmdp58doqfsfb8ke4d5/app/offers.tsx" TargetMode="External"/><Relationship Id="rId34" Type="http://schemas.openxmlformats.org/officeDocument/2006/relationships/hyperlink" Target="vscode-webview://0c5a3h72t5403j6agcq35ru7e09krd693kmdp58doqfsfb8ke4d5/app/reviews.tsx" TargetMode="External"/><Relationship Id="rId42" Type="http://schemas.openxmlformats.org/officeDocument/2006/relationships/hyperlink" Target="vscode-webview://0c5a3h72t5403j6agcq35ru7e09krd693kmdp58doqfsfb8ke4d5/app/(salon-admin)/inventory.tsx" TargetMode="External"/><Relationship Id="rId47" Type="http://schemas.openxmlformats.org/officeDocument/2006/relationships/hyperlink" Target="vscode-webview://0c5a3h72t5403j6agcq35ru7e09krd693kmdp58doqfsfb8ke4d5/app/(admin)/index.tsx" TargetMode="External"/><Relationship Id="rId50" Type="http://schemas.openxmlformats.org/officeDocument/2006/relationships/hyperlink" Target="vscode-webview://0c5a3h72t5403j6agcq35ru7e09krd693kmdp58doqfsfb8ke4d5/app/(admin)/bookings.tsx" TargetMode="External"/><Relationship Id="rId55" Type="http://schemas.openxmlformats.org/officeDocument/2006/relationships/hyperlink" Target="vscode-webview://0c5a3h72t5403j6agcq35ru7e09krd693kmdp58doqfsfb8ke4d5/admin-panel/src/pages/Salons.tsx" TargetMode="External"/><Relationship Id="rId63" Type="http://schemas.openxmlformats.org/officeDocument/2006/relationships/hyperlink" Target="vscode-webview://0c5a3h72t5403j6agcq35ru7e09krd693kmdp58doqfsfb8ke4d5/admin-panel/src/pages/Tenants.tsx" TargetMode="External"/><Relationship Id="rId68" Type="http://schemas.openxmlformats.org/officeDocument/2006/relationships/hyperlink" Target="vscode-webview://0c5a3h72t5403j6agcq35ru7e09krd693kmdp58doqfsfb8ke4d5/admin-panel/src/pages/SystemHealth.tsx" TargetMode="External"/><Relationship Id="rId76" Type="http://schemas.openxmlformats.org/officeDocument/2006/relationships/hyperlink" Target="vscode-webview://0c5a3h72t5403j6agcq35ru7e09krd693kmdp58doqfsfb8ke4d5/admin-panel/src/pages/AdminReports.tsx" TargetMode="External"/><Relationship Id="rId84" Type="http://schemas.openxmlformats.org/officeDocument/2006/relationships/hyperlink" Target="vscode-webview://0c5a3h72t5403j6agcq35ru7e09krd693kmdp58doqfsfb8ke4d5/admin-panel/src/pages/salon/Analytics.tsx" TargetMode="External"/><Relationship Id="rId89" Type="http://schemas.openxmlformats.org/officeDocument/2006/relationships/hyperlink" Target="vscode-webview://0c5a3h72t5403j6agcq35ru7e09krd693kmdp58doqfsfb8ke4d5/admin-panel/src/pages/staff/Schedule.tsx" TargetMode="External"/><Relationship Id="rId7" Type="http://schemas.openxmlformats.org/officeDocument/2006/relationships/hyperlink" Target="vscode-webview://0c5a3h72t5403j6agcq35ru7e09krd693kmdp58doqfsfb8ke4d5/app/signin.tsx" TargetMode="External"/><Relationship Id="rId71" Type="http://schemas.openxmlformats.org/officeDocument/2006/relationships/hyperlink" Target="vscode-webview://0c5a3h72t5403j6agcq35ru7e09krd693kmdp58doqfsfb8ke4d5/admin-panel/src/pages/BackupRestore.tsx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webview://0c5a3h72t5403j6agcq35ru7e09krd693kmdp58doqfsfb8ke4d5/app/salon/%5Bid%5D.tsx" TargetMode="External"/><Relationship Id="rId29" Type="http://schemas.openxmlformats.org/officeDocument/2006/relationships/hyperlink" Target="vscode-webview://0c5a3h72t5403j6agcq35ru7e09krd693kmdp58doqfsfb8ke4d5/app/payment-methods.tsx" TargetMode="External"/><Relationship Id="rId11" Type="http://schemas.openxmlformats.org/officeDocument/2006/relationships/hyperlink" Target="vscode-webview://0c5a3h72t5403j6agcq35ru7e09krd693kmdp58doqfsfb8ke4d5/app/(tabs)/index.tsx" TargetMode="External"/><Relationship Id="rId24" Type="http://schemas.openxmlformats.org/officeDocument/2006/relationships/hyperlink" Target="vscode-webview://0c5a3h72t5403j6agcq35ru7e09krd693kmdp58doqfsfb8ke4d5/app/top-barbers.tsx" TargetMode="External"/><Relationship Id="rId32" Type="http://schemas.openxmlformats.org/officeDocument/2006/relationships/hyperlink" Target="vscode-webview://0c5a3h72t5403j6agcq35ru7e09krd693kmdp58doqfsfb8ke4d5/app/license.tsx" TargetMode="External"/><Relationship Id="rId37" Type="http://schemas.openxmlformats.org/officeDocument/2006/relationships/hyperlink" Target="vscode-webview://0c5a3h72t5403j6agcq35ru7e09krd693kmdp58doqfsfb8ke4d5/app/(salon-admin)/staff.tsx" TargetMode="External"/><Relationship Id="rId40" Type="http://schemas.openxmlformats.org/officeDocument/2006/relationships/hyperlink" Target="vscode-webview://0c5a3h72t5403j6agcq35ru7e09krd693kmdp58doqfsfb8ke4d5/app/(salon-admin)/analytics.tsx" TargetMode="External"/><Relationship Id="rId45" Type="http://schemas.openxmlformats.org/officeDocument/2006/relationships/hyperlink" Target="vscode-webview://0c5a3h72t5403j6agcq35ru7e09krd693kmdp58doqfsfb8ke4d5/app/(staff)/earnings.tsx" TargetMode="External"/><Relationship Id="rId53" Type="http://schemas.openxmlformats.org/officeDocument/2006/relationships/hyperlink" Target="vscode-webview://0c5a3h72t5403j6agcq35ru7e09krd693kmdp58doqfsfb8ke4d5/admin-panel/src/pages/Overview.tsx" TargetMode="External"/><Relationship Id="rId58" Type="http://schemas.openxmlformats.org/officeDocument/2006/relationships/hyperlink" Target="vscode-webview://0c5a3h72t5403j6agcq35ru7e09krd693kmdp58doqfsfb8ke4d5/admin-panel/src/pages/Payments.tsx" TargetMode="External"/><Relationship Id="rId66" Type="http://schemas.openxmlformats.org/officeDocument/2006/relationships/hyperlink" Target="vscode-webview://0c5a3h72t5403j6agcq35ru7e09krd693kmdp58doqfsfb8ke4d5/admin-panel/src/pages/LicenseKeys.tsx" TargetMode="External"/><Relationship Id="rId74" Type="http://schemas.openxmlformats.org/officeDocument/2006/relationships/hyperlink" Target="vscode-webview://0c5a3h72t5403j6agcq35ru7e09krd693kmdp58doqfsfb8ke4d5/admin-panel/src/pages/AdminExpenses.tsx" TargetMode="External"/><Relationship Id="rId79" Type="http://schemas.openxmlformats.org/officeDocument/2006/relationships/hyperlink" Target="vscode-webview://0c5a3h72t5403j6agcq35ru7e09krd693kmdp58doqfsfb8ke4d5/admin-panel/src/pages/salon/Appointments.tsx" TargetMode="External"/><Relationship Id="rId87" Type="http://schemas.openxmlformats.org/officeDocument/2006/relationships/hyperlink" Target="vscode-webview://0c5a3h72t5403j6agcq35ru7e09krd693kmdp58doqfsfb8ke4d5/admin-panel/src/pages/salon/SalonSettings.tsx" TargetMode="External"/><Relationship Id="rId5" Type="http://schemas.openxmlformats.org/officeDocument/2006/relationships/hyperlink" Target="vscode-webview://0c5a3h72t5403j6agcq35ru7e09krd693kmdp58doqfsfb8ke4d5/app/welcome.tsx" TargetMode="External"/><Relationship Id="rId61" Type="http://schemas.openxmlformats.org/officeDocument/2006/relationships/hyperlink" Target="vscode-webview://0c5a3h72t5403j6agcq35ru7e09krd693kmdp58doqfsfb8ke4d5/admin-panel/src/pages/Settings.tsx" TargetMode="External"/><Relationship Id="rId82" Type="http://schemas.openxmlformats.org/officeDocument/2006/relationships/hyperlink" Target="vscode-webview://0c5a3h72t5403j6agcq35ru7e09krd693kmdp58doqfsfb8ke4d5/admin-panel/src/pages/salon/Customers.tsx" TargetMode="External"/><Relationship Id="rId90" Type="http://schemas.openxmlformats.org/officeDocument/2006/relationships/hyperlink" Target="vscode-webview://0c5a3h72t5403j6agcq35ru7e09krd693kmdp58doqfsfb8ke4d5/admin-panel/src/pages/staff/StaffAppointments.tsx" TargetMode="External"/><Relationship Id="rId19" Type="http://schemas.openxmlformats.org/officeDocument/2006/relationships/hyperlink" Target="vscode-webview://0c5a3h72t5403j6agcq35ru7e09krd693kmdp58doqfsfb8ke4d5/app/bookmarks.tsx" TargetMode="External"/><Relationship Id="rId14" Type="http://schemas.openxmlformats.org/officeDocument/2006/relationships/hyperlink" Target="vscode-webview://0c5a3h72t5403j6agcq35ru7e09krd693kmdp58doqfsfb8ke4d5/app/(tabs)/inbox.tsx" TargetMode="External"/><Relationship Id="rId22" Type="http://schemas.openxmlformats.org/officeDocument/2006/relationships/hyperlink" Target="vscode-webview://0c5a3h72t5403j6agcq35ru7e09krd693kmdp58doqfsfb8ke4d5/app/loyalty.tsx" TargetMode="External"/><Relationship Id="rId27" Type="http://schemas.openxmlformats.org/officeDocument/2006/relationships/hyperlink" Target="vscode-webview://0c5a3h72t5403j6agcq35ru7e09krd693kmdp58doqfsfb8ke4d5/app/change-password.tsx" TargetMode="External"/><Relationship Id="rId30" Type="http://schemas.openxmlformats.org/officeDocument/2006/relationships/hyperlink" Target="vscode-webview://0c5a3h72t5403j6agcq35ru7e09krd693kmdp58doqfsfb8ke4d5/app/security.tsx" TargetMode="External"/><Relationship Id="rId35" Type="http://schemas.openxmlformats.org/officeDocument/2006/relationships/hyperlink" Target="vscode-webview://0c5a3h72t5403j6agcq35ru7e09krd693kmdp58doqfsfb8ke4d5/app/(salon-admin)/index.tsx" TargetMode="External"/><Relationship Id="rId43" Type="http://schemas.openxmlformats.org/officeDocument/2006/relationships/hyperlink" Target="vscode-webview://0c5a3h72t5403j6agcq35ru7e09krd693kmdp58doqfsfb8ke4d5/app/(staff)/index.tsx" TargetMode="External"/><Relationship Id="rId48" Type="http://schemas.openxmlformats.org/officeDocument/2006/relationships/hyperlink" Target="vscode-webview://0c5a3h72t5403j6agcq35ru7e09krd693kmdp58doqfsfb8ke4d5/app/(admin)/users.tsx" TargetMode="External"/><Relationship Id="rId56" Type="http://schemas.openxmlformats.org/officeDocument/2006/relationships/hyperlink" Target="vscode-webview://0c5a3h72t5403j6agcq35ru7e09krd693kmdp58doqfsfb8ke4d5/admin-panel/src/pages/Bookings.tsx" TargetMode="External"/><Relationship Id="rId64" Type="http://schemas.openxmlformats.org/officeDocument/2006/relationships/hyperlink" Target="vscode-webview://0c5a3h72t5403j6agcq35ru7e09krd693kmdp58doqfsfb8ke4d5/admin-panel/src/pages/Subscriptions.tsx" TargetMode="External"/><Relationship Id="rId69" Type="http://schemas.openxmlformats.org/officeDocument/2006/relationships/hyperlink" Target="vscode-webview://0c5a3h72t5403j6agcq35ru7e09krd693kmdp58doqfsfb8ke4d5/admin-panel/src/pages/Commissions.tsx" TargetMode="External"/><Relationship Id="rId77" Type="http://schemas.openxmlformats.org/officeDocument/2006/relationships/hyperlink" Target="vscode-webview://0c5a3h72t5403j6agcq35ru7e09krd693kmdp58doqfsfb8ke4d5/admin-panel/src/pages/StoreAnalytics.tsx" TargetMode="External"/><Relationship Id="rId8" Type="http://schemas.openxmlformats.org/officeDocument/2006/relationships/hyperlink" Target="vscode-webview://0c5a3h72t5403j6agcq35ru7e09krd693kmdp58doqfsfb8ke4d5/app/signup.tsx" TargetMode="External"/><Relationship Id="rId51" Type="http://schemas.openxmlformats.org/officeDocument/2006/relationships/hyperlink" Target="vscode-webview://0c5a3h72t5403j6agcq35ru7e09krd693kmdp58doqfsfb8ke4d5/app/(admin)/services.tsx" TargetMode="External"/><Relationship Id="rId72" Type="http://schemas.openxmlformats.org/officeDocument/2006/relationships/hyperlink" Target="vscode-webview://0c5a3h72t5403j6agcq35ru7e09krd693kmdp58doqfsfb8ke4d5/admin-panel/src/pages/LandingPages.tsx" TargetMode="External"/><Relationship Id="rId80" Type="http://schemas.openxmlformats.org/officeDocument/2006/relationships/hyperlink" Target="vscode-webview://0c5a3h72t5403j6agcq35ru7e09krd693kmdp58doqfsfb8ke4d5/admin-panel/src/pages/salon/Staff.tsx" TargetMode="External"/><Relationship Id="rId85" Type="http://schemas.openxmlformats.org/officeDocument/2006/relationships/hyperlink" Target="vscode-webview://0c5a3h72t5403j6agcq35ru7e09krd693kmdp58doqfsfb8ke4d5/admin-panel/src/pages/salon/SalonShifts.tsx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vscode-webview://0c5a3h72t5403j6agcq35ru7e09krd693kmdp58doqfsfb8ke4d5/app/(tabs)/bookings.tsx" TargetMode="External"/><Relationship Id="rId17" Type="http://schemas.openxmlformats.org/officeDocument/2006/relationships/hyperlink" Target="vscode-webview://0c5a3h72t5403j6agcq35ru7e09krd693kmdp58doqfsfb8ke4d5/app/booking/%5Bid%5D.tsx" TargetMode="External"/><Relationship Id="rId25" Type="http://schemas.openxmlformats.org/officeDocument/2006/relationships/hyperlink" Target="vscode-webview://0c5a3h72t5403j6agcq35ru7e09krd693kmdp58doqfsfb8ke4d5/app/settings.tsx" TargetMode="External"/><Relationship Id="rId33" Type="http://schemas.openxmlformats.org/officeDocument/2006/relationships/hyperlink" Target="vscode-webview://0c5a3h72t5403j6agcq35ru7e09krd693kmdp58doqfsfb8ke4d5/app/privacy-policy.tsx" TargetMode="External"/><Relationship Id="rId38" Type="http://schemas.openxmlformats.org/officeDocument/2006/relationships/hyperlink" Target="vscode-webview://0c5a3h72t5403j6agcq35ru7e09krd693kmdp58doqfsfb8ke4d5/app/(salon-admin)/services.tsx" TargetMode="External"/><Relationship Id="rId46" Type="http://schemas.openxmlformats.org/officeDocument/2006/relationships/hyperlink" Target="vscode-webview://0c5a3h72t5403j6agcq35ru7e09krd693kmdp58doqfsfb8ke4d5/app/(staff)/profile.tsx" TargetMode="External"/><Relationship Id="rId59" Type="http://schemas.openxmlformats.org/officeDocument/2006/relationships/hyperlink" Target="vscode-webview://0c5a3h72t5403j6agcq35ru7e09krd693kmdp58doqfsfb8ke4d5/admin-panel/src/pages/Messages.tsx" TargetMode="External"/><Relationship Id="rId67" Type="http://schemas.openxmlformats.org/officeDocument/2006/relationships/hyperlink" Target="vscode-webview://0c5a3h72t5403j6agcq35ru7e09krd693kmdp58doqfsfb8ke4d5/admin-panel/src/pages/ActivityLog.tsx" TargetMode="External"/><Relationship Id="rId20" Type="http://schemas.openxmlformats.org/officeDocument/2006/relationships/hyperlink" Target="vscode-webview://0c5a3h72t5403j6agcq35ru7e09krd693kmdp58doqfsfb8ke4d5/app/notifications.tsx" TargetMode="External"/><Relationship Id="rId41" Type="http://schemas.openxmlformats.org/officeDocument/2006/relationships/hyperlink" Target="vscode-webview://0c5a3h72t5403j6agcq35ru7e09krd693kmdp58doqfsfb8ke4d5/app/(salon-admin)/profile.tsx" TargetMode="External"/><Relationship Id="rId54" Type="http://schemas.openxmlformats.org/officeDocument/2006/relationships/hyperlink" Target="vscode-webview://0c5a3h72t5403j6agcq35ru7e09krd693kmdp58doqfsfb8ke4d5/admin-panel/src/pages/Users.tsx" TargetMode="External"/><Relationship Id="rId62" Type="http://schemas.openxmlformats.org/officeDocument/2006/relationships/hyperlink" Target="vscode-webview://0c5a3h72t5403j6agcq35ru7e09krd693kmdp58doqfsfb8ke4d5/admin-panel/src/pages/Services.tsx" TargetMode="External"/><Relationship Id="rId70" Type="http://schemas.openxmlformats.org/officeDocument/2006/relationships/hyperlink" Target="vscode-webview://0c5a3h72t5403j6agcq35ru7e09krd693kmdp58doqfsfb8ke4d5/admin-panel/src/pages/AdminNotifications.tsx" TargetMode="External"/><Relationship Id="rId75" Type="http://schemas.openxmlformats.org/officeDocument/2006/relationships/hyperlink" Target="vscode-webview://0c5a3h72t5403j6agcq35ru7e09krd693kmdp58doqfsfb8ke4d5/admin-panel/src/pages/AdminShifts.tsx" TargetMode="External"/><Relationship Id="rId83" Type="http://schemas.openxmlformats.org/officeDocument/2006/relationships/hyperlink" Target="vscode-webview://0c5a3h72t5403j6agcq35ru7e09krd693kmdp58doqfsfb8ke4d5/admin-panel/src/pages/salon/SalonPayments.tsx" TargetMode="External"/><Relationship Id="rId88" Type="http://schemas.openxmlformats.org/officeDocument/2006/relationships/hyperlink" Target="vscode-webview://0c5a3h72t5403j6agcq35ru7e09krd693kmdp58doqfsfb8ke4d5/admin-panel/src/pages/salon/Subscription.tsx" TargetMode="External"/><Relationship Id="rId91" Type="http://schemas.openxmlformats.org/officeDocument/2006/relationships/hyperlink" Target="vscode-webview://0c5a3h72t5403j6agcq35ru7e09krd693kmdp58doqfsfb8ke4d5/admin-panel/src/pages/staff/StaffProfile.tsx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0c5a3h72t5403j6agcq35ru7e09krd693kmdp58doqfsfb8ke4d5/app/onboarding.tsx" TargetMode="External"/><Relationship Id="rId15" Type="http://schemas.openxmlformats.org/officeDocument/2006/relationships/hyperlink" Target="vscode-webview://0c5a3h72t5403j6agcq35ru7e09krd693kmdp58doqfsfb8ke4d5/app/(tabs)/profile.tsx" TargetMode="External"/><Relationship Id="rId23" Type="http://schemas.openxmlformats.org/officeDocument/2006/relationships/hyperlink" Target="vscode-webview://0c5a3h72t5403j6agcq35ru7e09krd693kmdp58doqfsfb8ke4d5/app/invite-friends.tsx" TargetMode="External"/><Relationship Id="rId28" Type="http://schemas.openxmlformats.org/officeDocument/2006/relationships/hyperlink" Target="vscode-webview://0c5a3h72t5403j6agcq35ru7e09krd693kmdp58doqfsfb8ke4d5/app/notification-settings.tsx" TargetMode="External"/><Relationship Id="rId36" Type="http://schemas.openxmlformats.org/officeDocument/2006/relationships/hyperlink" Target="vscode-webview://0c5a3h72t5403j6agcq35ru7e09krd693kmdp58doqfsfb8ke4d5/app/(salon-admin)/appointments.tsx" TargetMode="External"/><Relationship Id="rId49" Type="http://schemas.openxmlformats.org/officeDocument/2006/relationships/hyperlink" Target="vscode-webview://0c5a3h72t5403j6agcq35ru7e09krd693kmdp58doqfsfb8ke4d5/app/(admin)/salons.tsx" TargetMode="External"/><Relationship Id="rId57" Type="http://schemas.openxmlformats.org/officeDocument/2006/relationships/hyperlink" Target="vscode-webview://0c5a3h72t5403j6agcq35ru7e09krd693kmdp58doqfsfb8ke4d5/admin-panel/src/pages/Coupons.tsx" TargetMode="External"/><Relationship Id="rId10" Type="http://schemas.openxmlformats.org/officeDocument/2006/relationships/hyperlink" Target="vscode-webview://0c5a3h72t5403j6agcq35ru7e09krd693kmdp58doqfsfb8ke4d5/app/role-select.tsx" TargetMode="External"/><Relationship Id="rId31" Type="http://schemas.openxmlformats.org/officeDocument/2006/relationships/hyperlink" Target="vscode-webview://0c5a3h72t5403j6agcq35ru7e09krd693kmdp58doqfsfb8ke4d5/app/help-center.tsx" TargetMode="External"/><Relationship Id="rId44" Type="http://schemas.openxmlformats.org/officeDocument/2006/relationships/hyperlink" Target="vscode-webview://0c5a3h72t5403j6agcq35ru7e09krd693kmdp58doqfsfb8ke4d5/app/(staff)/appointments.tsx" TargetMode="External"/><Relationship Id="rId52" Type="http://schemas.openxmlformats.org/officeDocument/2006/relationships/hyperlink" Target="vscode-webview://0c5a3h72t5403j6agcq35ru7e09krd693kmdp58doqfsfb8ke4d5/app/(admin)/staff.tsx" TargetMode="External"/><Relationship Id="rId60" Type="http://schemas.openxmlformats.org/officeDocument/2006/relationships/hyperlink" Target="vscode-webview://0c5a3h72t5403j6agcq35ru7e09krd693kmdp58doqfsfb8ke4d5/admin-panel/src/pages/Reports.tsx" TargetMode="External"/><Relationship Id="rId65" Type="http://schemas.openxmlformats.org/officeDocument/2006/relationships/hyperlink" Target="vscode-webview://0c5a3h72t5403j6agcq35ru7e09krd693kmdp58doqfsfb8ke4d5/admin-panel/src/pages/Plans.tsx" TargetMode="External"/><Relationship Id="rId73" Type="http://schemas.openxmlformats.org/officeDocument/2006/relationships/hyperlink" Target="vscode-webview://0c5a3h72t5403j6agcq35ru7e09krd693kmdp58doqfsfb8ke4d5/admin-panel/src/pages/WhatsApp.tsx" TargetMode="External"/><Relationship Id="rId78" Type="http://schemas.openxmlformats.org/officeDocument/2006/relationships/hyperlink" Target="vscode-webview://0c5a3h72t5403j6agcq35ru7e09krd693kmdp58doqfsfb8ke4d5/admin-panel/src/pages/salon/Dashboard.tsx" TargetMode="External"/><Relationship Id="rId81" Type="http://schemas.openxmlformats.org/officeDocument/2006/relationships/hyperlink" Target="vscode-webview://0c5a3h72t5403j6agcq35ru7e09krd693kmdp58doqfsfb8ke4d5/admin-panel/src/pages/salon/SalonServices.tsx" TargetMode="External"/><Relationship Id="rId86" Type="http://schemas.openxmlformats.org/officeDocument/2006/relationships/hyperlink" Target="vscode-webview://0c5a3h72t5403j6agcq35ru7e09krd693kmdp58doqfsfb8ke4d5/admin-panel/src/pages/salon/SalonExpenses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c5a3h72t5403j6agcq35ru7e09krd693kmdp58doqfsfb8ke4d5/app/forgot-password.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3133</Words>
  <Characters>17860</Characters>
  <Application>Microsoft Office Word</Application>
  <DocSecurity>0</DocSecurity>
  <Lines>148</Lines>
  <Paragraphs>41</Paragraphs>
  <ScaleCrop>false</ScaleCrop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ahmed haggagey senarey</dc:creator>
  <cp:keywords/>
  <dc:description/>
  <cp:lastModifiedBy>khaled ahmed haggagey senarey</cp:lastModifiedBy>
  <cp:revision>1</cp:revision>
  <dcterms:created xsi:type="dcterms:W3CDTF">2026-04-11T07:32:00Z</dcterms:created>
  <dcterms:modified xsi:type="dcterms:W3CDTF">2026-04-11T07:33:00Z</dcterms:modified>
</cp:coreProperties>
</file>