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19F9" w14:textId="77777777" w:rsidR="00931887" w:rsidRDefault="00611FC3" w:rsidP="00931887">
      <w:pPr>
        <w:tabs>
          <w:tab w:val="left" w:pos="3090"/>
        </w:tabs>
        <w:bidi/>
      </w:pPr>
      <w:r>
        <w:tab/>
      </w: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931887" w14:paraId="49FD9392" w14:textId="77777777" w:rsidTr="00931887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9CC2E5" w:themeFill="accent1" w:themeFillTint="99"/>
            <w:vAlign w:val="center"/>
          </w:tcPr>
          <w:p w14:paraId="43EF2F7C" w14:textId="3D2583F9" w:rsidR="00931887" w:rsidRPr="00564EEE" w:rsidRDefault="00931887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  <w:r w:rsidR="003363F3">
              <w:rPr>
                <w:rFonts w:asciiTheme="majorBidi" w:hAnsiTheme="majorBidi" w:cstheme="majorBidi" w:hint="cs"/>
                <w:b/>
                <w:bCs/>
                <w:color w:val="000000" w:themeColor="text1"/>
                <w:sz w:val="48"/>
                <w:szCs w:val="48"/>
                <w:rtl/>
              </w:rPr>
              <w:t xml:space="preserve"> عام</w:t>
            </w:r>
          </w:p>
        </w:tc>
      </w:tr>
      <w:tr w:rsidR="00931887" w14:paraId="31FF9614" w14:textId="77777777" w:rsidTr="00BA277A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13149E" w14:textId="372B2C71" w:rsidR="00931887" w:rsidRPr="00564EEE" w:rsidRDefault="00931887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35253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Movement </w:t>
            </w:r>
            <w:proofErr w:type="gramStart"/>
            <w:r w:rsidRPr="00352539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supervisor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F8413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1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70ABD4E" w14:textId="77777777" w:rsidR="00931887" w:rsidRDefault="00931887" w:rsidP="00BA277A">
            <w:pPr>
              <w:pStyle w:val="a3"/>
              <w:jc w:val="center"/>
              <w:rPr>
                <w:rFonts w:asciiTheme="majorBidi" w:hAnsiTheme="majorBidi" w:cs="Times New Roman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مشرف حركة</w:t>
            </w:r>
            <w:r>
              <w:rPr>
                <w:rFonts w:asciiTheme="majorBidi" w:hAnsiTheme="majorBidi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20D0CE4" w14:textId="32B5FFDC" w:rsidR="00931887" w:rsidRPr="00564EEE" w:rsidRDefault="00F84131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1</w:t>
            </w:r>
            <w:r w:rsidR="00931887">
              <w:rPr>
                <w:rFonts w:asciiTheme="majorBidi" w:hAnsiTheme="majorBidi" w:cs="Times New Roman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19B4391C" w14:textId="77777777" w:rsidR="00931887" w:rsidRPr="00564EEE" w:rsidRDefault="00931887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931887" w14:paraId="769FD478" w14:textId="77777777" w:rsidTr="00BA277A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52D4BDE" w14:textId="0E54CF3C" w:rsidR="00931887" w:rsidRPr="00564EEE" w:rsidRDefault="00931887" w:rsidP="00BA277A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التشغيل 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25C44BE2" w14:textId="77777777" w:rsidR="00931887" w:rsidRPr="00564EEE" w:rsidRDefault="00931887" w:rsidP="00BA277A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6CA708B6" w14:textId="77777777" w:rsidR="00931887" w:rsidRDefault="00931887" w:rsidP="00931887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Look w:val="04A0" w:firstRow="1" w:lastRow="0" w:firstColumn="1" w:lastColumn="0" w:noHBand="0" w:noVBand="1"/>
      </w:tblPr>
      <w:tblGrid>
        <w:gridCol w:w="1271"/>
        <w:gridCol w:w="9186"/>
      </w:tblGrid>
      <w:tr w:rsidR="00931887" w14:paraId="0EB95F74" w14:textId="77777777" w:rsidTr="00BA277A">
        <w:trPr>
          <w:trHeight w:val="1187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5F06178A" w14:textId="77777777" w:rsidR="00931887" w:rsidRPr="00AB35C3" w:rsidRDefault="00931887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540" w:type="dxa"/>
          </w:tcPr>
          <w:p w14:paraId="07C1F8DB" w14:textId="77777777" w:rsidR="00931887" w:rsidRDefault="00931887" w:rsidP="00BA277A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</w:p>
          <w:p w14:paraId="3774965E" w14:textId="77777777" w:rsidR="00931887" w:rsidRPr="00AB35C3" w:rsidRDefault="00931887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الاشراف على حركة المركبات،ادارة توزيع السائقين على الطلبات ،التواصل مع العملاء واستقبال الطلبات.</w:t>
            </w:r>
          </w:p>
        </w:tc>
      </w:tr>
      <w:tr w:rsidR="00931887" w14:paraId="3C372997" w14:textId="77777777" w:rsidTr="00F84131">
        <w:trPr>
          <w:trHeight w:val="4316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788FADAB" w14:textId="77777777" w:rsidR="00931887" w:rsidRPr="00AB35C3" w:rsidRDefault="00931887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540" w:type="dxa"/>
          </w:tcPr>
          <w:p w14:paraId="29AC6586" w14:textId="67839E9B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إدارة السائقين وتنظيم توزيعهم على الطلبات وفق الجاهزية ومواقع العمل وخطة التشغيل</w:t>
            </w:r>
          </w:p>
          <w:p w14:paraId="2F834F17" w14:textId="528542B2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مراقبة حالة المركبات والتأكد من جاهزيتها للتشغيل وسلامتها قبل تكليفها بالطلبات</w:t>
            </w:r>
          </w:p>
          <w:p w14:paraId="09836C0F" w14:textId="0495520B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المحافظة على سلامة الطلبات والبضائع من وقت استلام الطلب وحتى اكتمال التسليم</w:t>
            </w:r>
          </w:p>
          <w:p w14:paraId="3A17300A" w14:textId="42FB0547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التواصل مع العملاء وتقديم الدعم اللازم لهم ومتابعة تنفيذ الطلبات ومعالجة الملاحظات التشغيلية</w:t>
            </w:r>
          </w:p>
          <w:p w14:paraId="1880F78A" w14:textId="6C55757E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استلام تفاصيل الطلبات من إدارة المبيعات والتأكد من وضوح بيانات العميل ومواقع التحميل والتسليم وموعد التنفيذ ودرجة الحرارة المطلوبة</w:t>
            </w:r>
          </w:p>
          <w:p w14:paraId="2B15D281" w14:textId="5600A717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تسجيل بوليصة الشحن في النظام بشكل صحيح ودقيق والتأكد من مطابقة جميع البيانات للطلب</w:t>
            </w:r>
          </w:p>
          <w:p w14:paraId="5862DF62" w14:textId="4408FA6D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تحديد السائق والمركبة المتاحين لتنفيذ الطلب بما يتناسب مع موقع التحميل ونوع البضاعة ودرجة الحرارة المطلوبة</w:t>
            </w:r>
          </w:p>
          <w:p w14:paraId="52AF7A94" w14:textId="1BD27511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إبلاغ السائق بتفاصيل الطلب وموقع التحميل وموقع التسليم ووقت الحضور وتعليمات العميل</w:t>
            </w:r>
          </w:p>
          <w:p w14:paraId="2C5DF757" w14:textId="064C7249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استخراج بيانات التصريح الخاصة بالسائق واستكمال المتطلبات اللازمة قبل بدء الرحلة</w:t>
            </w:r>
          </w:p>
          <w:p w14:paraId="45E3F4EB" w14:textId="14824BE5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إصدار تفويض السائق على المركبة والتأكد من سريانه وصحة بياناته قبل التحرك</w:t>
            </w:r>
          </w:p>
          <w:p w14:paraId="559CE560" w14:textId="489D8213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إصدار وثيقة النقل من منصة بيان والتأكد من صحة بيانات السائق والمركبة والمرسل </w:t>
            </w:r>
            <w:proofErr w:type="spellStart"/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والمرسل</w:t>
            </w:r>
            <w:proofErr w:type="spellEnd"/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إليه والبضاعة</w:t>
            </w:r>
          </w:p>
          <w:p w14:paraId="66ABDD5C" w14:textId="66637FB1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إرسال وثيقة النقل وجميع البيانات والتعليمات المتعلقة بالطلب إلى السائق قبل بدء الرحلة</w:t>
            </w:r>
          </w:p>
          <w:p w14:paraId="4AEA0E2F" w14:textId="0A4FBD4F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مراقبة استهلاك الديزل ومراجعة عمليات التعبئة والتأكد من توافقها مع مسار الرحلة والمسافة المقطوعة</w:t>
            </w:r>
          </w:p>
          <w:p w14:paraId="745A0051" w14:textId="68B5EAD6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السائق أثناء الرحلة والتأكد من التزامه بالمسار والمواعيد والتعليمات التشغيلية</w:t>
            </w:r>
          </w:p>
          <w:p w14:paraId="7928BFFE" w14:textId="692903F5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المركبة والسائق من خلال النظام التقني والتأكد من عدم وجود توقفات أو انحرافات غير مبررة</w:t>
            </w:r>
          </w:p>
          <w:p w14:paraId="487CFC19" w14:textId="7E0C2CD1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تشغيل وحدة التبريد على درجة الحرارة المحددة للطلب قبل الوصول إلى موقع التحميل</w:t>
            </w:r>
          </w:p>
          <w:p w14:paraId="1BE3D8AD" w14:textId="68D0BB38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إرسال السائق صورة واضحة لدرجة الحرارة والتأكد من مطابقتها للدرجة المطلوبة</w:t>
            </w:r>
          </w:p>
          <w:p w14:paraId="78AB34E8" w14:textId="2F6DDC93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وصول السائق إلى موقع التحميل في الموعد المحدد والتواصل معه عند وجود أي تأخير</w:t>
            </w:r>
          </w:p>
          <w:p w14:paraId="01D77501" w14:textId="7BB6E969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إرسال السائق صورة من موقع التحميل وصورة للمركبة مع الالتزام بارتداء الزي الرسمي المعتمد</w:t>
            </w:r>
          </w:p>
          <w:p w14:paraId="2779C62F" w14:textId="6B77A7E0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عملية التحميل والتأكد من سلامة البضاعة وترتيبها بالشكل المناسب داخل الصندوق</w:t>
            </w:r>
          </w:p>
          <w:p w14:paraId="0306C3F6" w14:textId="148B1028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عدم تحميل أي بضائع تالفة أو غير مطابقة للطلب وإبلاغ الإدارة المعنية عند وجود أي ملاحظة</w:t>
            </w:r>
          </w:p>
          <w:p w14:paraId="34B1C5AD" w14:textId="30596984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إغلاق صندوق المركبة بشكل محكم بعد اكتمال التحميل بما يحافظ على درجة الحرارة وسلامة البضاعة</w:t>
            </w:r>
          </w:p>
          <w:p w14:paraId="22F94E53" w14:textId="77777777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منح السائق الإذن بالتحرك بعد التأكد من اكتمال التحميل وإغلاق الصندوق واستلام المستندات المطلوبة</w:t>
            </w:r>
          </w:p>
          <w:p w14:paraId="513E7CC6" w14:textId="77777777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B5A48B1" w14:textId="5FAEC96A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lastRenderedPageBreak/>
              <w:t>متابعة درجة الحرارة أثناء الرحلة وطلب صور دورية عند الحاجة للتأكد من استقرارها ضمن النطاق المطلوب</w:t>
            </w:r>
          </w:p>
          <w:p w14:paraId="4A48B7A3" w14:textId="203A247F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وصول السائق إلى موقع التسليم والتأكد من بدء عملية التفريغ وفق تعليمات العميل</w:t>
            </w:r>
          </w:p>
          <w:p w14:paraId="0BCC3F75" w14:textId="31DCF5ED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إرسال السائق صورة من عملية التفريغ مع الالتزام بارتداء الزي الرسمي المعتمد</w:t>
            </w:r>
          </w:p>
          <w:p w14:paraId="042BCE31" w14:textId="49DBFE0A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سلامة البضاعة أثناء التفريغ والتأكد من عدم وجود تلف أو نقص أو ملاحظات من العميل</w:t>
            </w:r>
          </w:p>
          <w:p w14:paraId="39BB9B21" w14:textId="40C51C82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التأكد من استلام السائق للفواتير وسندات التسليم والمستندات المطلوبة بعد اكتمال التفريغ</w:t>
            </w:r>
          </w:p>
          <w:p w14:paraId="10921C68" w14:textId="3F450C2F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متابعة توقيع وختم العميل على مستندات الاستلام والتأكد من وضوحها واكتمال بياناتها</w:t>
            </w:r>
          </w:p>
          <w:p w14:paraId="6B5B04DF" w14:textId="16FEC568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استلام صور المستندات والفواتير من السائق وحفظها في النظام وإرسالها إلى الإدارات المعنية</w:t>
            </w:r>
          </w:p>
          <w:p w14:paraId="561E9FA9" w14:textId="6265B1EE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إغلاق الطلب في النظام بعد التأكد من اكتمال التسليم واستلام المستندات وعدم وجود ملاحظات مفتوحة</w:t>
            </w:r>
          </w:p>
          <w:p w14:paraId="7C8EA549" w14:textId="3F3713EB" w:rsidR="00F84131" w:rsidRPr="00F84131" w:rsidRDefault="00F84131" w:rsidP="00F841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رفع أي </w:t>
            </w:r>
            <w:proofErr w:type="gramStart"/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مخالفة</w:t>
            </w:r>
            <w:proofErr w:type="gramEnd"/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أو تأخير أو عطل أو حادث أو ملاحظة تتعلق بالسائق أو المركبة أو الطلب إلى المسؤول المباشر فورًا</w:t>
            </w:r>
          </w:p>
          <w:p w14:paraId="219A6C3D" w14:textId="0767DAFB" w:rsidR="00931887" w:rsidRPr="006F4B73" w:rsidRDefault="00F84131" w:rsidP="00F84131">
            <w:pPr>
              <w:pStyle w:val="aa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F8413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إعداد التقارير اليومية عن الطلبات والسائقين والمركبات والرحلات والتأخير واستهلاك الديزل والملاحظات التشغيلية</w:t>
            </w:r>
          </w:p>
        </w:tc>
      </w:tr>
      <w:tr w:rsidR="00931887" w14:paraId="307DBA90" w14:textId="77777777" w:rsidTr="003363F3">
        <w:trPr>
          <w:trHeight w:val="2690"/>
        </w:trPr>
        <w:tc>
          <w:tcPr>
            <w:tcW w:w="917" w:type="dxa"/>
            <w:shd w:val="clear" w:color="auto" w:fill="F2F2F2" w:themeFill="background1" w:themeFillShade="F2"/>
            <w:vAlign w:val="center"/>
          </w:tcPr>
          <w:p w14:paraId="2B435FFF" w14:textId="77777777" w:rsidR="00931887" w:rsidRPr="00AB35C3" w:rsidRDefault="00931887" w:rsidP="00BA2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540" w:type="dxa"/>
          </w:tcPr>
          <w:p w14:paraId="52C680D1" w14:textId="77777777" w:rsidR="00931887" w:rsidRPr="00C147C3" w:rsidRDefault="00931887" w:rsidP="00BA277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448C132" w14:textId="77777777" w:rsidR="00931887" w:rsidRPr="00DF6A5C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خبرة عملية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في وظيفة ذات صلة</w:t>
            </w:r>
          </w:p>
          <w:p w14:paraId="16286AE4" w14:textId="77777777" w:rsidR="00931887" w:rsidRPr="00ED44B2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ادارة الوقت</w:t>
            </w:r>
          </w:p>
          <w:p w14:paraId="27996A7F" w14:textId="77777777" w:rsidR="00931887" w:rsidRPr="00ED44B2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6A4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مهارات متقدمة في الاكسل</w:t>
            </w:r>
          </w:p>
          <w:p w14:paraId="4397506B" w14:textId="77777777" w:rsidR="00931887" w:rsidRPr="00ED44B2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D44B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مهارات تواصل خطية وشفويه ممتازة</w:t>
            </w:r>
          </w:p>
          <w:p w14:paraId="1EF50140" w14:textId="77777777" w:rsidR="00931887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ان يكون لديه رخصة قيادة سارية المفعول</w:t>
            </w:r>
          </w:p>
          <w:p w14:paraId="383DA8B3" w14:textId="77777777" w:rsidR="00931887" w:rsidRPr="00C147C3" w:rsidRDefault="00931887" w:rsidP="00931887">
            <w:pPr>
              <w:pStyle w:val="aa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دورات في خدمة العملاء</w:t>
            </w:r>
          </w:p>
        </w:tc>
      </w:tr>
    </w:tbl>
    <w:p w14:paraId="3FFE6B1C" w14:textId="3A32A2A3" w:rsidR="00B550B8" w:rsidRPr="00A349B2" w:rsidRDefault="008D1140" w:rsidP="00931887">
      <w:pPr>
        <w:tabs>
          <w:tab w:val="left" w:pos="3090"/>
        </w:tabs>
        <w:bidi/>
      </w:pPr>
      <w:r>
        <w:rPr>
          <w:rFonts w:hint="cs"/>
          <w:rtl/>
        </w:rPr>
        <w:t xml:space="preserve"> </w:t>
      </w:r>
    </w:p>
    <w:p w14:paraId="4017C88A" w14:textId="18A72717" w:rsidR="00C07A32" w:rsidRPr="00B550B8" w:rsidRDefault="008D1140" w:rsidP="00697242">
      <w:pPr>
        <w:tabs>
          <w:tab w:val="left" w:pos="3090"/>
        </w:tabs>
        <w:bidi/>
        <w:rPr>
          <w:b/>
          <w:bCs/>
        </w:rPr>
      </w:pPr>
      <w:proofErr w:type="gramStart"/>
      <w:r>
        <w:rPr>
          <w:rFonts w:hint="cs"/>
          <w:b/>
          <w:bCs/>
          <w:rtl/>
        </w:rPr>
        <w:t>الاسم :</w:t>
      </w:r>
      <w:proofErr w:type="gramEnd"/>
      <w:r>
        <w:rPr>
          <w:rFonts w:hint="cs"/>
          <w:b/>
          <w:bCs/>
          <w:rtl/>
        </w:rPr>
        <w:t xml:space="preserve">                   </w:t>
      </w:r>
      <w:r w:rsidR="00F84131">
        <w:rPr>
          <w:rFonts w:hint="cs"/>
          <w:b/>
          <w:bCs/>
          <w:rtl/>
        </w:rPr>
        <w:t xml:space="preserve"> </w:t>
      </w:r>
      <w:r w:rsidR="00F84131">
        <w:rPr>
          <w:b/>
          <w:bCs/>
          <w:rtl/>
        </w:rPr>
        <w:br/>
      </w:r>
      <w:proofErr w:type="gramStart"/>
      <w:r>
        <w:rPr>
          <w:rFonts w:hint="cs"/>
          <w:b/>
          <w:bCs/>
          <w:rtl/>
        </w:rPr>
        <w:t>التوقيع :</w:t>
      </w:r>
      <w:proofErr w:type="gramEnd"/>
    </w:p>
    <w:sectPr w:rsidR="00C07A32" w:rsidRPr="00B550B8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A4A4D" w14:textId="77777777" w:rsidR="00BC68A5" w:rsidRDefault="00BC68A5" w:rsidP="00626DC7">
      <w:pPr>
        <w:spacing w:after="0" w:line="240" w:lineRule="auto"/>
      </w:pPr>
      <w:r>
        <w:separator/>
      </w:r>
    </w:p>
  </w:endnote>
  <w:endnote w:type="continuationSeparator" w:id="0">
    <w:p w14:paraId="0BBB6C9D" w14:textId="77777777" w:rsidR="00BC68A5" w:rsidRDefault="00BC68A5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0448B" w14:textId="77777777" w:rsidR="00BC68A5" w:rsidRDefault="00BC68A5" w:rsidP="00626DC7">
      <w:pPr>
        <w:spacing w:after="0" w:line="240" w:lineRule="auto"/>
      </w:pPr>
      <w:r>
        <w:separator/>
      </w:r>
    </w:p>
  </w:footnote>
  <w:footnote w:type="continuationSeparator" w:id="0">
    <w:p w14:paraId="11DB5732" w14:textId="77777777" w:rsidR="00BC68A5" w:rsidRDefault="00BC68A5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099"/>
    <w:multiLevelType w:val="hybridMultilevel"/>
    <w:tmpl w:val="E0C483D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F5FA5"/>
    <w:multiLevelType w:val="hybridMultilevel"/>
    <w:tmpl w:val="1BCA7D2C"/>
    <w:lvl w:ilvl="0" w:tplc="F48643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76E5"/>
    <w:multiLevelType w:val="hybridMultilevel"/>
    <w:tmpl w:val="F508CE2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FC00B02"/>
    <w:multiLevelType w:val="hybridMultilevel"/>
    <w:tmpl w:val="F340745E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C13D3"/>
    <w:multiLevelType w:val="hybridMultilevel"/>
    <w:tmpl w:val="E2824206"/>
    <w:lvl w:ilvl="0" w:tplc="EF2CFA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3F34C17"/>
    <w:multiLevelType w:val="hybridMultilevel"/>
    <w:tmpl w:val="AE5ECD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D06E56"/>
    <w:multiLevelType w:val="hybridMultilevel"/>
    <w:tmpl w:val="4F32A1D2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8071196">
    <w:abstractNumId w:val="9"/>
  </w:num>
  <w:num w:numId="2" w16cid:durableId="1828474033">
    <w:abstractNumId w:val="10"/>
  </w:num>
  <w:num w:numId="3" w16cid:durableId="826747553">
    <w:abstractNumId w:val="2"/>
  </w:num>
  <w:num w:numId="4" w16cid:durableId="1523013201">
    <w:abstractNumId w:val="11"/>
  </w:num>
  <w:num w:numId="5" w16cid:durableId="1990162962">
    <w:abstractNumId w:val="5"/>
  </w:num>
  <w:num w:numId="6" w16cid:durableId="1158692734">
    <w:abstractNumId w:val="7"/>
  </w:num>
  <w:num w:numId="7" w16cid:durableId="1103038485">
    <w:abstractNumId w:val="12"/>
  </w:num>
  <w:num w:numId="8" w16cid:durableId="1933588600">
    <w:abstractNumId w:val="8"/>
  </w:num>
  <w:num w:numId="9" w16cid:durableId="289166900">
    <w:abstractNumId w:val="6"/>
  </w:num>
  <w:num w:numId="10" w16cid:durableId="243151662">
    <w:abstractNumId w:val="1"/>
  </w:num>
  <w:num w:numId="11" w16cid:durableId="831331051">
    <w:abstractNumId w:val="4"/>
  </w:num>
  <w:num w:numId="12" w16cid:durableId="2020698627">
    <w:abstractNumId w:val="3"/>
  </w:num>
  <w:num w:numId="13" w16cid:durableId="860750376">
    <w:abstractNumId w:val="0"/>
  </w:num>
  <w:num w:numId="14" w16cid:durableId="1420520851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043C"/>
    <w:rsid w:val="00011763"/>
    <w:rsid w:val="00015A06"/>
    <w:rsid w:val="00016343"/>
    <w:rsid w:val="00024ED3"/>
    <w:rsid w:val="000311E7"/>
    <w:rsid w:val="000321AB"/>
    <w:rsid w:val="0004764F"/>
    <w:rsid w:val="00047DA3"/>
    <w:rsid w:val="0005201A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C788D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443BB"/>
    <w:rsid w:val="00144B51"/>
    <w:rsid w:val="00150AB6"/>
    <w:rsid w:val="00165B09"/>
    <w:rsid w:val="0017135E"/>
    <w:rsid w:val="00176831"/>
    <w:rsid w:val="00186F09"/>
    <w:rsid w:val="001872FC"/>
    <w:rsid w:val="00193804"/>
    <w:rsid w:val="00193924"/>
    <w:rsid w:val="00194E1D"/>
    <w:rsid w:val="001A6E04"/>
    <w:rsid w:val="001B440C"/>
    <w:rsid w:val="001B66F1"/>
    <w:rsid w:val="001E05EA"/>
    <w:rsid w:val="001E0EAB"/>
    <w:rsid w:val="001E40CD"/>
    <w:rsid w:val="001F4A5F"/>
    <w:rsid w:val="001F5747"/>
    <w:rsid w:val="002041C6"/>
    <w:rsid w:val="0020761E"/>
    <w:rsid w:val="00211C45"/>
    <w:rsid w:val="00212C0C"/>
    <w:rsid w:val="0021383A"/>
    <w:rsid w:val="00216EE4"/>
    <w:rsid w:val="00223B93"/>
    <w:rsid w:val="00224807"/>
    <w:rsid w:val="00250FA7"/>
    <w:rsid w:val="00252C0A"/>
    <w:rsid w:val="00253395"/>
    <w:rsid w:val="002535FE"/>
    <w:rsid w:val="00264F9D"/>
    <w:rsid w:val="00272EAD"/>
    <w:rsid w:val="002759E6"/>
    <w:rsid w:val="00282A97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E04C7"/>
    <w:rsid w:val="002F68C1"/>
    <w:rsid w:val="00302197"/>
    <w:rsid w:val="00302505"/>
    <w:rsid w:val="00304015"/>
    <w:rsid w:val="00313E2E"/>
    <w:rsid w:val="00326B69"/>
    <w:rsid w:val="003336B7"/>
    <w:rsid w:val="00335B41"/>
    <w:rsid w:val="003363F3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A0F63"/>
    <w:rsid w:val="003B31A6"/>
    <w:rsid w:val="003C2312"/>
    <w:rsid w:val="003C291A"/>
    <w:rsid w:val="003C7CFD"/>
    <w:rsid w:val="003D0155"/>
    <w:rsid w:val="003D0C6E"/>
    <w:rsid w:val="003D30DF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3A17"/>
    <w:rsid w:val="00464438"/>
    <w:rsid w:val="004673B3"/>
    <w:rsid w:val="00491714"/>
    <w:rsid w:val="004956A8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7359"/>
    <w:rsid w:val="004F68A8"/>
    <w:rsid w:val="00504335"/>
    <w:rsid w:val="0050691F"/>
    <w:rsid w:val="00506BD5"/>
    <w:rsid w:val="00514C54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60462B"/>
    <w:rsid w:val="0060488E"/>
    <w:rsid w:val="00605E6F"/>
    <w:rsid w:val="006100BD"/>
    <w:rsid w:val="00611FC3"/>
    <w:rsid w:val="00612C44"/>
    <w:rsid w:val="00613A43"/>
    <w:rsid w:val="00620AE4"/>
    <w:rsid w:val="00621480"/>
    <w:rsid w:val="0062285F"/>
    <w:rsid w:val="00626DC7"/>
    <w:rsid w:val="00635CC1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97242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7489"/>
    <w:rsid w:val="0072325C"/>
    <w:rsid w:val="00724587"/>
    <w:rsid w:val="00731923"/>
    <w:rsid w:val="00732EA7"/>
    <w:rsid w:val="00735943"/>
    <w:rsid w:val="00744DEC"/>
    <w:rsid w:val="00751E5F"/>
    <w:rsid w:val="0076492F"/>
    <w:rsid w:val="00775D02"/>
    <w:rsid w:val="00783266"/>
    <w:rsid w:val="007A5197"/>
    <w:rsid w:val="007C1D45"/>
    <w:rsid w:val="007D2FCD"/>
    <w:rsid w:val="007D592B"/>
    <w:rsid w:val="007E0754"/>
    <w:rsid w:val="007E0E57"/>
    <w:rsid w:val="007E49A7"/>
    <w:rsid w:val="007E7381"/>
    <w:rsid w:val="007F3CC5"/>
    <w:rsid w:val="007F60F9"/>
    <w:rsid w:val="008044C7"/>
    <w:rsid w:val="00806DF0"/>
    <w:rsid w:val="00813D56"/>
    <w:rsid w:val="00836127"/>
    <w:rsid w:val="00847D9D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B04F1"/>
    <w:rsid w:val="008B3DB2"/>
    <w:rsid w:val="008C2D2C"/>
    <w:rsid w:val="008C6411"/>
    <w:rsid w:val="008D1140"/>
    <w:rsid w:val="008D4F13"/>
    <w:rsid w:val="008D6355"/>
    <w:rsid w:val="008D6525"/>
    <w:rsid w:val="008E4F6A"/>
    <w:rsid w:val="008F3603"/>
    <w:rsid w:val="008F52FD"/>
    <w:rsid w:val="0090047B"/>
    <w:rsid w:val="00913A52"/>
    <w:rsid w:val="009158C3"/>
    <w:rsid w:val="009163AB"/>
    <w:rsid w:val="00917420"/>
    <w:rsid w:val="00931887"/>
    <w:rsid w:val="00931FD9"/>
    <w:rsid w:val="00932C4B"/>
    <w:rsid w:val="00933E83"/>
    <w:rsid w:val="00934466"/>
    <w:rsid w:val="00937FB1"/>
    <w:rsid w:val="00945089"/>
    <w:rsid w:val="00947DBF"/>
    <w:rsid w:val="00963B4D"/>
    <w:rsid w:val="00964CCC"/>
    <w:rsid w:val="009703BA"/>
    <w:rsid w:val="00980ABC"/>
    <w:rsid w:val="00983AAC"/>
    <w:rsid w:val="0098477E"/>
    <w:rsid w:val="00986BFB"/>
    <w:rsid w:val="00987A24"/>
    <w:rsid w:val="009A37F3"/>
    <w:rsid w:val="009A6408"/>
    <w:rsid w:val="009B31C8"/>
    <w:rsid w:val="009B6D76"/>
    <w:rsid w:val="009C2910"/>
    <w:rsid w:val="009D051F"/>
    <w:rsid w:val="009D4620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6B4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6A30"/>
    <w:rsid w:val="00B36251"/>
    <w:rsid w:val="00B40B9C"/>
    <w:rsid w:val="00B41A05"/>
    <w:rsid w:val="00B51A0F"/>
    <w:rsid w:val="00B5491E"/>
    <w:rsid w:val="00B550B8"/>
    <w:rsid w:val="00B559CF"/>
    <w:rsid w:val="00B64F1C"/>
    <w:rsid w:val="00B650B4"/>
    <w:rsid w:val="00B6640D"/>
    <w:rsid w:val="00B72778"/>
    <w:rsid w:val="00B72F0F"/>
    <w:rsid w:val="00B74636"/>
    <w:rsid w:val="00B746EB"/>
    <w:rsid w:val="00B92D2A"/>
    <w:rsid w:val="00BA0EDB"/>
    <w:rsid w:val="00BB446F"/>
    <w:rsid w:val="00BC1927"/>
    <w:rsid w:val="00BC3C76"/>
    <w:rsid w:val="00BC57D6"/>
    <w:rsid w:val="00BC68A5"/>
    <w:rsid w:val="00BD0701"/>
    <w:rsid w:val="00BE37B7"/>
    <w:rsid w:val="00BE3BCB"/>
    <w:rsid w:val="00BE545C"/>
    <w:rsid w:val="00BF0543"/>
    <w:rsid w:val="00BF118B"/>
    <w:rsid w:val="00BF4907"/>
    <w:rsid w:val="00BF6508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6679F"/>
    <w:rsid w:val="00C81932"/>
    <w:rsid w:val="00C95117"/>
    <w:rsid w:val="00CA4DE8"/>
    <w:rsid w:val="00CB12FA"/>
    <w:rsid w:val="00CC32A8"/>
    <w:rsid w:val="00CC430C"/>
    <w:rsid w:val="00CD7EC8"/>
    <w:rsid w:val="00CE621B"/>
    <w:rsid w:val="00CF13F4"/>
    <w:rsid w:val="00CF420A"/>
    <w:rsid w:val="00CF5517"/>
    <w:rsid w:val="00CF6B2B"/>
    <w:rsid w:val="00D2228F"/>
    <w:rsid w:val="00D2639F"/>
    <w:rsid w:val="00D30BF2"/>
    <w:rsid w:val="00D30FD6"/>
    <w:rsid w:val="00D46F44"/>
    <w:rsid w:val="00D563F6"/>
    <w:rsid w:val="00D5728C"/>
    <w:rsid w:val="00D57D88"/>
    <w:rsid w:val="00D57FCC"/>
    <w:rsid w:val="00D64B53"/>
    <w:rsid w:val="00D72115"/>
    <w:rsid w:val="00D90997"/>
    <w:rsid w:val="00D94B04"/>
    <w:rsid w:val="00DA58C7"/>
    <w:rsid w:val="00DB1A59"/>
    <w:rsid w:val="00DE4827"/>
    <w:rsid w:val="00DE4B92"/>
    <w:rsid w:val="00E13E14"/>
    <w:rsid w:val="00E16DC3"/>
    <w:rsid w:val="00E211CE"/>
    <w:rsid w:val="00E23EEA"/>
    <w:rsid w:val="00E333AB"/>
    <w:rsid w:val="00E55319"/>
    <w:rsid w:val="00E643F7"/>
    <w:rsid w:val="00E71F22"/>
    <w:rsid w:val="00E73B08"/>
    <w:rsid w:val="00E80325"/>
    <w:rsid w:val="00E960CE"/>
    <w:rsid w:val="00E972A3"/>
    <w:rsid w:val="00EA1133"/>
    <w:rsid w:val="00EA1BE5"/>
    <w:rsid w:val="00EA403E"/>
    <w:rsid w:val="00EB208C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77E9"/>
    <w:rsid w:val="00F215BB"/>
    <w:rsid w:val="00F323A5"/>
    <w:rsid w:val="00F32C64"/>
    <w:rsid w:val="00F42E53"/>
    <w:rsid w:val="00F438AF"/>
    <w:rsid w:val="00F43BB6"/>
    <w:rsid w:val="00F45C18"/>
    <w:rsid w:val="00F5037D"/>
    <w:rsid w:val="00F5527F"/>
    <w:rsid w:val="00F562B1"/>
    <w:rsid w:val="00F62561"/>
    <w:rsid w:val="00F67919"/>
    <w:rsid w:val="00F74E38"/>
    <w:rsid w:val="00F74FF8"/>
    <w:rsid w:val="00F81EED"/>
    <w:rsid w:val="00F84131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B8"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6</cp:revision>
  <cp:lastPrinted>2024-10-30T13:33:00Z</cp:lastPrinted>
  <dcterms:created xsi:type="dcterms:W3CDTF">2023-05-07T11:20:00Z</dcterms:created>
  <dcterms:modified xsi:type="dcterms:W3CDTF">2026-07-23T15:24:00Z</dcterms:modified>
</cp:coreProperties>
</file>