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04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n-US"/>
        </w:rPr>
        <w:t>Notification Bot BRD (Business Requirements Document)</w:t>
      </w:r>
    </w:p>
    <w:p w14:paraId="4BD178A8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Project Overview</w:t>
      </w:r>
    </w:p>
    <w:p w14:paraId="3E0EB0A1" w14:textId="77777777" w:rsidR="005C3B4E" w:rsidRPr="005C3B4E" w:rsidRDefault="005C3B4E" w:rsidP="005C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Bot Name: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(To be decided)</w:t>
      </w:r>
    </w:p>
    <w:p w14:paraId="549AE408" w14:textId="77777777" w:rsidR="005C3B4E" w:rsidRPr="005C3B4E" w:rsidRDefault="005C3B4E" w:rsidP="005C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Objective: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To create a notification bot that allows admins to create events and send notifications to subscribed users. The bot will also allow users to register for events and receive reminders before the event.</w:t>
      </w:r>
    </w:p>
    <w:p w14:paraId="552AF50D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51720F05">
          <v:rect id="_x0000_i1025" style="width:0;height:1.5pt" o:hralign="center" o:hrstd="t" o:hr="t" fillcolor="#a0a0a0" stroked="f"/>
        </w:pict>
      </w:r>
    </w:p>
    <w:p w14:paraId="6C07CE02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Functional Requirements</w:t>
      </w:r>
    </w:p>
    <w:p w14:paraId="02771E36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Admin Features</w:t>
      </w:r>
    </w:p>
    <w:p w14:paraId="2ECEBE48" w14:textId="77777777" w:rsidR="005C3B4E" w:rsidRPr="005C3B4E" w:rsidRDefault="005C3B4E" w:rsidP="005C3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Event Creation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Admin can create new events by providing details like: </w:t>
      </w:r>
    </w:p>
    <w:p w14:paraId="4C66A0A2" w14:textId="77777777" w:rsidR="005C3B4E" w:rsidRPr="005C3B4E" w:rsidRDefault="005C3B4E" w:rsidP="005C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Event title</w:t>
      </w:r>
    </w:p>
    <w:p w14:paraId="182D347B" w14:textId="77777777" w:rsidR="005C3B4E" w:rsidRPr="005C3B4E" w:rsidRDefault="005C3B4E" w:rsidP="005C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Event description</w:t>
      </w:r>
    </w:p>
    <w:p w14:paraId="19430D0E" w14:textId="77777777" w:rsidR="005C3B4E" w:rsidRPr="005C3B4E" w:rsidRDefault="005C3B4E" w:rsidP="005C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Date and time</w:t>
      </w:r>
    </w:p>
    <w:p w14:paraId="3C5898AB" w14:textId="77777777" w:rsidR="005C3B4E" w:rsidRPr="005C3B4E" w:rsidRDefault="005C3B4E" w:rsidP="005C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Location</w:t>
      </w:r>
    </w:p>
    <w:p w14:paraId="2DE5B602" w14:textId="77777777" w:rsidR="005C3B4E" w:rsidRPr="005C3B4E" w:rsidRDefault="005C3B4E" w:rsidP="005C3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Broadcast Notifications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When a new event is created, the bot sends a notification to all subscribed users.</w:t>
      </w:r>
    </w:p>
    <w:p w14:paraId="6084350E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User Features</w:t>
      </w:r>
    </w:p>
    <w:p w14:paraId="4AF43B1E" w14:textId="77777777" w:rsidR="005C3B4E" w:rsidRPr="005C3B4E" w:rsidRDefault="005C3B4E" w:rsidP="005C3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Event Notifications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Users receive notifications for: </w:t>
      </w:r>
    </w:p>
    <w:p w14:paraId="168CD05B" w14:textId="77777777" w:rsidR="005C3B4E" w:rsidRPr="005C3B4E" w:rsidRDefault="005C3B4E" w:rsidP="005C3B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New events.</w:t>
      </w:r>
    </w:p>
    <w:p w14:paraId="33220076" w14:textId="77777777" w:rsidR="005C3B4E" w:rsidRPr="005C3B4E" w:rsidRDefault="005C3B4E" w:rsidP="005C3B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Reminders (1 day, 3 hours, and 1 hour before the event).</w:t>
      </w:r>
    </w:p>
    <w:p w14:paraId="3A787AB2" w14:textId="77777777" w:rsidR="005C3B4E" w:rsidRPr="005C3B4E" w:rsidRDefault="005C3B4E" w:rsidP="005C3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Event Registration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Users can register for events by clicking a button or sending a command.</w:t>
      </w:r>
    </w:p>
    <w:p w14:paraId="3B07D19C" w14:textId="77777777" w:rsidR="005C3B4E" w:rsidRPr="005C3B4E" w:rsidRDefault="005C3B4E" w:rsidP="005C3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Event Details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Users can view details of upcoming events.</w:t>
      </w:r>
    </w:p>
    <w:p w14:paraId="36012A6F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Reminder System</w:t>
      </w:r>
    </w:p>
    <w:p w14:paraId="65C5B937" w14:textId="77777777" w:rsidR="005C3B4E" w:rsidRPr="005C3B4E" w:rsidRDefault="005C3B4E" w:rsidP="005C3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Notifications sent at: </w:t>
      </w:r>
    </w:p>
    <w:p w14:paraId="6D5F6B76" w14:textId="77777777" w:rsidR="005C3B4E" w:rsidRPr="005C3B4E" w:rsidRDefault="005C3B4E" w:rsidP="005C3B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1 day before the event.</w:t>
      </w:r>
    </w:p>
    <w:p w14:paraId="00AA9112" w14:textId="77777777" w:rsidR="005C3B4E" w:rsidRPr="005C3B4E" w:rsidRDefault="005C3B4E" w:rsidP="005C3B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3 hours before the event.</w:t>
      </w:r>
    </w:p>
    <w:p w14:paraId="2A8C151D" w14:textId="77777777" w:rsidR="005C3B4E" w:rsidRPr="005C3B4E" w:rsidRDefault="005C3B4E" w:rsidP="005C3B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1 hour before the event.</w:t>
      </w:r>
    </w:p>
    <w:p w14:paraId="5B12CE81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Subscription Management</w:t>
      </w:r>
    </w:p>
    <w:p w14:paraId="7B890F74" w14:textId="77777777" w:rsidR="005C3B4E" w:rsidRPr="005C3B4E" w:rsidRDefault="005C3B4E" w:rsidP="005C3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Users can subscribe or unsubscribe from receiving event notifications.</w:t>
      </w:r>
    </w:p>
    <w:p w14:paraId="5422BC8A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1FB723A9">
          <v:rect id="_x0000_i1026" style="width:0;height:1.5pt" o:hralign="center" o:hrstd="t" o:hr="t" fillcolor="#a0a0a0" stroked="f"/>
        </w:pict>
      </w:r>
    </w:p>
    <w:p w14:paraId="53A7ED72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lastRenderedPageBreak/>
        <w:t>Non-Functional Requirements</w:t>
      </w:r>
    </w:p>
    <w:p w14:paraId="6C4D1D28" w14:textId="77777777" w:rsidR="005C3B4E" w:rsidRPr="005C3B4E" w:rsidRDefault="005C3B4E" w:rsidP="005C3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Platform Support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The bot will work on Telegram.</w:t>
      </w:r>
    </w:p>
    <w:p w14:paraId="65647334" w14:textId="77777777" w:rsidR="005C3B4E" w:rsidRPr="005C3B4E" w:rsidRDefault="005C3B4E" w:rsidP="005C3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Scalability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The bot should handle up to 10,000 users without performance issues.</w:t>
      </w:r>
    </w:p>
    <w:p w14:paraId="59A46C7A" w14:textId="77777777" w:rsidR="005C3B4E" w:rsidRPr="005C3B4E" w:rsidRDefault="005C3B4E" w:rsidP="005C3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Reliability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Ensure notifications are delivered promptly and accurately.</w:t>
      </w:r>
    </w:p>
    <w:p w14:paraId="13E27551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4FDFD300">
          <v:rect id="_x0000_i1027" style="width:0;height:1.5pt" o:hralign="center" o:hrstd="t" o:hr="t" fillcolor="#a0a0a0" stroked="f"/>
        </w:pict>
      </w:r>
    </w:p>
    <w:p w14:paraId="71BB549A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Technical Requirements</w:t>
      </w:r>
    </w:p>
    <w:p w14:paraId="3AA99048" w14:textId="77777777" w:rsidR="005C3B4E" w:rsidRPr="005C3B4E" w:rsidRDefault="005C3B4E" w:rsidP="005C3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Programming Language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Python.</w:t>
      </w:r>
    </w:p>
    <w:p w14:paraId="1610E935" w14:textId="77777777" w:rsidR="005C3B4E" w:rsidRPr="005C3B4E" w:rsidRDefault="005C3B4E" w:rsidP="005C3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Frameworks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</w:p>
    <w:p w14:paraId="21CF61EF" w14:textId="77777777" w:rsidR="005C3B4E" w:rsidRPr="005C3B4E" w:rsidRDefault="005C3B4E" w:rsidP="005C3B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Telegram Bot API.</w:t>
      </w:r>
    </w:p>
    <w:p w14:paraId="2BECD2D6" w14:textId="77777777" w:rsidR="005C3B4E" w:rsidRPr="005C3B4E" w:rsidRDefault="005C3B4E" w:rsidP="005C3B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Scheduler library (e.g., </w:t>
      </w:r>
      <w:proofErr w:type="spellStart"/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APScheduler</w:t>
      </w:r>
      <w:proofErr w:type="spellEnd"/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).</w:t>
      </w:r>
    </w:p>
    <w:p w14:paraId="37611A62" w14:textId="77777777" w:rsidR="005C3B4E" w:rsidRPr="005C3B4E" w:rsidRDefault="005C3B4E" w:rsidP="005C3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Database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</w:p>
    <w:p w14:paraId="233DF5C0" w14:textId="77777777" w:rsidR="005C3B4E" w:rsidRPr="005C3B4E" w:rsidRDefault="005C3B4E" w:rsidP="005C3B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Use PostgreSQL to store user subscriptions, event details, and registration information.</w:t>
      </w:r>
    </w:p>
    <w:p w14:paraId="1B09798E" w14:textId="77777777" w:rsidR="005C3B4E" w:rsidRPr="005C3B4E" w:rsidRDefault="005C3B4E" w:rsidP="005C3B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Hosting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</w:p>
    <w:p w14:paraId="5588F5E8" w14:textId="77777777" w:rsidR="005C3B4E" w:rsidRPr="005C3B4E" w:rsidRDefault="005C3B4E" w:rsidP="005C3B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Use cloud services like AWS, Heroku, or Google Cloud for deployment.</w:t>
      </w:r>
    </w:p>
    <w:p w14:paraId="024E9D67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58AE8136">
          <v:rect id="_x0000_i1028" style="width:0;height:1.5pt" o:hralign="center" o:hrstd="t" o:hr="t" fillcolor="#a0a0a0" stroked="f"/>
        </w:pict>
      </w:r>
    </w:p>
    <w:p w14:paraId="1CF91CE9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User Interface</w:t>
      </w:r>
    </w:p>
    <w:p w14:paraId="1BD6DBBC" w14:textId="77777777" w:rsidR="005C3B4E" w:rsidRPr="005C3B4E" w:rsidRDefault="005C3B4E" w:rsidP="005C3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Admin Panel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Accessible via bot commands (e.g., </w:t>
      </w:r>
      <w:r w:rsidRPr="005C3B4E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/</w:t>
      </w:r>
      <w:proofErr w:type="spellStart"/>
      <w:r w:rsidRPr="005C3B4E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create_event</w:t>
      </w:r>
      <w:proofErr w:type="spellEnd"/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r w:rsidRPr="005C3B4E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/</w:t>
      </w:r>
      <w:proofErr w:type="spellStart"/>
      <w:r w:rsidRPr="005C3B4E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list_events</w:t>
      </w:r>
      <w:proofErr w:type="spellEnd"/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).</w:t>
      </w:r>
    </w:p>
    <w:p w14:paraId="1CB8718C" w14:textId="77777777" w:rsidR="005C3B4E" w:rsidRPr="005C3B4E" w:rsidRDefault="005C3B4E" w:rsidP="005C3B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User Interaction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</w:p>
    <w:p w14:paraId="6AE8CED0" w14:textId="77777777" w:rsidR="005C3B4E" w:rsidRPr="005C3B4E" w:rsidRDefault="005C3B4E" w:rsidP="005C3B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Start command (</w:t>
      </w:r>
      <w:r w:rsidRPr="005C3B4E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/start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) for new users.</w:t>
      </w:r>
    </w:p>
    <w:p w14:paraId="0053024B" w14:textId="77777777" w:rsidR="005C3B4E" w:rsidRPr="005C3B4E" w:rsidRDefault="005C3B4E" w:rsidP="005C3B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Commands like </w:t>
      </w:r>
      <w:r w:rsidRPr="005C3B4E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/register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r w:rsidRPr="005C3B4E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/unsubscribe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for user actions.</w:t>
      </w:r>
    </w:p>
    <w:p w14:paraId="0B8BAD20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399FE922">
          <v:rect id="_x0000_i1029" style="width:0;height:1.5pt" o:hralign="center" o:hrstd="t" o:hr="t" fillcolor="#a0a0a0" stroked="f"/>
        </w:pict>
      </w:r>
    </w:p>
    <w:p w14:paraId="087D48BF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Timeline</w:t>
      </w:r>
    </w:p>
    <w:p w14:paraId="495C7801" w14:textId="77777777" w:rsidR="005C3B4E" w:rsidRPr="005C3B4E" w:rsidRDefault="005C3B4E" w:rsidP="005C3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Week 1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Define bot structure and create a basic framework.</w:t>
      </w:r>
    </w:p>
    <w:p w14:paraId="7B74AAE2" w14:textId="77777777" w:rsidR="005C3B4E" w:rsidRPr="005C3B4E" w:rsidRDefault="005C3B4E" w:rsidP="005C3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Week 2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Implement event creation and notification system.</w:t>
      </w:r>
    </w:p>
    <w:p w14:paraId="45CCA852" w14:textId="77777777" w:rsidR="005C3B4E" w:rsidRPr="005C3B4E" w:rsidRDefault="005C3B4E" w:rsidP="005C3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Week 3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Add user registration and reminder features.</w:t>
      </w:r>
    </w:p>
    <w:p w14:paraId="57623452" w14:textId="77777777" w:rsidR="005C3B4E" w:rsidRPr="005C3B4E" w:rsidRDefault="005C3B4E" w:rsidP="005C3B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Week 4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Testing and deployment.</w:t>
      </w:r>
    </w:p>
    <w:p w14:paraId="6D7E0228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46BF8223">
          <v:rect id="_x0000_i1030" style="width:0;height:1.5pt" o:hralign="center" o:hrstd="t" o:hr="t" fillcolor="#a0a0a0" stroked="f"/>
        </w:pict>
      </w:r>
    </w:p>
    <w:p w14:paraId="1625A69B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Risks and Mitigation</w:t>
      </w:r>
    </w:p>
    <w:p w14:paraId="3D753557" w14:textId="77777777" w:rsidR="005C3B4E" w:rsidRPr="005C3B4E" w:rsidRDefault="005C3B4E" w:rsidP="005C3B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Risk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Notification delays. </w:t>
      </w:r>
    </w:p>
    <w:p w14:paraId="548C2AD0" w14:textId="77777777" w:rsidR="005C3B4E" w:rsidRPr="005C3B4E" w:rsidRDefault="005C3B4E" w:rsidP="005C3B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Mitigation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Use robust scheduling libraries and reliable hosting services.</w:t>
      </w:r>
    </w:p>
    <w:p w14:paraId="20535018" w14:textId="77777777" w:rsidR="005C3B4E" w:rsidRPr="005C3B4E" w:rsidRDefault="005C3B4E" w:rsidP="005C3B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Risk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High user load. </w:t>
      </w:r>
    </w:p>
    <w:p w14:paraId="37347D17" w14:textId="77777777" w:rsidR="005C3B4E" w:rsidRPr="005C3B4E" w:rsidRDefault="005C3B4E" w:rsidP="005C3B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Mitigation</w:t>
      </w: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Optimize database queries and scale hosting resources.</w:t>
      </w:r>
    </w:p>
    <w:p w14:paraId="73AFA30F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3BF048D0">
          <v:rect id="_x0000_i1031" style="width:0;height:1.5pt" o:hralign="center" o:hrstd="t" o:hr="t" fillcolor="#a0a0a0" stroked="f"/>
        </w:pict>
      </w:r>
    </w:p>
    <w:p w14:paraId="340F7022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Success Metrics</w:t>
      </w:r>
    </w:p>
    <w:p w14:paraId="4F4DA197" w14:textId="77777777" w:rsidR="005C3B4E" w:rsidRPr="005C3B4E" w:rsidRDefault="005C3B4E" w:rsidP="005C3B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90% of notifications are delivered on time.</w:t>
      </w:r>
    </w:p>
    <w:p w14:paraId="703D0481" w14:textId="77777777" w:rsidR="005C3B4E" w:rsidRPr="005C3B4E" w:rsidRDefault="005C3B4E" w:rsidP="005C3B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80% of users actively engage with event notifications.</w:t>
      </w:r>
    </w:p>
    <w:p w14:paraId="6FE2C338" w14:textId="77777777" w:rsidR="005C3B4E" w:rsidRPr="005C3B4E" w:rsidRDefault="005C3B4E" w:rsidP="005C3B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Admins find the event creation process intuitive and efficient.</w:t>
      </w:r>
    </w:p>
    <w:p w14:paraId="69682D02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0C263413">
          <v:rect id="_x0000_i1032" style="width:0;height:1.5pt" o:hralign="center" o:hrstd="t" o:hr="t" fillcolor="#a0a0a0" stroked="f"/>
        </w:pict>
      </w:r>
    </w:p>
    <w:p w14:paraId="5C9394B2" w14:textId="77777777" w:rsidR="005C3B4E" w:rsidRPr="005C3B4E" w:rsidRDefault="005C3B4E" w:rsidP="005C3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</w:pPr>
      <w:r w:rsidRPr="005C3B4E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n-US"/>
        </w:rPr>
        <w:t>Next Steps</w:t>
      </w:r>
    </w:p>
    <w:p w14:paraId="24BC4AE1" w14:textId="77777777" w:rsidR="005C3B4E" w:rsidRPr="005C3B4E" w:rsidRDefault="005C3B4E" w:rsidP="005C3B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Confirm bot name and branding.</w:t>
      </w:r>
    </w:p>
    <w:p w14:paraId="669167E3" w14:textId="77777777" w:rsidR="005C3B4E" w:rsidRPr="005C3B4E" w:rsidRDefault="005C3B4E" w:rsidP="005C3B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Finalize hosting platform.</w:t>
      </w:r>
    </w:p>
    <w:p w14:paraId="734B5A9C" w14:textId="77777777" w:rsidR="005C3B4E" w:rsidRPr="005C3B4E" w:rsidRDefault="005C3B4E" w:rsidP="005C3B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Begin development as per the timeline.</w:t>
      </w:r>
    </w:p>
    <w:p w14:paraId="2CE00923" w14:textId="77777777" w:rsidR="005C3B4E" w:rsidRPr="005C3B4E" w:rsidRDefault="005C3B4E" w:rsidP="005C3B4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5C3B4E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30A86E95">
          <v:rect id="_x0000_i1033" style="width:0;height:1.5pt" o:hralign="center" o:hrstd="t" o:hr="t" fillcolor="#a0a0a0" stroked="f"/>
        </w:pict>
      </w:r>
    </w:p>
    <w:p w14:paraId="5D8E97AF" w14:textId="28682009" w:rsidR="008D6D8C" w:rsidRDefault="008D6D8C">
      <w:pP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3DA1C53F" w14:textId="0218E2C6" w:rsidR="005C3B4E" w:rsidRDefault="005C3B4E">
      <w:pP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5814ACC" w14:textId="24EB1E02" w:rsidR="005C3B4E" w:rsidRPr="005C3B4E" w:rsidRDefault="005C3B4E" w:rsidP="005C3B4E">
      <w:pPr>
        <w:pStyle w:val="NormalWeb"/>
      </w:pPr>
      <w:r w:rsidRPr="005C3B4E">
        <w:drawing>
          <wp:inline distT="0" distB="0" distL="0" distR="0" wp14:anchorId="548D6AE8" wp14:editId="1836BAF8">
            <wp:extent cx="164592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33" cy="16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5C3B4E">
        <w:rPr>
          <w:noProof/>
        </w:rPr>
        <w:drawing>
          <wp:inline distT="0" distB="0" distL="0" distR="0" wp14:anchorId="0DE46A75" wp14:editId="4248CFB3">
            <wp:extent cx="1677726" cy="1677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50" cy="169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5C3B4E">
        <w:rPr>
          <w:noProof/>
        </w:rPr>
        <w:drawing>
          <wp:inline distT="0" distB="0" distL="0" distR="0" wp14:anchorId="4C05CC74" wp14:editId="1877F02C">
            <wp:extent cx="1701579" cy="1701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979" cy="17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CD91" w14:textId="1C1F209F" w:rsidR="005C3B4E" w:rsidRPr="005C3B4E" w:rsidRDefault="005C3B4E" w:rsidP="005C3B4E">
      <w:pPr>
        <w:pStyle w:val="NormalWeb"/>
      </w:pPr>
    </w:p>
    <w:p w14:paraId="4B9A9DCE" w14:textId="14DEFCF5" w:rsidR="005C3B4E" w:rsidRPr="005C3B4E" w:rsidRDefault="005C3B4E" w:rsidP="005C3B4E">
      <w:pPr>
        <w:pStyle w:val="NormalWeb"/>
      </w:pPr>
    </w:p>
    <w:p w14:paraId="504B2584" w14:textId="05A4CE44" w:rsidR="005C3B4E" w:rsidRPr="005C3B4E" w:rsidRDefault="005C3B4E" w:rsidP="005C3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14:paraId="54A6604C" w14:textId="2AA03A96" w:rsidR="005C3B4E" w:rsidRDefault="005C3B4E"/>
    <w:sectPr w:rsidR="005C3B4E" w:rsidSect="0083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D53"/>
    <w:multiLevelType w:val="multilevel"/>
    <w:tmpl w:val="ED62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87669"/>
    <w:multiLevelType w:val="multilevel"/>
    <w:tmpl w:val="B79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5AE2"/>
    <w:multiLevelType w:val="multilevel"/>
    <w:tmpl w:val="AB5A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4ADD"/>
    <w:multiLevelType w:val="multilevel"/>
    <w:tmpl w:val="82A2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C621F"/>
    <w:multiLevelType w:val="multilevel"/>
    <w:tmpl w:val="3944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875BA"/>
    <w:multiLevelType w:val="multilevel"/>
    <w:tmpl w:val="889C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A16DA"/>
    <w:multiLevelType w:val="multilevel"/>
    <w:tmpl w:val="C5B0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32E28"/>
    <w:multiLevelType w:val="multilevel"/>
    <w:tmpl w:val="E82E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C2D26"/>
    <w:multiLevelType w:val="multilevel"/>
    <w:tmpl w:val="937A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649DA"/>
    <w:multiLevelType w:val="multilevel"/>
    <w:tmpl w:val="ED2C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32A2D"/>
    <w:multiLevelType w:val="multilevel"/>
    <w:tmpl w:val="5D7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4E"/>
    <w:rsid w:val="001B318E"/>
    <w:rsid w:val="005C3B4E"/>
    <w:rsid w:val="00830094"/>
    <w:rsid w:val="008D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3BE2"/>
  <w15:chartTrackingRefBased/>
  <w15:docId w15:val="{2EF7E19C-99FB-4829-A2D0-8C8969C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Cyrl-UZ"/>
    </w:rPr>
  </w:style>
  <w:style w:type="paragraph" w:styleId="Heading1">
    <w:name w:val="heading 1"/>
    <w:basedOn w:val="Normal"/>
    <w:link w:val="Heading1Char"/>
    <w:uiPriority w:val="9"/>
    <w:qFormat/>
    <w:rsid w:val="005C3B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C3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C3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3B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3B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C3B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Sherzodbek Xamidov</dc:creator>
  <cp:keywords/>
  <dc:description/>
  <cp:lastModifiedBy>Sherzodbek Xamidov</cp:lastModifiedBy>
  <cp:revision>2</cp:revision>
  <dcterms:created xsi:type="dcterms:W3CDTF">2024-12-24T10:28:00Z</dcterms:created>
  <dcterms:modified xsi:type="dcterms:W3CDTF">2024-12-24T10:28:00Z</dcterms:modified>
</cp:coreProperties>
</file>