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E813" w14:textId="77777777" w:rsidR="0028184E" w:rsidRPr="00E24808" w:rsidRDefault="00000000" w:rsidP="00E24808">
      <w:pPr>
        <w:pStyle w:val="Heading1"/>
        <w:jc w:val="center"/>
        <w:rPr>
          <w:rFonts w:ascii="Saysettha OT" w:hAnsi="Saysettha OT" w:cs="Saysettha OT"/>
          <w:sz w:val="36"/>
          <w:szCs w:val="48"/>
        </w:rPr>
      </w:pPr>
      <w:bookmarkStart w:id="0" w:name="ລາຍງານໂຄງການ-ເກມເອາຕວລອດຍງລາຍ-3d-vr"/>
      <w:r w:rsidRPr="00E24808">
        <w:rPr>
          <w:rFonts w:ascii="Saysettha OT" w:hAnsi="Saysettha OT" w:cs="Saysettha OT"/>
          <w:sz w:val="36"/>
          <w:szCs w:val="48"/>
        </w:rPr>
        <w:t>ລາຍງານໂຄງການ: ເກມເອົາຕົວລອດຍຸງລາຍ 3D VR</w:t>
      </w:r>
    </w:p>
    <w:p w14:paraId="3F37E8C2" w14:textId="77777777" w:rsidR="0028184E" w:rsidRPr="00E24808" w:rsidRDefault="00000000" w:rsidP="00E24808">
      <w:pPr>
        <w:pStyle w:val="Heading2"/>
        <w:jc w:val="center"/>
        <w:rPr>
          <w:rFonts w:ascii="Saysettha OT" w:hAnsi="Saysettha OT" w:cs="Saysettha OT"/>
          <w:sz w:val="36"/>
          <w:szCs w:val="40"/>
        </w:rPr>
      </w:pPr>
      <w:bookmarkStart w:id="1" w:name="Xceb70a1ca48fdbdf353a37460bab0f87131a47b"/>
      <w:r w:rsidRPr="00E24808">
        <w:rPr>
          <w:rFonts w:ascii="Saysettha OT" w:hAnsi="Saysettha OT" w:cs="Saysettha OT"/>
          <w:sz w:val="36"/>
          <w:szCs w:val="40"/>
        </w:rPr>
        <w:t>Mosquito Survival Game - Technical Report</w:t>
      </w:r>
    </w:p>
    <w:p w14:paraId="5EE93BBB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286A95A7">
          <v:rect id="_x0000_i1025" style="width:0;height:1.5pt" o:hralign="center" o:hrstd="t" o:hr="t"/>
        </w:pict>
      </w:r>
    </w:p>
    <w:p w14:paraId="34A56C4C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2" w:name="ບດນຳ-executive-summary"/>
      <w:bookmarkEnd w:id="1"/>
      <w:r w:rsidRPr="00E24808">
        <w:rPr>
          <w:rFonts w:ascii="Saysettha OT" w:hAnsi="Saysettha OT" w:cs="Saysettha OT"/>
        </w:rPr>
        <w:t>1. ບົດນຳ (Executive Summary)</w:t>
      </w:r>
    </w:p>
    <w:p w14:paraId="493860A6" w14:textId="77777777" w:rsidR="0028184E" w:rsidRPr="00E24808" w:rsidRDefault="00000000">
      <w:pPr>
        <w:pStyle w:val="FirstParagraph"/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ໂຄງການນີ້ແມ່ນການພັດທະນາເກມຈຳລອງຊີວິດຍຸງລາຍ (Aedes aegypti) ໃນຮູບແບບ 3D Interactive ແລະ Virtual Reality (VR) ໂດຍໃຊ້ເຕັກໂນໂລຢີ Three.js ແລະ WebXR API. ຜູ້ຫຼິ້ນຈະຮັບບົດເປັນຍຸງແມ່ທີ່ຕ້ອງເອົາຊີວິດລອດ, ດູດເລືອດ, ປະສົມພັນ, ແລະ ວາງໄຂ່ໃນໄລຍະເວລາ 1 ມື້ (2 ນາທີ). ເກມນີ້ມີຈຸດປະສົງເພື່ອສຶກສາກ່ຽວກັບວົງຈອນຊີວິດຂອງຍຸງລາຍ ແລະ ຄວາມສ່ຽງຂອງພະຍາດໄຂ້ເລືອດອອກ.</w:t>
      </w:r>
    </w:p>
    <w:p w14:paraId="12E08D42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1BFBF585">
          <v:rect id="_x0000_i1026" style="width:0;height:1.5pt" o:hralign="center" o:hrstd="t" o:hr="t"/>
        </w:pict>
      </w:r>
    </w:p>
    <w:p w14:paraId="4B97E55B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3" w:name="ຄນສມບດຫກ-key-features"/>
      <w:bookmarkEnd w:id="2"/>
      <w:r w:rsidRPr="00E24808">
        <w:rPr>
          <w:rFonts w:ascii="Saysettha OT" w:hAnsi="Saysettha OT" w:cs="Saysettha OT"/>
        </w:rPr>
        <w:t>2. ຄຸນສົມບັດຫຼັກ (Key Features)</w:t>
      </w:r>
    </w:p>
    <w:p w14:paraId="1D46BFBC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4" w:name="ໂມດນການເອາຕວລອດ-survival-module"/>
      <w:r w:rsidRPr="00E24808">
        <w:rPr>
          <w:rFonts w:ascii="Saysettha OT" w:hAnsi="Saysettha OT" w:cs="Saysettha OT"/>
        </w:rPr>
        <w:t>2.1 ໂມດູນການເອົາຕົວລອດ (Survival Module)</w:t>
      </w:r>
    </w:p>
    <w:p w14:paraId="3E364373" w14:textId="77777777" w:rsidR="0028184E" w:rsidRPr="00E24808" w:rsidRDefault="00000000">
      <w:pPr>
        <w:pStyle w:val="Compact"/>
        <w:numPr>
          <w:ilvl w:val="0"/>
          <w:numId w:val="1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ພະລັງງານ (Energy)</w:t>
      </w:r>
      <w:r w:rsidRPr="00E24808">
        <w:rPr>
          <w:rFonts w:ascii="Saysettha OT" w:hAnsi="Saysettha OT" w:cs="Saysettha OT"/>
        </w:rPr>
        <w:t>: ຍຸງມີພະລັງງານຈຳກັດ (100%) ທີ່ຫຼຸດລົງຕະຫຼອດເວລາ</w:t>
      </w:r>
    </w:p>
    <w:p w14:paraId="42C65670" w14:textId="77777777" w:rsidR="0028184E" w:rsidRPr="00E24808" w:rsidRDefault="00000000">
      <w:pPr>
        <w:pStyle w:val="Compact"/>
        <w:numPr>
          <w:ilvl w:val="0"/>
          <w:numId w:val="1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ຫຼອດເລືອດ (Blood)</w:t>
      </w:r>
      <w:r w:rsidRPr="00E24808">
        <w:rPr>
          <w:rFonts w:ascii="Saysettha OT" w:hAnsi="Saysettha OT" w:cs="Saysettha OT"/>
        </w:rPr>
        <w:t>: ຕ້ອງດູດເລືອດຈາກມະນຸດເພື່ອເພີ່ມພະລັງງານ ແລະ ຜະລິດໄຂ່</w:t>
      </w:r>
    </w:p>
    <w:p w14:paraId="4DEEE15A" w14:textId="77777777" w:rsidR="0028184E" w:rsidRPr="00E24808" w:rsidRDefault="00000000">
      <w:pPr>
        <w:pStyle w:val="Compact"/>
        <w:numPr>
          <w:ilvl w:val="0"/>
          <w:numId w:val="1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ການປະສົມພັນ (Mating)</w:t>
      </w:r>
      <w:r w:rsidRPr="00E24808">
        <w:rPr>
          <w:rFonts w:ascii="Saysettha OT" w:hAnsi="Saysettha OT" w:cs="Saysettha OT"/>
        </w:rPr>
        <w:t>: ຕ້ອງປະສົມພັນກັບຍຸງຜູ້ກ່ອນວາງໄຂ່</w:t>
      </w:r>
    </w:p>
    <w:p w14:paraId="60480B4A" w14:textId="77777777" w:rsidR="0028184E" w:rsidRPr="00E24808" w:rsidRDefault="00000000">
      <w:pPr>
        <w:pStyle w:val="Compact"/>
        <w:numPr>
          <w:ilvl w:val="0"/>
          <w:numId w:val="1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ການວາງໄຂ່ (Egg Laying)</w:t>
      </w:r>
      <w:r w:rsidRPr="00E24808">
        <w:rPr>
          <w:rFonts w:ascii="Saysettha OT" w:hAnsi="Saysettha OT" w:cs="Saysettha OT"/>
        </w:rPr>
        <w:t>: ວາງໄຂ່ໃກ້ແຫຼ່ງນ້ຳຂັງ (ຮູ້, ຖັງ, ຢາງລົດ)</w:t>
      </w:r>
    </w:p>
    <w:p w14:paraId="46E60EAB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5" w:name="ລະບບເວລາ-daynight-cycle"/>
      <w:bookmarkEnd w:id="4"/>
      <w:r w:rsidRPr="00E24808">
        <w:rPr>
          <w:rFonts w:ascii="Saysettha OT" w:hAnsi="Saysettha OT" w:cs="Saysettha OT"/>
        </w:rPr>
        <w:lastRenderedPageBreak/>
        <w:t>2.2 ລະບົບເວລາ (Day/Night Cycle)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8"/>
        <w:gridCol w:w="961"/>
        <w:gridCol w:w="2825"/>
      </w:tblGrid>
      <w:tr w:rsidR="0028184E" w:rsidRPr="00E24808" w14:paraId="629BFE21" w14:textId="77777777" w:rsidTr="00281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CD887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ເວລາ</w:t>
            </w:r>
          </w:p>
        </w:tc>
        <w:tc>
          <w:tcPr>
            <w:tcW w:w="0" w:type="auto"/>
          </w:tcPr>
          <w:p w14:paraId="21F92EF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ໄອຄອນ</w:t>
            </w:r>
          </w:p>
        </w:tc>
        <w:tc>
          <w:tcPr>
            <w:tcW w:w="0" w:type="auto"/>
          </w:tcPr>
          <w:p w14:paraId="6F8BD5F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ຜົນກະທົບ</w:t>
            </w:r>
          </w:p>
        </w:tc>
      </w:tr>
      <w:tr w:rsidR="0028184E" w:rsidRPr="00E24808" w14:paraId="0948F0C3" w14:textId="77777777">
        <w:tc>
          <w:tcPr>
            <w:tcW w:w="0" w:type="auto"/>
          </w:tcPr>
          <w:p w14:paraId="15712802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ຕອນເຊົ້າ (0-20%)</w:t>
            </w:r>
          </w:p>
        </w:tc>
        <w:tc>
          <w:tcPr>
            <w:tcW w:w="0" w:type="auto"/>
          </w:tcPr>
          <w:p w14:paraId="31189D6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egoe UI Emoji" w:hAnsi="Segoe UI Emoji" w:cs="Segoe UI Emoji"/>
              </w:rPr>
              <w:t>🌅</w:t>
            </w:r>
          </w:p>
        </w:tc>
        <w:tc>
          <w:tcPr>
            <w:tcW w:w="0" w:type="auto"/>
          </w:tcPr>
          <w:p w14:paraId="185B7FF7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ບິນໄວ x1.5, ພະລັງງານສູງ</w:t>
            </w:r>
          </w:p>
        </w:tc>
      </w:tr>
      <w:tr w:rsidR="0028184E" w:rsidRPr="00E24808" w14:paraId="28D70109" w14:textId="77777777">
        <w:tc>
          <w:tcPr>
            <w:tcW w:w="0" w:type="auto"/>
          </w:tcPr>
          <w:p w14:paraId="4E492E00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ເຊົ້າສາຍ (20-40%)</w:t>
            </w:r>
          </w:p>
        </w:tc>
        <w:tc>
          <w:tcPr>
            <w:tcW w:w="0" w:type="auto"/>
          </w:tcPr>
          <w:p w14:paraId="68768293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egoe UI Emoji" w:hAnsi="Segoe UI Emoji" w:cs="Segoe UI Emoji"/>
              </w:rPr>
              <w:t>☀️</w:t>
            </w:r>
          </w:p>
        </w:tc>
        <w:tc>
          <w:tcPr>
            <w:tcW w:w="0" w:type="auto"/>
          </w:tcPr>
          <w:p w14:paraId="257C33AC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ບິນໄວ x1.2</w:t>
            </w:r>
          </w:p>
        </w:tc>
      </w:tr>
      <w:tr w:rsidR="0028184E" w:rsidRPr="00E24808" w14:paraId="299FE8E8" w14:textId="77777777">
        <w:tc>
          <w:tcPr>
            <w:tcW w:w="0" w:type="auto"/>
          </w:tcPr>
          <w:p w14:paraId="5B4F8EE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ຕອນທ່ຽງ (40-60%)</w:t>
            </w:r>
          </w:p>
        </w:tc>
        <w:tc>
          <w:tcPr>
            <w:tcW w:w="0" w:type="auto"/>
          </w:tcPr>
          <w:p w14:paraId="162A55E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</w:tcPr>
          <w:p w14:paraId="712EC09B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ບິນຊ້າ x0.5, ຮ້ອນຈັດ!</w:t>
            </w:r>
          </w:p>
        </w:tc>
      </w:tr>
      <w:tr w:rsidR="0028184E" w:rsidRPr="00E24808" w14:paraId="3DFA94AD" w14:textId="77777777">
        <w:tc>
          <w:tcPr>
            <w:tcW w:w="0" w:type="auto"/>
          </w:tcPr>
          <w:p w14:paraId="76B6C3A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ຕອນບ່າຍ (60-80%)</w:t>
            </w:r>
          </w:p>
        </w:tc>
        <w:tc>
          <w:tcPr>
            <w:tcW w:w="0" w:type="auto"/>
          </w:tcPr>
          <w:p w14:paraId="5C7CC06C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egoe UI Emoji" w:hAnsi="Segoe UI Emoji" w:cs="Segoe UI Emoji"/>
              </w:rPr>
              <w:t>🌤️</w:t>
            </w:r>
          </w:p>
        </w:tc>
        <w:tc>
          <w:tcPr>
            <w:tcW w:w="0" w:type="auto"/>
          </w:tcPr>
          <w:p w14:paraId="38EED8A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ປົກກະຕິ</w:t>
            </w:r>
          </w:p>
        </w:tc>
      </w:tr>
      <w:tr w:rsidR="0028184E" w:rsidRPr="00E24808" w14:paraId="3F166C22" w14:textId="77777777">
        <w:tc>
          <w:tcPr>
            <w:tcW w:w="0" w:type="auto"/>
          </w:tcPr>
          <w:p w14:paraId="51267D0D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ຕອນແລງ (80-100%)</w:t>
            </w:r>
          </w:p>
        </w:tc>
        <w:tc>
          <w:tcPr>
            <w:tcW w:w="0" w:type="auto"/>
          </w:tcPr>
          <w:p w14:paraId="4C982B2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egoe UI Emoji" w:hAnsi="Segoe UI Emoji" w:cs="Segoe UI Emoji"/>
              </w:rPr>
              <w:t>🌇</w:t>
            </w:r>
          </w:p>
        </w:tc>
        <w:tc>
          <w:tcPr>
            <w:tcW w:w="0" w:type="auto"/>
          </w:tcPr>
          <w:p w14:paraId="04BC18F7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ບິນໄວ x1.5</w:t>
            </w:r>
          </w:p>
        </w:tc>
      </w:tr>
    </w:tbl>
    <w:p w14:paraId="5A3F3B3A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6" w:name="ສະພາບອາກາດ-weather-system"/>
      <w:bookmarkEnd w:id="5"/>
      <w:r w:rsidRPr="00E24808">
        <w:rPr>
          <w:rFonts w:ascii="Saysettha OT" w:hAnsi="Saysettha OT" w:cs="Saysettha OT"/>
        </w:rPr>
        <w:t>2.3 ສະພາບອາກາດ (Weather System)</w:t>
      </w:r>
    </w:p>
    <w:p w14:paraId="46D008F8" w14:textId="77777777" w:rsidR="0028184E" w:rsidRPr="00E24808" w:rsidRDefault="00000000">
      <w:pPr>
        <w:pStyle w:val="Compact"/>
        <w:numPr>
          <w:ilvl w:val="0"/>
          <w:numId w:val="1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ຝົນຕົກ (Rain)</w:t>
      </w:r>
      <w:r w:rsidRPr="00E24808">
        <w:rPr>
          <w:rFonts w:ascii="Saysettha OT" w:hAnsi="Saysettha OT" w:cs="Saysettha OT"/>
        </w:rPr>
        <w:t>: ເພີ່ມແຫຼ່ງນ້ຳຂັງໃໝ່, ພະລັງງານຫຼຸດໄວຂຶ້ນ</w:t>
      </w:r>
    </w:p>
    <w:p w14:paraId="35F4F753" w14:textId="77777777" w:rsidR="0028184E" w:rsidRPr="00E24808" w:rsidRDefault="00000000">
      <w:pPr>
        <w:pStyle w:val="Compact"/>
        <w:numPr>
          <w:ilvl w:val="0"/>
          <w:numId w:val="1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ຮ້ອນຈັດ (Heatwave)</w:t>
      </w:r>
      <w:r w:rsidRPr="00E24808">
        <w:rPr>
          <w:rFonts w:ascii="Saysettha OT" w:hAnsi="Saysettha OT" w:cs="Saysettha OT"/>
        </w:rPr>
        <w:t>: ຕ້ອງລີ້ບ່ອນຮົ່ມ (ຕົ້ນໄມ້/ເຮືອນ)</w:t>
      </w:r>
    </w:p>
    <w:p w14:paraId="11C0EDD7" w14:textId="77777777" w:rsidR="0028184E" w:rsidRPr="00E24808" w:rsidRDefault="00000000">
      <w:pPr>
        <w:pStyle w:val="Compact"/>
        <w:numPr>
          <w:ilvl w:val="0"/>
          <w:numId w:val="1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ປົກກະຕິ (Clear)</w:t>
      </w:r>
      <w:r w:rsidRPr="00E24808">
        <w:rPr>
          <w:rFonts w:ascii="Saysettha OT" w:hAnsi="Saysettha OT" w:cs="Saysettha OT"/>
        </w:rPr>
        <w:t>: ສະພາບປົກກະຕິ</w:t>
      </w:r>
    </w:p>
    <w:p w14:paraId="31711DE8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7" w:name="ສດຕ-predators"/>
      <w:bookmarkEnd w:id="6"/>
      <w:r w:rsidRPr="00E24808">
        <w:rPr>
          <w:rFonts w:ascii="Saysettha OT" w:hAnsi="Saysettha OT" w:cs="Saysettha OT"/>
        </w:rPr>
        <w:t>2.4 ສັດຕູ (Predators)</w:t>
      </w:r>
    </w:p>
    <w:p w14:paraId="5B952E16" w14:textId="77777777" w:rsidR="0028184E" w:rsidRPr="00E24808" w:rsidRDefault="00000000">
      <w:pPr>
        <w:pStyle w:val="Compact"/>
        <w:numPr>
          <w:ilvl w:val="0"/>
          <w:numId w:val="14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ແມງມຸມ (Spider)</w:t>
      </w:r>
      <w:r w:rsidRPr="00E24808">
        <w:rPr>
          <w:rFonts w:ascii="Saysettha OT" w:hAnsi="Saysettha OT" w:cs="Saysettha OT"/>
        </w:rPr>
        <w:t>: ລໍຈີ້ຢູ່ພື້ນ</w:t>
      </w:r>
    </w:p>
    <w:p w14:paraId="0515F5E9" w14:textId="77777777" w:rsidR="0028184E" w:rsidRPr="00E24808" w:rsidRDefault="00000000">
      <w:pPr>
        <w:pStyle w:val="Compact"/>
        <w:numPr>
          <w:ilvl w:val="0"/>
          <w:numId w:val="14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ແມງປໍ (Dragonfly)</w:t>
      </w:r>
      <w:r w:rsidRPr="00E24808">
        <w:rPr>
          <w:rFonts w:ascii="Saysettha OT" w:hAnsi="Saysettha OT" w:cs="Saysettha OT"/>
        </w:rPr>
        <w:t>: ບິນໄລ່ລ່າ</w:t>
      </w:r>
    </w:p>
    <w:p w14:paraId="36879F0C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8" w:name="ມະນດ-human-targets"/>
      <w:bookmarkEnd w:id="7"/>
      <w:r w:rsidRPr="00E24808">
        <w:rPr>
          <w:rFonts w:ascii="Saysettha OT" w:hAnsi="Saysettha OT" w:cs="Saysettha OT"/>
        </w:rPr>
        <w:t>2.5 ມະນຸດ (Human Targets)</w:t>
      </w:r>
    </w:p>
    <w:p w14:paraId="0BED5A11" w14:textId="77777777" w:rsidR="0028184E" w:rsidRPr="00E24808" w:rsidRDefault="00000000">
      <w:pPr>
        <w:pStyle w:val="Compact"/>
        <w:numPr>
          <w:ilvl w:val="0"/>
          <w:numId w:val="1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8 ຄົນໃນແຜນທີ່</w:t>
      </w:r>
    </w:p>
    <w:p w14:paraId="2BA4F553" w14:textId="77777777" w:rsidR="0028184E" w:rsidRPr="00E24808" w:rsidRDefault="00000000">
      <w:pPr>
        <w:pStyle w:val="Compact"/>
        <w:numPr>
          <w:ilvl w:val="0"/>
          <w:numId w:val="1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ມີ CO2 indicator (ສີຂຽວ) ເພື່ອຊ່ວຍຫາ</w:t>
      </w:r>
    </w:p>
    <w:p w14:paraId="72643F00" w14:textId="77777777" w:rsidR="0028184E" w:rsidRPr="00E24808" w:rsidRDefault="00000000">
      <w:pPr>
        <w:pStyle w:val="Compact"/>
        <w:numPr>
          <w:ilvl w:val="0"/>
          <w:numId w:val="1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ມີຄວາມສ່ຽງຖືກຕົບ (20-50%)</w:t>
      </w:r>
    </w:p>
    <w:p w14:paraId="0AD1D8A4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2C06BE98">
          <v:rect id="_x0000_i1027" style="width:0;height:1.5pt" o:hralign="center" o:hrstd="t" o:hr="t"/>
        </w:pict>
      </w:r>
    </w:p>
    <w:p w14:paraId="2F70C5F3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9" w:name="ໂຄງສາງທາງເທກນກ-technical-architecture"/>
      <w:bookmarkEnd w:id="3"/>
      <w:bookmarkEnd w:id="8"/>
      <w:r w:rsidRPr="00E24808">
        <w:rPr>
          <w:rFonts w:ascii="Saysettha OT" w:hAnsi="Saysettha OT" w:cs="Saysettha OT"/>
        </w:rPr>
        <w:lastRenderedPageBreak/>
        <w:t>3. ໂຄງສ້າງທາງເທັກນິກ (Technical Architecture)</w:t>
      </w:r>
    </w:p>
    <w:p w14:paraId="1466C1DD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0" w:name="tech-stack"/>
      <w:r w:rsidRPr="00E24808">
        <w:rPr>
          <w:rFonts w:ascii="Saysettha OT" w:hAnsi="Saysettha OT" w:cs="Saysettha OT"/>
        </w:rPr>
        <w:t>3.1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2618"/>
      </w:tblGrid>
      <w:tr w:rsidR="0028184E" w:rsidRPr="00E24808" w14:paraId="52CC5113" w14:textId="77777777" w:rsidTr="00281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27F2C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ເຕັກໂນໂລຢີ</w:t>
            </w:r>
          </w:p>
        </w:tc>
        <w:tc>
          <w:tcPr>
            <w:tcW w:w="0" w:type="auto"/>
          </w:tcPr>
          <w:p w14:paraId="289AB98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ການໃຊ້ງານ</w:t>
            </w:r>
          </w:p>
        </w:tc>
      </w:tr>
      <w:tr w:rsidR="0028184E" w:rsidRPr="00E24808" w14:paraId="47C7507B" w14:textId="77777777">
        <w:tc>
          <w:tcPr>
            <w:tcW w:w="0" w:type="auto"/>
          </w:tcPr>
          <w:p w14:paraId="034F285D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Three.js r128</w:t>
            </w:r>
          </w:p>
        </w:tc>
        <w:tc>
          <w:tcPr>
            <w:tcW w:w="0" w:type="auto"/>
          </w:tcPr>
          <w:p w14:paraId="0ECC1ED3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3D Rendering Engine</w:t>
            </w:r>
          </w:p>
        </w:tc>
      </w:tr>
      <w:tr w:rsidR="0028184E" w:rsidRPr="00E24808" w14:paraId="1E70EA94" w14:textId="77777777">
        <w:tc>
          <w:tcPr>
            <w:tcW w:w="0" w:type="auto"/>
          </w:tcPr>
          <w:p w14:paraId="446768A2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WebXR API</w:t>
            </w:r>
          </w:p>
        </w:tc>
        <w:tc>
          <w:tcPr>
            <w:tcW w:w="0" w:type="auto"/>
          </w:tcPr>
          <w:p w14:paraId="4E25E28C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VR Mode Support</w:t>
            </w:r>
          </w:p>
        </w:tc>
      </w:tr>
      <w:tr w:rsidR="0028184E" w:rsidRPr="00E24808" w14:paraId="15018219" w14:textId="77777777">
        <w:tc>
          <w:tcPr>
            <w:tcW w:w="0" w:type="auto"/>
          </w:tcPr>
          <w:p w14:paraId="6CE401C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HTML5 Canvas</w:t>
            </w:r>
          </w:p>
        </w:tc>
        <w:tc>
          <w:tcPr>
            <w:tcW w:w="0" w:type="auto"/>
          </w:tcPr>
          <w:p w14:paraId="02265E6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Minimap</w:t>
            </w:r>
          </w:p>
        </w:tc>
      </w:tr>
      <w:tr w:rsidR="0028184E" w:rsidRPr="00E24808" w14:paraId="266097EF" w14:textId="77777777">
        <w:tc>
          <w:tcPr>
            <w:tcW w:w="0" w:type="auto"/>
          </w:tcPr>
          <w:p w14:paraId="75E8AE4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Web Audio API</w:t>
            </w:r>
          </w:p>
        </w:tc>
        <w:tc>
          <w:tcPr>
            <w:tcW w:w="0" w:type="auto"/>
          </w:tcPr>
          <w:p w14:paraId="7A72EFA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Flying Sound Effects</w:t>
            </w:r>
          </w:p>
        </w:tc>
      </w:tr>
      <w:tr w:rsidR="0028184E" w:rsidRPr="00E24808" w14:paraId="5F076C69" w14:textId="77777777">
        <w:tc>
          <w:tcPr>
            <w:tcW w:w="0" w:type="auto"/>
          </w:tcPr>
          <w:p w14:paraId="62B18390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CSS3</w:t>
            </w:r>
          </w:p>
        </w:tc>
        <w:tc>
          <w:tcPr>
            <w:tcW w:w="0" w:type="auto"/>
          </w:tcPr>
          <w:p w14:paraId="4F11200D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UI/HUD Animations</w:t>
            </w:r>
          </w:p>
        </w:tc>
      </w:tr>
    </w:tbl>
    <w:p w14:paraId="3AD6E23E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1" w:name="ໂຄງສາງໄຟລ-file-structure"/>
      <w:bookmarkEnd w:id="10"/>
      <w:r w:rsidRPr="00E24808">
        <w:rPr>
          <w:rFonts w:ascii="Saysettha OT" w:hAnsi="Saysettha OT" w:cs="Saysettha OT"/>
        </w:rPr>
        <w:t>3.2 ໂຄງສ້າງໄຟລ໌ (File Structure)</w:t>
      </w:r>
    </w:p>
    <w:p w14:paraId="60B24627" w14:textId="77777777" w:rsidR="0028184E" w:rsidRPr="00E24808" w:rsidRDefault="00000000">
      <w:pPr>
        <w:pStyle w:val="SourceCode"/>
        <w:rPr>
          <w:rFonts w:ascii="Saysettha OT" w:hAnsi="Saysettha OT" w:cs="Saysettha OT"/>
        </w:rPr>
      </w:pPr>
      <w:r w:rsidRPr="00E24808">
        <w:rPr>
          <w:rStyle w:val="VerbatimChar"/>
          <w:rFonts w:ascii="Saysettha OT" w:hAnsi="Saysettha OT" w:cs="Saysettha OT"/>
        </w:rPr>
        <w:t>mosquito_survival_v4_vr.html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HTML Structure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HUD (Energy, Blood, Eggs, Score)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Time Display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Notifications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Touch Controls (D-Pad + Action Buttons)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Minimap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Start Screen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Game Over Screen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VR Button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CSS Styles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Responsive Layout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Animations (keyframes)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VR-specific UI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JavaScript Modules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Game State Management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Three.js Scene Setup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lastRenderedPageBreak/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Audio System (Flying Sound)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WebXR VR Integration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Input Handling (Keyboard/Touch/VR)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Game Loop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Proximity Detection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Minimap Rendering</w:t>
      </w:r>
    </w:p>
    <w:p w14:paraId="323A3A02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2" w:name="d-scene-graph"/>
      <w:bookmarkEnd w:id="11"/>
      <w:r w:rsidRPr="00E24808">
        <w:rPr>
          <w:rFonts w:ascii="Saysettha OT" w:hAnsi="Saysettha OT" w:cs="Saysettha OT"/>
        </w:rPr>
        <w:t>3.3 3D Scene Graph</w:t>
      </w:r>
    </w:p>
    <w:p w14:paraId="7ED03185" w14:textId="77777777" w:rsidR="0028184E" w:rsidRPr="00E24808" w:rsidRDefault="00000000">
      <w:pPr>
        <w:pStyle w:val="SourceCode"/>
        <w:rPr>
          <w:rFonts w:ascii="Saysettha OT" w:hAnsi="Saysettha OT" w:cs="Saysettha OT"/>
        </w:rPr>
      </w:pPr>
      <w:r w:rsidRPr="00E24808">
        <w:rPr>
          <w:rStyle w:val="VerbatimChar"/>
          <w:rFonts w:ascii="Saysettha OT" w:hAnsi="Saysettha OT" w:cs="Saysettha OT"/>
        </w:rPr>
        <w:t>Scene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Ground (Terrain with heightmap)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Sky (Sphere with fog)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Lighting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Ambient Light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Directional Light (Sun with shadows)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Trees (25 instances - shade sources)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Houses (6 instances - shelter)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Water Sources (10 instances)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Puddles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Buckets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Tires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Humans (8 instances - targets)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Male Mosquitoes (5 instances)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Predators (6 instances)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Spiders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│</w:t>
      </w:r>
      <w:r w:rsidRPr="00E24808">
        <w:rPr>
          <w:rStyle w:val="VerbatimChar"/>
          <w:rFonts w:ascii="Saysettha OT" w:hAnsi="Saysettha OT" w:cs="Saysettha OT"/>
        </w:rPr>
        <w:t xml:space="preserve">   </w:t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Dragonflies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Player (Female Mosquito)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Body, Head, Eyes, Proboscis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Wings (animated)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Legs (6 legs with bands)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├──</w:t>
      </w:r>
      <w:r w:rsidRPr="00E24808">
        <w:rPr>
          <w:rStyle w:val="VerbatimChar"/>
          <w:rFonts w:ascii="Saysettha OT" w:hAnsi="Saysettha OT" w:cs="Saysettha OT"/>
        </w:rPr>
        <w:t xml:space="preserve"> Abdomen</w:t>
      </w:r>
      <w:r w:rsidRPr="00E24808">
        <w:rPr>
          <w:rFonts w:ascii="Saysettha OT" w:hAnsi="Saysettha OT" w:cs="Saysettha OT"/>
        </w:rPr>
        <w:br/>
      </w:r>
      <w:r w:rsidRPr="00E24808">
        <w:rPr>
          <w:rStyle w:val="VerbatimChar"/>
          <w:rFonts w:ascii="Saysettha OT" w:hAnsi="Saysettha OT" w:cs="Saysettha OT"/>
        </w:rPr>
        <w:t xml:space="preserve">    </w:t>
      </w:r>
      <w:r w:rsidRPr="00E24808">
        <w:rPr>
          <w:rStyle w:val="VerbatimChar"/>
          <w:rFonts w:ascii="MS Gothic" w:eastAsia="MS Gothic" w:hAnsi="MS Gothic" w:cs="MS Gothic" w:hint="eastAsia"/>
        </w:rPr>
        <w:t>└──</w:t>
      </w:r>
      <w:r w:rsidRPr="00E24808">
        <w:rPr>
          <w:rStyle w:val="VerbatimChar"/>
          <w:rFonts w:ascii="Saysettha OT" w:hAnsi="Saysettha OT" w:cs="Saysettha OT"/>
        </w:rPr>
        <w:t xml:space="preserve"> Glow Effect</w:t>
      </w:r>
    </w:p>
    <w:p w14:paraId="1408B082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19CA8771">
          <v:rect id="_x0000_i1028" style="width:0;height:1.5pt" o:hralign="center" o:hrstd="t" o:hr="t"/>
        </w:pict>
      </w:r>
    </w:p>
    <w:p w14:paraId="2C682200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13" w:name="ການພດທະນາເວຊນ-version-history"/>
      <w:bookmarkEnd w:id="9"/>
      <w:bookmarkEnd w:id="12"/>
      <w:r w:rsidRPr="00E24808">
        <w:rPr>
          <w:rFonts w:ascii="Saysettha OT" w:hAnsi="Saysettha OT" w:cs="Saysettha OT"/>
        </w:rPr>
        <w:lastRenderedPageBreak/>
        <w:t>4. ການພັດທະນາເວີຊັນ (Version History)</w:t>
      </w:r>
    </w:p>
    <w:p w14:paraId="31ED2B60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4" w:name="ເວຊນ-3-mosquito_survival_v3.html"/>
      <w:r w:rsidRPr="00E24808">
        <w:rPr>
          <w:rFonts w:ascii="Saysettha OT" w:hAnsi="Saysettha OT" w:cs="Saysettha OT"/>
        </w:rPr>
        <w:t>ເວີຊັນ 3 (mosquito_survival_v3.html)</w:t>
      </w:r>
    </w:p>
    <w:p w14:paraId="72A5BF63" w14:textId="77777777" w:rsidR="0028184E" w:rsidRPr="00E24808" w:rsidRDefault="00000000">
      <w:pPr>
        <w:pStyle w:val="Compact"/>
        <w:numPr>
          <w:ilvl w:val="0"/>
          <w:numId w:val="16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3D environment with textures</w:t>
      </w:r>
    </w:p>
    <w:p w14:paraId="5BAC3E09" w14:textId="77777777" w:rsidR="0028184E" w:rsidRPr="00E24808" w:rsidRDefault="00000000">
      <w:pPr>
        <w:pStyle w:val="Compact"/>
        <w:numPr>
          <w:ilvl w:val="0"/>
          <w:numId w:val="16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Male mosquitoes with image sprites</w:t>
      </w:r>
    </w:p>
    <w:p w14:paraId="79D4CFE2" w14:textId="77777777" w:rsidR="0028184E" w:rsidRPr="00E24808" w:rsidRDefault="00000000">
      <w:pPr>
        <w:pStyle w:val="Compact"/>
        <w:numPr>
          <w:ilvl w:val="0"/>
          <w:numId w:val="16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Female player with image sprites</w:t>
      </w:r>
    </w:p>
    <w:p w14:paraId="74381187" w14:textId="77777777" w:rsidR="0028184E" w:rsidRPr="00E24808" w:rsidRDefault="00000000">
      <w:pPr>
        <w:pStyle w:val="Compact"/>
        <w:numPr>
          <w:ilvl w:val="0"/>
          <w:numId w:val="16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Houses (6 buildings)</w:t>
      </w:r>
    </w:p>
    <w:p w14:paraId="26054EC6" w14:textId="77777777" w:rsidR="0028184E" w:rsidRPr="00E24808" w:rsidRDefault="00000000">
      <w:pPr>
        <w:pStyle w:val="Compact"/>
        <w:numPr>
          <w:ilvl w:val="0"/>
          <w:numId w:val="16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Basic game mechanics</w:t>
      </w:r>
    </w:p>
    <w:p w14:paraId="34ABB69B" w14:textId="77777777" w:rsidR="0028184E" w:rsidRPr="00E24808" w:rsidRDefault="00000000">
      <w:pPr>
        <w:pStyle w:val="Compact"/>
        <w:numPr>
          <w:ilvl w:val="0"/>
          <w:numId w:val="16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❌</w:t>
      </w:r>
      <w:r w:rsidRPr="00E24808">
        <w:rPr>
          <w:rFonts w:ascii="Saysettha OT" w:hAnsi="Saysettha OT" w:cs="Saysettha OT"/>
        </w:rPr>
        <w:t xml:space="preserve"> No flying sound</w:t>
      </w:r>
    </w:p>
    <w:p w14:paraId="3A892662" w14:textId="77777777" w:rsidR="0028184E" w:rsidRPr="00E24808" w:rsidRDefault="00000000">
      <w:pPr>
        <w:pStyle w:val="Compact"/>
        <w:numPr>
          <w:ilvl w:val="0"/>
          <w:numId w:val="16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❌</w:t>
      </w:r>
      <w:r w:rsidRPr="00E24808">
        <w:rPr>
          <w:rFonts w:ascii="Saysettha OT" w:hAnsi="Saysettha OT" w:cs="Saysettha OT"/>
        </w:rPr>
        <w:t xml:space="preserve"> No VR support</w:t>
      </w:r>
    </w:p>
    <w:p w14:paraId="3A9261C8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5" w:name="ເວຊນ-4-mosquito_survival_v4.html"/>
      <w:bookmarkEnd w:id="14"/>
      <w:r w:rsidRPr="00E24808">
        <w:rPr>
          <w:rFonts w:ascii="Saysettha OT" w:hAnsi="Saysettha OT" w:cs="Saysettha OT"/>
        </w:rPr>
        <w:t>ເວີຊັນ 4 (mosquito_survival_v4.html)</w:t>
      </w:r>
    </w:p>
    <w:p w14:paraId="1CBE09E1" w14:textId="77777777" w:rsidR="0028184E" w:rsidRPr="00E24808" w:rsidRDefault="00000000">
      <w:pPr>
        <w:pStyle w:val="Compact"/>
        <w:numPr>
          <w:ilvl w:val="0"/>
          <w:numId w:val="17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Improved 3D models (procedural geometry)</w:t>
      </w:r>
    </w:p>
    <w:p w14:paraId="418DB682" w14:textId="77777777" w:rsidR="0028184E" w:rsidRPr="00E24808" w:rsidRDefault="00000000">
      <w:pPr>
        <w:pStyle w:val="Compact"/>
        <w:numPr>
          <w:ilvl w:val="0"/>
          <w:numId w:val="17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Flying sound effects (Web Audio API)</w:t>
      </w:r>
    </w:p>
    <w:p w14:paraId="749F74C9" w14:textId="77777777" w:rsidR="0028184E" w:rsidRPr="00E24808" w:rsidRDefault="00000000">
      <w:pPr>
        <w:pStyle w:val="Compact"/>
        <w:numPr>
          <w:ilvl w:val="0"/>
          <w:numId w:val="17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Better animations (wings, glow, pheromones)</w:t>
      </w:r>
    </w:p>
    <w:p w14:paraId="245041E0" w14:textId="77777777" w:rsidR="0028184E" w:rsidRPr="00E24808" w:rsidRDefault="00000000">
      <w:pPr>
        <w:pStyle w:val="Compact"/>
        <w:numPr>
          <w:ilvl w:val="0"/>
          <w:numId w:val="17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❌</w:t>
      </w:r>
      <w:r w:rsidRPr="00E24808">
        <w:rPr>
          <w:rFonts w:ascii="Saysettha OT" w:hAnsi="Saysettha OT" w:cs="Saysettha OT"/>
        </w:rPr>
        <w:t xml:space="preserve"> Missing houses (bug)</w:t>
      </w:r>
    </w:p>
    <w:p w14:paraId="35FBF5C8" w14:textId="77777777" w:rsidR="0028184E" w:rsidRPr="00E24808" w:rsidRDefault="00000000">
      <w:pPr>
        <w:pStyle w:val="Compact"/>
        <w:numPr>
          <w:ilvl w:val="0"/>
          <w:numId w:val="17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❌</w:t>
      </w:r>
      <w:r w:rsidRPr="00E24808">
        <w:rPr>
          <w:rFonts w:ascii="Saysettha OT" w:hAnsi="Saysettha OT" w:cs="Saysettha OT"/>
        </w:rPr>
        <w:t xml:space="preserve"> No VR support</w:t>
      </w:r>
    </w:p>
    <w:p w14:paraId="1E10D778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6" w:name="X044937de61aeb88a9f82b36efa9251b9f396c19"/>
      <w:bookmarkEnd w:id="15"/>
      <w:r w:rsidRPr="00E24808">
        <w:rPr>
          <w:rFonts w:ascii="Saysettha OT" w:hAnsi="Saysettha OT" w:cs="Saysettha OT"/>
        </w:rPr>
        <w:t>ເວີຊັນ 4 VR (mosquito_survival_v4_vr.html) - FINAL</w:t>
      </w:r>
    </w:p>
    <w:p w14:paraId="0726D9F5" w14:textId="77777777" w:rsidR="0028184E" w:rsidRPr="00E24808" w:rsidRDefault="00000000">
      <w:pPr>
        <w:pStyle w:val="Compact"/>
        <w:numPr>
          <w:ilvl w:val="0"/>
          <w:numId w:val="18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Houses restored (6 buildings)</w:t>
      </w:r>
    </w:p>
    <w:p w14:paraId="78844ACA" w14:textId="77777777" w:rsidR="0028184E" w:rsidRPr="00E24808" w:rsidRDefault="00000000">
      <w:pPr>
        <w:pStyle w:val="Compact"/>
        <w:numPr>
          <w:ilvl w:val="0"/>
          <w:numId w:val="18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WebXR VR Mode</w:t>
      </w:r>
    </w:p>
    <w:p w14:paraId="06362FD5" w14:textId="77777777" w:rsidR="0028184E" w:rsidRPr="00E24808" w:rsidRDefault="00000000">
      <w:pPr>
        <w:pStyle w:val="Compact"/>
        <w:numPr>
          <w:ilvl w:val="0"/>
          <w:numId w:val="18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VR Controller support (Quest 3)</w:t>
      </w:r>
    </w:p>
    <w:p w14:paraId="67D5A903" w14:textId="77777777" w:rsidR="0028184E" w:rsidRPr="00E24808" w:rsidRDefault="00000000">
      <w:pPr>
        <w:pStyle w:val="Compact"/>
        <w:numPr>
          <w:ilvl w:val="0"/>
          <w:numId w:val="18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lastRenderedPageBreak/>
        <w:t>✅</w:t>
      </w:r>
      <w:r w:rsidRPr="00E24808">
        <w:rPr>
          <w:rFonts w:ascii="Saysettha OT" w:hAnsi="Saysettha OT" w:cs="Saysettha OT"/>
        </w:rPr>
        <w:t xml:space="preserve"> Headset tracking</w:t>
      </w:r>
    </w:p>
    <w:p w14:paraId="0AC1BF7F" w14:textId="77777777" w:rsidR="0028184E" w:rsidRPr="00E24808" w:rsidRDefault="00000000">
      <w:pPr>
        <w:pStyle w:val="Compact"/>
        <w:numPr>
          <w:ilvl w:val="0"/>
          <w:numId w:val="18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Stereoscopic rendering</w:t>
      </w:r>
    </w:p>
    <w:p w14:paraId="45DC11BA" w14:textId="77777777" w:rsidR="0028184E" w:rsidRPr="00E24808" w:rsidRDefault="00000000">
      <w:pPr>
        <w:pStyle w:val="Compact"/>
        <w:numPr>
          <w:ilvl w:val="0"/>
          <w:numId w:val="18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Dual input system (2D + VR)</w:t>
      </w:r>
    </w:p>
    <w:p w14:paraId="26A0D4F4" w14:textId="77777777" w:rsidR="0028184E" w:rsidRPr="00E24808" w:rsidRDefault="00000000">
      <w:pPr>
        <w:pStyle w:val="Compact"/>
        <w:numPr>
          <w:ilvl w:val="0"/>
          <w:numId w:val="18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VR UI toggle</w:t>
      </w:r>
    </w:p>
    <w:p w14:paraId="031659F4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09BAB2B3">
          <v:rect id="_x0000_i1029" style="width:0;height:1.5pt" o:hralign="center" o:hrstd="t" o:hr="t"/>
        </w:pict>
      </w:r>
    </w:p>
    <w:p w14:paraId="0B8599CB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17" w:name="ລະບບຄວບຄມ-control-systems"/>
      <w:bookmarkEnd w:id="13"/>
      <w:bookmarkEnd w:id="16"/>
      <w:r w:rsidRPr="00E24808">
        <w:rPr>
          <w:rFonts w:ascii="Saysettha OT" w:hAnsi="Saysettha OT" w:cs="Saysettha OT"/>
        </w:rPr>
        <w:t>5. ລະບົບຄວບຄຸມ (Control Systems)</w:t>
      </w:r>
    </w:p>
    <w:p w14:paraId="1F69C469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8" w:name="keyboard-controls-pc"/>
      <w:r w:rsidRPr="00E24808">
        <w:rPr>
          <w:rFonts w:ascii="Saysettha OT" w:hAnsi="Saysettha OT" w:cs="Saysettha OT"/>
        </w:rPr>
        <w:t>5.1 Keyboard Controls (PC)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6"/>
        <w:gridCol w:w="2225"/>
      </w:tblGrid>
      <w:tr w:rsidR="0028184E" w:rsidRPr="00E24808" w14:paraId="38117FBB" w14:textId="77777777" w:rsidTr="00281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0BB70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ປຸ່ມ</w:t>
            </w:r>
          </w:p>
        </w:tc>
        <w:tc>
          <w:tcPr>
            <w:tcW w:w="0" w:type="auto"/>
          </w:tcPr>
          <w:p w14:paraId="2C43975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ຟັງຊັນ</w:t>
            </w:r>
          </w:p>
        </w:tc>
      </w:tr>
      <w:tr w:rsidR="0028184E" w:rsidRPr="00E24808" w14:paraId="52C2CA1C" w14:textId="77777777">
        <w:tc>
          <w:tcPr>
            <w:tcW w:w="0" w:type="auto"/>
          </w:tcPr>
          <w:p w14:paraId="125DF95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 xml:space="preserve">W/A/S/D หຼື </w:t>
            </w:r>
            <w:r w:rsidRPr="00E24808">
              <w:rPr>
                <w:rFonts w:cs="Arial"/>
              </w:rPr>
              <w:t>↑↓←→</w:t>
            </w:r>
          </w:p>
        </w:tc>
        <w:tc>
          <w:tcPr>
            <w:tcW w:w="0" w:type="auto"/>
          </w:tcPr>
          <w:p w14:paraId="3A3307E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ບິນເຄື່ອນທີ່</w:t>
            </w:r>
          </w:p>
        </w:tc>
      </w:tr>
      <w:tr w:rsidR="0028184E" w:rsidRPr="00E24808" w14:paraId="6EAD0018" w14:textId="77777777">
        <w:tc>
          <w:tcPr>
            <w:tcW w:w="0" w:type="auto"/>
          </w:tcPr>
          <w:p w14:paraId="15D07FEC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F</w:t>
            </w:r>
          </w:p>
        </w:tc>
        <w:tc>
          <w:tcPr>
            <w:tcW w:w="0" w:type="auto"/>
          </w:tcPr>
          <w:p w14:paraId="7AC83BD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ດູດເລືອດ (Feed)</w:t>
            </w:r>
          </w:p>
        </w:tc>
      </w:tr>
      <w:tr w:rsidR="0028184E" w:rsidRPr="00E24808" w14:paraId="40A1585E" w14:textId="77777777">
        <w:tc>
          <w:tcPr>
            <w:tcW w:w="0" w:type="auto"/>
          </w:tcPr>
          <w:p w14:paraId="7DE99A1E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M</w:t>
            </w:r>
          </w:p>
        </w:tc>
        <w:tc>
          <w:tcPr>
            <w:tcW w:w="0" w:type="auto"/>
          </w:tcPr>
          <w:p w14:paraId="05CA656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ປະສົມພັນ (Mate)</w:t>
            </w:r>
          </w:p>
        </w:tc>
      </w:tr>
      <w:tr w:rsidR="0028184E" w:rsidRPr="00E24808" w14:paraId="67A52D90" w14:textId="77777777">
        <w:tc>
          <w:tcPr>
            <w:tcW w:w="0" w:type="auto"/>
          </w:tcPr>
          <w:p w14:paraId="08C7E53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E</w:t>
            </w:r>
          </w:p>
        </w:tc>
        <w:tc>
          <w:tcPr>
            <w:tcW w:w="0" w:type="auto"/>
          </w:tcPr>
          <w:p w14:paraId="77B14B5D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ວາງໄຂ່ (Lay Eggs)</w:t>
            </w:r>
          </w:p>
        </w:tc>
      </w:tr>
    </w:tbl>
    <w:p w14:paraId="46D1D40A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19" w:name="touch-controls-mobile"/>
      <w:bookmarkEnd w:id="18"/>
      <w:r w:rsidRPr="00E24808">
        <w:rPr>
          <w:rFonts w:ascii="Saysettha OT" w:hAnsi="Saysettha OT" w:cs="Saysettha OT"/>
        </w:rPr>
        <w:t>5.2 Touch Controls (Mobile)</w:t>
      </w:r>
    </w:p>
    <w:p w14:paraId="7AC05E98" w14:textId="77777777" w:rsidR="0028184E" w:rsidRPr="00E24808" w:rsidRDefault="00000000">
      <w:pPr>
        <w:pStyle w:val="Compact"/>
        <w:numPr>
          <w:ilvl w:val="0"/>
          <w:numId w:val="19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D-Pad: ບິນ 4 ທິດ</w:t>
      </w:r>
    </w:p>
    <w:p w14:paraId="40F9DAB0" w14:textId="77777777" w:rsidR="0028184E" w:rsidRPr="00E24808" w:rsidRDefault="00000000">
      <w:pPr>
        <w:pStyle w:val="Compact"/>
        <w:numPr>
          <w:ilvl w:val="0"/>
          <w:numId w:val="19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🩸</w:t>
      </w:r>
      <w:r w:rsidRPr="00E24808">
        <w:rPr>
          <w:rFonts w:ascii="Saysettha OT" w:hAnsi="Saysettha OT" w:cs="Saysettha OT"/>
        </w:rPr>
        <w:t xml:space="preserve"> ດູດເລືອດ (ປຸ່ມ)</w:t>
      </w:r>
    </w:p>
    <w:p w14:paraId="4C477A50" w14:textId="77777777" w:rsidR="0028184E" w:rsidRPr="00E24808" w:rsidRDefault="00000000">
      <w:pPr>
        <w:pStyle w:val="Compact"/>
        <w:numPr>
          <w:ilvl w:val="0"/>
          <w:numId w:val="19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💕</w:t>
      </w:r>
      <w:r w:rsidRPr="00E24808">
        <w:rPr>
          <w:rFonts w:ascii="Saysettha OT" w:hAnsi="Saysettha OT" w:cs="Saysettha OT"/>
        </w:rPr>
        <w:t xml:space="preserve"> ປະສົມພັນ (ປຸ່ມ)</w:t>
      </w:r>
    </w:p>
    <w:p w14:paraId="6D2C29E0" w14:textId="77777777" w:rsidR="0028184E" w:rsidRPr="00E24808" w:rsidRDefault="00000000">
      <w:pPr>
        <w:pStyle w:val="Compact"/>
        <w:numPr>
          <w:ilvl w:val="0"/>
          <w:numId w:val="19"/>
        </w:numPr>
        <w:rPr>
          <w:rFonts w:ascii="Saysettha OT" w:hAnsi="Saysettha OT" w:cs="Saysettha OT"/>
        </w:rPr>
      </w:pPr>
      <w:r w:rsidRPr="00E24808">
        <w:rPr>
          <w:rFonts w:ascii="Segoe UI Emoji" w:hAnsi="Segoe UI Emoji" w:cs="Segoe UI Emoji"/>
        </w:rPr>
        <w:t>🥚</w:t>
      </w:r>
      <w:r w:rsidRPr="00E24808">
        <w:rPr>
          <w:rFonts w:ascii="Saysettha OT" w:hAnsi="Saysettha OT" w:cs="Saysettha OT"/>
        </w:rPr>
        <w:t xml:space="preserve"> ວາງໄຂ່ (ປຸ່ມ)</w:t>
      </w:r>
    </w:p>
    <w:p w14:paraId="524F55E8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20" w:name="vr-controls-meta-quest-3"/>
      <w:bookmarkEnd w:id="19"/>
      <w:r w:rsidRPr="00E24808">
        <w:rPr>
          <w:rFonts w:ascii="Saysettha OT" w:hAnsi="Saysettha OT" w:cs="Saysettha OT"/>
        </w:rPr>
        <w:lastRenderedPageBreak/>
        <w:t>5.3 VR Controls (Meta Quest 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1443"/>
        <w:gridCol w:w="2078"/>
      </w:tblGrid>
      <w:tr w:rsidR="0028184E" w:rsidRPr="00E24808" w14:paraId="01C72CDA" w14:textId="77777777" w:rsidTr="00281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9F95E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Controller</w:t>
            </w:r>
          </w:p>
        </w:tc>
        <w:tc>
          <w:tcPr>
            <w:tcW w:w="0" w:type="auto"/>
          </w:tcPr>
          <w:p w14:paraId="2D46729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Input</w:t>
            </w:r>
          </w:p>
        </w:tc>
        <w:tc>
          <w:tcPr>
            <w:tcW w:w="0" w:type="auto"/>
          </w:tcPr>
          <w:p w14:paraId="02A7FDFB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ຟັງຊັນ</w:t>
            </w:r>
          </w:p>
        </w:tc>
      </w:tr>
      <w:tr w:rsidR="0028184E" w:rsidRPr="00E24808" w14:paraId="67E9908F" w14:textId="77777777">
        <w:tc>
          <w:tcPr>
            <w:tcW w:w="0" w:type="auto"/>
          </w:tcPr>
          <w:p w14:paraId="5110502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ຊ້າຍ</w:t>
            </w:r>
          </w:p>
        </w:tc>
        <w:tc>
          <w:tcPr>
            <w:tcW w:w="0" w:type="auto"/>
          </w:tcPr>
          <w:p w14:paraId="79E0F342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Thumbstick</w:t>
            </w:r>
          </w:p>
        </w:tc>
        <w:tc>
          <w:tcPr>
            <w:tcW w:w="0" w:type="auto"/>
          </w:tcPr>
          <w:p w14:paraId="45E11B8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ບິນເຄື່ອນທີ່</w:t>
            </w:r>
          </w:p>
        </w:tc>
      </w:tr>
      <w:tr w:rsidR="0028184E" w:rsidRPr="00E24808" w14:paraId="638FC5E1" w14:textId="77777777">
        <w:tc>
          <w:tcPr>
            <w:tcW w:w="0" w:type="auto"/>
          </w:tcPr>
          <w:p w14:paraId="065BB69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ຂວາ</w:t>
            </w:r>
          </w:p>
        </w:tc>
        <w:tc>
          <w:tcPr>
            <w:tcW w:w="0" w:type="auto"/>
          </w:tcPr>
          <w:p w14:paraId="07785CE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Thumbstick</w:t>
            </w:r>
          </w:p>
        </w:tc>
        <w:tc>
          <w:tcPr>
            <w:tcW w:w="0" w:type="auto"/>
          </w:tcPr>
          <w:p w14:paraId="2F90DD8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ຂຶ້ນ/ລົງ</w:t>
            </w:r>
          </w:p>
        </w:tc>
      </w:tr>
      <w:tr w:rsidR="0028184E" w:rsidRPr="00E24808" w14:paraId="6475965F" w14:textId="77777777">
        <w:tc>
          <w:tcPr>
            <w:tcW w:w="0" w:type="auto"/>
          </w:tcPr>
          <w:p w14:paraId="1DA7454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ຊ້າຍ/ຂວາ</w:t>
            </w:r>
          </w:p>
        </w:tc>
        <w:tc>
          <w:tcPr>
            <w:tcW w:w="0" w:type="auto"/>
          </w:tcPr>
          <w:p w14:paraId="35193D90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Trigger</w:t>
            </w:r>
          </w:p>
        </w:tc>
        <w:tc>
          <w:tcPr>
            <w:tcW w:w="0" w:type="auto"/>
          </w:tcPr>
          <w:p w14:paraId="245B7A7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ດູດເລືອດ</w:t>
            </w:r>
          </w:p>
        </w:tc>
      </w:tr>
      <w:tr w:rsidR="0028184E" w:rsidRPr="00E24808" w14:paraId="1BAB6EF2" w14:textId="77777777">
        <w:tc>
          <w:tcPr>
            <w:tcW w:w="0" w:type="auto"/>
          </w:tcPr>
          <w:p w14:paraId="0E169960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ຂວາ</w:t>
            </w:r>
          </w:p>
        </w:tc>
        <w:tc>
          <w:tcPr>
            <w:tcW w:w="0" w:type="auto"/>
          </w:tcPr>
          <w:p w14:paraId="1406A9B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A Button</w:t>
            </w:r>
          </w:p>
        </w:tc>
        <w:tc>
          <w:tcPr>
            <w:tcW w:w="0" w:type="auto"/>
          </w:tcPr>
          <w:p w14:paraId="5EA9303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ປະສົມພັນ</w:t>
            </w:r>
          </w:p>
        </w:tc>
      </w:tr>
      <w:tr w:rsidR="0028184E" w:rsidRPr="00E24808" w14:paraId="35AC60A3" w14:textId="77777777">
        <w:tc>
          <w:tcPr>
            <w:tcW w:w="0" w:type="auto"/>
          </w:tcPr>
          <w:p w14:paraId="1ACBFFE6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ຂວາ</w:t>
            </w:r>
          </w:p>
        </w:tc>
        <w:tc>
          <w:tcPr>
            <w:tcW w:w="0" w:type="auto"/>
          </w:tcPr>
          <w:p w14:paraId="1F24E70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B Button</w:t>
            </w:r>
          </w:p>
        </w:tc>
        <w:tc>
          <w:tcPr>
            <w:tcW w:w="0" w:type="auto"/>
          </w:tcPr>
          <w:p w14:paraId="65C0EF62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ວາງໄຂ່</w:t>
            </w:r>
          </w:p>
        </w:tc>
      </w:tr>
      <w:tr w:rsidR="0028184E" w:rsidRPr="00E24808" w14:paraId="1D0C5A9E" w14:textId="77777777">
        <w:tc>
          <w:tcPr>
            <w:tcW w:w="0" w:type="auto"/>
          </w:tcPr>
          <w:p w14:paraId="3104257B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Headset</w:t>
            </w:r>
          </w:p>
        </w:tc>
        <w:tc>
          <w:tcPr>
            <w:tcW w:w="0" w:type="auto"/>
          </w:tcPr>
          <w:p w14:paraId="071EB87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Orientation</w:t>
            </w:r>
          </w:p>
        </w:tc>
        <w:tc>
          <w:tcPr>
            <w:tcW w:w="0" w:type="auto"/>
          </w:tcPr>
          <w:p w14:paraId="4097DD2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ມຸມມອງ (Camera)</w:t>
            </w:r>
          </w:p>
        </w:tc>
      </w:tr>
    </w:tbl>
    <w:p w14:paraId="7DFD2860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5A663CCA">
          <v:rect id="_x0000_i1030" style="width:0;height:1.5pt" o:hralign="center" o:hrstd="t" o:hr="t"/>
        </w:pict>
      </w:r>
    </w:p>
    <w:p w14:paraId="7402E7ED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21" w:name="ການ-deploy-ແລະ-hosting"/>
      <w:bookmarkEnd w:id="17"/>
      <w:bookmarkEnd w:id="20"/>
      <w:r w:rsidRPr="00E24808">
        <w:rPr>
          <w:rFonts w:ascii="Saysettha OT" w:hAnsi="Saysettha OT" w:cs="Saysettha OT"/>
        </w:rPr>
        <w:t>6. ການ Deploy ແລະ Hosting</w:t>
      </w:r>
    </w:p>
    <w:p w14:paraId="2E887572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22" w:name="github-pages-setup"/>
      <w:r w:rsidRPr="00E24808">
        <w:rPr>
          <w:rFonts w:ascii="Saysettha OT" w:hAnsi="Saysettha OT" w:cs="Saysettha OT"/>
        </w:rPr>
        <w:t>6.1 GitHub Pages Setup</w:t>
      </w:r>
    </w:p>
    <w:p w14:paraId="440E641D" w14:textId="77777777" w:rsidR="0028184E" w:rsidRPr="00E24808" w:rsidRDefault="00000000">
      <w:pPr>
        <w:pStyle w:val="Compact"/>
        <w:numPr>
          <w:ilvl w:val="0"/>
          <w:numId w:val="20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ສ້າງ Repository: </w:t>
      </w:r>
      <w:r w:rsidRPr="00E24808">
        <w:rPr>
          <w:rStyle w:val="VerbatimChar"/>
          <w:rFonts w:ascii="Saysettha OT" w:hAnsi="Saysettha OT" w:cs="Saysettha OT"/>
        </w:rPr>
        <w:t>khamxay/mosquito-vr</w:t>
      </w:r>
    </w:p>
    <w:p w14:paraId="7723943C" w14:textId="77777777" w:rsidR="0028184E" w:rsidRPr="00E24808" w:rsidRDefault="00000000">
      <w:pPr>
        <w:pStyle w:val="Compact"/>
        <w:numPr>
          <w:ilvl w:val="0"/>
          <w:numId w:val="20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Upload file: </w:t>
      </w:r>
      <w:r w:rsidRPr="00E24808">
        <w:rPr>
          <w:rStyle w:val="VerbatimChar"/>
          <w:rFonts w:ascii="Saysettha OT" w:hAnsi="Saysettha OT" w:cs="Saysettha OT"/>
        </w:rPr>
        <w:t>mosquito_survival_v4_vr.html</w:t>
      </w:r>
    </w:p>
    <w:p w14:paraId="2AFAAAA0" w14:textId="77777777" w:rsidR="0028184E" w:rsidRPr="00E24808" w:rsidRDefault="00000000">
      <w:pPr>
        <w:pStyle w:val="Compact"/>
        <w:numPr>
          <w:ilvl w:val="0"/>
          <w:numId w:val="20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Configure Pages: Settings </w:t>
      </w:r>
      <w:r w:rsidRPr="00E24808">
        <w:rPr>
          <w:rFonts w:cs="Arial"/>
        </w:rPr>
        <w:t>→</w:t>
      </w:r>
      <w:r w:rsidRPr="00E24808">
        <w:rPr>
          <w:rFonts w:ascii="Saysettha OT" w:hAnsi="Saysettha OT" w:cs="Saysettha OT"/>
        </w:rPr>
        <w:t xml:space="preserve"> Pages </w:t>
      </w:r>
      <w:r w:rsidRPr="00E24808">
        <w:rPr>
          <w:rFonts w:cs="Arial"/>
        </w:rPr>
        <w:t>→</w:t>
      </w:r>
      <w:r w:rsidRPr="00E24808">
        <w:rPr>
          <w:rFonts w:ascii="Saysettha OT" w:hAnsi="Saysettha OT" w:cs="Saysettha OT"/>
        </w:rPr>
        <w:t xml:space="preserve"> Branch: main</w:t>
      </w:r>
    </w:p>
    <w:p w14:paraId="6D707418" w14:textId="77777777" w:rsidR="0028184E" w:rsidRPr="00E24808" w:rsidRDefault="00000000">
      <w:pPr>
        <w:pStyle w:val="Compact"/>
        <w:numPr>
          <w:ilvl w:val="0"/>
          <w:numId w:val="20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URL: </w:t>
      </w:r>
      <w:r w:rsidRPr="00E24808">
        <w:rPr>
          <w:rStyle w:val="VerbatimChar"/>
          <w:rFonts w:ascii="Saysettha OT" w:hAnsi="Saysettha OT" w:cs="Saysettha OT"/>
        </w:rPr>
        <w:t>https://khamxay.github.io/mosquito-vr/</w:t>
      </w:r>
    </w:p>
    <w:p w14:paraId="0E22B0DC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23" w:name="vr-access"/>
      <w:bookmarkEnd w:id="22"/>
      <w:r w:rsidRPr="00E24808">
        <w:rPr>
          <w:rFonts w:ascii="Saysettha OT" w:hAnsi="Saysettha OT" w:cs="Saysettha OT"/>
        </w:rPr>
        <w:t>6.2 VR Access</w:t>
      </w:r>
    </w:p>
    <w:p w14:paraId="63E7B060" w14:textId="77777777" w:rsidR="0028184E" w:rsidRPr="00E24808" w:rsidRDefault="00000000">
      <w:pPr>
        <w:pStyle w:val="Compact"/>
        <w:numPr>
          <w:ilvl w:val="0"/>
          <w:numId w:val="21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Platform: Meta Quest 3</w:t>
      </w:r>
    </w:p>
    <w:p w14:paraId="4A664584" w14:textId="77777777" w:rsidR="0028184E" w:rsidRPr="00E24808" w:rsidRDefault="00000000">
      <w:pPr>
        <w:pStyle w:val="Compact"/>
        <w:numPr>
          <w:ilvl w:val="0"/>
          <w:numId w:val="21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Browser: Meta Quest Browser</w:t>
      </w:r>
    </w:p>
    <w:p w14:paraId="5085AF58" w14:textId="77777777" w:rsidR="0028184E" w:rsidRPr="00E24808" w:rsidRDefault="00000000">
      <w:pPr>
        <w:pStyle w:val="Compact"/>
        <w:numPr>
          <w:ilvl w:val="0"/>
          <w:numId w:val="21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URL: </w:t>
      </w:r>
      <w:r w:rsidRPr="00E24808">
        <w:rPr>
          <w:rStyle w:val="VerbatimChar"/>
          <w:rFonts w:ascii="Saysettha OT" w:hAnsi="Saysettha OT" w:cs="Saysettha OT"/>
        </w:rPr>
        <w:t>https://khamxay.github.io/mosquito-vr/mosquito_survival_v4_vr.html</w:t>
      </w:r>
    </w:p>
    <w:p w14:paraId="33A4AD5E" w14:textId="77777777" w:rsidR="0028184E" w:rsidRPr="00E24808" w:rsidRDefault="00000000">
      <w:pPr>
        <w:pStyle w:val="Compact"/>
        <w:numPr>
          <w:ilvl w:val="0"/>
          <w:numId w:val="21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lastRenderedPageBreak/>
        <w:t>Requirements: WebXR support, HTTPS</w:t>
      </w:r>
    </w:p>
    <w:p w14:paraId="4F9BC64A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1F370154">
          <v:rect id="_x0000_i1031" style="width:0;height:1.5pt" o:hralign="center" o:hrstd="t" o:hr="t"/>
        </w:pict>
      </w:r>
    </w:p>
    <w:p w14:paraId="2612E83D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24" w:name="ລະບບສຽງ-audio-system"/>
      <w:bookmarkEnd w:id="21"/>
      <w:bookmarkEnd w:id="23"/>
      <w:r w:rsidRPr="00E24808">
        <w:rPr>
          <w:rFonts w:ascii="Saysettha OT" w:hAnsi="Saysettha OT" w:cs="Saysettha OT"/>
        </w:rPr>
        <w:t>7. ລະບົບສຽງ (Audio System)</w:t>
      </w:r>
    </w:p>
    <w:p w14:paraId="3E644074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25" w:name="flying-sound"/>
      <w:r w:rsidRPr="00E24808">
        <w:rPr>
          <w:rFonts w:ascii="Saysettha OT" w:hAnsi="Saysettha OT" w:cs="Saysettha OT"/>
        </w:rPr>
        <w:t>7.1 Flying Sound</w:t>
      </w:r>
    </w:p>
    <w:p w14:paraId="2709893E" w14:textId="77777777" w:rsidR="0028184E" w:rsidRPr="00E24808" w:rsidRDefault="00000000">
      <w:pPr>
        <w:pStyle w:val="Compact"/>
        <w:numPr>
          <w:ilvl w:val="0"/>
          <w:numId w:val="2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Oscillator: Sawtooth wave</w:t>
      </w:r>
    </w:p>
    <w:p w14:paraId="33E2E6F7" w14:textId="77777777" w:rsidR="0028184E" w:rsidRPr="00E24808" w:rsidRDefault="00000000">
      <w:pPr>
        <w:pStyle w:val="Compact"/>
        <w:numPr>
          <w:ilvl w:val="0"/>
          <w:numId w:val="2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Base frequency: 150 Hz</w:t>
      </w:r>
    </w:p>
    <w:p w14:paraId="22C36A99" w14:textId="77777777" w:rsidR="0028184E" w:rsidRPr="00E24808" w:rsidRDefault="00000000">
      <w:pPr>
        <w:pStyle w:val="Compact"/>
        <w:numPr>
          <w:ilvl w:val="0"/>
          <w:numId w:val="2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Dynamic pitch based on speed</w:t>
      </w:r>
    </w:p>
    <w:p w14:paraId="3DDD3365" w14:textId="77777777" w:rsidR="0028184E" w:rsidRPr="00E24808" w:rsidRDefault="00000000">
      <w:pPr>
        <w:pStyle w:val="Compact"/>
        <w:numPr>
          <w:ilvl w:val="0"/>
          <w:numId w:val="2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Web Audio API implementation</w:t>
      </w:r>
    </w:p>
    <w:p w14:paraId="6A096BED" w14:textId="77777777" w:rsidR="0028184E" w:rsidRPr="00E24808" w:rsidRDefault="00000000">
      <w:pPr>
        <w:pStyle w:val="Compact"/>
        <w:numPr>
          <w:ilvl w:val="0"/>
          <w:numId w:val="22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Auto-start/stop with movement</w:t>
      </w:r>
    </w:p>
    <w:p w14:paraId="067E52D2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1C3AB53B">
          <v:rect id="_x0000_i1032" style="width:0;height:1.5pt" o:hralign="center" o:hrstd="t" o:hr="t"/>
        </w:pict>
      </w:r>
    </w:p>
    <w:p w14:paraId="373BEF19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26" w:name="uiux-design"/>
      <w:bookmarkEnd w:id="24"/>
      <w:bookmarkEnd w:id="25"/>
      <w:r w:rsidRPr="00E24808">
        <w:rPr>
          <w:rFonts w:ascii="Saysettha OT" w:hAnsi="Saysettha OT" w:cs="Saysettha OT"/>
        </w:rPr>
        <w:t>8. UI/UX Design</w:t>
      </w:r>
    </w:p>
    <w:p w14:paraId="11505D63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27" w:name="hud-elements"/>
      <w:r w:rsidRPr="00E24808">
        <w:rPr>
          <w:rFonts w:ascii="Saysettha OT" w:hAnsi="Saysettha OT" w:cs="Saysettha OT"/>
        </w:rPr>
        <w:t>8.1 HUD Elements</w:t>
      </w:r>
    </w:p>
    <w:p w14:paraId="531B677F" w14:textId="77777777" w:rsidR="0028184E" w:rsidRPr="00E24808" w:rsidRDefault="00000000">
      <w:pPr>
        <w:pStyle w:val="Compact"/>
        <w:numPr>
          <w:ilvl w:val="0"/>
          <w:numId w:val="2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Energy Bar (Gradient: Red </w:t>
      </w:r>
      <w:r w:rsidRPr="00E24808">
        <w:rPr>
          <w:rFonts w:cs="Arial"/>
        </w:rPr>
        <w:t>→</w:t>
      </w:r>
      <w:r w:rsidRPr="00E24808">
        <w:rPr>
          <w:rFonts w:ascii="Saysettha OT" w:hAnsi="Saysettha OT" w:cs="Saysettha OT"/>
        </w:rPr>
        <w:t xml:space="preserve"> Orange)</w:t>
      </w:r>
    </w:p>
    <w:p w14:paraId="5D5E4661" w14:textId="77777777" w:rsidR="0028184E" w:rsidRPr="00E24808" w:rsidRDefault="00000000">
      <w:pPr>
        <w:pStyle w:val="Compact"/>
        <w:numPr>
          <w:ilvl w:val="0"/>
          <w:numId w:val="2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Blood Bar (Gradient: Dark Red </w:t>
      </w:r>
      <w:r w:rsidRPr="00E24808">
        <w:rPr>
          <w:rFonts w:cs="Arial"/>
        </w:rPr>
        <w:t>→</w:t>
      </w:r>
      <w:r w:rsidRPr="00E24808">
        <w:rPr>
          <w:rFonts w:ascii="Saysettha OT" w:hAnsi="Saysettha OT" w:cs="Saysettha OT"/>
        </w:rPr>
        <w:t xml:space="preserve"> Red)</w:t>
      </w:r>
    </w:p>
    <w:p w14:paraId="04BEEFE0" w14:textId="77777777" w:rsidR="0028184E" w:rsidRPr="00E24808" w:rsidRDefault="00000000">
      <w:pPr>
        <w:pStyle w:val="Compact"/>
        <w:numPr>
          <w:ilvl w:val="0"/>
          <w:numId w:val="2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Eggs Bar (Gradient: Green </w:t>
      </w:r>
      <w:r w:rsidRPr="00E24808">
        <w:rPr>
          <w:rFonts w:cs="Arial"/>
        </w:rPr>
        <w:t>→</w:t>
      </w:r>
      <w:r w:rsidRPr="00E24808">
        <w:rPr>
          <w:rFonts w:ascii="Saysettha OT" w:hAnsi="Saysettha OT" w:cs="Saysettha OT"/>
        </w:rPr>
        <w:t xml:space="preserve"> Yellow)</w:t>
      </w:r>
    </w:p>
    <w:p w14:paraId="2C0528C9" w14:textId="77777777" w:rsidR="0028184E" w:rsidRPr="00E24808" w:rsidRDefault="00000000">
      <w:pPr>
        <w:pStyle w:val="Compact"/>
        <w:numPr>
          <w:ilvl w:val="0"/>
          <w:numId w:val="2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Score Display</w:t>
      </w:r>
    </w:p>
    <w:p w14:paraId="5CFA7AA3" w14:textId="77777777" w:rsidR="0028184E" w:rsidRPr="00E24808" w:rsidRDefault="00000000">
      <w:pPr>
        <w:pStyle w:val="Compact"/>
        <w:numPr>
          <w:ilvl w:val="0"/>
          <w:numId w:val="2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Time of Day Icon</w:t>
      </w:r>
    </w:p>
    <w:p w14:paraId="103FB455" w14:textId="77777777" w:rsidR="0028184E" w:rsidRPr="00E24808" w:rsidRDefault="00000000">
      <w:pPr>
        <w:pStyle w:val="Compact"/>
        <w:numPr>
          <w:ilvl w:val="0"/>
          <w:numId w:val="23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Day Progress Bar</w:t>
      </w:r>
    </w:p>
    <w:p w14:paraId="76F5D0AE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28" w:name="notification-system"/>
      <w:bookmarkEnd w:id="27"/>
      <w:r w:rsidRPr="00E24808">
        <w:rPr>
          <w:rFonts w:ascii="Saysettha OT" w:hAnsi="Saysettha OT" w:cs="Saysettha OT"/>
        </w:rPr>
        <w:lastRenderedPageBreak/>
        <w:t>8.2 Notification System</w:t>
      </w:r>
    </w:p>
    <w:p w14:paraId="4F539F11" w14:textId="77777777" w:rsidR="0028184E" w:rsidRPr="00E24808" w:rsidRDefault="00000000">
      <w:pPr>
        <w:pStyle w:val="Compact"/>
        <w:numPr>
          <w:ilvl w:val="0"/>
          <w:numId w:val="24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Success (Green border)</w:t>
      </w:r>
    </w:p>
    <w:p w14:paraId="560A32C1" w14:textId="77777777" w:rsidR="0028184E" w:rsidRPr="00E24808" w:rsidRDefault="00000000">
      <w:pPr>
        <w:pStyle w:val="Compact"/>
        <w:numPr>
          <w:ilvl w:val="0"/>
          <w:numId w:val="24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Danger (Red border)</w:t>
      </w:r>
    </w:p>
    <w:p w14:paraId="6049FF50" w14:textId="77777777" w:rsidR="0028184E" w:rsidRPr="00E24808" w:rsidRDefault="00000000">
      <w:pPr>
        <w:pStyle w:val="Compact"/>
        <w:numPr>
          <w:ilvl w:val="0"/>
          <w:numId w:val="24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Warning (Orange border)</w:t>
      </w:r>
    </w:p>
    <w:p w14:paraId="11D47ACE" w14:textId="77777777" w:rsidR="0028184E" w:rsidRPr="00E24808" w:rsidRDefault="00000000">
      <w:pPr>
        <w:pStyle w:val="Compact"/>
        <w:numPr>
          <w:ilvl w:val="0"/>
          <w:numId w:val="24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Info (Blue border)</w:t>
      </w:r>
    </w:p>
    <w:p w14:paraId="1F77E30A" w14:textId="77777777" w:rsidR="0028184E" w:rsidRPr="00E24808" w:rsidRDefault="00000000">
      <w:pPr>
        <w:pStyle w:val="Compact"/>
        <w:numPr>
          <w:ilvl w:val="0"/>
          <w:numId w:val="24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Love (Pink border)</w:t>
      </w:r>
    </w:p>
    <w:p w14:paraId="554DC4EF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29" w:name="minimap"/>
      <w:bookmarkEnd w:id="28"/>
      <w:r w:rsidRPr="00E24808">
        <w:rPr>
          <w:rFonts w:ascii="Saysettha OT" w:hAnsi="Saysettha OT" w:cs="Saysettha OT"/>
        </w:rPr>
        <w:t>8.3 Minimap</w:t>
      </w:r>
    </w:p>
    <w:p w14:paraId="2388D78C" w14:textId="77777777" w:rsidR="0028184E" w:rsidRPr="00E24808" w:rsidRDefault="00000000">
      <w:pPr>
        <w:pStyle w:val="Compact"/>
        <w:numPr>
          <w:ilvl w:val="0"/>
          <w:numId w:val="2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120x120px canvas</w:t>
      </w:r>
    </w:p>
    <w:p w14:paraId="53C1DDB7" w14:textId="77777777" w:rsidR="0028184E" w:rsidRPr="00E24808" w:rsidRDefault="00000000">
      <w:pPr>
        <w:pStyle w:val="Compact"/>
        <w:numPr>
          <w:ilvl w:val="0"/>
          <w:numId w:val="2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Player position (Magenta)</w:t>
      </w:r>
    </w:p>
    <w:p w14:paraId="4F6396BD" w14:textId="77777777" w:rsidR="0028184E" w:rsidRPr="00E24808" w:rsidRDefault="00000000">
      <w:pPr>
        <w:pStyle w:val="Compact"/>
        <w:numPr>
          <w:ilvl w:val="0"/>
          <w:numId w:val="2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Trees (Green)</w:t>
      </w:r>
    </w:p>
    <w:p w14:paraId="3A9AA1A9" w14:textId="77777777" w:rsidR="0028184E" w:rsidRPr="00E24808" w:rsidRDefault="00000000">
      <w:pPr>
        <w:pStyle w:val="Compact"/>
        <w:numPr>
          <w:ilvl w:val="0"/>
          <w:numId w:val="2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Houses (Beige)</w:t>
      </w:r>
    </w:p>
    <w:p w14:paraId="5938916E" w14:textId="77777777" w:rsidR="0028184E" w:rsidRPr="00E24808" w:rsidRDefault="00000000">
      <w:pPr>
        <w:pStyle w:val="Compact"/>
        <w:numPr>
          <w:ilvl w:val="0"/>
          <w:numId w:val="2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Water (Blue)</w:t>
      </w:r>
    </w:p>
    <w:p w14:paraId="6A301C46" w14:textId="77777777" w:rsidR="0028184E" w:rsidRPr="00E24808" w:rsidRDefault="00000000">
      <w:pPr>
        <w:pStyle w:val="Compact"/>
        <w:numPr>
          <w:ilvl w:val="0"/>
          <w:numId w:val="2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Males (Orange)</w:t>
      </w:r>
    </w:p>
    <w:p w14:paraId="52B9982C" w14:textId="77777777" w:rsidR="0028184E" w:rsidRPr="00E24808" w:rsidRDefault="00000000">
      <w:pPr>
        <w:pStyle w:val="Compact"/>
        <w:numPr>
          <w:ilvl w:val="0"/>
          <w:numId w:val="25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>Humans (Red - if not fed)</w:t>
      </w:r>
    </w:p>
    <w:p w14:paraId="350FBBA8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13475760">
          <v:rect id="_x0000_i1033" style="width:0;height:1.5pt" o:hralign="center" o:hrstd="t" o:hr="t"/>
        </w:pict>
      </w:r>
    </w:p>
    <w:p w14:paraId="379EF68C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30" w:name="game-balance-mechanics"/>
      <w:bookmarkEnd w:id="26"/>
      <w:bookmarkEnd w:id="29"/>
      <w:r w:rsidRPr="00E24808">
        <w:rPr>
          <w:rFonts w:ascii="Saysettha OT" w:hAnsi="Saysettha OT" w:cs="Saysettha OT"/>
        </w:rPr>
        <w:t>9. Game Balance &amp; Mechanics</w:t>
      </w:r>
    </w:p>
    <w:p w14:paraId="68651C84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31" w:name="scoring-system"/>
      <w:r w:rsidRPr="00E24808">
        <w:rPr>
          <w:rFonts w:ascii="Saysettha OT" w:hAnsi="Saysettha OT" w:cs="Saysettha OT"/>
        </w:rPr>
        <w:t>9.1 Scoring System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968"/>
      </w:tblGrid>
      <w:tr w:rsidR="0028184E" w:rsidRPr="00E24808" w14:paraId="4D0F5514" w14:textId="77777777" w:rsidTr="00281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03F4FC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ການກະທຳ</w:t>
            </w:r>
          </w:p>
        </w:tc>
        <w:tc>
          <w:tcPr>
            <w:tcW w:w="0" w:type="auto"/>
          </w:tcPr>
          <w:p w14:paraId="54DA12C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ຄະແນນ</w:t>
            </w:r>
          </w:p>
        </w:tc>
      </w:tr>
      <w:tr w:rsidR="0028184E" w:rsidRPr="00E24808" w14:paraId="41E73E02" w14:textId="77777777">
        <w:tc>
          <w:tcPr>
            <w:tcW w:w="0" w:type="auto"/>
          </w:tcPr>
          <w:p w14:paraId="603FB29C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ດູດເລືອດສຳເລັດ</w:t>
            </w:r>
          </w:p>
        </w:tc>
        <w:tc>
          <w:tcPr>
            <w:tcW w:w="0" w:type="auto"/>
          </w:tcPr>
          <w:p w14:paraId="06B3FC6B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+10</w:t>
            </w:r>
          </w:p>
        </w:tc>
      </w:tr>
      <w:tr w:rsidR="0028184E" w:rsidRPr="00E24808" w14:paraId="566EF15B" w14:textId="77777777">
        <w:tc>
          <w:tcPr>
            <w:tcW w:w="0" w:type="auto"/>
          </w:tcPr>
          <w:p w14:paraId="5F42A1D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lastRenderedPageBreak/>
              <w:t>ປະສົມພັນສຳເລັດ</w:t>
            </w:r>
          </w:p>
        </w:tc>
        <w:tc>
          <w:tcPr>
            <w:tcW w:w="0" w:type="auto"/>
          </w:tcPr>
          <w:p w14:paraId="1A47FAD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+20</w:t>
            </w:r>
          </w:p>
        </w:tc>
      </w:tr>
      <w:tr w:rsidR="0028184E" w:rsidRPr="00E24808" w14:paraId="2F3ED3A0" w14:textId="77777777">
        <w:tc>
          <w:tcPr>
            <w:tcW w:w="0" w:type="auto"/>
          </w:tcPr>
          <w:p w14:paraId="792E156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ວາງໄຂ່</w:t>
            </w:r>
          </w:p>
        </w:tc>
        <w:tc>
          <w:tcPr>
            <w:tcW w:w="0" w:type="auto"/>
          </w:tcPr>
          <w:p w14:paraId="77F93A4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+10</w:t>
            </w:r>
          </w:p>
        </w:tc>
      </w:tr>
      <w:tr w:rsidR="0028184E" w:rsidRPr="00E24808" w14:paraId="785EB06A" w14:textId="77777777">
        <w:tc>
          <w:tcPr>
            <w:tcW w:w="0" w:type="auto"/>
          </w:tcPr>
          <w:p w14:paraId="18495C6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ໄຂ່ຟັກ</w:t>
            </w:r>
          </w:p>
        </w:tc>
        <w:tc>
          <w:tcPr>
            <w:tcW w:w="0" w:type="auto"/>
          </w:tcPr>
          <w:p w14:paraId="516A5C2B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+40</w:t>
            </w:r>
          </w:p>
        </w:tc>
      </w:tr>
      <w:tr w:rsidR="0028184E" w:rsidRPr="00E24808" w14:paraId="37978DD8" w14:textId="77777777">
        <w:tc>
          <w:tcPr>
            <w:tcW w:w="0" w:type="auto"/>
          </w:tcPr>
          <w:p w14:paraId="63A2C7B2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ຖືກຕົບ</w:t>
            </w:r>
          </w:p>
        </w:tc>
        <w:tc>
          <w:tcPr>
            <w:tcW w:w="0" w:type="auto"/>
          </w:tcPr>
          <w:p w14:paraId="76D3D4CC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-20</w:t>
            </w:r>
          </w:p>
        </w:tc>
      </w:tr>
      <w:tr w:rsidR="0028184E" w:rsidRPr="00E24808" w14:paraId="655F1808" w14:textId="77777777">
        <w:tc>
          <w:tcPr>
            <w:tcW w:w="0" w:type="auto"/>
          </w:tcPr>
          <w:p w14:paraId="4C297B7F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ໄຂ່ຖືກກິນ</w:t>
            </w:r>
          </w:p>
        </w:tc>
        <w:tc>
          <w:tcPr>
            <w:tcW w:w="0" w:type="auto"/>
          </w:tcPr>
          <w:p w14:paraId="6E73A3C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-20</w:t>
            </w:r>
          </w:p>
        </w:tc>
      </w:tr>
    </w:tbl>
    <w:p w14:paraId="0C29C5CC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32" w:name="winlose-conditions"/>
      <w:bookmarkEnd w:id="31"/>
      <w:r w:rsidRPr="00E24808">
        <w:rPr>
          <w:rFonts w:ascii="Saysettha OT" w:hAnsi="Saysettha OT" w:cs="Saysettha OT"/>
        </w:rPr>
        <w:t>9.2 Win/Lose Conditions</w:t>
      </w:r>
    </w:p>
    <w:p w14:paraId="3995E340" w14:textId="77777777" w:rsidR="0028184E" w:rsidRPr="00E24808" w:rsidRDefault="00000000">
      <w:pPr>
        <w:pStyle w:val="Compact"/>
        <w:numPr>
          <w:ilvl w:val="0"/>
          <w:numId w:val="26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WIN</w:t>
      </w:r>
      <w:r w:rsidRPr="00E24808">
        <w:rPr>
          <w:rFonts w:ascii="Saysettha OT" w:hAnsi="Saysettha OT" w:cs="Saysettha OT"/>
        </w:rPr>
        <w:t>: ຟັກໄຂ່ສຳເລັດ (&gt;0) ພາຍໃນ 2 ນາທີ</w:t>
      </w:r>
    </w:p>
    <w:p w14:paraId="463BD44F" w14:textId="77777777" w:rsidR="0028184E" w:rsidRPr="00E24808" w:rsidRDefault="00000000">
      <w:pPr>
        <w:pStyle w:val="Compact"/>
        <w:numPr>
          <w:ilvl w:val="0"/>
          <w:numId w:val="26"/>
        </w:num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LOSE</w:t>
      </w:r>
      <w:r w:rsidRPr="00E24808">
        <w:rPr>
          <w:rFonts w:ascii="Saysettha OT" w:hAnsi="Saysettha OT" w:cs="Saysettha OT"/>
        </w:rPr>
        <w:t>: ຫມົດພະລັງງານ ຫຼື ຖືກສັດຕູກິນ</w:t>
      </w:r>
    </w:p>
    <w:p w14:paraId="004CAE2C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32EFC788">
          <v:rect id="_x0000_i1034" style="width:0;height:1.5pt" o:hralign="center" o:hrstd="t" o:hr="t"/>
        </w:pict>
      </w:r>
    </w:p>
    <w:p w14:paraId="18C28ECD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33" w:name="ບນຫາ-ແລະ-ການແກໄຂ-issues-fixes"/>
      <w:bookmarkEnd w:id="30"/>
      <w:bookmarkEnd w:id="32"/>
      <w:r w:rsidRPr="00E24808">
        <w:rPr>
          <w:rFonts w:ascii="Saysettha OT" w:hAnsi="Saysettha OT" w:cs="Saysettha OT"/>
        </w:rPr>
        <w:t>10. ບັນຫາ ແລະ ການແກ້ໄຂ (Issues &amp; Fixes)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9"/>
        <w:gridCol w:w="2419"/>
        <w:gridCol w:w="3802"/>
      </w:tblGrid>
      <w:tr w:rsidR="0028184E" w:rsidRPr="00E24808" w14:paraId="480AC24B" w14:textId="77777777" w:rsidTr="00281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7AED0684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ບັນຫາ</w:t>
            </w:r>
          </w:p>
        </w:tc>
        <w:tc>
          <w:tcPr>
            <w:tcW w:w="2217" w:type="dxa"/>
          </w:tcPr>
          <w:p w14:paraId="721FFF6D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ສາເຫດ</w:t>
            </w:r>
          </w:p>
        </w:tc>
        <w:tc>
          <w:tcPr>
            <w:tcW w:w="3484" w:type="dxa"/>
          </w:tcPr>
          <w:p w14:paraId="5096E638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ວິທີແກ້ໄຂ</w:t>
            </w:r>
          </w:p>
        </w:tc>
      </w:tr>
      <w:tr w:rsidR="0028184E" w:rsidRPr="00E24808" w14:paraId="63BCDD5C" w14:textId="77777777">
        <w:tc>
          <w:tcPr>
            <w:tcW w:w="2217" w:type="dxa"/>
          </w:tcPr>
          <w:p w14:paraId="5FCC89D1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ເວີ 4 ບໍ່ມີເຮືອນ</w:t>
            </w:r>
          </w:p>
        </w:tc>
        <w:tc>
          <w:tcPr>
            <w:tcW w:w="2217" w:type="dxa"/>
          </w:tcPr>
          <w:p w14:paraId="44CFF735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House function deleted during code edit</w:t>
            </w:r>
          </w:p>
        </w:tc>
        <w:tc>
          <w:tcPr>
            <w:tcW w:w="3484" w:type="dxa"/>
          </w:tcPr>
          <w:p w14:paraId="794B95C0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Restore createHouse() from v3</w:t>
            </w:r>
          </w:p>
        </w:tc>
      </w:tr>
      <w:tr w:rsidR="0028184E" w:rsidRPr="00E24808" w14:paraId="79D9A8DE" w14:textId="77777777">
        <w:tc>
          <w:tcPr>
            <w:tcW w:w="2217" w:type="dxa"/>
          </w:tcPr>
          <w:p w14:paraId="5F8500F1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VR not working</w:t>
            </w:r>
          </w:p>
        </w:tc>
        <w:tc>
          <w:tcPr>
            <w:tcW w:w="2217" w:type="dxa"/>
          </w:tcPr>
          <w:p w14:paraId="0C81F452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Missing WebXR integration</w:t>
            </w:r>
          </w:p>
        </w:tc>
        <w:tc>
          <w:tcPr>
            <w:tcW w:w="3484" w:type="dxa"/>
          </w:tcPr>
          <w:p w14:paraId="7086AE4D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Add WebXR session, controllers, setAnimationLoop</w:t>
            </w:r>
          </w:p>
        </w:tc>
      </w:tr>
      <w:tr w:rsidR="0028184E" w:rsidRPr="00E24808" w14:paraId="6C6D1491" w14:textId="77777777">
        <w:tc>
          <w:tcPr>
            <w:tcW w:w="2217" w:type="dxa"/>
          </w:tcPr>
          <w:p w14:paraId="2E30583E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Black screen on launch</w:t>
            </w:r>
          </w:p>
        </w:tc>
        <w:tc>
          <w:tcPr>
            <w:tcW w:w="2217" w:type="dxa"/>
          </w:tcPr>
          <w:p w14:paraId="0FB6054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Missing renderer initialization</w:t>
            </w:r>
          </w:p>
        </w:tc>
        <w:tc>
          <w:tcPr>
            <w:tcW w:w="3484" w:type="dxa"/>
          </w:tcPr>
          <w:p w14:paraId="54F5954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Fix scene setup order</w:t>
            </w:r>
          </w:p>
        </w:tc>
      </w:tr>
      <w:tr w:rsidR="0028184E" w:rsidRPr="00E24808" w14:paraId="6F012DC1" w14:textId="77777777">
        <w:tc>
          <w:tcPr>
            <w:tcW w:w="2217" w:type="dxa"/>
          </w:tcPr>
          <w:p w14:paraId="2FBAF2F7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lastRenderedPageBreak/>
              <w:t>No male mosquitoes</w:t>
            </w:r>
          </w:p>
        </w:tc>
        <w:tc>
          <w:tcPr>
            <w:tcW w:w="2217" w:type="dxa"/>
          </w:tcPr>
          <w:p w14:paraId="3207C3F9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Missing spawn logic</w:t>
            </w:r>
          </w:p>
        </w:tc>
        <w:tc>
          <w:tcPr>
            <w:tcW w:w="3484" w:type="dxa"/>
          </w:tcPr>
          <w:p w14:paraId="6EF603EA" w14:textId="77777777" w:rsidR="0028184E" w:rsidRPr="00E24808" w:rsidRDefault="00000000">
            <w:pPr>
              <w:pStyle w:val="Compact"/>
              <w:rPr>
                <w:rFonts w:ascii="Saysettha OT" w:hAnsi="Saysettha OT" w:cs="Saysettha OT"/>
              </w:rPr>
            </w:pPr>
            <w:r w:rsidRPr="00E24808">
              <w:rPr>
                <w:rFonts w:ascii="Saysettha OT" w:hAnsi="Saysettha OT" w:cs="Saysettha OT"/>
              </w:rPr>
              <w:t>Add createMaleMosquito() loop</w:t>
            </w:r>
          </w:p>
        </w:tc>
      </w:tr>
    </w:tbl>
    <w:p w14:paraId="1B4527CC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33C67516">
          <v:rect id="_x0000_i1035" style="width:0;height:1.5pt" o:hralign="center" o:hrstd="t" o:hr="t"/>
        </w:pict>
      </w:r>
    </w:p>
    <w:p w14:paraId="47147920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34" w:name="ອະນາຄດ-future-improvements"/>
      <w:bookmarkEnd w:id="33"/>
      <w:r w:rsidRPr="00E24808">
        <w:rPr>
          <w:rFonts w:ascii="Saysettha OT" w:hAnsi="Saysettha OT" w:cs="Saysettha OT"/>
        </w:rPr>
        <w:t>11. ອະນາຄົດ (Future Improvements)</w:t>
      </w:r>
    </w:p>
    <w:p w14:paraId="7777AD6B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35" w:name="planned-features"/>
      <w:r w:rsidRPr="00E24808">
        <w:rPr>
          <w:rFonts w:ascii="Saysettha OT" w:hAnsi="Saysettha OT" w:cs="Saysettha OT"/>
        </w:rPr>
        <w:t>11.1 Planned Features</w:t>
      </w:r>
    </w:p>
    <w:p w14:paraId="4544D82F" w14:textId="77777777" w:rsidR="0028184E" w:rsidRPr="00E24808" w:rsidRDefault="00000000">
      <w:pPr>
        <w:pStyle w:val="Compact"/>
        <w:numPr>
          <w:ilvl w:val="0"/>
          <w:numId w:val="27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Multiplayer mode (P2P networking)</w:t>
      </w:r>
    </w:p>
    <w:p w14:paraId="7D2655B7" w14:textId="77777777" w:rsidR="0028184E" w:rsidRPr="00E24808" w:rsidRDefault="00000000">
      <w:pPr>
        <w:pStyle w:val="Compact"/>
        <w:numPr>
          <w:ilvl w:val="0"/>
          <w:numId w:val="27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Larva stage (Module 2)</w:t>
      </w:r>
    </w:p>
    <w:p w14:paraId="42B35B18" w14:textId="77777777" w:rsidR="0028184E" w:rsidRPr="00E24808" w:rsidRDefault="00000000">
      <w:pPr>
        <w:pStyle w:val="Compact"/>
        <w:numPr>
          <w:ilvl w:val="0"/>
          <w:numId w:val="27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More predator types (bats, birds)</w:t>
      </w:r>
    </w:p>
    <w:p w14:paraId="75BA8D3E" w14:textId="77777777" w:rsidR="0028184E" w:rsidRPr="00E24808" w:rsidRDefault="00000000">
      <w:pPr>
        <w:pStyle w:val="Compact"/>
        <w:numPr>
          <w:ilvl w:val="0"/>
          <w:numId w:val="27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Seasonal weather changes</w:t>
      </w:r>
    </w:p>
    <w:p w14:paraId="10C98873" w14:textId="77777777" w:rsidR="0028184E" w:rsidRPr="00E24808" w:rsidRDefault="00000000">
      <w:pPr>
        <w:pStyle w:val="Compact"/>
        <w:numPr>
          <w:ilvl w:val="0"/>
          <w:numId w:val="27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Disease transmission mechanics</w:t>
      </w:r>
    </w:p>
    <w:p w14:paraId="1E84603F" w14:textId="77777777" w:rsidR="0028184E" w:rsidRPr="00E24808" w:rsidRDefault="00000000">
      <w:pPr>
        <w:pStyle w:val="Compact"/>
        <w:numPr>
          <w:ilvl w:val="0"/>
          <w:numId w:val="27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Leaderboard system</w:t>
      </w:r>
    </w:p>
    <w:p w14:paraId="576D1AC4" w14:textId="77777777" w:rsidR="0028184E" w:rsidRPr="00E24808" w:rsidRDefault="00000000">
      <w:pPr>
        <w:pStyle w:val="Compact"/>
        <w:numPr>
          <w:ilvl w:val="0"/>
          <w:numId w:val="27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More VR platforms (PSVR2, Apple Vision Pro)</w:t>
      </w:r>
    </w:p>
    <w:p w14:paraId="0FA8AECB" w14:textId="77777777" w:rsidR="0028184E" w:rsidRPr="00E24808" w:rsidRDefault="00000000">
      <w:pPr>
        <w:pStyle w:val="Heading3"/>
        <w:rPr>
          <w:rFonts w:ascii="Saysettha OT" w:hAnsi="Saysettha OT" w:cs="Saysettha OT"/>
        </w:rPr>
      </w:pPr>
      <w:bookmarkStart w:id="36" w:name="performance-optimizations"/>
      <w:bookmarkEnd w:id="35"/>
      <w:r w:rsidRPr="00E24808">
        <w:rPr>
          <w:rFonts w:ascii="Saysettha OT" w:hAnsi="Saysettha OT" w:cs="Saysettha OT"/>
        </w:rPr>
        <w:t>11.2 Performance Optimizations</w:t>
      </w:r>
    </w:p>
    <w:p w14:paraId="55465033" w14:textId="77777777" w:rsidR="0028184E" w:rsidRPr="00E24808" w:rsidRDefault="00000000">
      <w:pPr>
        <w:pStyle w:val="Compact"/>
        <w:numPr>
          <w:ilvl w:val="0"/>
          <w:numId w:val="28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LOD (Level of Detail) for distant objects</w:t>
      </w:r>
    </w:p>
    <w:p w14:paraId="057FA60C" w14:textId="77777777" w:rsidR="0028184E" w:rsidRPr="00E24808" w:rsidRDefault="00000000">
      <w:pPr>
        <w:pStyle w:val="Compact"/>
        <w:numPr>
          <w:ilvl w:val="0"/>
          <w:numId w:val="28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Object pooling for particles</w:t>
      </w:r>
    </w:p>
    <w:p w14:paraId="0D11D4F5" w14:textId="77777777" w:rsidR="0028184E" w:rsidRPr="00E24808" w:rsidRDefault="00000000">
      <w:pPr>
        <w:pStyle w:val="Compact"/>
        <w:numPr>
          <w:ilvl w:val="0"/>
          <w:numId w:val="28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Texture compression</w:t>
      </w:r>
    </w:p>
    <w:p w14:paraId="00237022" w14:textId="77777777" w:rsidR="0028184E" w:rsidRPr="00E24808" w:rsidRDefault="00000000">
      <w:pPr>
        <w:pStyle w:val="Compact"/>
        <w:numPr>
          <w:ilvl w:val="0"/>
          <w:numId w:val="28"/>
        </w:numPr>
        <w:rPr>
          <w:rFonts w:ascii="Saysettha OT" w:hAnsi="Saysettha OT" w:cs="Saysettha OT"/>
        </w:rPr>
      </w:pPr>
      <w:r w:rsidRPr="00E24808">
        <w:rPr>
          <w:rFonts w:ascii="Segoe UI Symbol" w:hAnsi="Segoe UI Symbol" w:cs="Segoe UI Symbol"/>
        </w:rPr>
        <w:t>☐</w:t>
      </w:r>
      <w:r w:rsidRPr="00E24808">
        <w:rPr>
          <w:rFonts w:ascii="Saysettha OT" w:hAnsi="Saysettha OT" w:cs="Saysettha OT"/>
        </w:rPr>
        <w:t xml:space="preserve"> Shadow optimization</w:t>
      </w:r>
    </w:p>
    <w:p w14:paraId="6A917382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5F86AE2C">
          <v:rect id="_x0000_i1036" style="width:0;height:1.5pt" o:hralign="center" o:hrstd="t" o:hr="t"/>
        </w:pict>
      </w:r>
    </w:p>
    <w:p w14:paraId="6909340B" w14:textId="77777777" w:rsidR="0028184E" w:rsidRPr="00E24808" w:rsidRDefault="00000000">
      <w:pPr>
        <w:pStyle w:val="Heading2"/>
        <w:rPr>
          <w:rFonts w:ascii="Saysettha OT" w:hAnsi="Saysettha OT" w:cs="Saysettha OT"/>
        </w:rPr>
      </w:pPr>
      <w:bookmarkStart w:id="37" w:name="ສຳເລດການ-conclusion"/>
      <w:bookmarkEnd w:id="34"/>
      <w:bookmarkEnd w:id="36"/>
      <w:r w:rsidRPr="00E24808">
        <w:rPr>
          <w:rFonts w:ascii="Saysettha OT" w:hAnsi="Saysettha OT" w:cs="Saysettha OT"/>
        </w:rPr>
        <w:lastRenderedPageBreak/>
        <w:t>12. ສຳເລັດການ (Conclusion)</w:t>
      </w:r>
    </w:p>
    <w:p w14:paraId="211E6EDA" w14:textId="77777777" w:rsidR="0028184E" w:rsidRPr="00E24808" w:rsidRDefault="00000000">
      <w:pPr>
        <w:pStyle w:val="FirstParagraph"/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t xml:space="preserve">ໂຄງການ Mosquito Survival Game ສຳເລັດການພັດທະນາແລ້ວດ້ວຍຄຸນສົມບັດຄົບຖ້ວນ: - </w:t>
      </w: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3D Interactive gameplay - </w:t>
      </w: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VR support (WebXR) - </w:t>
      </w: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Cross-platform (PC/Mobile/VR) - </w:t>
      </w: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Educational content about mosquito lifecycle - </w:t>
      </w: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Deployed on GitHub Pages - </w:t>
      </w:r>
      <w:r w:rsidRPr="00E24808">
        <w:rPr>
          <w:rFonts w:ascii="Segoe UI Emoji" w:hAnsi="Segoe UI Emoji" w:cs="Segoe UI Emoji"/>
        </w:rPr>
        <w:t>✅</w:t>
      </w:r>
      <w:r w:rsidRPr="00E24808">
        <w:rPr>
          <w:rFonts w:ascii="Saysettha OT" w:hAnsi="Saysettha OT" w:cs="Saysettha OT"/>
        </w:rPr>
        <w:t xml:space="preserve"> Ready for Meta Quest 3</w:t>
      </w:r>
    </w:p>
    <w:p w14:paraId="278F6768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4CD4BE60">
          <v:rect id="_x0000_i1037" style="width:0;height:1.5pt" o:hralign="center" o:hrstd="t" o:hr="t"/>
        </w:pict>
      </w:r>
    </w:p>
    <w:p w14:paraId="437EBBD3" w14:textId="77777777" w:rsidR="0028184E" w:rsidRPr="00E24808" w:rsidRDefault="00000000">
      <w:pPr>
        <w:pStyle w:val="FirstParagraph"/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  <w:b/>
          <w:bCs/>
        </w:rPr>
        <w:t>ຈັດທຳໂດຍ:</w:t>
      </w:r>
      <w:r w:rsidRPr="00E24808">
        <w:rPr>
          <w:rFonts w:ascii="Saysettha OT" w:hAnsi="Saysettha OT" w:cs="Saysettha OT"/>
        </w:rPr>
        <w:t xml:space="preserve"> khamxay</w:t>
      </w:r>
      <w:r w:rsidRPr="00E24808">
        <w:rPr>
          <w:rFonts w:ascii="Saysettha OT" w:hAnsi="Saysettha OT" w:cs="Saysettha OT"/>
        </w:rPr>
        <w:br/>
      </w:r>
      <w:r w:rsidRPr="00E24808">
        <w:rPr>
          <w:rFonts w:ascii="Saysettha OT" w:hAnsi="Saysettha OT" w:cs="Saysettha OT"/>
          <w:b/>
          <w:bCs/>
        </w:rPr>
        <w:t>ວັນທີ:</w:t>
      </w:r>
      <w:r w:rsidRPr="00E24808">
        <w:rPr>
          <w:rFonts w:ascii="Saysettha OT" w:hAnsi="Saysettha OT" w:cs="Saysettha OT"/>
        </w:rPr>
        <w:t xml:space="preserve"> 5 ພຶດສະພາ 2026</w:t>
      </w:r>
      <w:r w:rsidRPr="00E24808">
        <w:rPr>
          <w:rFonts w:ascii="Saysettha OT" w:hAnsi="Saysettha OT" w:cs="Saysettha OT"/>
        </w:rPr>
        <w:br/>
      </w:r>
      <w:r w:rsidRPr="00E24808">
        <w:rPr>
          <w:rFonts w:ascii="Saysettha OT" w:hAnsi="Saysettha OT" w:cs="Saysettha OT"/>
          <w:b/>
          <w:bCs/>
        </w:rPr>
        <w:t>ເວີຊັນສຸດທ້າຍ:</w:t>
      </w:r>
      <w:r w:rsidRPr="00E24808">
        <w:rPr>
          <w:rFonts w:ascii="Saysettha OT" w:hAnsi="Saysettha OT" w:cs="Saysettha OT"/>
        </w:rPr>
        <w:t xml:space="preserve"> mosquito_survival_v4_vr.html</w:t>
      </w:r>
      <w:r w:rsidRPr="00E24808">
        <w:rPr>
          <w:rFonts w:ascii="Saysettha OT" w:hAnsi="Saysettha OT" w:cs="Saysettha OT"/>
        </w:rPr>
        <w:br/>
      </w:r>
      <w:r w:rsidRPr="00E24808">
        <w:rPr>
          <w:rFonts w:ascii="Saysettha OT" w:hAnsi="Saysettha OT" w:cs="Saysettha OT"/>
          <w:b/>
          <w:bCs/>
        </w:rPr>
        <w:t>URL:</w:t>
      </w:r>
      <w:r w:rsidRPr="00E24808">
        <w:rPr>
          <w:rFonts w:ascii="Saysettha OT" w:hAnsi="Saysettha OT" w:cs="Saysettha OT"/>
        </w:rPr>
        <w:t xml:space="preserve"> https://khamxay.github.io/mosquito-vr/mosquito_survival_v4_vr.html</w:t>
      </w:r>
    </w:p>
    <w:p w14:paraId="6FF86C95" w14:textId="77777777" w:rsidR="0028184E" w:rsidRPr="00E24808" w:rsidRDefault="00000000">
      <w:pPr>
        <w:rPr>
          <w:rFonts w:ascii="Saysettha OT" w:hAnsi="Saysettha OT" w:cs="Saysettha OT"/>
        </w:rPr>
      </w:pPr>
      <w:r w:rsidRPr="00E24808">
        <w:rPr>
          <w:rFonts w:ascii="Saysettha OT" w:hAnsi="Saysettha OT" w:cs="Saysettha OT"/>
        </w:rPr>
        <w:pict w14:anchorId="18985466">
          <v:rect id="_x0000_i1038" style="width:0;height:1.5pt" o:hralign="center" o:hrstd="t" o:hr="t"/>
        </w:pict>
      </w:r>
      <w:bookmarkEnd w:id="0"/>
      <w:bookmarkEnd w:id="37"/>
    </w:p>
    <w:sectPr w:rsidR="0028184E" w:rsidRPr="00E24808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CFB39" w14:textId="77777777" w:rsidR="00333549" w:rsidRDefault="00333549">
      <w:pPr>
        <w:spacing w:line="240" w:lineRule="auto"/>
      </w:pPr>
      <w:r>
        <w:separator/>
      </w:r>
    </w:p>
  </w:endnote>
  <w:endnote w:type="continuationSeparator" w:id="0">
    <w:p w14:paraId="1D25ABB8" w14:textId="77777777" w:rsidR="00333549" w:rsidRDefault="003335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7459" w14:textId="44514124" w:rsidR="00E24808" w:rsidRPr="00E24808" w:rsidRDefault="00E24808" w:rsidP="00E24808">
    <w:pPr>
      <w:pStyle w:val="Footer"/>
      <w:wordWrap w:val="0"/>
      <w:jc w:val="center"/>
      <w:rPr>
        <w:rFonts w:cs="DokChampa" w:hint="cs"/>
        <w:sz w:val="24"/>
        <w:szCs w:val="24"/>
        <w:lang w:bidi="lo-LA"/>
      </w:rPr>
    </w:pPr>
    <w:r>
      <w:rPr>
        <w:rFonts w:cs="DokChampa"/>
        <w:sz w:val="24"/>
        <w:szCs w:val="24"/>
        <w:lang w:bidi="lo-LA"/>
      </w:rPr>
      <w:t>Khamxay LVT 22232664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06854" w14:textId="77777777" w:rsidR="00333549" w:rsidRDefault="00333549">
      <w:r>
        <w:separator/>
      </w:r>
    </w:p>
  </w:footnote>
  <w:footnote w:type="continuationSeparator" w:id="0">
    <w:p w14:paraId="2DFE854A" w14:textId="77777777" w:rsidR="00333549" w:rsidRDefault="00333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0E1222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16F051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A81E293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146002677">
    <w:abstractNumId w:val="2"/>
  </w:num>
  <w:num w:numId="12" w16cid:durableId="1913001155">
    <w:abstractNumId w:val="3"/>
  </w:num>
  <w:num w:numId="13" w16cid:durableId="498887156">
    <w:abstractNumId w:val="3"/>
  </w:num>
  <w:num w:numId="14" w16cid:durableId="455223969">
    <w:abstractNumId w:val="3"/>
  </w:num>
  <w:num w:numId="15" w16cid:durableId="716197992">
    <w:abstractNumId w:val="3"/>
  </w:num>
  <w:num w:numId="16" w16cid:durableId="1600724061">
    <w:abstractNumId w:val="3"/>
  </w:num>
  <w:num w:numId="17" w16cid:durableId="843664194">
    <w:abstractNumId w:val="3"/>
  </w:num>
  <w:num w:numId="18" w16cid:durableId="1065418777">
    <w:abstractNumId w:val="3"/>
  </w:num>
  <w:num w:numId="19" w16cid:durableId="506092271">
    <w:abstractNumId w:val="3"/>
  </w:num>
  <w:num w:numId="20" w16cid:durableId="14615298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54287715">
    <w:abstractNumId w:val="3"/>
  </w:num>
  <w:num w:numId="22" w16cid:durableId="634876694">
    <w:abstractNumId w:val="3"/>
  </w:num>
  <w:num w:numId="23" w16cid:durableId="731469191">
    <w:abstractNumId w:val="3"/>
  </w:num>
  <w:num w:numId="24" w16cid:durableId="1117021881">
    <w:abstractNumId w:val="3"/>
  </w:num>
  <w:num w:numId="25" w16cid:durableId="1117287442">
    <w:abstractNumId w:val="3"/>
  </w:num>
  <w:num w:numId="26" w16cid:durableId="595483020">
    <w:abstractNumId w:val="3"/>
  </w:num>
  <w:num w:numId="27" w16cid:durableId="1381712653">
    <w:abstractNumId w:val="3"/>
  </w:num>
  <w:num w:numId="28" w16cid:durableId="1189248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28184E"/>
    <w:rsid w:val="003054F1"/>
    <w:rsid w:val="00333549"/>
    <w:rsid w:val="004825C6"/>
    <w:rsid w:val="0051628A"/>
    <w:rsid w:val="005464E3"/>
    <w:rsid w:val="005F6CBF"/>
    <w:rsid w:val="00643110"/>
    <w:rsid w:val="00746C97"/>
    <w:rsid w:val="008708D9"/>
    <w:rsid w:val="00977478"/>
    <w:rsid w:val="009A05D7"/>
    <w:rsid w:val="00AF517C"/>
    <w:rsid w:val="00BF08D0"/>
    <w:rsid w:val="00CF7597"/>
    <w:rsid w:val="00D90F1F"/>
    <w:rsid w:val="00E24808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FA40"/>
  <w15:docId w15:val="{C2D4DE31-EC20-44EC-B534-AF6D2D89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Khamxay Leevangtou</dc:creator>
  <cp:keywords/>
  <cp:lastModifiedBy>Khamxay Leevangtou</cp:lastModifiedBy>
  <cp:revision>2</cp:revision>
  <dcterms:created xsi:type="dcterms:W3CDTF">2026-05-05T09:40:00Z</dcterms:created>
  <dcterms:modified xsi:type="dcterms:W3CDTF">2026-05-05T09:40:00Z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mpbf5qip68ikv6fla0-19df73ec-4a52-85df-8000-0902cb8acfd4-20260505093737","ReservedCode1":"","ContentPropagator":"001191110108MACG2KBH8F20000","PropagateID":"d7mpbf5qip68ikv6fla0-19df73ec-4a52-85df-8000-0902cb8acfd4-20260505093737","ReservedCode2":""}</vt:lpwstr>
  </property>
</Properties>
</file>