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vi-VN"/>
        </w:rPr>
      </w:pPr>
      <w:r>
        <w:drawing>
          <wp:inline distT="0" distB="0" distL="114300" distR="114300">
            <wp:extent cx="5934710" cy="3336925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710" cy="3336925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4710" cy="3336925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rPr>
          <w:rFonts w:hint="default"/>
        </w:rPr>
        <w:t>https://github.com/khanghp11/Lap2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B09"/>
    <w:rsid w:val="00423B09"/>
    <w:rsid w:val="00635CEB"/>
    <w:rsid w:val="00E36AAC"/>
    <w:rsid w:val="3647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Đầu đề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Đầu đề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Đầu đề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Đầu đề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Đầu đề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Đầu đề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Đầu đề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Đầu đề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Đầu đề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êu đề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Tiêu đề phụ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Lời trích dẫn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Nháy kép Đậm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0</Words>
  <Characters>2</Characters>
  <Lines>1</Lines>
  <Paragraphs>1</Paragraphs>
  <TotalTime>16</TotalTime>
  <ScaleCrop>false</ScaleCrop>
  <LinksUpToDate>false</LinksUpToDate>
  <CharactersWithSpaces>2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2024-05-26T09:03:00Z</dcterms:created>
  <dc:creator>Khôi Anh</dc:creator>
  <cp:lastModifiedBy>Huynh Phuc Khang (K17 CT)</cp:lastModifiedBy>
  <dcterms:modified xsi:type="dcterms:W3CDTF">2024-05-26T10:14:23Z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9C49B4EA58704572BB6B5F2DDB307C87_13</vt:lpwstr>
  </property>
</Properties>
</file>