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D64E8" w14:textId="77777777" w:rsidR="005F7C91" w:rsidRPr="005F7C91" w:rsidRDefault="005F7C91" w:rsidP="005F7C91">
      <w:r w:rsidRPr="005F7C91">
        <w:t xml:space="preserve">  </w:t>
      </w:r>
      <w:r w:rsidRPr="005F7C91">
        <w:rPr>
          <w:b/>
          <w:bCs/>
        </w:rPr>
        <w:t>Tác giả:</w:t>
      </w:r>
      <w:r w:rsidRPr="005F7C91">
        <w:t xml:space="preserve"> GS. TSKH. Hoàng Kiếm, ThS. Nguyễn Đức Thắng, ThS. Đinh Nguyễn Anh Dũng. </w:t>
      </w:r>
    </w:p>
    <w:p w14:paraId="5384FC29" w14:textId="77777777" w:rsidR="005F7C91" w:rsidRPr="005F7C91" w:rsidRDefault="005F7C91" w:rsidP="005F7C91">
      <w:r w:rsidRPr="005F7C91">
        <w:t xml:space="preserve">  </w:t>
      </w:r>
      <w:r w:rsidRPr="005F7C91">
        <w:rPr>
          <w:b/>
          <w:bCs/>
        </w:rPr>
        <w:t>Đơn vị phát hành &amp; Xuất bản:</w:t>
      </w:r>
      <w:r w:rsidRPr="005F7C91">
        <w:t xml:space="preserve"> Trường Đại học Công nghệ Thông tin - Đại học Quốc gia TP. Hồ Chí Minh, Nhà xuất bản Đại học Quốc gia TP. Hồ Chí Minh. </w:t>
      </w:r>
    </w:p>
    <w:p w14:paraId="2FCA8F9B" w14:textId="77777777" w:rsidR="005F7C91" w:rsidRPr="005F7C91" w:rsidRDefault="005F7C91" w:rsidP="005F7C91">
      <w:r w:rsidRPr="005F7C91">
        <w:t xml:space="preserve">  </w:t>
      </w:r>
      <w:r w:rsidRPr="005F7C91">
        <w:rPr>
          <w:b/>
          <w:bCs/>
        </w:rPr>
        <w:t>Tên giáo trình:</w:t>
      </w:r>
      <w:r w:rsidRPr="005F7C91">
        <w:t xml:space="preserve"> GIÁO TRÌNH TIN HỌC ĐẠI CƯƠNG. </w:t>
      </w:r>
    </w:p>
    <w:p w14:paraId="08F3F791" w14:textId="77777777" w:rsidR="005F7C91" w:rsidRPr="005F7C91" w:rsidRDefault="005F7C91" w:rsidP="005F7C91">
      <w:r w:rsidRPr="005F7C91">
        <w:t xml:space="preserve">  </w:t>
      </w:r>
      <w:r w:rsidRPr="005F7C91">
        <w:rPr>
          <w:b/>
          <w:bCs/>
        </w:rPr>
        <w:t>Đối tượng sử dụng:</w:t>
      </w:r>
      <w:r w:rsidRPr="005F7C91">
        <w:t xml:space="preserve"> Dùng làm tài liệu học tập, giảng dạy cho sinh viên các trường đại học, cao đẳng (đặc biệt là sinh viên năm nhất bắt đầu tiếp cận CNTT).</w:t>
      </w:r>
    </w:p>
    <w:p w14:paraId="126D2961" w14:textId="77777777" w:rsidR="005F7C91" w:rsidRPr="005F7C91" w:rsidRDefault="005F7C91" w:rsidP="005F7C91">
      <w:r w:rsidRPr="005F7C91">
        <w:t xml:space="preserve">  </w:t>
      </w:r>
      <w:r w:rsidRPr="005F7C91">
        <w:rPr>
          <w:b/>
          <w:bCs/>
        </w:rPr>
        <w:t>Nội dung chính:</w:t>
      </w:r>
      <w:r w:rsidRPr="005F7C91">
        <w:t xml:space="preserve"> Sách trang bị những kiến thức nền tảng về công nghệ thông tin bao gồm: tổng quan về máy tính, phần cứng, phần mềm, hệ điều hành, biểu diễn thông tin trong máy tính, thuật toán và giải thuật, kiến thức cơ bản về mạng máy tính, Internet và lập trình căn bản.</w:t>
      </w:r>
    </w:p>
    <w:p w14:paraId="6F0DC0AC" w14:textId="77777777" w:rsidR="005F7C91" w:rsidRDefault="005F7C91"/>
    <w:sectPr w:rsidR="005F7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C91"/>
    <w:rsid w:val="001401A9"/>
    <w:rsid w:val="005F7C9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5FD3"/>
  <w15:chartTrackingRefBased/>
  <w15:docId w15:val="{9B2F5C92-9E21-4EAB-8812-2ABE395B5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C91"/>
    <w:rPr>
      <w:rFonts w:eastAsiaTheme="majorEastAsia" w:cstheme="majorBidi"/>
      <w:color w:val="272727" w:themeColor="text1" w:themeTint="D8"/>
    </w:rPr>
  </w:style>
  <w:style w:type="paragraph" w:styleId="Title">
    <w:name w:val="Title"/>
    <w:basedOn w:val="Normal"/>
    <w:next w:val="Normal"/>
    <w:link w:val="TitleChar"/>
    <w:uiPriority w:val="10"/>
    <w:qFormat/>
    <w:rsid w:val="005F7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C91"/>
    <w:pPr>
      <w:spacing w:before="160"/>
      <w:jc w:val="center"/>
    </w:pPr>
    <w:rPr>
      <w:i/>
      <w:iCs/>
      <w:color w:val="404040" w:themeColor="text1" w:themeTint="BF"/>
    </w:rPr>
  </w:style>
  <w:style w:type="character" w:customStyle="1" w:styleId="QuoteChar">
    <w:name w:val="Quote Char"/>
    <w:basedOn w:val="DefaultParagraphFont"/>
    <w:link w:val="Quote"/>
    <w:uiPriority w:val="29"/>
    <w:rsid w:val="005F7C91"/>
    <w:rPr>
      <w:i/>
      <w:iCs/>
      <w:color w:val="404040" w:themeColor="text1" w:themeTint="BF"/>
    </w:rPr>
  </w:style>
  <w:style w:type="paragraph" w:styleId="ListParagraph">
    <w:name w:val="List Paragraph"/>
    <w:basedOn w:val="Normal"/>
    <w:uiPriority w:val="34"/>
    <w:qFormat/>
    <w:rsid w:val="005F7C91"/>
    <w:pPr>
      <w:ind w:left="720"/>
      <w:contextualSpacing/>
    </w:pPr>
  </w:style>
  <w:style w:type="character" w:styleId="IntenseEmphasis">
    <w:name w:val="Intense Emphasis"/>
    <w:basedOn w:val="DefaultParagraphFont"/>
    <w:uiPriority w:val="21"/>
    <w:qFormat/>
    <w:rsid w:val="005F7C91"/>
    <w:rPr>
      <w:i/>
      <w:iCs/>
      <w:color w:val="2F5496" w:themeColor="accent1" w:themeShade="BF"/>
    </w:rPr>
  </w:style>
  <w:style w:type="paragraph" w:styleId="IntenseQuote">
    <w:name w:val="Intense Quote"/>
    <w:basedOn w:val="Normal"/>
    <w:next w:val="Normal"/>
    <w:link w:val="IntenseQuoteChar"/>
    <w:uiPriority w:val="30"/>
    <w:qFormat/>
    <w:rsid w:val="005F7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C91"/>
    <w:rPr>
      <w:i/>
      <w:iCs/>
      <w:color w:val="2F5496" w:themeColor="accent1" w:themeShade="BF"/>
    </w:rPr>
  </w:style>
  <w:style w:type="character" w:styleId="IntenseReference">
    <w:name w:val="Intense Reference"/>
    <w:basedOn w:val="DefaultParagraphFont"/>
    <w:uiPriority w:val="32"/>
    <w:qFormat/>
    <w:rsid w:val="005F7C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Words>
  <Characters>614</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2026-10-08T10:41:00Z</dcterms:created>
  <dcterms:modified xsi:type="dcterms:W3CDTF">2026-10-08T10:42:00Z</dcterms:modified>
</cp:coreProperties>
</file>