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FB64E" w14:textId="77777777" w:rsidR="00DD7387" w:rsidRPr="00DD7387" w:rsidRDefault="00DD7387" w:rsidP="00DD7387">
      <w:pPr>
        <w:jc w:val="center"/>
        <w:rPr>
          <w:rFonts w:ascii="Times New Roman" w:hAnsi="Times New Roman" w:cs="Times New Roman"/>
          <w:sz w:val="26"/>
          <w:szCs w:val="26"/>
        </w:rPr>
      </w:pPr>
      <w:r w:rsidRPr="00DD7387">
        <w:rPr>
          <w:rFonts w:ascii="Times New Roman" w:hAnsi="Times New Roman" w:cs="Times New Roman"/>
          <w:sz w:val="26"/>
          <w:szCs w:val="26"/>
        </w:rPr>
        <w:t>Trần Thị Hằng- THPT Vĩnh Bảo</w:t>
      </w:r>
    </w:p>
    <w:p w14:paraId="0F91BD3C" w14:textId="77777777" w:rsidR="00DD7387" w:rsidRPr="00DD7387" w:rsidRDefault="00DD7387" w:rsidP="00DD738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D7387">
        <w:rPr>
          <w:rFonts w:ascii="Times New Roman" w:hAnsi="Times New Roman" w:cs="Times New Roman"/>
          <w:b/>
          <w:sz w:val="26"/>
          <w:szCs w:val="26"/>
        </w:rPr>
        <w:t>CAUHOI</w:t>
      </w:r>
    </w:p>
    <w:p w14:paraId="60037891" w14:textId="77777777" w:rsidR="00971EF0" w:rsidRPr="00971EF0" w:rsidRDefault="00971EF0" w:rsidP="00DD7387">
      <w:pPr>
        <w:ind w:left="0"/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Trong cuộc chạy bộ dã ngoại chào mừng ngày thành lập Đoàn 26/3 có n đoàn viên tham</w:t>
      </w:r>
    </w:p>
    <w:p w14:paraId="00353210" w14:textId="77777777" w:rsidR="00971EF0" w:rsidRPr="00971EF0" w:rsidRDefault="00971EF0" w:rsidP="00971EF0">
      <w:pPr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gia được đánh số báo danh từ 1 đến n, đoàn viên thứ ¡ có thời gian chạy là a¡ (i=1..n). Ban tổ</w:t>
      </w:r>
    </w:p>
    <w:p w14:paraId="13CE4C0F" w14:textId="77777777" w:rsidR="00971EF0" w:rsidRPr="00971EF0" w:rsidRDefault="00971EF0" w:rsidP="00971EF0">
      <w:pPr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chức quy định về cách thức chọn các đoàn viên để trao giải thưởng như sau:</w:t>
      </w:r>
    </w:p>
    <w:p w14:paraId="36D9778D" w14:textId="77777777" w:rsidR="00971EF0" w:rsidRPr="00971EF0" w:rsidRDefault="00971EF0" w:rsidP="00AB3A74">
      <w:pPr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- Phải có ít nhất một đoàn viên được chọn để trao thưởng.</w:t>
      </w:r>
    </w:p>
    <w:p w14:paraId="67CFDAA8" w14:textId="77777777" w:rsidR="00971EF0" w:rsidRPr="00971EF0" w:rsidRDefault="00971EF0" w:rsidP="00AB3A74">
      <w:pPr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- Nếu một đoàn viên nào đó được chọn để trao thưởng thì tất cả các đoàn viên có thời</w:t>
      </w:r>
    </w:p>
    <w:p w14:paraId="2C0443D0" w14:textId="77777777" w:rsidR="00971EF0" w:rsidRPr="00971EF0" w:rsidRDefault="00971EF0" w:rsidP="00971EF0">
      <w:pPr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gian chạy bằng hoặc thấp hơn thời gian chạy của đoàn viên được chọn cũng phải được trao</w:t>
      </w:r>
    </w:p>
    <w:p w14:paraId="3AAA41CD" w14:textId="77777777" w:rsidR="00971EF0" w:rsidRPr="00971EF0" w:rsidRDefault="00971EF0" w:rsidP="00971EF0">
      <w:pPr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thưởng.</w:t>
      </w:r>
    </w:p>
    <w:p w14:paraId="34034D90" w14:textId="63FD732B" w:rsidR="00971EF0" w:rsidRPr="00971EF0" w:rsidRDefault="00971EF0" w:rsidP="00763F59">
      <w:pPr>
        <w:ind w:left="0"/>
        <w:rPr>
          <w:rFonts w:ascii="Times New Roman" w:hAnsi="Times New Roman" w:cs="Times New Roman"/>
          <w:sz w:val="26"/>
          <w:szCs w:val="26"/>
        </w:rPr>
      </w:pPr>
      <w:r w:rsidRPr="00AB3A74">
        <w:rPr>
          <w:rFonts w:ascii="Times New Roman" w:hAnsi="Times New Roman" w:cs="Times New Roman"/>
          <w:b/>
          <w:bCs/>
          <w:sz w:val="26"/>
          <w:szCs w:val="26"/>
        </w:rPr>
        <w:t>Yêu c</w:t>
      </w:r>
      <w:r w:rsidR="00763F59" w:rsidRPr="00AB3A74">
        <w:rPr>
          <w:rFonts w:ascii="Times New Roman" w:hAnsi="Times New Roman" w:cs="Times New Roman"/>
          <w:b/>
          <w:bCs/>
          <w:sz w:val="26"/>
          <w:szCs w:val="26"/>
        </w:rPr>
        <w:t>ầu</w:t>
      </w:r>
      <w:r w:rsidRPr="00AB3A74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71EF0">
        <w:rPr>
          <w:rFonts w:ascii="Times New Roman" w:hAnsi="Times New Roman" w:cs="Times New Roman"/>
          <w:sz w:val="26"/>
          <w:szCs w:val="26"/>
        </w:rPr>
        <w:t xml:space="preserve"> Hãy việt chương trình đ</w:t>
      </w:r>
      <w:r w:rsidR="00763F59">
        <w:rPr>
          <w:rFonts w:ascii="Times New Roman" w:hAnsi="Times New Roman" w:cs="Times New Roman"/>
          <w:sz w:val="26"/>
          <w:szCs w:val="26"/>
        </w:rPr>
        <w:t>ếm</w:t>
      </w:r>
      <w:r w:rsidRPr="00971EF0">
        <w:rPr>
          <w:rFonts w:ascii="Times New Roman" w:hAnsi="Times New Roman" w:cs="Times New Roman"/>
          <w:sz w:val="26"/>
          <w:szCs w:val="26"/>
        </w:rPr>
        <w:t xml:space="preserve"> xem có bao nhiêu cách chọn các đoàn viên để trao</w:t>
      </w:r>
    </w:p>
    <w:p w14:paraId="7DC349A0" w14:textId="77777777" w:rsidR="00971EF0" w:rsidRPr="00971EF0" w:rsidRDefault="00971EF0" w:rsidP="00971EF0">
      <w:pPr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thưởng.</w:t>
      </w:r>
    </w:p>
    <w:p w14:paraId="58225C93" w14:textId="77777777" w:rsidR="00971EF0" w:rsidRPr="00971EF0" w:rsidRDefault="00971EF0" w:rsidP="00763F59">
      <w:pPr>
        <w:ind w:left="0"/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Dữ liệu vào: Cho từ tệp văn bản MARATHON.INP gồm hai dòng:</w:t>
      </w:r>
    </w:p>
    <w:p w14:paraId="39464779" w14:textId="0D382D83" w:rsidR="00971EF0" w:rsidRPr="00971EF0" w:rsidRDefault="00971EF0" w:rsidP="00971EF0">
      <w:pPr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Dòng thứ nhất ghi số nguyên dương n.</w:t>
      </w:r>
    </w:p>
    <w:p w14:paraId="7B8CDFC1" w14:textId="18CDBC50" w:rsidR="00971EF0" w:rsidRPr="00971EF0" w:rsidRDefault="00971EF0" w:rsidP="00B54D9E">
      <w:pPr>
        <w:ind w:left="0"/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Dòng thứ hai ghi n số nguyên a</w:t>
      </w:r>
      <w:r w:rsidR="00DD3759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="00DD3759">
        <w:rPr>
          <w:rFonts w:ascii="Times New Roman" w:hAnsi="Times New Roman" w:cs="Times New Roman"/>
          <w:sz w:val="26"/>
          <w:szCs w:val="26"/>
        </w:rPr>
        <w:t>, a</w:t>
      </w:r>
      <w:r w:rsidR="00DD3759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DD3759">
        <w:rPr>
          <w:rFonts w:ascii="Times New Roman" w:hAnsi="Times New Roman" w:cs="Times New Roman"/>
          <w:sz w:val="26"/>
          <w:szCs w:val="26"/>
        </w:rPr>
        <w:t>, ....., a</w:t>
      </w:r>
      <w:r w:rsidR="00DD3759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="00B54D9E">
        <w:rPr>
          <w:rFonts w:ascii="Times New Roman" w:hAnsi="Times New Roman" w:cs="Times New Roman"/>
          <w:sz w:val="26"/>
          <w:szCs w:val="26"/>
        </w:rPr>
        <w:t xml:space="preserve"> (1&lt; a</w:t>
      </w:r>
      <w:r w:rsidR="00B54D9E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="00B54D9E">
        <w:rPr>
          <w:rFonts w:ascii="Times New Roman" w:hAnsi="Times New Roman" w:cs="Times New Roman"/>
          <w:sz w:val="26"/>
          <w:szCs w:val="26"/>
        </w:rPr>
        <w:t xml:space="preserve"> &lt;10</w:t>
      </w:r>
      <w:r w:rsidR="00B54D9E">
        <w:rPr>
          <w:rFonts w:ascii="Times New Roman" w:hAnsi="Times New Roman" w:cs="Times New Roman"/>
          <w:sz w:val="26"/>
          <w:szCs w:val="26"/>
          <w:vertAlign w:val="superscript"/>
        </w:rPr>
        <w:t>6</w:t>
      </w:r>
      <w:r w:rsidR="00B54D9E">
        <w:rPr>
          <w:rFonts w:ascii="Times New Roman" w:hAnsi="Times New Roman" w:cs="Times New Roman"/>
          <w:sz w:val="26"/>
          <w:szCs w:val="26"/>
        </w:rPr>
        <w:t xml:space="preserve">). </w:t>
      </w:r>
      <w:r w:rsidRPr="00971EF0">
        <w:rPr>
          <w:rFonts w:ascii="Times New Roman" w:hAnsi="Times New Roman" w:cs="Times New Roman"/>
          <w:sz w:val="26"/>
          <w:szCs w:val="26"/>
        </w:rPr>
        <w:t>Giữa các số cách nhau một</w:t>
      </w:r>
      <w:r w:rsidR="00B54D9E">
        <w:rPr>
          <w:rFonts w:ascii="Times New Roman" w:hAnsi="Times New Roman" w:cs="Times New Roman"/>
          <w:sz w:val="26"/>
          <w:szCs w:val="26"/>
        </w:rPr>
        <w:t xml:space="preserve"> khoảng cách.</w:t>
      </w:r>
    </w:p>
    <w:p w14:paraId="122ADDDD" w14:textId="420923B7" w:rsidR="00971EF0" w:rsidRPr="00971EF0" w:rsidRDefault="00971EF0" w:rsidP="00B54D9E">
      <w:pPr>
        <w:ind w:left="0"/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Kết quả: Ghi ra tệp văn bán MARATHON.OUT gồm một dòng ghi một số nguyên là số</w:t>
      </w:r>
      <w:r w:rsidR="00B54D9E">
        <w:rPr>
          <w:rFonts w:ascii="Times New Roman" w:hAnsi="Times New Roman" w:cs="Times New Roman"/>
          <w:sz w:val="26"/>
          <w:szCs w:val="26"/>
        </w:rPr>
        <w:t xml:space="preserve"> </w:t>
      </w:r>
      <w:r w:rsidRPr="00971EF0">
        <w:rPr>
          <w:rFonts w:ascii="Times New Roman" w:hAnsi="Times New Roman" w:cs="Times New Roman"/>
          <w:sz w:val="26"/>
          <w:szCs w:val="26"/>
        </w:rPr>
        <w:t>cách chọn các đoàn viên đề trao thưởng.</w:t>
      </w:r>
    </w:p>
    <w:p w14:paraId="176E30EF" w14:textId="77777777" w:rsidR="00971EF0" w:rsidRPr="00971EF0" w:rsidRDefault="00971EF0" w:rsidP="00B54D9E">
      <w:pPr>
        <w:ind w:left="0"/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Ví dụ:</w:t>
      </w:r>
    </w:p>
    <w:tbl>
      <w:tblPr>
        <w:tblStyle w:val="TableGrid"/>
        <w:tblW w:w="0" w:type="auto"/>
        <w:tblInd w:w="2547" w:type="dxa"/>
        <w:tblLook w:val="04A0" w:firstRow="1" w:lastRow="0" w:firstColumn="1" w:lastColumn="0" w:noHBand="0" w:noVBand="1"/>
      </w:tblPr>
      <w:tblGrid>
        <w:gridCol w:w="2509"/>
        <w:gridCol w:w="2594"/>
      </w:tblGrid>
      <w:tr w:rsidR="00B54D9E" w14:paraId="4C1BD5D4" w14:textId="77777777" w:rsidTr="00B54D9E">
        <w:tc>
          <w:tcPr>
            <w:tcW w:w="2509" w:type="dxa"/>
          </w:tcPr>
          <w:p w14:paraId="5221138D" w14:textId="77777777" w:rsidR="00B54D9E" w:rsidRPr="009C04A3" w:rsidRDefault="00B54D9E" w:rsidP="00B54D9E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04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MARATHON.INP</w:t>
            </w:r>
          </w:p>
          <w:p w14:paraId="5832AD44" w14:textId="5A764446" w:rsidR="00B54D9E" w:rsidRPr="00971EF0" w:rsidRDefault="00B54D9E" w:rsidP="00B54D9E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971EF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  <w:p w14:paraId="2B2DF97F" w14:textId="2C4E7F4C" w:rsidR="00B54D9E" w:rsidRPr="00971EF0" w:rsidRDefault="00B54D9E" w:rsidP="00B54D9E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971EF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71EF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71EF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71EF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478F2C64" w14:textId="5FB8DDC7" w:rsidR="00B54D9E" w:rsidRDefault="00B54D9E" w:rsidP="00971EF0">
            <w:pPr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4" w:type="dxa"/>
          </w:tcPr>
          <w:p w14:paraId="33B5F095" w14:textId="77777777" w:rsidR="00B54D9E" w:rsidRPr="009C04A3" w:rsidRDefault="00B54D9E" w:rsidP="00971EF0">
            <w:pPr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04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MARATHON.OUT</w:t>
            </w:r>
          </w:p>
          <w:p w14:paraId="5AA6CD38" w14:textId="65DB4863" w:rsidR="0073557D" w:rsidRDefault="0073557D" w:rsidP="00971EF0">
            <w:pPr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</w:tbl>
    <w:p w14:paraId="62B75A2B" w14:textId="28424C15" w:rsidR="00971EF0" w:rsidRPr="00971EF0" w:rsidRDefault="00971EF0" w:rsidP="0073557D">
      <w:pPr>
        <w:ind w:left="0"/>
        <w:rPr>
          <w:rFonts w:ascii="Times New Roman" w:hAnsi="Times New Roman" w:cs="Times New Roman"/>
          <w:sz w:val="26"/>
          <w:szCs w:val="26"/>
        </w:rPr>
      </w:pPr>
    </w:p>
    <w:p w14:paraId="2F0B06E7" w14:textId="77777777" w:rsidR="00971EF0" w:rsidRPr="00971EF0" w:rsidRDefault="00971EF0" w:rsidP="00971EF0">
      <w:pPr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Giải thích: Trong ví dụ, có ba cách chọn như sau:</w:t>
      </w:r>
    </w:p>
    <w:p w14:paraId="5514993E" w14:textId="126D970D" w:rsidR="00971EF0" w:rsidRPr="00971EF0" w:rsidRDefault="00971EF0" w:rsidP="00971EF0">
      <w:pPr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-  Cách 1: Chọn đoàn viên thứ 4.</w:t>
      </w:r>
    </w:p>
    <w:p w14:paraId="1247CAC0" w14:textId="25F8CE8C" w:rsidR="00971EF0" w:rsidRPr="00971EF0" w:rsidRDefault="00971EF0" w:rsidP="00971EF0">
      <w:pPr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- Cách 2: Chọn đoàn viên thứ 1 và thứ 4.</w:t>
      </w:r>
    </w:p>
    <w:p w14:paraId="6739D874" w14:textId="294BE0E6" w:rsidR="00971EF0" w:rsidRPr="00971EF0" w:rsidRDefault="00971EF0" w:rsidP="00971EF0">
      <w:pPr>
        <w:rPr>
          <w:rFonts w:ascii="Times New Roman" w:hAnsi="Times New Roman" w:cs="Times New Roman"/>
          <w:sz w:val="26"/>
          <w:szCs w:val="26"/>
        </w:rPr>
      </w:pPr>
      <w:r w:rsidRPr="00971EF0">
        <w:rPr>
          <w:rFonts w:ascii="Times New Roman" w:hAnsi="Times New Roman" w:cs="Times New Roman"/>
          <w:sz w:val="26"/>
          <w:szCs w:val="26"/>
        </w:rPr>
        <w:t>- Cách 3: Chọn tất cả đoàn viên.</w:t>
      </w:r>
    </w:p>
    <w:p w14:paraId="3131B687" w14:textId="77777777" w:rsidR="00971EF0" w:rsidRPr="00971EF0" w:rsidRDefault="00971EF0" w:rsidP="00971EF0">
      <w:pPr>
        <w:rPr>
          <w:rFonts w:ascii="Times New Roman" w:hAnsi="Times New Roman" w:cs="Times New Roman"/>
          <w:sz w:val="26"/>
          <w:szCs w:val="26"/>
        </w:rPr>
      </w:pPr>
    </w:p>
    <w:p w14:paraId="4315892A" w14:textId="77777777" w:rsidR="00AE6FF1" w:rsidRPr="00971EF0" w:rsidRDefault="00AE6FF1">
      <w:pPr>
        <w:rPr>
          <w:rFonts w:ascii="Times New Roman" w:hAnsi="Times New Roman" w:cs="Times New Roman"/>
          <w:sz w:val="26"/>
          <w:szCs w:val="26"/>
        </w:rPr>
      </w:pPr>
    </w:p>
    <w:sectPr w:rsidR="00AE6FF1" w:rsidRPr="00971EF0" w:rsidSect="00763F59">
      <w:pgSz w:w="11909" w:h="16834"/>
      <w:pgMar w:top="1134" w:right="852" w:bottom="1701" w:left="993" w:header="992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F0"/>
    <w:rsid w:val="002D6507"/>
    <w:rsid w:val="00443F4F"/>
    <w:rsid w:val="0073557D"/>
    <w:rsid w:val="00763F59"/>
    <w:rsid w:val="00876261"/>
    <w:rsid w:val="008D1688"/>
    <w:rsid w:val="00971EF0"/>
    <w:rsid w:val="009C04A3"/>
    <w:rsid w:val="00AB3A74"/>
    <w:rsid w:val="00AE6FF1"/>
    <w:rsid w:val="00B54D9E"/>
    <w:rsid w:val="00DD3759"/>
    <w:rsid w:val="00DD7387"/>
    <w:rsid w:val="00FB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F2D0E4"/>
  <w15:chartTrackingRefBased/>
  <w15:docId w15:val="{744E3EB4-2715-42E2-969A-A113DC6B3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45" w:right="4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4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8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Hằng</dc:creator>
  <cp:keywords/>
  <dc:description/>
  <cp:lastModifiedBy>Trần Thị Hằng</cp:lastModifiedBy>
  <cp:revision>5</cp:revision>
  <dcterms:created xsi:type="dcterms:W3CDTF">2022-10-11T14:45:00Z</dcterms:created>
  <dcterms:modified xsi:type="dcterms:W3CDTF">2022-10-13T14:57:00Z</dcterms:modified>
</cp:coreProperties>
</file>