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7C94D" w14:textId="5C7353B1" w:rsidR="00991015" w:rsidRDefault="00A402B5" w:rsidP="0099101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Tô Thị Thìn</w:t>
      </w:r>
      <w:r w:rsidR="00991015">
        <w:rPr>
          <w:rFonts w:ascii="Times New Roman" w:hAnsi="Times New Roman" w:cs="Times New Roman"/>
          <w:sz w:val="26"/>
          <w:szCs w:val="26"/>
        </w:rPr>
        <w:t xml:space="preserve"> – THPT Hải An</w:t>
      </w:r>
    </w:p>
    <w:p w14:paraId="07924FA4" w14:textId="77777777" w:rsidR="0069733C" w:rsidRPr="001D2236" w:rsidRDefault="00991015" w:rsidP="001D223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CAUHOI</w:t>
      </w:r>
    </w:p>
    <w:p w14:paraId="07CCB445" w14:textId="23E8B042" w:rsidR="00A402B5" w:rsidRDefault="00A402B5" w:rsidP="00A402B5">
      <w:pPr>
        <w:rPr>
          <w:rFonts w:ascii="Times New Roman" w:hAnsi="Times New Roman" w:cs="Times New Roman"/>
          <w:sz w:val="26"/>
          <w:szCs w:val="26"/>
        </w:rPr>
      </w:pPr>
      <w:r w:rsidRPr="00A402B5">
        <w:rPr>
          <w:rFonts w:ascii="Times New Roman" w:hAnsi="Times New Roman" w:cs="Times New Roman"/>
          <w:sz w:val="26"/>
          <w:szCs w:val="26"/>
        </w:rPr>
        <w:t>Cho hai số nguyên dương A, X (1 &lt; A &lt; 100; 0 &lt; X &lt; 10</w:t>
      </w:r>
      <w:r w:rsidR="0078325A">
        <w:rPr>
          <w:rFonts w:ascii="Times New Roman" w:hAnsi="Times New Roman" w:cs="Times New Roman"/>
          <w:sz w:val="26"/>
          <w:szCs w:val="26"/>
        </w:rPr>
        <w:t>00</w:t>
      </w:r>
      <w:r w:rsidRPr="00A402B5">
        <w:rPr>
          <w:rFonts w:ascii="Times New Roman" w:hAnsi="Times New Roman" w:cs="Times New Roman"/>
          <w:sz w:val="26"/>
          <w:szCs w:val="26"/>
        </w:rPr>
        <w:t xml:space="preserve"> ). Hãy tìm số nguyên K lớn nhất thỏa mãn A</w:t>
      </w:r>
      <w:r w:rsidRPr="0078325A">
        <w:rPr>
          <w:rFonts w:ascii="Times New Roman" w:hAnsi="Times New Roman" w:cs="Times New Roman"/>
          <w:sz w:val="26"/>
          <w:szCs w:val="26"/>
          <w:vertAlign w:val="superscript"/>
        </w:rPr>
        <w:t>K</w:t>
      </w:r>
      <w:r w:rsidRPr="00A402B5">
        <w:rPr>
          <w:rFonts w:ascii="Times New Roman" w:hAnsi="Times New Roman" w:cs="Times New Roman"/>
          <w:sz w:val="26"/>
          <w:szCs w:val="26"/>
        </w:rPr>
        <w:t xml:space="preserve"> ≤ X. </w:t>
      </w:r>
    </w:p>
    <w:p w14:paraId="61B5FE18" w14:textId="77777777" w:rsidR="00A402B5" w:rsidRDefault="00A402B5" w:rsidP="00A402B5">
      <w:pPr>
        <w:rPr>
          <w:rFonts w:ascii="Times New Roman" w:hAnsi="Times New Roman" w:cs="Times New Roman"/>
          <w:sz w:val="26"/>
          <w:szCs w:val="26"/>
        </w:rPr>
      </w:pPr>
      <w:r w:rsidRPr="00A402B5">
        <w:rPr>
          <w:rFonts w:ascii="Times New Roman" w:hAnsi="Times New Roman" w:cs="Times New Roman"/>
          <w:sz w:val="26"/>
          <w:szCs w:val="26"/>
        </w:rPr>
        <w:t xml:space="preserve">Dữ liệu vào từ tệp văn bản TIMSO.INP: Chứa hai số theo trình tự A, X trên một dòng. Hai số cách nhau một khoảng trắng. Dữ liệu ra ghi vào tệp văn bản TIMSO.OUT: Số nguyên K. </w:t>
      </w:r>
    </w:p>
    <w:p w14:paraId="1721E977" w14:textId="756E45B5" w:rsidR="006357AD" w:rsidRDefault="00A402B5" w:rsidP="00A402B5">
      <w:pPr>
        <w:rPr>
          <w:rFonts w:ascii="Times New Roman" w:hAnsi="Times New Roman" w:cs="Times New Roman"/>
          <w:sz w:val="26"/>
          <w:szCs w:val="26"/>
        </w:rPr>
      </w:pPr>
      <w:r w:rsidRPr="00A402B5">
        <w:rPr>
          <w:rFonts w:ascii="Times New Roman" w:hAnsi="Times New Roman" w:cs="Times New Roman"/>
          <w:sz w:val="26"/>
          <w:szCs w:val="26"/>
        </w:rP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2"/>
        <w:gridCol w:w="5123"/>
      </w:tblGrid>
      <w:tr w:rsidR="0078325A" w14:paraId="7639A64C" w14:textId="77777777" w:rsidTr="0078325A">
        <w:tc>
          <w:tcPr>
            <w:tcW w:w="5122" w:type="dxa"/>
          </w:tcPr>
          <w:p w14:paraId="35AEBBDD" w14:textId="138466A8" w:rsidR="0078325A" w:rsidRDefault="0078325A" w:rsidP="00A402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TIMSO.INP</w:t>
            </w:r>
          </w:p>
        </w:tc>
        <w:tc>
          <w:tcPr>
            <w:tcW w:w="5123" w:type="dxa"/>
          </w:tcPr>
          <w:p w14:paraId="0B69D5BF" w14:textId="322FFA2D" w:rsidR="0078325A" w:rsidRDefault="0078325A" w:rsidP="00A402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TIMSO.OUT</w:t>
            </w:r>
          </w:p>
        </w:tc>
      </w:tr>
      <w:tr w:rsidR="0078325A" w14:paraId="00079217" w14:textId="77777777" w:rsidTr="0078325A">
        <w:tc>
          <w:tcPr>
            <w:tcW w:w="5122" w:type="dxa"/>
          </w:tcPr>
          <w:p w14:paraId="1CADAE5E" w14:textId="167B5A60" w:rsidR="0078325A" w:rsidRDefault="0078325A" w:rsidP="00A402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3 10</w:t>
            </w:r>
          </w:p>
        </w:tc>
        <w:tc>
          <w:tcPr>
            <w:tcW w:w="5123" w:type="dxa"/>
          </w:tcPr>
          <w:p w14:paraId="4E071042" w14:textId="1546C535" w:rsidR="0078325A" w:rsidRDefault="0078325A" w:rsidP="00A402B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22751BFA" w14:textId="77777777" w:rsidR="0078325A" w:rsidRDefault="0078325A" w:rsidP="00A402B5">
      <w:pPr>
        <w:rPr>
          <w:rFonts w:ascii="Times New Roman" w:hAnsi="Times New Roman" w:cs="Times New Roman"/>
          <w:sz w:val="26"/>
          <w:szCs w:val="26"/>
        </w:rPr>
      </w:pPr>
    </w:p>
    <w:sectPr w:rsidR="0078325A" w:rsidSect="00991015">
      <w:pgSz w:w="12240" w:h="15840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875"/>
    <w:rsid w:val="000C579A"/>
    <w:rsid w:val="001D2236"/>
    <w:rsid w:val="002403C9"/>
    <w:rsid w:val="002771CE"/>
    <w:rsid w:val="002D2DAE"/>
    <w:rsid w:val="005432F0"/>
    <w:rsid w:val="005838CB"/>
    <w:rsid w:val="00585D48"/>
    <w:rsid w:val="0060270F"/>
    <w:rsid w:val="006357AD"/>
    <w:rsid w:val="0069733C"/>
    <w:rsid w:val="0078325A"/>
    <w:rsid w:val="00846875"/>
    <w:rsid w:val="0092176F"/>
    <w:rsid w:val="00991015"/>
    <w:rsid w:val="00A402B5"/>
    <w:rsid w:val="00A92097"/>
    <w:rsid w:val="00CA119B"/>
    <w:rsid w:val="00CB4A48"/>
    <w:rsid w:val="00D07DBE"/>
    <w:rsid w:val="00F4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AAE0"/>
  <w15:chartTrackingRefBased/>
  <w15:docId w15:val="{37FE126A-E48E-4C7B-B4B1-DEC46D95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DAE"/>
  </w:style>
  <w:style w:type="paragraph" w:styleId="Heading1">
    <w:name w:val="heading 1"/>
    <w:basedOn w:val="Normal"/>
    <w:next w:val="Normal"/>
    <w:link w:val="Heading1Char"/>
    <w:uiPriority w:val="9"/>
    <w:qFormat/>
    <w:rsid w:val="002D2DA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A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A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AE"/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AE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AE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AE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AE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AE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AE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2DAE"/>
    <w:pPr>
      <w:spacing w:line="240" w:lineRule="auto"/>
    </w:pPr>
    <w:rPr>
      <w:b/>
      <w:bCs/>
      <w:smallCaps/>
      <w:color w:val="2C3C43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D2DA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2DAE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A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AE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D2DAE"/>
    <w:rPr>
      <w:b/>
      <w:bCs/>
    </w:rPr>
  </w:style>
  <w:style w:type="character" w:styleId="Emphasis">
    <w:name w:val="Emphasis"/>
    <w:basedOn w:val="DefaultParagraphFont"/>
    <w:uiPriority w:val="20"/>
    <w:qFormat/>
    <w:rsid w:val="002D2DAE"/>
    <w:rPr>
      <w:i/>
      <w:iCs/>
    </w:rPr>
  </w:style>
  <w:style w:type="paragraph" w:styleId="NoSpacing">
    <w:name w:val="No Spacing"/>
    <w:link w:val="NoSpacingChar"/>
    <w:uiPriority w:val="1"/>
    <w:qFormat/>
    <w:rsid w:val="002D2DA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D2DAE"/>
  </w:style>
  <w:style w:type="paragraph" w:styleId="Quote">
    <w:name w:val="Quote"/>
    <w:basedOn w:val="Normal"/>
    <w:next w:val="Normal"/>
    <w:link w:val="QuoteChar"/>
    <w:uiPriority w:val="29"/>
    <w:qFormat/>
    <w:rsid w:val="002D2DAE"/>
    <w:pPr>
      <w:spacing w:before="120" w:after="120"/>
      <w:ind w:left="720"/>
    </w:pPr>
    <w:rPr>
      <w:color w:val="2C3C43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D2DAE"/>
    <w:rPr>
      <w:color w:val="2C3C43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A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AE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D2DA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D2DA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D2DA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D2DAE"/>
    <w:rPr>
      <w:b/>
      <w:bCs/>
      <w:smallCaps/>
      <w:color w:val="2C3C43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D2DA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2DAE"/>
    <w:pPr>
      <w:outlineLvl w:val="9"/>
    </w:pPr>
  </w:style>
  <w:style w:type="table" w:styleId="TableGrid">
    <w:name w:val="Table Grid"/>
    <w:basedOn w:val="TableNormal"/>
    <w:uiPriority w:val="39"/>
    <w:rsid w:val="001D2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www.phuongcloudit.com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To Thi Thin</cp:lastModifiedBy>
  <cp:revision>3</cp:revision>
  <dcterms:created xsi:type="dcterms:W3CDTF">2022-10-21T11:14:00Z</dcterms:created>
  <dcterms:modified xsi:type="dcterms:W3CDTF">2022-10-21T11:19:00Z</dcterms:modified>
</cp:coreProperties>
</file>