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"&gt;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Quantity: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Product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| Design by  Cart2Marketplace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