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10C1" w14:textId="7248DC52" w:rsidR="002939BB" w:rsidRDefault="006F64B4" w:rsidP="006F64B4">
      <w:pPr>
        <w:pStyle w:val="ListParagraph"/>
        <w:numPr>
          <w:ilvl w:val="0"/>
          <w:numId w:val="1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cơm</w:t>
      </w:r>
      <w:proofErr w:type="spellEnd"/>
      <w:r>
        <w:t>.</w:t>
      </w:r>
    </w:p>
    <w:p w14:paraId="5BD3BA4C" w14:textId="191D2556" w:rsidR="006F64B4" w:rsidRDefault="006F64B4" w:rsidP="006F64B4">
      <w:pPr>
        <w:pStyle w:val="ListParagraph"/>
        <w:numPr>
          <w:ilvl w:val="0"/>
          <w:numId w:val="1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nước.</w:t>
      </w:r>
    </w:p>
    <w:sectPr w:rsidR="006F6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5B8B"/>
    <w:multiLevelType w:val="hybridMultilevel"/>
    <w:tmpl w:val="58006102"/>
    <w:lvl w:ilvl="0" w:tplc="493AB1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38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B4"/>
    <w:rsid w:val="002939BB"/>
    <w:rsid w:val="006F64B4"/>
    <w:rsid w:val="00BD450A"/>
    <w:rsid w:val="00C8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97FAC"/>
  <w15:chartTrackingRefBased/>
  <w15:docId w15:val="{7F899E89-396D-4C1D-846D-B5FD1FBB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B06E9-BF24-4A35-88BB-F003952DB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phanvankha06122004@gmail.com</dc:creator>
  <cp:keywords/>
  <dc:description/>
  <cp:lastModifiedBy>phanvankha06122004@gmail.com</cp:lastModifiedBy>
  <cp:revision>1</cp:revision>
  <dcterms:created xsi:type="dcterms:W3CDTF">2025-12-04T09:46:00Z</dcterms:created>
  <dcterms:modified xsi:type="dcterms:W3CDTF">2025-12-04T09:47:00Z</dcterms:modified>
</cp:coreProperties>
</file>