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91152" w14:textId="77777777" w:rsidR="00177AF4" w:rsidRDefault="00D47875">
      <w:bookmarkStart w:id="0" w:name="_GoBack"/>
      <w:r w:rsidRPr="00D47875">
        <w:drawing>
          <wp:inline distT="0" distB="0" distL="0" distR="0" wp14:anchorId="17EA25EC" wp14:editId="0CBD8BE1">
            <wp:extent cx="5943600" cy="3985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7AF4" w:rsidSect="00F22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875"/>
    <w:rsid w:val="001B0083"/>
    <w:rsid w:val="00D44D56"/>
    <w:rsid w:val="00D47875"/>
    <w:rsid w:val="00F2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60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Jeffrey Harris</dc:creator>
  <cp:keywords/>
  <dc:description/>
  <cp:lastModifiedBy>Kyle Jeffrey Harris</cp:lastModifiedBy>
  <cp:revision>2</cp:revision>
  <dcterms:created xsi:type="dcterms:W3CDTF">2018-03-23T17:37:00Z</dcterms:created>
  <dcterms:modified xsi:type="dcterms:W3CDTF">2018-03-23T17:37:00Z</dcterms:modified>
</cp:coreProperties>
</file>