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DF3B" w14:textId="0008C550" w:rsidR="001C526E" w:rsidRPr="00480268" w:rsidRDefault="000643BF" w:rsidP="000643BF">
      <w:pPr>
        <w:rPr>
          <w:b/>
          <w:bCs/>
          <w:sz w:val="28"/>
          <w:szCs w:val="22"/>
        </w:rPr>
      </w:pPr>
      <w:r w:rsidRPr="00480268">
        <w:rPr>
          <w:b/>
          <w:bCs/>
          <w:sz w:val="28"/>
          <w:szCs w:val="22"/>
        </w:rPr>
        <w:t>What is Database?</w:t>
      </w:r>
    </w:p>
    <w:p w14:paraId="58075B3B" w14:textId="5F68E3B2" w:rsidR="000643BF" w:rsidRDefault="006C6A25" w:rsidP="000643BF">
      <w:r w:rsidRPr="006C6A25">
        <w:t>A database is </w:t>
      </w:r>
      <w:r w:rsidRPr="006C6A25">
        <w:rPr>
          <w:b/>
          <w:bCs/>
        </w:rPr>
        <w:t>an organized collection of structured information, or data, typically stored electronically in a computer system</w:t>
      </w:r>
      <w:r w:rsidRPr="006C6A25">
        <w:t>. A database is usually controlled by a database management system (DBMS).</w:t>
      </w:r>
    </w:p>
    <w:p w14:paraId="55F40C6A" w14:textId="15C150D0" w:rsidR="00F95987" w:rsidRDefault="00F95987" w:rsidP="000643BF">
      <w:r>
        <w:t>Difference between SQL and MySQL</w:t>
      </w:r>
    </w:p>
    <w:tbl>
      <w:tblPr>
        <w:tblStyle w:val="PlainTable1"/>
        <w:tblW w:w="10907" w:type="dxa"/>
        <w:tblLook w:val="04A0" w:firstRow="1" w:lastRow="0" w:firstColumn="1" w:lastColumn="0" w:noHBand="0" w:noVBand="1"/>
      </w:tblPr>
      <w:tblGrid>
        <w:gridCol w:w="540"/>
        <w:gridCol w:w="4822"/>
        <w:gridCol w:w="5545"/>
      </w:tblGrid>
      <w:tr w:rsidR="00F95987" w14:paraId="62D2211A" w14:textId="77777777" w:rsidTr="00F9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075F66" w14:textId="1E91D812" w:rsidR="00F95987" w:rsidRDefault="00F95987" w:rsidP="000643BF">
            <w:r>
              <w:t>No</w:t>
            </w:r>
          </w:p>
        </w:tc>
        <w:tc>
          <w:tcPr>
            <w:tcW w:w="4822" w:type="dxa"/>
          </w:tcPr>
          <w:p w14:paraId="7FE39D6C" w14:textId="68BA58F5" w:rsidR="00F95987" w:rsidRDefault="00F95987" w:rsidP="00F9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5545" w:type="dxa"/>
          </w:tcPr>
          <w:p w14:paraId="5A1B427A" w14:textId="662BB6CA" w:rsidR="00F95987" w:rsidRDefault="00F95987" w:rsidP="00F9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  <w:tr w:rsidR="00F95987" w14:paraId="7E495185" w14:textId="77777777" w:rsidTr="00F9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4CDA08" w14:textId="2DC3836D" w:rsidR="00F95987" w:rsidRDefault="00F95987" w:rsidP="000643BF">
            <w:r>
              <w:t>1.</w:t>
            </w:r>
          </w:p>
        </w:tc>
        <w:tc>
          <w:tcPr>
            <w:tcW w:w="4822" w:type="dxa"/>
          </w:tcPr>
          <w:p w14:paraId="49553AD9" w14:textId="71E2B8C7" w:rsidR="00F95987" w:rsidRDefault="00F95987" w:rsidP="0006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is a Language we use to “talk” to our Database.</w:t>
            </w:r>
            <w:r w:rsidR="00222B85">
              <w:t xml:space="preserve"> Like CRUD operation.</w:t>
            </w:r>
          </w:p>
        </w:tc>
        <w:tc>
          <w:tcPr>
            <w:tcW w:w="5545" w:type="dxa"/>
          </w:tcPr>
          <w:p w14:paraId="65BF7DC8" w14:textId="6BCC70CD" w:rsidR="00F95987" w:rsidRDefault="00222B85" w:rsidP="0006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MySQL is Database Management System </w:t>
            </w:r>
            <w:r w:rsidR="00565271">
              <w:t>that</w:t>
            </w:r>
            <w:r>
              <w:t xml:space="preserve"> uses SQL to interact with MySQL </w:t>
            </w:r>
            <w:r w:rsidR="00565271">
              <w:t>databases</w:t>
            </w:r>
            <w:r>
              <w:t>.</w:t>
            </w:r>
          </w:p>
        </w:tc>
      </w:tr>
      <w:tr w:rsidR="00F95987" w14:paraId="652550DD" w14:textId="77777777" w:rsidTr="00F95987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DC962C9" w14:textId="61E272DF" w:rsidR="00F95987" w:rsidRDefault="00222B85" w:rsidP="000643BF">
            <w:r>
              <w:t>2.</w:t>
            </w:r>
          </w:p>
        </w:tc>
        <w:tc>
          <w:tcPr>
            <w:tcW w:w="4822" w:type="dxa"/>
          </w:tcPr>
          <w:p w14:paraId="6826B125" w14:textId="32529056" w:rsidR="00222B85" w:rsidRPr="00222B85" w:rsidRDefault="00222B85" w:rsidP="0022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222B85">
              <w:t>nce you learn SQL, it's really not that hard to switch to</w:t>
            </w:r>
            <w:r>
              <w:t xml:space="preserve"> </w:t>
            </w:r>
            <w:r w:rsidRPr="00222B85">
              <w:t>another database that also uses SQL.</w:t>
            </w:r>
          </w:p>
          <w:p w14:paraId="11DFA272" w14:textId="6155EE03" w:rsidR="00F95987" w:rsidRDefault="00F95987" w:rsidP="0006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45" w:type="dxa"/>
          </w:tcPr>
          <w:p w14:paraId="4B67B8B2" w14:textId="67ADBF96" w:rsidR="00F95987" w:rsidRDefault="00D56C3F" w:rsidP="0006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C3F">
              <w:t>what makes them unique are the features that they offer</w:t>
            </w:r>
            <w:r>
              <w:t xml:space="preserve"> when compared with other DBMS</w:t>
            </w:r>
            <w:r w:rsidR="00D42F0B">
              <w:t xml:space="preserve"> </w:t>
            </w:r>
            <w:r w:rsidR="00EB4300">
              <w:t>(SQLite or Oracle)</w:t>
            </w:r>
            <w:r>
              <w:t>.</w:t>
            </w:r>
          </w:p>
        </w:tc>
      </w:tr>
    </w:tbl>
    <w:p w14:paraId="3445FB54" w14:textId="3CC1FEDE" w:rsidR="00F95987" w:rsidRDefault="00F95987" w:rsidP="000643BF"/>
    <w:p w14:paraId="031F2EC8" w14:textId="42D319CD" w:rsidR="00397207" w:rsidRDefault="00397207" w:rsidP="000643BF">
      <w:r>
        <w:t>So, in this Doc</w:t>
      </w:r>
      <w:r w:rsidR="003A787A">
        <w:t>,</w:t>
      </w:r>
      <w:r>
        <w:t xml:space="preserve"> we will be using </w:t>
      </w:r>
      <w:r w:rsidR="003A787A">
        <w:t xml:space="preserve">a </w:t>
      </w:r>
      <w:r>
        <w:t>MySQL server.</w:t>
      </w:r>
      <w:r w:rsidR="00C67A5F">
        <w:t xml:space="preserve"> </w:t>
      </w:r>
      <w:r w:rsidR="00E95FF1">
        <w:t>For example, let’s consider we are c</w:t>
      </w:r>
      <w:r>
        <w:t xml:space="preserve">reating </w:t>
      </w:r>
      <w:r w:rsidR="003A787A">
        <w:t xml:space="preserve">a </w:t>
      </w:r>
      <w:r>
        <w:t>database in MySQL server.</w:t>
      </w:r>
    </w:p>
    <w:p w14:paraId="281EB79F" w14:textId="5DF827E7" w:rsidR="00397207" w:rsidRDefault="00397207" w:rsidP="000643BF">
      <w:r w:rsidRPr="00397207">
        <w:drawing>
          <wp:inline distT="0" distB="0" distL="0" distR="0" wp14:anchorId="45BAD808" wp14:editId="2BFE8319">
            <wp:extent cx="3248478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06B0" w14:textId="7298759C" w:rsidR="00397207" w:rsidRDefault="00397207" w:rsidP="00397207">
      <w:r>
        <w:t xml:space="preserve">In the above image, we have </w:t>
      </w:r>
      <w:r w:rsidRPr="00397207">
        <w:t xml:space="preserve">a database for a dog walking app, </w:t>
      </w:r>
      <w:r>
        <w:t xml:space="preserve">and </w:t>
      </w:r>
      <w:r w:rsidRPr="00397207">
        <w:t>another one for a soap shop.</w:t>
      </w:r>
      <w:r w:rsidR="004D0FD6">
        <w:t xml:space="preserve"> </w:t>
      </w:r>
      <w:r w:rsidRPr="00397207">
        <w:t>We could have a practice database if you were just practicing some new code, some new lines of SQL</w:t>
      </w:r>
      <w:r>
        <w:t>.</w:t>
      </w:r>
    </w:p>
    <w:p w14:paraId="29EAB375" w14:textId="78F642B3" w:rsidR="00397207" w:rsidRPr="00397207" w:rsidRDefault="00397207" w:rsidP="00397207">
      <w:r w:rsidRPr="00397207">
        <w:drawing>
          <wp:inline distT="0" distB="0" distL="0" distR="0" wp14:anchorId="1A69C72A" wp14:editId="115A3255">
            <wp:extent cx="3622832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122" cy="19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10D7" w14:textId="3BCAD0BD" w:rsidR="006E4B0A" w:rsidRDefault="006E4B0A" w:rsidP="006E4B0A">
      <w:r>
        <w:lastRenderedPageBreak/>
        <w:t xml:space="preserve">Let’s have a closer look </w:t>
      </w:r>
      <w:r w:rsidR="003A787A">
        <w:t>at</w:t>
      </w:r>
      <w:r>
        <w:t xml:space="preserve"> </w:t>
      </w:r>
      <w:r w:rsidR="003A787A">
        <w:t xml:space="preserve">the </w:t>
      </w:r>
      <w:r>
        <w:t xml:space="preserve">Dog walker Database and Soap </w:t>
      </w:r>
      <w:r w:rsidR="00193F4F">
        <w:t>Shop</w:t>
      </w:r>
      <w:r>
        <w:t xml:space="preserve"> </w:t>
      </w:r>
      <w:r w:rsidR="004D0FD6">
        <w:t>Database.</w:t>
      </w:r>
      <w:r w:rsidR="004D0FD6" w:rsidRPr="006E4B0A">
        <w:t xml:space="preserve"> So</w:t>
      </w:r>
      <w:r w:rsidR="003A787A">
        <w:t>,</w:t>
      </w:r>
      <w:r w:rsidRPr="006E4B0A">
        <w:t xml:space="preserve"> inside </w:t>
      </w:r>
      <w:r w:rsidR="00193F4F">
        <w:t>t</w:t>
      </w:r>
      <w:r w:rsidRPr="006E4B0A">
        <w:t>hose two databases, we'll store various entities or different data.</w:t>
      </w:r>
      <w:r w:rsidRPr="006E4B0A">
        <w:rPr>
          <w:rFonts w:ascii="Roboto" w:eastAsia="Times New Roman" w:hAnsi="Roboto"/>
          <w:color w:val="1C1D1F"/>
          <w:szCs w:val="24"/>
        </w:rPr>
        <w:t xml:space="preserve"> </w:t>
      </w:r>
      <w:r w:rsidRPr="006E4B0A">
        <w:t>So</w:t>
      </w:r>
      <w:r w:rsidR="003A787A">
        <w:t>,</w:t>
      </w:r>
      <w:r w:rsidRPr="006E4B0A">
        <w:t xml:space="preserve"> the dog walking database will probably need to store information about dogs.</w:t>
      </w:r>
      <w:r w:rsidR="00193F4F">
        <w:t xml:space="preserve"> </w:t>
      </w:r>
      <w:r w:rsidRPr="006E4B0A">
        <w:t>And in our soap shop database, we'll need to store something about soaps.</w:t>
      </w:r>
      <w:r>
        <w:t xml:space="preserve"> </w:t>
      </w:r>
      <w:r w:rsidRPr="006E4B0A">
        <w:t>And then here's where it gets really important.</w:t>
      </w:r>
      <w:r>
        <w:t xml:space="preserve"> </w:t>
      </w:r>
      <w:r w:rsidRPr="006E4B0A">
        <w:t>Our dog walking app likely has users, but so does our soap shop app.</w:t>
      </w:r>
    </w:p>
    <w:p w14:paraId="6FD2A969" w14:textId="5731CD0F" w:rsidR="00711ED7" w:rsidRDefault="00711ED7" w:rsidP="00711ED7">
      <w:r w:rsidRPr="00711ED7">
        <w:t>So</w:t>
      </w:r>
      <w:r w:rsidR="003A787A">
        <w:t>,</w:t>
      </w:r>
      <w:r w:rsidRPr="00711ED7">
        <w:t xml:space="preserve"> they have to be separated.</w:t>
      </w:r>
      <w:r>
        <w:t xml:space="preserve"> </w:t>
      </w:r>
      <w:r w:rsidRPr="00711ED7">
        <w:t xml:space="preserve">If we just had one database that everything was using on this server, there would be a lot of </w:t>
      </w:r>
      <w:r w:rsidR="003A787A">
        <w:t>crossovers</w:t>
      </w:r>
      <w:r w:rsidRPr="00711ED7">
        <w:t>.</w:t>
      </w:r>
      <w:r>
        <w:t xml:space="preserve"> </w:t>
      </w:r>
      <w:r w:rsidRPr="00711ED7">
        <w:t>There would be issues.</w:t>
      </w:r>
      <w:r>
        <w:t xml:space="preserve"> </w:t>
      </w:r>
      <w:r w:rsidRPr="00711ED7">
        <w:t>What if you had somebody who had the same name, who used your dog walking app and they also use the</w:t>
      </w:r>
      <w:r>
        <w:t xml:space="preserve"> </w:t>
      </w:r>
      <w:r w:rsidRPr="00711ED7">
        <w:t xml:space="preserve">soap shop app and they kind of the streams got crossed, </w:t>
      </w:r>
      <w:r>
        <w:t>t</w:t>
      </w:r>
      <w:r w:rsidRPr="00711ED7">
        <w:t>hat's problematic.</w:t>
      </w:r>
    </w:p>
    <w:p w14:paraId="2C94AC11" w14:textId="55F506A8" w:rsidR="00827798" w:rsidRDefault="00E712DC" w:rsidP="00711ED7">
      <w:r>
        <w:t>Once the MySQL server is started, we can run the MySQL command Line Tool to run SQL commands as shown below.</w:t>
      </w:r>
    </w:p>
    <w:p w14:paraId="769BF446" w14:textId="22CC0886" w:rsidR="00E712DC" w:rsidRDefault="00E712DC" w:rsidP="00711ED7">
      <w:r w:rsidRPr="00E712DC">
        <w:drawing>
          <wp:inline distT="0" distB="0" distL="0" distR="0" wp14:anchorId="086FB15C" wp14:editId="3670AD42">
            <wp:extent cx="68580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530" w14:textId="77777777" w:rsidR="00E712DC" w:rsidRDefault="00E712DC" w:rsidP="00E712DC">
      <w:r>
        <w:t xml:space="preserve">Command used to show list of all database present in MySQL server is </w:t>
      </w:r>
    </w:p>
    <w:p w14:paraId="5E0F5295" w14:textId="0CE01591" w:rsidR="00E712DC" w:rsidRPr="00E712DC" w:rsidRDefault="00E712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7301295"/>
        <w:rPr>
          <w:rFonts w:ascii="Consolas" w:hAnsi="Consolas" w:cs="Courier New"/>
          <w:color w:val="000000"/>
          <w:sz w:val="22"/>
          <w:szCs w:val="22"/>
        </w:rPr>
      </w:pPr>
      <w:r w:rsidRPr="00E712DC">
        <w:rPr>
          <w:rFonts w:ascii="Consolas" w:hAnsi="Consolas" w:cs="Courier New"/>
          <w:color w:val="000000"/>
          <w:sz w:val="22"/>
          <w:szCs w:val="22"/>
        </w:rPr>
        <w:t>mysql&gt; SHOW DATABASES;  </w:t>
      </w:r>
    </w:p>
    <w:p w14:paraId="34BCBA92" w14:textId="3BF55246" w:rsidR="00E712DC" w:rsidRPr="006E4B0A" w:rsidRDefault="00E712DC" w:rsidP="00E712DC">
      <w:pPr>
        <w:spacing w:before="240"/>
      </w:pPr>
      <w:r w:rsidRPr="00E712DC">
        <w:drawing>
          <wp:inline distT="0" distB="0" distL="0" distR="0" wp14:anchorId="4D622131" wp14:editId="055363AA">
            <wp:extent cx="6858000" cy="259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B1E" w14:textId="4141E557" w:rsidR="00395F63" w:rsidRDefault="006E4B0A" w:rsidP="000643BF">
      <w:r>
        <w:t xml:space="preserve"> </w:t>
      </w:r>
      <w:r w:rsidR="00395F63">
        <w:t xml:space="preserve">How to create a database? </w:t>
      </w:r>
    </w:p>
    <w:p w14:paraId="639F9E9E" w14:textId="41C1CC82" w:rsidR="00395F63" w:rsidRPr="00395F63" w:rsidRDefault="00395F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170559"/>
        <w:rPr>
          <w:rFonts w:ascii="Consolas" w:hAnsi="Consolas" w:cs="Courier New"/>
          <w:sz w:val="22"/>
          <w:szCs w:val="22"/>
        </w:rPr>
      </w:pPr>
      <w:r w:rsidRPr="00395F63">
        <w:rPr>
          <w:rFonts w:ascii="Consolas" w:hAnsi="Consolas" w:cs="Courier New"/>
          <w:color w:val="000000"/>
          <w:sz w:val="22"/>
          <w:szCs w:val="22"/>
        </w:rPr>
        <w:t xml:space="preserve">CREATE DATABASE </w:t>
      </w:r>
      <w:r w:rsidRPr="00395F63">
        <w:rPr>
          <w:rFonts w:ascii="Consolas" w:hAnsi="Consolas" w:cs="Courier New"/>
          <w:color w:val="A31515"/>
          <w:sz w:val="22"/>
          <w:szCs w:val="22"/>
        </w:rPr>
        <w:t>&lt;name&gt;</w:t>
      </w:r>
      <w:r w:rsidRPr="00395F63">
        <w:rPr>
          <w:rFonts w:ascii="Consolas" w:hAnsi="Consolas" w:cs="Courier New"/>
          <w:color w:val="000000"/>
          <w:sz w:val="22"/>
          <w:szCs w:val="22"/>
        </w:rPr>
        <w:t>;</w:t>
      </w:r>
      <w:r w:rsidR="00EE0779">
        <w:rPr>
          <w:rFonts w:ascii="Consolas" w:hAnsi="Consolas" w:cs="Courier New"/>
          <w:color w:val="000000"/>
          <w:sz w:val="22"/>
          <w:szCs w:val="22"/>
        </w:rPr>
        <w:t xml:space="preserve"> Best Practice to use is </w:t>
      </w:r>
      <w:r w:rsidR="00EE0779">
        <w:rPr>
          <w:rFonts w:ascii="Consolas" w:hAnsi="Consolas"/>
          <w:color w:val="B4690E"/>
          <w:shd w:val="clear" w:color="auto" w:fill="FFFFFF"/>
        </w:rPr>
        <w:t>CREATE DATABASE database_name;</w:t>
      </w:r>
    </w:p>
    <w:p w14:paraId="0B71B4F6" w14:textId="3D1F824B" w:rsidR="00EE0779" w:rsidRDefault="00395F63" w:rsidP="00E849D8">
      <w:pPr>
        <w:spacing w:before="240"/>
      </w:pPr>
      <w:r>
        <w:t xml:space="preserve">Command used to create a dog Walker app </w:t>
      </w:r>
      <w:r w:rsidR="00EE0779">
        <w:t xml:space="preserve">and soap shop is </w:t>
      </w:r>
    </w:p>
    <w:p w14:paraId="13E28DA7" w14:textId="42495AE2" w:rsidR="00395F63" w:rsidRDefault="00395F63" w:rsidP="000E3C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500940"/>
        <w:rPr>
          <w:rFonts w:ascii="Consolas" w:hAnsi="Consolas" w:cs="Courier New"/>
          <w:color w:val="000000"/>
          <w:sz w:val="22"/>
          <w:szCs w:val="22"/>
        </w:rPr>
      </w:pPr>
      <w:r w:rsidRPr="00E849D8">
        <w:rPr>
          <w:rFonts w:ascii="Consolas" w:hAnsi="Consolas" w:cs="Courier New"/>
          <w:color w:val="000000"/>
          <w:sz w:val="22"/>
          <w:szCs w:val="22"/>
        </w:rPr>
        <w:t xml:space="preserve">CREATE DATABASE </w:t>
      </w:r>
      <w:r w:rsidRPr="00E849D8">
        <w:rPr>
          <w:rFonts w:ascii="Consolas" w:hAnsi="Consolas" w:cs="Courier New"/>
          <w:color w:val="2B91AF"/>
          <w:sz w:val="22"/>
          <w:szCs w:val="22"/>
        </w:rPr>
        <w:t>DogApp</w:t>
      </w:r>
      <w:r w:rsidRPr="00E849D8">
        <w:rPr>
          <w:rFonts w:ascii="Consolas" w:hAnsi="Consolas" w:cs="Courier New"/>
          <w:color w:val="000000"/>
          <w:sz w:val="22"/>
          <w:szCs w:val="22"/>
        </w:rPr>
        <w:t>;</w:t>
      </w:r>
      <w:r w:rsidR="009C149A">
        <w:rPr>
          <w:rFonts w:ascii="Consolas" w:hAnsi="Consolas" w:cs="Courier New"/>
          <w:color w:val="000000"/>
          <w:sz w:val="22"/>
          <w:szCs w:val="22"/>
        </w:rPr>
        <w:t xml:space="preserve"> CREATE DATABASE </w:t>
      </w:r>
      <w:r w:rsidR="003157A2">
        <w:rPr>
          <w:rFonts w:ascii="Consolas" w:hAnsi="Consolas" w:cs="Courier New"/>
          <w:color w:val="000000"/>
          <w:sz w:val="22"/>
          <w:szCs w:val="22"/>
        </w:rPr>
        <w:t>soap_shoap;</w:t>
      </w:r>
    </w:p>
    <w:p w14:paraId="29755C0E" w14:textId="77777777" w:rsidR="00EE0779" w:rsidRPr="00EE0779" w:rsidRDefault="00EE0779" w:rsidP="00EE0779">
      <w:r w:rsidRPr="00EE0779">
        <w:rPr>
          <w:b/>
          <w:bCs/>
        </w:rPr>
        <w:lastRenderedPageBreak/>
        <w:t>To drop a database:</w:t>
      </w:r>
    </w:p>
    <w:p w14:paraId="6BBADEA5" w14:textId="77777777" w:rsidR="00D908E3" w:rsidRPr="00D908E3" w:rsidRDefault="00D908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790817"/>
        <w:rPr>
          <w:rFonts w:ascii="Consolas" w:hAnsi="Consolas" w:cs="Courier New"/>
          <w:sz w:val="22"/>
          <w:szCs w:val="22"/>
        </w:rPr>
      </w:pPr>
      <w:r w:rsidRPr="00D908E3">
        <w:rPr>
          <w:rFonts w:ascii="Consolas" w:hAnsi="Consolas" w:cs="Courier New"/>
          <w:color w:val="000000"/>
          <w:sz w:val="22"/>
          <w:szCs w:val="22"/>
        </w:rPr>
        <w:t>DROP DATABASE database_name; </w:t>
      </w:r>
    </w:p>
    <w:p w14:paraId="7D06027E" w14:textId="77777777" w:rsidR="00EE0779" w:rsidRPr="00EE0779" w:rsidRDefault="00EE0779" w:rsidP="00E97214">
      <w:pPr>
        <w:spacing w:before="240"/>
      </w:pPr>
      <w:r w:rsidRPr="00EE0779">
        <w:rPr>
          <w:b/>
          <w:bCs/>
        </w:rPr>
        <w:t>For Example:</w:t>
      </w:r>
    </w:p>
    <w:p w14:paraId="6E46989D" w14:textId="77777777" w:rsidR="00E97214" w:rsidRDefault="00EE0779" w:rsidP="00E972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9328792"/>
        <w:rPr>
          <w:rFonts w:ascii="Consolas" w:hAnsi="Consolas" w:cs="Courier New"/>
          <w:color w:val="000000"/>
          <w:sz w:val="22"/>
          <w:szCs w:val="22"/>
        </w:rPr>
      </w:pPr>
      <w:r w:rsidRPr="00EE0779">
        <w:rPr>
          <w:rFonts w:ascii="Consolas" w:hAnsi="Consolas" w:cs="Courier New"/>
          <w:color w:val="000000"/>
          <w:sz w:val="22"/>
          <w:szCs w:val="22"/>
        </w:rPr>
        <w:t>DROP DATABASE hello_world_db; </w:t>
      </w:r>
    </w:p>
    <w:p w14:paraId="5C184694" w14:textId="2559A850" w:rsidR="00E97214" w:rsidRDefault="00E97214" w:rsidP="00E972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9328792"/>
      </w:pPr>
      <w:r w:rsidRPr="00EE0779">
        <w:t>Remember to be careful with this command! Once you drop a database, it's gone!</w:t>
      </w:r>
    </w:p>
    <w:p w14:paraId="26AB2BA3" w14:textId="1D0888E7" w:rsidR="00E97214" w:rsidRDefault="00E97214" w:rsidP="00E97214"/>
    <w:p w14:paraId="6B78CBE6" w14:textId="2ED4986F" w:rsidR="00AC4B7F" w:rsidRDefault="00AC4B7F" w:rsidP="00E97214">
      <w:r>
        <w:t>How to use the Database?</w:t>
      </w:r>
    </w:p>
    <w:p w14:paraId="2497A4D6" w14:textId="15CB46C0" w:rsidR="00AC4B7F" w:rsidRDefault="00AC4B7F" w:rsidP="00E97214">
      <w:pPr>
        <w:rPr>
          <w:rFonts w:eastAsiaTheme="minorEastAsia"/>
          <w:color w:val="auto"/>
          <w:szCs w:val="24"/>
        </w:rPr>
      </w:pPr>
      <w:r w:rsidRPr="00AC4B7F">
        <w:rPr>
          <w:rFonts w:eastAsiaTheme="minorEastAsia"/>
          <w:color w:val="auto"/>
          <w:szCs w:val="24"/>
        </w:rPr>
        <w:drawing>
          <wp:inline distT="0" distB="0" distL="0" distR="0" wp14:anchorId="3265E701" wp14:editId="0A5BCE22">
            <wp:extent cx="6087325" cy="261974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D2F4" w14:textId="77777777" w:rsidR="00AC4B7F" w:rsidRDefault="00AC4B7F" w:rsidP="00AC4B7F">
      <w:pPr>
        <w:tabs>
          <w:tab w:val="left" w:pos="3698"/>
        </w:tabs>
      </w:pPr>
      <w:r w:rsidRPr="00AC4B7F">
        <w:drawing>
          <wp:inline distT="0" distB="0" distL="0" distR="0" wp14:anchorId="08D8C4A3" wp14:editId="7EFC4F98">
            <wp:extent cx="2848373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214">
        <w:tab/>
      </w:r>
    </w:p>
    <w:p w14:paraId="1B29273A" w14:textId="77777777" w:rsidR="00AC4B7F" w:rsidRDefault="00AC4B7F" w:rsidP="00AC4B7F">
      <w:pPr>
        <w:tabs>
          <w:tab w:val="left" w:pos="3698"/>
        </w:tabs>
      </w:pPr>
      <w:r w:rsidRPr="00AC4B7F">
        <w:t>USE &lt;database name&gt;;</w:t>
      </w:r>
    </w:p>
    <w:p w14:paraId="556F1981" w14:textId="14D29D09" w:rsidR="00AC4B7F" w:rsidRDefault="00AC4B7F" w:rsidP="00AC4B7F">
      <w:pPr>
        <w:tabs>
          <w:tab w:val="left" w:pos="3698"/>
        </w:tabs>
      </w:pPr>
      <w:r w:rsidRPr="00AC4B7F">
        <w:t>USE dog_walking_app;</w:t>
      </w:r>
    </w:p>
    <w:p w14:paraId="6EDF2840" w14:textId="00AABE9B" w:rsidR="00AC4B7F" w:rsidRDefault="00AC4B7F" w:rsidP="00AC4B7F">
      <w:pPr>
        <w:tabs>
          <w:tab w:val="left" w:pos="3698"/>
        </w:tabs>
      </w:pPr>
      <w:r>
        <w:t>T</w:t>
      </w:r>
      <w:r w:rsidR="005004BB">
        <w:t>he command to</w:t>
      </w:r>
      <w:r>
        <w:t xml:space="preserve"> know which database </w:t>
      </w:r>
      <w:r w:rsidR="005004BB">
        <w:t xml:space="preserve">is </w:t>
      </w:r>
      <w:r>
        <w:t xml:space="preserve">selected </w:t>
      </w:r>
      <w:r w:rsidR="005004BB">
        <w:sym w:font="Wingdings" w:char="F0E0"/>
      </w:r>
      <w:r w:rsidR="005004BB">
        <w:t xml:space="preserve"> </w:t>
      </w:r>
      <w:r w:rsidR="00C12FA5">
        <w:t>SELECT database();</w:t>
      </w:r>
    </w:p>
    <w:p w14:paraId="162589B8" w14:textId="6A0F5107" w:rsidR="00366E4D" w:rsidRDefault="00366E4D" w:rsidP="00AC4B7F">
      <w:pPr>
        <w:tabs>
          <w:tab w:val="left" w:pos="3698"/>
        </w:tabs>
      </w:pPr>
      <w:r w:rsidRPr="00366E4D">
        <w:drawing>
          <wp:inline distT="0" distB="0" distL="0" distR="0" wp14:anchorId="6CE66610" wp14:editId="5DE66075">
            <wp:extent cx="2924583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624A" w14:textId="1F10D984" w:rsidR="00366E4D" w:rsidRPr="00AC4B7F" w:rsidRDefault="00366E4D" w:rsidP="00AC4B7F">
      <w:pPr>
        <w:tabs>
          <w:tab w:val="left" w:pos="3698"/>
        </w:tabs>
      </w:pPr>
      <w:r>
        <w:t>Returns NULL if no Database is selected.</w:t>
      </w:r>
    </w:p>
    <w:p w14:paraId="72DC48E3" w14:textId="415E28E5" w:rsidR="00AC4B7F" w:rsidRPr="0076081A" w:rsidRDefault="00412CDA" w:rsidP="00E97214">
      <w:pPr>
        <w:tabs>
          <w:tab w:val="left" w:pos="3698"/>
        </w:tabs>
        <w:rPr>
          <w:b/>
          <w:bCs/>
          <w:sz w:val="28"/>
          <w:szCs w:val="22"/>
        </w:rPr>
      </w:pPr>
      <w:r w:rsidRPr="0076081A">
        <w:rPr>
          <w:b/>
          <w:bCs/>
          <w:sz w:val="28"/>
          <w:szCs w:val="22"/>
        </w:rPr>
        <w:lastRenderedPageBreak/>
        <w:t>Tables</w:t>
      </w:r>
    </w:p>
    <w:p w14:paraId="6C6D8D58" w14:textId="490A9F00" w:rsidR="00412CDA" w:rsidRDefault="00412CDA" w:rsidP="00E97214">
      <w:pPr>
        <w:tabs>
          <w:tab w:val="left" w:pos="3698"/>
        </w:tabs>
      </w:pPr>
      <w:r>
        <w:t xml:space="preserve">A database is just a bunch of Tables, In a relational database at least. </w:t>
      </w:r>
    </w:p>
    <w:p w14:paraId="0269FFE4" w14:textId="378293C6" w:rsidR="00412CDA" w:rsidRDefault="00412CDA" w:rsidP="00E97214">
      <w:pPr>
        <w:tabs>
          <w:tab w:val="left" w:pos="3698"/>
        </w:tabs>
      </w:pPr>
      <w:r>
        <w:t>Tables are collections or related data held in a structural format within the database. (Tables hold the data).</w:t>
      </w:r>
    </w:p>
    <w:p w14:paraId="276BE56D" w14:textId="1325B044" w:rsidR="00412CDA" w:rsidRDefault="00412CDA" w:rsidP="00E97214">
      <w:pPr>
        <w:tabs>
          <w:tab w:val="left" w:pos="3698"/>
        </w:tabs>
      </w:pPr>
      <w:r>
        <w:t>For example</w:t>
      </w:r>
      <w:r w:rsidR="00EE2A60">
        <w:t>,</w:t>
      </w:r>
      <w:r>
        <w:t xml:space="preserve"> let’s consider the cat’s data and the </w:t>
      </w:r>
      <w:r w:rsidR="0076081A">
        <w:t xml:space="preserve">data of </w:t>
      </w:r>
      <w:r w:rsidR="000C4AAA">
        <w:t xml:space="preserve">the </w:t>
      </w:r>
      <w:r w:rsidR="0076081A">
        <w:t xml:space="preserve">cat’s </w:t>
      </w:r>
      <w:r>
        <w:t>table looks as shown below:</w:t>
      </w:r>
    </w:p>
    <w:p w14:paraId="599CD2BC" w14:textId="77777777" w:rsidR="00412CDA" w:rsidRDefault="00412CDA" w:rsidP="00E97214">
      <w:pPr>
        <w:tabs>
          <w:tab w:val="left" w:pos="3698"/>
        </w:tabs>
      </w:pPr>
    </w:p>
    <w:p w14:paraId="6C0DC801" w14:textId="0F19B605" w:rsidR="00412CDA" w:rsidRDefault="00AF6F11" w:rsidP="00E97214">
      <w:pPr>
        <w:tabs>
          <w:tab w:val="left" w:pos="3698"/>
        </w:tabs>
      </w:pPr>
      <w:r w:rsidRPr="0076081A">
        <w:drawing>
          <wp:anchor distT="0" distB="0" distL="114300" distR="114300" simplePos="0" relativeHeight="251658240" behindDoc="0" locked="0" layoutInCell="1" allowOverlap="1" wp14:anchorId="22B4CC18" wp14:editId="57B97D39">
            <wp:simplePos x="0" y="0"/>
            <wp:positionH relativeFrom="column">
              <wp:posOffset>27305</wp:posOffset>
            </wp:positionH>
            <wp:positionV relativeFrom="paragraph">
              <wp:posOffset>2102485</wp:posOffset>
            </wp:positionV>
            <wp:extent cx="3061335" cy="1343025"/>
            <wp:effectExtent l="0" t="0" r="571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081A">
        <w:drawing>
          <wp:anchor distT="0" distB="0" distL="114300" distR="114300" simplePos="0" relativeHeight="251659264" behindDoc="0" locked="0" layoutInCell="1" allowOverlap="1" wp14:anchorId="4378221A" wp14:editId="6D1866B0">
            <wp:simplePos x="0" y="0"/>
            <wp:positionH relativeFrom="page">
              <wp:posOffset>3622791</wp:posOffset>
            </wp:positionH>
            <wp:positionV relativeFrom="paragraph">
              <wp:posOffset>2081992</wp:posOffset>
            </wp:positionV>
            <wp:extent cx="3959860" cy="1364615"/>
            <wp:effectExtent l="0" t="0" r="254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DA" w:rsidRPr="00412CDA">
        <w:drawing>
          <wp:inline distT="0" distB="0" distL="0" distR="0" wp14:anchorId="4546C47D" wp14:editId="3D00B7B0">
            <wp:extent cx="4156364" cy="1891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903" cy="18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20C" w14:textId="40D54D51" w:rsidR="007B45FF" w:rsidRDefault="007B45FF" w:rsidP="00E97214">
      <w:pPr>
        <w:tabs>
          <w:tab w:val="left" w:pos="3698"/>
        </w:tabs>
      </w:pPr>
    </w:p>
    <w:p w14:paraId="5203F6CA" w14:textId="1D189F1C" w:rsidR="007B45FF" w:rsidRDefault="007B45FF" w:rsidP="00E97214">
      <w:pPr>
        <w:tabs>
          <w:tab w:val="left" w:pos="3698"/>
        </w:tabs>
      </w:pPr>
      <w:r>
        <w:t>Data Types:</w:t>
      </w:r>
    </w:p>
    <w:p w14:paraId="549CB7C8" w14:textId="2DEE4339" w:rsidR="007B45FF" w:rsidRDefault="00AF6F11" w:rsidP="00E97214">
      <w:pPr>
        <w:tabs>
          <w:tab w:val="left" w:pos="3698"/>
        </w:tabs>
      </w:pPr>
      <w:r w:rsidRPr="00AF6F11">
        <w:drawing>
          <wp:inline distT="0" distB="0" distL="0" distR="0" wp14:anchorId="55C4BB9F" wp14:editId="063EAFE3">
            <wp:extent cx="5791264" cy="34428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036" cy="34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E8C" w14:textId="335EAE08" w:rsidR="000C4AAA" w:rsidRDefault="000C4AAA" w:rsidP="00E97214">
      <w:pPr>
        <w:tabs>
          <w:tab w:val="left" w:pos="3698"/>
        </w:tabs>
      </w:pPr>
      <w:r>
        <w:lastRenderedPageBreak/>
        <w:t xml:space="preserve">As mentioned in the above image </w:t>
      </w:r>
      <w:r w:rsidR="009245A2">
        <w:t>is</w:t>
      </w:r>
      <w:r>
        <w:t xml:space="preserve"> the list of Data Types available in MySQL.</w:t>
      </w:r>
      <w:r w:rsidR="004B6D26">
        <w:t xml:space="preserve"> But we will focus on only two which are commonly used </w:t>
      </w:r>
      <w:r w:rsidR="009245A2">
        <w:t>which</w:t>
      </w:r>
      <w:r w:rsidR="004B6D26">
        <w:t xml:space="preserve"> are INT for Numeric Type and VARCHAR for String Type.</w:t>
      </w:r>
    </w:p>
    <w:p w14:paraId="0C8BC0F4" w14:textId="2F2B9A87" w:rsidR="004B6D26" w:rsidRDefault="004B6D26" w:rsidP="00E97214">
      <w:pPr>
        <w:tabs>
          <w:tab w:val="left" w:pos="3698"/>
        </w:tabs>
      </w:pPr>
      <w:r w:rsidRPr="0022057E">
        <w:rPr>
          <w:b/>
          <w:bCs/>
        </w:rPr>
        <w:t>INT</w:t>
      </w:r>
      <w:r>
        <w:t xml:space="preserve"> is a whole number, having a MAX value of 4294967295</w:t>
      </w:r>
    </w:p>
    <w:p w14:paraId="10A50469" w14:textId="19865854" w:rsidR="009245A2" w:rsidRDefault="004B6D26" w:rsidP="00E97214">
      <w:pPr>
        <w:tabs>
          <w:tab w:val="left" w:pos="3698"/>
        </w:tabs>
      </w:pPr>
      <w:r w:rsidRPr="0022057E">
        <w:rPr>
          <w:b/>
          <w:bCs/>
        </w:rPr>
        <w:t>VARCHAR</w:t>
      </w:r>
      <w:r>
        <w:t xml:space="preserve"> A variable length String</w:t>
      </w:r>
      <w:r w:rsidR="0022057E">
        <w:t>, it’s between 1 and 255 characters.</w:t>
      </w:r>
    </w:p>
    <w:p w14:paraId="0EB65997" w14:textId="4A387355" w:rsidR="009245A2" w:rsidRDefault="009245A2" w:rsidP="00E97214">
      <w:pPr>
        <w:tabs>
          <w:tab w:val="left" w:pos="3698"/>
        </w:tabs>
        <w:rPr>
          <w:b/>
          <w:bCs/>
        </w:rPr>
      </w:pPr>
      <w:r w:rsidRPr="009245A2">
        <w:rPr>
          <w:b/>
          <w:bCs/>
        </w:rPr>
        <w:t>Creating Your Own Tables</w:t>
      </w:r>
    </w:p>
    <w:p w14:paraId="1DC070A8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CREATE TABLE tablename</w:t>
      </w:r>
    </w:p>
    <w:p w14:paraId="7AAE91A1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 xml:space="preserve">  (</w:t>
      </w:r>
    </w:p>
    <w:p w14:paraId="1615BAF6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    column_name data_type,</w:t>
      </w:r>
    </w:p>
    <w:p w14:paraId="5AB23161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    column_name data_type</w:t>
      </w:r>
    </w:p>
    <w:p w14:paraId="011D310E" w14:textId="7717CA80" w:rsid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color w:val="000000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 xml:space="preserve">  );</w:t>
      </w:r>
    </w:p>
    <w:p w14:paraId="66C0890F" w14:textId="24204A8F" w:rsid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color w:val="000000"/>
          <w:sz w:val="22"/>
          <w:szCs w:val="22"/>
        </w:rPr>
      </w:pPr>
    </w:p>
    <w:p w14:paraId="05D91CFB" w14:textId="25A42D7A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>Example for cat’s data.</w:t>
      </w:r>
    </w:p>
    <w:p w14:paraId="57EF9F41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 </w:t>
      </w:r>
    </w:p>
    <w:p w14:paraId="1EBD7129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CREATE TABLE cats</w:t>
      </w:r>
    </w:p>
    <w:p w14:paraId="64AAEA17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 xml:space="preserve">  (</w:t>
      </w:r>
    </w:p>
    <w:p w14:paraId="0BE3570A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    name VARCHAR(</w:t>
      </w:r>
      <w:r w:rsidRPr="009245A2">
        <w:rPr>
          <w:rFonts w:ascii="Consolas" w:hAnsi="Consolas" w:cs="Courier New"/>
          <w:color w:val="006666"/>
          <w:sz w:val="22"/>
          <w:szCs w:val="22"/>
        </w:rPr>
        <w:t>100</w:t>
      </w:r>
      <w:r w:rsidRPr="009245A2">
        <w:rPr>
          <w:rFonts w:ascii="Consolas" w:hAnsi="Consolas" w:cs="Courier New"/>
          <w:color w:val="000000"/>
          <w:sz w:val="22"/>
          <w:szCs w:val="22"/>
        </w:rPr>
        <w:t>),</w:t>
      </w:r>
    </w:p>
    <w:p w14:paraId="2B8ED694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>    age INT</w:t>
      </w:r>
    </w:p>
    <w:p w14:paraId="21CAAB3B" w14:textId="77777777" w:rsidR="009245A2" w:rsidRPr="009245A2" w:rsidRDefault="009245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7991902"/>
        <w:rPr>
          <w:rFonts w:ascii="Consolas" w:hAnsi="Consolas" w:cs="Courier New"/>
          <w:sz w:val="22"/>
          <w:szCs w:val="22"/>
        </w:rPr>
      </w:pPr>
      <w:r w:rsidRPr="009245A2">
        <w:rPr>
          <w:rFonts w:ascii="Consolas" w:hAnsi="Consolas" w:cs="Courier New"/>
          <w:color w:val="000000"/>
          <w:sz w:val="22"/>
          <w:szCs w:val="22"/>
        </w:rPr>
        <w:t xml:space="preserve">  );</w:t>
      </w:r>
    </w:p>
    <w:p w14:paraId="72AD704C" w14:textId="7E397525" w:rsidR="009245A2" w:rsidRDefault="009245A2" w:rsidP="00E97214">
      <w:pPr>
        <w:tabs>
          <w:tab w:val="left" w:pos="3698"/>
        </w:tabs>
      </w:pPr>
    </w:p>
    <w:p w14:paraId="7D5018A1" w14:textId="59636E0B" w:rsidR="006D7C44" w:rsidRDefault="006D7C44" w:rsidP="00E97214">
      <w:pPr>
        <w:tabs>
          <w:tab w:val="left" w:pos="3698"/>
        </w:tabs>
      </w:pPr>
      <w:r>
        <w:t>How do we know the table got created?</w:t>
      </w:r>
    </w:p>
    <w:p w14:paraId="25AD0AFE" w14:textId="77777777" w:rsidR="006D7C44" w:rsidRPr="006D7C44" w:rsidRDefault="006D7C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6116993"/>
        <w:rPr>
          <w:rFonts w:ascii="Consolas" w:hAnsi="Consolas" w:cs="Courier New"/>
          <w:sz w:val="22"/>
          <w:szCs w:val="22"/>
        </w:rPr>
      </w:pPr>
      <w:r w:rsidRPr="006D7C44">
        <w:rPr>
          <w:rFonts w:ascii="Consolas" w:hAnsi="Consolas" w:cs="Courier New"/>
          <w:color w:val="000000"/>
          <w:sz w:val="22"/>
          <w:szCs w:val="22"/>
        </w:rPr>
        <w:t>SHOW TABLES;</w:t>
      </w:r>
    </w:p>
    <w:p w14:paraId="7A8B7302" w14:textId="77777777" w:rsidR="006D7C44" w:rsidRPr="006D7C44" w:rsidRDefault="006D7C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6116993"/>
        <w:rPr>
          <w:rFonts w:ascii="Consolas" w:hAnsi="Consolas" w:cs="Courier New"/>
          <w:sz w:val="22"/>
          <w:szCs w:val="22"/>
        </w:rPr>
      </w:pPr>
      <w:r w:rsidRPr="006D7C44">
        <w:rPr>
          <w:rFonts w:ascii="Consolas" w:hAnsi="Consolas" w:cs="Courier New"/>
          <w:color w:val="000000"/>
          <w:sz w:val="22"/>
          <w:szCs w:val="22"/>
        </w:rPr>
        <w:t> </w:t>
      </w:r>
    </w:p>
    <w:p w14:paraId="52C81188" w14:textId="77777777" w:rsidR="006D7C44" w:rsidRPr="006D7C44" w:rsidRDefault="006D7C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6116993"/>
        <w:rPr>
          <w:rFonts w:ascii="Consolas" w:hAnsi="Consolas" w:cs="Courier New"/>
          <w:sz w:val="22"/>
          <w:szCs w:val="22"/>
        </w:rPr>
      </w:pPr>
      <w:r w:rsidRPr="006D7C44">
        <w:rPr>
          <w:rFonts w:ascii="Consolas" w:hAnsi="Consolas" w:cs="Courier New"/>
          <w:color w:val="000000"/>
          <w:sz w:val="22"/>
          <w:szCs w:val="22"/>
        </w:rPr>
        <w:t>SHOW COLUMNS FROM tablename;</w:t>
      </w:r>
    </w:p>
    <w:p w14:paraId="60556758" w14:textId="04CEA719" w:rsidR="006D7C44" w:rsidRPr="006D7C44" w:rsidRDefault="006D7C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6116993"/>
        <w:rPr>
          <w:rFonts w:ascii="Consolas" w:hAnsi="Consolas" w:cs="Courier New"/>
          <w:sz w:val="22"/>
          <w:szCs w:val="22"/>
        </w:rPr>
      </w:pPr>
      <w:r w:rsidRPr="006D7C44">
        <w:rPr>
          <w:rFonts w:ascii="Consolas" w:hAnsi="Consolas" w:cs="Courier New"/>
          <w:color w:val="000000"/>
          <w:sz w:val="22"/>
          <w:szCs w:val="22"/>
        </w:rPr>
        <w:t> </w:t>
      </w:r>
      <w:r w:rsidR="006A49FF">
        <w:rPr>
          <w:rFonts w:ascii="Consolas" w:hAnsi="Consolas" w:cs="Courier New"/>
          <w:color w:val="000000"/>
          <w:sz w:val="22"/>
          <w:szCs w:val="22"/>
        </w:rPr>
        <w:t xml:space="preserve">     OR</w:t>
      </w:r>
    </w:p>
    <w:p w14:paraId="476A8C1C" w14:textId="77777777" w:rsidR="006D7C44" w:rsidRPr="006D7C44" w:rsidRDefault="006D7C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6116993"/>
        <w:rPr>
          <w:rFonts w:ascii="Consolas" w:hAnsi="Consolas" w:cs="Courier New"/>
          <w:sz w:val="22"/>
          <w:szCs w:val="22"/>
        </w:rPr>
      </w:pPr>
      <w:r w:rsidRPr="006D7C44">
        <w:rPr>
          <w:rFonts w:ascii="Consolas" w:hAnsi="Consolas" w:cs="Courier New"/>
          <w:color w:val="000000"/>
          <w:sz w:val="22"/>
          <w:szCs w:val="22"/>
        </w:rPr>
        <w:t>DESC tablename;</w:t>
      </w:r>
    </w:p>
    <w:p w14:paraId="56818A5D" w14:textId="2535794F" w:rsidR="006D7C44" w:rsidRDefault="006D7C44" w:rsidP="00E97214">
      <w:pPr>
        <w:tabs>
          <w:tab w:val="left" w:pos="3698"/>
        </w:tabs>
      </w:pPr>
    </w:p>
    <w:p w14:paraId="0F7B82A0" w14:textId="0FBB2189" w:rsidR="001B5185" w:rsidRDefault="001B5185" w:rsidP="00E97214">
      <w:pPr>
        <w:tabs>
          <w:tab w:val="left" w:pos="3698"/>
        </w:tabs>
      </w:pPr>
      <w:r>
        <w:t>Dropping the table or deleting the table:</w:t>
      </w:r>
    </w:p>
    <w:p w14:paraId="1F7FD8CE" w14:textId="65AD28F2" w:rsidR="001B5185" w:rsidRDefault="001B5185" w:rsidP="001B5185">
      <w:pPr>
        <w:shd w:val="clear" w:color="auto" w:fill="FFFFFF"/>
        <w:spacing w:after="0" w:line="240" w:lineRule="auto"/>
        <w:rPr>
          <w:rFonts w:ascii="Roboto" w:eastAsia="Times New Roman" w:hAnsi="Roboto"/>
          <w:color w:val="1C1D1F"/>
          <w:sz w:val="27"/>
          <w:szCs w:val="27"/>
        </w:rPr>
      </w:pPr>
      <w:r w:rsidRPr="001B5185">
        <w:rPr>
          <w:rFonts w:ascii="Consolas" w:eastAsia="Times New Roman" w:hAnsi="Consolas" w:cs="Courier New"/>
          <w:color w:val="B4690E"/>
          <w:sz w:val="20"/>
          <w:bdr w:val="single" w:sz="6" w:space="0" w:color="D1D7DC" w:frame="1"/>
          <w:shd w:val="clear" w:color="auto" w:fill="FFFFFF"/>
        </w:rPr>
        <w:t>DROP TABLE &lt;tablename&gt;;</w:t>
      </w:r>
      <w:r w:rsidRPr="001B5185">
        <w:rPr>
          <w:rFonts w:ascii="Roboto" w:eastAsia="Times New Roman" w:hAnsi="Roboto"/>
          <w:color w:val="1C1D1F"/>
          <w:sz w:val="27"/>
          <w:szCs w:val="27"/>
        </w:rPr>
        <w:t> </w:t>
      </w:r>
    </w:p>
    <w:p w14:paraId="3F08BDA8" w14:textId="77777777" w:rsidR="001B5185" w:rsidRPr="001B5185" w:rsidRDefault="001B5185" w:rsidP="001B5185">
      <w:pPr>
        <w:shd w:val="clear" w:color="auto" w:fill="FFFFFF"/>
        <w:spacing w:after="0" w:line="240" w:lineRule="auto"/>
        <w:rPr>
          <w:rFonts w:ascii="Roboto" w:eastAsia="Times New Roman" w:hAnsi="Roboto"/>
          <w:color w:val="1C1D1F"/>
          <w:sz w:val="27"/>
          <w:szCs w:val="27"/>
        </w:rPr>
      </w:pPr>
    </w:p>
    <w:p w14:paraId="3A4E6FC2" w14:textId="0420A6FA" w:rsidR="001B5185" w:rsidRDefault="001B5185" w:rsidP="001B5185">
      <w:pPr>
        <w:shd w:val="clear" w:color="auto" w:fill="FFFFFF"/>
        <w:spacing w:after="300" w:line="240" w:lineRule="auto"/>
        <w:rPr>
          <w:rFonts w:ascii="Roboto" w:eastAsia="Times New Roman" w:hAnsi="Roboto"/>
          <w:color w:val="1C1D1F"/>
          <w:sz w:val="27"/>
          <w:szCs w:val="27"/>
        </w:rPr>
      </w:pPr>
      <w:r w:rsidRPr="001B5185">
        <w:rPr>
          <w:rFonts w:eastAsia="Times New Roman"/>
          <w:color w:val="1C1D1F"/>
          <w:szCs w:val="24"/>
        </w:rPr>
        <w:t>A specific example:</w:t>
      </w:r>
      <w:r>
        <w:rPr>
          <w:rFonts w:ascii="Roboto" w:eastAsia="Times New Roman" w:hAnsi="Roboto"/>
          <w:color w:val="1C1D1F"/>
          <w:sz w:val="27"/>
          <w:szCs w:val="27"/>
        </w:rPr>
        <w:t xml:space="preserve"> </w:t>
      </w:r>
      <w:r w:rsidRPr="001B5185">
        <w:rPr>
          <w:rFonts w:ascii="Consolas" w:eastAsia="Times New Roman" w:hAnsi="Consolas" w:cs="Courier New"/>
          <w:color w:val="B4690E"/>
          <w:sz w:val="20"/>
          <w:bdr w:val="single" w:sz="6" w:space="0" w:color="D1D7DC" w:frame="1"/>
          <w:shd w:val="clear" w:color="auto" w:fill="FFFFFF"/>
        </w:rPr>
        <w:t>DROP TABLE cats;</w:t>
      </w:r>
      <w:r w:rsidRPr="001B5185">
        <w:rPr>
          <w:rFonts w:ascii="Roboto" w:eastAsia="Times New Roman" w:hAnsi="Roboto"/>
          <w:color w:val="1C1D1F"/>
          <w:sz w:val="27"/>
          <w:szCs w:val="27"/>
        </w:rPr>
        <w:t> </w:t>
      </w:r>
    </w:p>
    <w:p w14:paraId="6CD24146" w14:textId="6597B980" w:rsidR="001B5185" w:rsidRDefault="009154CF" w:rsidP="00E97214">
      <w:pPr>
        <w:tabs>
          <w:tab w:val="left" w:pos="3698"/>
        </w:tabs>
      </w:pPr>
      <w:r>
        <w:t>Inserting data into tables</w:t>
      </w:r>
    </w:p>
    <w:p w14:paraId="28C3A477" w14:textId="77777777" w:rsidR="009154CF" w:rsidRPr="009154CF" w:rsidRDefault="00915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color w:val="000000"/>
          <w:sz w:val="22"/>
          <w:szCs w:val="22"/>
        </w:rPr>
      </w:pPr>
      <w:r w:rsidRPr="009154CF">
        <w:rPr>
          <w:rFonts w:ascii="Consolas" w:hAnsi="Consolas" w:cs="Courier New"/>
          <w:color w:val="2B91AF"/>
          <w:sz w:val="22"/>
          <w:szCs w:val="22"/>
        </w:rPr>
        <w:t>Syntax</w:t>
      </w:r>
      <w:r w:rsidRPr="009154CF">
        <w:rPr>
          <w:rFonts w:ascii="Consolas" w:hAnsi="Consolas" w:cs="Courier New"/>
          <w:color w:val="000000"/>
          <w:sz w:val="22"/>
          <w:szCs w:val="22"/>
        </w:rPr>
        <w:t xml:space="preserve">: </w:t>
      </w:r>
    </w:p>
    <w:p w14:paraId="6A807379" w14:textId="77777777" w:rsidR="00864B4F" w:rsidRDefault="009154CF" w:rsidP="00864B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color w:val="000000"/>
          <w:sz w:val="22"/>
          <w:szCs w:val="22"/>
        </w:rPr>
      </w:pPr>
      <w:r w:rsidRPr="009154CF">
        <w:rPr>
          <w:rFonts w:ascii="Consolas" w:hAnsi="Consolas" w:cs="Courier New"/>
          <w:color w:val="000000"/>
          <w:sz w:val="22"/>
          <w:szCs w:val="22"/>
        </w:rPr>
        <w:t xml:space="preserve">INSERT INTO </w:t>
      </w:r>
      <w:proofErr w:type="spellStart"/>
      <w:r w:rsidRPr="009154CF">
        <w:rPr>
          <w:rFonts w:ascii="Consolas" w:hAnsi="Consolas" w:cs="Courier New"/>
          <w:color w:val="000000"/>
          <w:sz w:val="22"/>
          <w:szCs w:val="22"/>
        </w:rPr>
        <w:t>table_name</w:t>
      </w:r>
      <w:proofErr w:type="spellEnd"/>
      <w:r w:rsidRPr="009154CF">
        <w:rPr>
          <w:rFonts w:ascii="Consolas" w:hAnsi="Consolas" w:cs="Courier New"/>
          <w:color w:val="000000"/>
          <w:sz w:val="22"/>
          <w:szCs w:val="22"/>
        </w:rPr>
        <w:t>(column_name) VALUES (data);</w:t>
      </w:r>
    </w:p>
    <w:p w14:paraId="54244798" w14:textId="77777777" w:rsidR="00864B4F" w:rsidRDefault="00864B4F" w:rsidP="00864B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color w:val="000000"/>
          <w:sz w:val="22"/>
          <w:szCs w:val="22"/>
        </w:rPr>
      </w:pPr>
    </w:p>
    <w:p w14:paraId="12ADAE8C" w14:textId="77777777" w:rsidR="00864B4F" w:rsidRPr="00864B4F" w:rsidRDefault="00864B4F" w:rsidP="00864B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color w:val="000000"/>
        </w:rPr>
      </w:pPr>
      <w:r w:rsidRPr="00864B4F">
        <w:rPr>
          <w:rFonts w:ascii="Consolas" w:hAnsi="Consolas" w:cs="Courier New"/>
          <w:color w:val="000000"/>
        </w:rPr>
        <w:t xml:space="preserve">Example: </w:t>
      </w:r>
    </w:p>
    <w:p w14:paraId="4ECEE76F" w14:textId="0EDB6B3D" w:rsidR="00864B4F" w:rsidRPr="00864B4F" w:rsidRDefault="00864B4F" w:rsidP="00864B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color w:val="000000"/>
          <w:sz w:val="28"/>
          <w:szCs w:val="28"/>
        </w:rPr>
      </w:pPr>
      <w:r w:rsidRPr="00864B4F">
        <w:rPr>
          <w:rStyle w:val="pln"/>
          <w:rFonts w:ascii="Consolas" w:hAnsi="Consolas"/>
          <w:color w:val="1C1D1F"/>
          <w:sz w:val="22"/>
          <w:szCs w:val="22"/>
        </w:rPr>
        <w:t xml:space="preserve">INSERT INTO </w:t>
      </w:r>
      <w:proofErr w:type="gramStart"/>
      <w:r w:rsidRPr="00864B4F">
        <w:rPr>
          <w:rStyle w:val="pln"/>
          <w:rFonts w:ascii="Consolas" w:hAnsi="Consolas"/>
          <w:color w:val="1C1D1F"/>
          <w:sz w:val="22"/>
          <w:szCs w:val="22"/>
        </w:rPr>
        <w:t>cats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(</w:t>
      </w:r>
      <w:proofErr w:type="gramEnd"/>
      <w:r w:rsidRPr="00864B4F">
        <w:rPr>
          <w:rStyle w:val="pln"/>
          <w:rFonts w:ascii="Consolas" w:hAnsi="Consolas"/>
          <w:color w:val="1C1D1F"/>
          <w:sz w:val="22"/>
          <w:szCs w:val="22"/>
        </w:rPr>
        <w:t>name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,</w:t>
      </w:r>
      <w:r w:rsidRPr="00864B4F">
        <w:rPr>
          <w:rStyle w:val="pln"/>
          <w:rFonts w:ascii="Consolas" w:hAnsi="Consolas"/>
          <w:color w:val="1C1D1F"/>
          <w:sz w:val="22"/>
          <w:szCs w:val="22"/>
        </w:rPr>
        <w:t xml:space="preserve"> age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)</w:t>
      </w:r>
      <w:r w:rsidRPr="00864B4F">
        <w:rPr>
          <w:rStyle w:val="pln"/>
          <w:rFonts w:ascii="Consolas" w:hAnsi="Consolas"/>
          <w:color w:val="1C1D1F"/>
          <w:sz w:val="22"/>
          <w:szCs w:val="22"/>
        </w:rPr>
        <w:t xml:space="preserve"> VALUES 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(</w:t>
      </w:r>
      <w:r w:rsidRPr="00864B4F">
        <w:rPr>
          <w:rStyle w:val="str"/>
          <w:rFonts w:ascii="Consolas" w:hAnsi="Consolas"/>
          <w:color w:val="2D907F"/>
          <w:sz w:val="22"/>
          <w:szCs w:val="22"/>
        </w:rPr>
        <w:t>'Jetson'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,</w:t>
      </w:r>
      <w:r w:rsidRPr="00864B4F">
        <w:rPr>
          <w:rStyle w:val="pln"/>
          <w:rFonts w:ascii="Consolas" w:hAnsi="Consolas"/>
          <w:color w:val="1C1D1F"/>
          <w:sz w:val="22"/>
          <w:szCs w:val="22"/>
        </w:rPr>
        <w:t xml:space="preserve"> </w:t>
      </w:r>
      <w:r w:rsidRPr="00864B4F">
        <w:rPr>
          <w:rStyle w:val="lit"/>
          <w:rFonts w:ascii="Consolas" w:hAnsi="Consolas"/>
          <w:color w:val="1C1D1F"/>
          <w:sz w:val="22"/>
          <w:szCs w:val="22"/>
        </w:rPr>
        <w:t>7</w:t>
      </w:r>
      <w:r w:rsidRPr="00864B4F">
        <w:rPr>
          <w:rStyle w:val="pun"/>
          <w:rFonts w:ascii="Consolas" w:hAnsi="Consolas"/>
          <w:color w:val="1C1D1F"/>
          <w:sz w:val="22"/>
          <w:szCs w:val="22"/>
        </w:rPr>
        <w:t>);</w:t>
      </w:r>
    </w:p>
    <w:p w14:paraId="2D66682D" w14:textId="7291642A" w:rsidR="00864B4F" w:rsidRPr="009154CF" w:rsidRDefault="00864B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9073906"/>
        <w:rPr>
          <w:rFonts w:ascii="Consolas" w:hAnsi="Consolas" w:cs="Courier New"/>
          <w:sz w:val="22"/>
          <w:szCs w:val="22"/>
        </w:rPr>
      </w:pPr>
    </w:p>
    <w:p w14:paraId="08B452B3" w14:textId="44F9DF69" w:rsidR="009154CF" w:rsidRDefault="009154CF" w:rsidP="00E97214">
      <w:pPr>
        <w:tabs>
          <w:tab w:val="left" w:pos="3698"/>
        </w:tabs>
      </w:pPr>
    </w:p>
    <w:p w14:paraId="32455798" w14:textId="6F01A0C1" w:rsidR="00227A22" w:rsidRDefault="00227A22" w:rsidP="00E97214">
      <w:pPr>
        <w:tabs>
          <w:tab w:val="left" w:pos="3698"/>
        </w:tabs>
      </w:pPr>
      <w:r>
        <w:t>How to know that the data got inserted?</w:t>
      </w:r>
    </w:p>
    <w:p w14:paraId="2C80FBC2" w14:textId="4EEF662E" w:rsidR="00227A22" w:rsidRDefault="00227A22" w:rsidP="00E97214">
      <w:pPr>
        <w:tabs>
          <w:tab w:val="left" w:pos="3698"/>
        </w:tabs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>SELECT * FROM cats;</w:t>
      </w:r>
      <w:r w:rsidR="00B75181">
        <w:rPr>
          <w:rFonts w:ascii="Consolas" w:hAnsi="Consolas"/>
          <w:color w:val="B4690E"/>
          <w:shd w:val="clear" w:color="auto" w:fill="FFFFFF"/>
        </w:rPr>
        <w:t xml:space="preserve"> </w:t>
      </w:r>
    </w:p>
    <w:p w14:paraId="512FDCE2" w14:textId="3439B2B4" w:rsidR="00B75181" w:rsidRDefault="00B75181" w:rsidP="00E97214">
      <w:pPr>
        <w:tabs>
          <w:tab w:val="left" w:pos="3698"/>
        </w:tabs>
        <w:rPr>
          <w:rFonts w:ascii="Consolas" w:hAnsi="Consolas"/>
          <w:color w:val="B4690E"/>
          <w:shd w:val="clear" w:color="auto" w:fill="FFFFFF"/>
        </w:rPr>
      </w:pPr>
    </w:p>
    <w:p w14:paraId="24896CBF" w14:textId="77777777" w:rsidR="00B75181" w:rsidRDefault="00B75181" w:rsidP="00E97214">
      <w:pPr>
        <w:tabs>
          <w:tab w:val="left" w:pos="3698"/>
        </w:tabs>
        <w:rPr>
          <w:rFonts w:ascii="Consolas" w:hAnsi="Consolas"/>
          <w:color w:val="B4690E"/>
          <w:shd w:val="clear" w:color="auto" w:fill="FFFFFF"/>
        </w:rPr>
      </w:pPr>
    </w:p>
    <w:p w14:paraId="7F0FBB03" w14:textId="1F67418F" w:rsidR="00227A22" w:rsidRDefault="00B75181" w:rsidP="00E97214">
      <w:pPr>
        <w:tabs>
          <w:tab w:val="left" w:pos="3698"/>
        </w:tabs>
        <w:rPr>
          <w:color w:val="B4690E"/>
          <w:shd w:val="clear" w:color="auto" w:fill="FFFFFF"/>
        </w:rPr>
      </w:pPr>
      <w:r>
        <w:rPr>
          <w:color w:val="B4690E"/>
          <w:shd w:val="clear" w:color="auto" w:fill="FFFFFF"/>
        </w:rPr>
        <w:lastRenderedPageBreak/>
        <w:t xml:space="preserve">How to do Multiple Inserts </w:t>
      </w:r>
    </w:p>
    <w:p w14:paraId="4D4D91A2" w14:textId="77777777" w:rsidR="00B75181" w:rsidRPr="00B75181" w:rsidRDefault="00B751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465697"/>
        <w:rPr>
          <w:rFonts w:ascii="Consolas" w:hAnsi="Consolas" w:cs="Courier New"/>
          <w:sz w:val="22"/>
          <w:szCs w:val="22"/>
        </w:rPr>
      </w:pPr>
      <w:r w:rsidRPr="00B75181">
        <w:rPr>
          <w:rFonts w:ascii="Consolas" w:hAnsi="Consolas" w:cs="Courier New"/>
          <w:color w:val="000000"/>
          <w:sz w:val="22"/>
          <w:szCs w:val="22"/>
        </w:rPr>
        <w:t xml:space="preserve">INSERT INTO </w:t>
      </w:r>
      <w:proofErr w:type="spellStart"/>
      <w:r w:rsidRPr="00B75181">
        <w:rPr>
          <w:rFonts w:ascii="Consolas" w:hAnsi="Consolas" w:cs="Courier New"/>
          <w:color w:val="000000"/>
          <w:sz w:val="22"/>
          <w:szCs w:val="22"/>
        </w:rPr>
        <w:t>table_name</w:t>
      </w:r>
      <w:proofErr w:type="spellEnd"/>
      <w:r w:rsidRPr="00B75181">
        <w:rPr>
          <w:rFonts w:ascii="Consolas" w:hAnsi="Consolas" w:cs="Courier New"/>
          <w:color w:val="000000"/>
          <w:sz w:val="22"/>
          <w:szCs w:val="22"/>
        </w:rPr>
        <w:t xml:space="preserve"> </w:t>
      </w:r>
    </w:p>
    <w:p w14:paraId="33D8C4DA" w14:textId="77777777" w:rsidR="00B75181" w:rsidRPr="00B75181" w:rsidRDefault="00B751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465697"/>
        <w:rPr>
          <w:rFonts w:ascii="Consolas" w:hAnsi="Consolas" w:cs="Courier New"/>
          <w:sz w:val="22"/>
          <w:szCs w:val="22"/>
        </w:rPr>
      </w:pPr>
      <w:r w:rsidRPr="00B75181">
        <w:rPr>
          <w:rFonts w:ascii="Consolas" w:hAnsi="Consolas" w:cs="Courier New"/>
          <w:color w:val="000000"/>
          <w:sz w:val="22"/>
          <w:szCs w:val="22"/>
        </w:rPr>
        <w:t xml:space="preserve">            (</w:t>
      </w:r>
      <w:proofErr w:type="gramStart"/>
      <w:r w:rsidRPr="00B75181">
        <w:rPr>
          <w:rFonts w:ascii="Consolas" w:hAnsi="Consolas" w:cs="Courier New"/>
          <w:color w:val="000000"/>
          <w:sz w:val="22"/>
          <w:szCs w:val="22"/>
        </w:rPr>
        <w:t>column</w:t>
      </w:r>
      <w:proofErr w:type="gramEnd"/>
      <w:r w:rsidRPr="00B75181">
        <w:rPr>
          <w:rFonts w:ascii="Consolas" w:hAnsi="Consolas" w:cs="Courier New"/>
          <w:color w:val="000000"/>
          <w:sz w:val="22"/>
          <w:szCs w:val="22"/>
        </w:rPr>
        <w:t xml:space="preserve">_name, column_name) </w:t>
      </w:r>
    </w:p>
    <w:p w14:paraId="1E04A03C" w14:textId="77777777" w:rsidR="00B75181" w:rsidRPr="00B75181" w:rsidRDefault="00B751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465697"/>
        <w:rPr>
          <w:rFonts w:ascii="Consolas" w:hAnsi="Consolas" w:cs="Courier New"/>
          <w:sz w:val="22"/>
          <w:szCs w:val="22"/>
        </w:rPr>
      </w:pPr>
      <w:r w:rsidRPr="00B75181">
        <w:rPr>
          <w:rFonts w:ascii="Consolas" w:hAnsi="Consolas" w:cs="Courier New"/>
          <w:color w:val="000000"/>
          <w:sz w:val="22"/>
          <w:szCs w:val="22"/>
        </w:rPr>
        <w:t xml:space="preserve">VALUES   </w:t>
      </w:r>
      <w:proofErr w:type="gramStart"/>
      <w:r w:rsidRPr="00B75181">
        <w:rPr>
          <w:rFonts w:ascii="Consolas" w:hAnsi="Consolas" w:cs="Courier New"/>
          <w:color w:val="000000"/>
          <w:sz w:val="22"/>
          <w:szCs w:val="22"/>
        </w:rPr>
        <w:t xml:space="preserve">   (</w:t>
      </w:r>
      <w:proofErr w:type="gramEnd"/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r w:rsidRPr="00B75181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r w:rsidRPr="00B75181">
        <w:rPr>
          <w:rFonts w:ascii="Consolas" w:hAnsi="Consolas" w:cs="Courier New"/>
          <w:color w:val="000000"/>
          <w:sz w:val="22"/>
          <w:szCs w:val="22"/>
        </w:rPr>
        <w:t xml:space="preserve">), </w:t>
      </w:r>
    </w:p>
    <w:p w14:paraId="3283EAC0" w14:textId="77777777" w:rsidR="00B75181" w:rsidRPr="00B75181" w:rsidRDefault="00B751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465697"/>
        <w:rPr>
          <w:rFonts w:ascii="Consolas" w:hAnsi="Consolas" w:cs="Courier New"/>
          <w:sz w:val="22"/>
          <w:szCs w:val="22"/>
        </w:rPr>
      </w:pPr>
      <w:r w:rsidRPr="00B75181">
        <w:rPr>
          <w:rFonts w:ascii="Consolas" w:hAnsi="Consolas" w:cs="Courier New"/>
          <w:color w:val="000000"/>
          <w:sz w:val="22"/>
          <w:szCs w:val="22"/>
        </w:rPr>
        <w:t xml:space="preserve">            (</w:t>
      </w:r>
      <w:proofErr w:type="gramStart"/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proofErr w:type="gramEnd"/>
      <w:r w:rsidRPr="00B75181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r w:rsidRPr="00B75181">
        <w:rPr>
          <w:rFonts w:ascii="Consolas" w:hAnsi="Consolas" w:cs="Courier New"/>
          <w:color w:val="000000"/>
          <w:sz w:val="22"/>
          <w:szCs w:val="22"/>
        </w:rPr>
        <w:t xml:space="preserve">), </w:t>
      </w:r>
    </w:p>
    <w:p w14:paraId="1A78F714" w14:textId="2DAB6C78" w:rsidR="00B75181" w:rsidRPr="00B75181" w:rsidRDefault="00B751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6465697"/>
        <w:rPr>
          <w:rFonts w:ascii="Consolas" w:hAnsi="Consolas" w:cs="Courier New"/>
          <w:color w:val="000000"/>
          <w:sz w:val="22"/>
          <w:szCs w:val="22"/>
        </w:rPr>
      </w:pPr>
      <w:r w:rsidRPr="00B75181">
        <w:rPr>
          <w:rFonts w:ascii="Consolas" w:hAnsi="Consolas" w:cs="Courier New"/>
          <w:color w:val="000000"/>
          <w:sz w:val="22"/>
          <w:szCs w:val="22"/>
        </w:rPr>
        <w:t xml:space="preserve">            (</w:t>
      </w:r>
      <w:proofErr w:type="gramStart"/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proofErr w:type="gramEnd"/>
      <w:r w:rsidRPr="00B75181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75181">
        <w:rPr>
          <w:rFonts w:ascii="Consolas" w:hAnsi="Consolas" w:cs="Courier New"/>
          <w:color w:val="0000FF"/>
          <w:sz w:val="22"/>
          <w:szCs w:val="22"/>
        </w:rPr>
        <w:t>value</w:t>
      </w:r>
      <w:r w:rsidRPr="00B75181">
        <w:rPr>
          <w:rFonts w:ascii="Consolas" w:hAnsi="Consolas" w:cs="Courier New"/>
          <w:color w:val="000000"/>
          <w:sz w:val="22"/>
          <w:szCs w:val="22"/>
        </w:rPr>
        <w:t>);</w:t>
      </w:r>
    </w:p>
    <w:p w14:paraId="574ACFBB" w14:textId="329125FA" w:rsidR="00B75181" w:rsidRDefault="00B75181" w:rsidP="00E97214">
      <w:pPr>
        <w:tabs>
          <w:tab w:val="left" w:pos="3698"/>
        </w:tabs>
      </w:pPr>
    </w:p>
    <w:p w14:paraId="71B269B1" w14:textId="648D9EFD" w:rsidR="00BA10B3" w:rsidRPr="00BA10B3" w:rsidRDefault="007B4F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38997"/>
        <w:rPr>
          <w:rFonts w:ascii="Consolas" w:hAnsi="Consolas" w:cs="Courier New"/>
          <w:color w:val="000000"/>
          <w:sz w:val="22"/>
          <w:szCs w:val="22"/>
        </w:rPr>
      </w:pPr>
      <w:r w:rsidRPr="007B4FB6">
        <w:rPr>
          <w:rFonts w:ascii="Consolas" w:hAnsi="Consolas" w:cs="Courier New"/>
          <w:color w:val="000000"/>
          <w:sz w:val="22"/>
          <w:szCs w:val="22"/>
        </w:rPr>
        <w:t>SHOW WARNING;</w:t>
      </w:r>
      <w:r w:rsidR="00BA10B3">
        <w:rPr>
          <w:rFonts w:ascii="Consolas" w:hAnsi="Consolas" w:cs="Courier New"/>
          <w:color w:val="000000"/>
          <w:sz w:val="22"/>
          <w:szCs w:val="22"/>
        </w:rPr>
        <w:t xml:space="preserve"> // To know the warning messages.</w:t>
      </w:r>
    </w:p>
    <w:p w14:paraId="056AA950" w14:textId="5F43BF01" w:rsidR="007B4FB6" w:rsidRDefault="007B4FB6" w:rsidP="00E97214">
      <w:pPr>
        <w:tabs>
          <w:tab w:val="left" w:pos="3698"/>
        </w:tabs>
        <w:rPr>
          <w:b/>
          <w:bCs/>
        </w:rPr>
      </w:pPr>
    </w:p>
    <w:p w14:paraId="60EE7895" w14:textId="0701EE2D" w:rsidR="00BA10B3" w:rsidRDefault="00BA10B3" w:rsidP="00E97214">
      <w:pPr>
        <w:tabs>
          <w:tab w:val="left" w:pos="3698"/>
        </w:tabs>
        <w:rPr>
          <w:b/>
          <w:bCs/>
        </w:rPr>
      </w:pPr>
      <w:r>
        <w:rPr>
          <w:b/>
          <w:bCs/>
        </w:rPr>
        <w:t>NULL and NOT NULL</w:t>
      </w:r>
    </w:p>
    <w:p w14:paraId="701AF90E" w14:textId="77117C94" w:rsidR="00BA10B3" w:rsidRDefault="00C327DF" w:rsidP="00E97214">
      <w:pPr>
        <w:tabs>
          <w:tab w:val="left" w:pos="3698"/>
        </w:tabs>
      </w:pPr>
      <w:r w:rsidRPr="00C327DF">
        <w:drawing>
          <wp:inline distT="0" distB="0" distL="0" distR="0" wp14:anchorId="7A1D478C" wp14:editId="504EB8B9">
            <wp:extent cx="4829849" cy="134321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EC4" w14:textId="2A2A9696" w:rsidR="00C327DF" w:rsidRDefault="00C327DF" w:rsidP="00E97214">
      <w:pPr>
        <w:tabs>
          <w:tab w:val="left" w:pos="3698"/>
        </w:tabs>
      </w:pPr>
      <w:r>
        <w:t xml:space="preserve">In the above table if we Null column </w:t>
      </w:r>
      <w:proofErr w:type="gramStart"/>
      <w:r>
        <w:t>its</w:t>
      </w:r>
      <w:proofErr w:type="gramEnd"/>
      <w:r>
        <w:t xml:space="preserve"> saying YES </w:t>
      </w:r>
      <w:proofErr w:type="spellStart"/>
      <w:r>
        <w:t>YES</w:t>
      </w:r>
      <w:proofErr w:type="spellEnd"/>
      <w:r>
        <w:t xml:space="preserve"> which means name and age will accept NULL values while inserting into the table. </w:t>
      </w:r>
    </w:p>
    <w:p w14:paraId="3EDFBB41" w14:textId="292E0DC6" w:rsidR="00C327DF" w:rsidRDefault="00C327DF" w:rsidP="00E97214">
      <w:pPr>
        <w:tabs>
          <w:tab w:val="left" w:pos="3698"/>
        </w:tabs>
      </w:pPr>
      <w:r>
        <w:t>This can be avoided by adding NOT NULL to the column name while creating the table. Like this,</w:t>
      </w:r>
    </w:p>
    <w:p w14:paraId="66D327D7" w14:textId="671501B5" w:rsidR="00C327DF" w:rsidRDefault="009B4235" w:rsidP="00E97214">
      <w:pPr>
        <w:tabs>
          <w:tab w:val="left" w:pos="3698"/>
        </w:tabs>
      </w:pPr>
      <w:r w:rsidRPr="009B4235">
        <w:drawing>
          <wp:inline distT="0" distB="0" distL="0" distR="0" wp14:anchorId="452F79DB" wp14:editId="49629C5A">
            <wp:extent cx="5058481" cy="301984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4DE" w14:textId="101605AE" w:rsidR="009B4235" w:rsidRDefault="009B4235" w:rsidP="00E97214">
      <w:pPr>
        <w:tabs>
          <w:tab w:val="left" w:pos="3698"/>
        </w:tabs>
      </w:pPr>
      <w:r>
        <w:t xml:space="preserve">Now inserting NULL values gives an error </w:t>
      </w:r>
    </w:p>
    <w:p w14:paraId="37E4ACE4" w14:textId="46487149" w:rsidR="009B4235" w:rsidRDefault="009B4235" w:rsidP="00E97214">
      <w:pPr>
        <w:tabs>
          <w:tab w:val="left" w:pos="3698"/>
        </w:tabs>
      </w:pPr>
      <w:r w:rsidRPr="009B4235">
        <w:drawing>
          <wp:inline distT="0" distB="0" distL="0" distR="0" wp14:anchorId="4C1C5EDA" wp14:editId="776FA03E">
            <wp:extent cx="5506218" cy="943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376" w14:textId="096B24FA" w:rsidR="000F374D" w:rsidRDefault="000F374D" w:rsidP="00E97214">
      <w:pPr>
        <w:tabs>
          <w:tab w:val="left" w:pos="3698"/>
        </w:tabs>
      </w:pPr>
      <w:r>
        <w:lastRenderedPageBreak/>
        <w:t>With NOT NULL and DEFAULT</w:t>
      </w:r>
    </w:p>
    <w:p w14:paraId="3F9DFB44" w14:textId="456618D1" w:rsidR="000F374D" w:rsidRDefault="000F374D" w:rsidP="00E97214">
      <w:pPr>
        <w:tabs>
          <w:tab w:val="left" w:pos="3698"/>
        </w:tabs>
      </w:pPr>
      <w:r w:rsidRPr="000F374D">
        <w:drawing>
          <wp:inline distT="0" distB="0" distL="0" distR="0" wp14:anchorId="541BBFDA" wp14:editId="479BF72B">
            <wp:extent cx="6315956" cy="301984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EDA" w14:textId="5CB8A6A9" w:rsidR="000F374D" w:rsidRDefault="000F374D" w:rsidP="00E97214">
      <w:pPr>
        <w:tabs>
          <w:tab w:val="left" w:pos="3698"/>
        </w:tabs>
      </w:pPr>
      <w:r w:rsidRPr="000F374D">
        <w:drawing>
          <wp:inline distT="0" distB="0" distL="0" distR="0" wp14:anchorId="75F17B95" wp14:editId="4C1F02BB">
            <wp:extent cx="5268060" cy="204816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C5C" w14:textId="1C559C88" w:rsidR="000F374D" w:rsidRDefault="000F374D" w:rsidP="00E97214">
      <w:pPr>
        <w:tabs>
          <w:tab w:val="left" w:pos="3698"/>
        </w:tabs>
      </w:pPr>
    </w:p>
    <w:p w14:paraId="1B62CF59" w14:textId="3E2332DC" w:rsidR="000F374D" w:rsidRDefault="000F374D" w:rsidP="00E97214">
      <w:pPr>
        <w:tabs>
          <w:tab w:val="left" w:pos="3698"/>
        </w:tabs>
      </w:pPr>
      <w:r>
        <w:t>One Other thing</w:t>
      </w:r>
    </w:p>
    <w:p w14:paraId="6762FA09" w14:textId="2D01A320" w:rsidR="000F374D" w:rsidRDefault="000F374D" w:rsidP="00E97214">
      <w:pPr>
        <w:tabs>
          <w:tab w:val="left" w:pos="3698"/>
        </w:tabs>
      </w:pPr>
      <w:r w:rsidRPr="000F374D">
        <w:drawing>
          <wp:inline distT="0" distB="0" distL="0" distR="0" wp14:anchorId="44D0ABF5" wp14:editId="1461A7C1">
            <wp:extent cx="5668166" cy="14861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CE27" w14:textId="35808B9B" w:rsidR="005151C1" w:rsidRDefault="005151C1" w:rsidP="00E97214">
      <w:pPr>
        <w:tabs>
          <w:tab w:val="left" w:pos="3698"/>
        </w:tabs>
      </w:pPr>
    </w:p>
    <w:p w14:paraId="1F788031" w14:textId="6CDAAB32" w:rsidR="005151C1" w:rsidRDefault="005151C1" w:rsidP="00E97214">
      <w:pPr>
        <w:tabs>
          <w:tab w:val="left" w:pos="3698"/>
        </w:tabs>
      </w:pPr>
    </w:p>
    <w:p w14:paraId="1BE67D60" w14:textId="7464880A" w:rsidR="005151C1" w:rsidRDefault="005151C1" w:rsidP="00E97214">
      <w:pPr>
        <w:tabs>
          <w:tab w:val="left" w:pos="3698"/>
        </w:tabs>
      </w:pPr>
    </w:p>
    <w:p w14:paraId="4FC3E25D" w14:textId="28CFF802" w:rsidR="005151C1" w:rsidRDefault="005151C1" w:rsidP="00E97214">
      <w:pPr>
        <w:tabs>
          <w:tab w:val="left" w:pos="3698"/>
        </w:tabs>
      </w:pPr>
    </w:p>
    <w:p w14:paraId="4D6A1F9F" w14:textId="7B4BE7C2" w:rsidR="005151C1" w:rsidRDefault="005151C1" w:rsidP="00E97214">
      <w:pPr>
        <w:tabs>
          <w:tab w:val="left" w:pos="3698"/>
        </w:tabs>
      </w:pPr>
    </w:p>
    <w:p w14:paraId="2A06E4E1" w14:textId="76479B2B" w:rsidR="005151C1" w:rsidRPr="00CB7440" w:rsidRDefault="005151C1" w:rsidP="00E97214">
      <w:pPr>
        <w:tabs>
          <w:tab w:val="left" w:pos="3698"/>
        </w:tabs>
        <w:rPr>
          <w:b/>
          <w:sz w:val="28"/>
          <w:szCs w:val="22"/>
        </w:rPr>
      </w:pPr>
      <w:r w:rsidRPr="00CB7440">
        <w:rPr>
          <w:b/>
          <w:sz w:val="28"/>
          <w:szCs w:val="22"/>
        </w:rPr>
        <w:lastRenderedPageBreak/>
        <w:t>Primary Key</w:t>
      </w:r>
    </w:p>
    <w:p w14:paraId="3418B9A2" w14:textId="613A0EB6" w:rsidR="005151C1" w:rsidRDefault="005151C1" w:rsidP="00E97214">
      <w:pPr>
        <w:tabs>
          <w:tab w:val="left" w:pos="3698"/>
        </w:tabs>
      </w:pPr>
      <w:r w:rsidRPr="005151C1">
        <w:t>The PRIMARY KEY constraint uniquely identifies each record in a database table.</w:t>
      </w:r>
    </w:p>
    <w:p w14:paraId="0B5348EB" w14:textId="6DBF21DF" w:rsidR="005151C1" w:rsidRDefault="005151C1" w:rsidP="00E97214">
      <w:pPr>
        <w:tabs>
          <w:tab w:val="left" w:pos="3698"/>
        </w:tabs>
      </w:pPr>
      <w:r w:rsidRPr="005151C1">
        <w:drawing>
          <wp:inline distT="0" distB="0" distL="0" distR="0" wp14:anchorId="43E2865B" wp14:editId="64493995">
            <wp:extent cx="6020640" cy="3181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5FE6" w14:textId="00CCB776" w:rsidR="00570163" w:rsidRDefault="00570163" w:rsidP="00E97214">
      <w:pPr>
        <w:tabs>
          <w:tab w:val="left" w:pos="3698"/>
        </w:tabs>
      </w:pPr>
      <w:r>
        <w:t xml:space="preserve">If we would have not added any PRIMARY KEY while creating a Table </w:t>
      </w:r>
      <w:r w:rsidR="00534254">
        <w:t>then, in the above we would have not seen PRI value for Id row under key</w:t>
      </w:r>
      <w:r w:rsidR="00C819C2">
        <w:t xml:space="preserve"> column</w:t>
      </w:r>
      <w:r w:rsidR="00534254">
        <w:t>.</w:t>
      </w:r>
    </w:p>
    <w:p w14:paraId="6B126A4F" w14:textId="3C854772" w:rsidR="00A3316B" w:rsidRDefault="00A3316B" w:rsidP="00E97214">
      <w:pPr>
        <w:tabs>
          <w:tab w:val="left" w:pos="3698"/>
        </w:tabs>
      </w:pPr>
    </w:p>
    <w:p w14:paraId="6012A5DF" w14:textId="7226D0D3" w:rsidR="00A3316B" w:rsidRDefault="00A3316B" w:rsidP="00E97214">
      <w:pPr>
        <w:tabs>
          <w:tab w:val="left" w:pos="3698"/>
        </w:tabs>
      </w:pPr>
      <w:r w:rsidRPr="00A3316B">
        <w:drawing>
          <wp:inline distT="0" distB="0" distL="0" distR="0" wp14:anchorId="63DD964B" wp14:editId="46DB9D1A">
            <wp:extent cx="5792008" cy="1066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B72" w14:textId="6B03F08E" w:rsidR="00A3316B" w:rsidRDefault="00A3316B" w:rsidP="00E97214">
      <w:pPr>
        <w:tabs>
          <w:tab w:val="left" w:pos="3698"/>
        </w:tabs>
      </w:pPr>
      <w:r w:rsidRPr="00A3316B">
        <w:drawing>
          <wp:inline distT="0" distB="0" distL="0" distR="0" wp14:anchorId="11306E6D" wp14:editId="0A090260">
            <wp:extent cx="287695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C09" w14:textId="77777777" w:rsidR="005151C1" w:rsidRDefault="005151C1" w:rsidP="00E97214">
      <w:pPr>
        <w:tabs>
          <w:tab w:val="left" w:pos="3698"/>
        </w:tabs>
      </w:pPr>
    </w:p>
    <w:p w14:paraId="2E35CE5A" w14:textId="77777777" w:rsidR="005151C1" w:rsidRPr="00BA10B3" w:rsidRDefault="005151C1" w:rsidP="00E97214">
      <w:pPr>
        <w:tabs>
          <w:tab w:val="left" w:pos="3698"/>
        </w:tabs>
      </w:pPr>
    </w:p>
    <w:sectPr w:rsidR="005151C1" w:rsidRPr="00BA10B3" w:rsidSect="00064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ED05" w14:textId="77777777" w:rsidR="000E08D6" w:rsidRDefault="000E08D6" w:rsidP="000E3C4E">
      <w:pPr>
        <w:spacing w:after="0" w:line="240" w:lineRule="auto"/>
      </w:pPr>
      <w:r>
        <w:separator/>
      </w:r>
    </w:p>
  </w:endnote>
  <w:endnote w:type="continuationSeparator" w:id="0">
    <w:p w14:paraId="6C8BD013" w14:textId="77777777" w:rsidR="000E08D6" w:rsidRDefault="000E08D6" w:rsidP="000E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F31C" w14:textId="77777777" w:rsidR="000E08D6" w:rsidRDefault="000E08D6" w:rsidP="000E3C4E">
      <w:pPr>
        <w:spacing w:after="0" w:line="240" w:lineRule="auto"/>
      </w:pPr>
      <w:r>
        <w:separator/>
      </w:r>
    </w:p>
  </w:footnote>
  <w:footnote w:type="continuationSeparator" w:id="0">
    <w:p w14:paraId="78FFC3D0" w14:textId="77777777" w:rsidR="000E08D6" w:rsidRDefault="000E08D6" w:rsidP="000E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1BF0"/>
    <w:multiLevelType w:val="multilevel"/>
    <w:tmpl w:val="E1B2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F5FCA"/>
    <w:multiLevelType w:val="multilevel"/>
    <w:tmpl w:val="3672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1785D"/>
    <w:multiLevelType w:val="multilevel"/>
    <w:tmpl w:val="BEB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04736"/>
    <w:multiLevelType w:val="hybridMultilevel"/>
    <w:tmpl w:val="66CE4B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A42C3B"/>
    <w:multiLevelType w:val="multilevel"/>
    <w:tmpl w:val="305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22454"/>
    <w:multiLevelType w:val="multilevel"/>
    <w:tmpl w:val="E156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35DA1"/>
    <w:multiLevelType w:val="multilevel"/>
    <w:tmpl w:val="5236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31520"/>
    <w:multiLevelType w:val="multilevel"/>
    <w:tmpl w:val="253C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7045D6"/>
    <w:multiLevelType w:val="multilevel"/>
    <w:tmpl w:val="B4D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528004">
    <w:abstractNumId w:val="4"/>
  </w:num>
  <w:num w:numId="2" w16cid:durableId="416631848">
    <w:abstractNumId w:val="1"/>
  </w:num>
  <w:num w:numId="3" w16cid:durableId="1999727587">
    <w:abstractNumId w:val="0"/>
  </w:num>
  <w:num w:numId="4" w16cid:durableId="928194348">
    <w:abstractNumId w:val="2"/>
  </w:num>
  <w:num w:numId="5" w16cid:durableId="1321544024">
    <w:abstractNumId w:val="3"/>
  </w:num>
  <w:num w:numId="6" w16cid:durableId="913592550">
    <w:abstractNumId w:val="5"/>
  </w:num>
  <w:num w:numId="7" w16cid:durableId="2117408034">
    <w:abstractNumId w:val="6"/>
  </w:num>
  <w:num w:numId="8" w16cid:durableId="1263222164">
    <w:abstractNumId w:val="8"/>
  </w:num>
  <w:num w:numId="9" w16cid:durableId="1659729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52"/>
    <w:rsid w:val="000643BF"/>
    <w:rsid w:val="000C4AAA"/>
    <w:rsid w:val="000E08D6"/>
    <w:rsid w:val="000E3C4E"/>
    <w:rsid w:val="000F374D"/>
    <w:rsid w:val="00193F4F"/>
    <w:rsid w:val="001B5185"/>
    <w:rsid w:val="0022057E"/>
    <w:rsid w:val="00222B85"/>
    <w:rsid w:val="00227A22"/>
    <w:rsid w:val="00243D71"/>
    <w:rsid w:val="003157A2"/>
    <w:rsid w:val="00366E4D"/>
    <w:rsid w:val="00395F63"/>
    <w:rsid w:val="00397207"/>
    <w:rsid w:val="003A787A"/>
    <w:rsid w:val="00412CDA"/>
    <w:rsid w:val="00480268"/>
    <w:rsid w:val="004B6D26"/>
    <w:rsid w:val="004D0FD6"/>
    <w:rsid w:val="005004BB"/>
    <w:rsid w:val="005151C1"/>
    <w:rsid w:val="00534254"/>
    <w:rsid w:val="00565271"/>
    <w:rsid w:val="00570163"/>
    <w:rsid w:val="00661168"/>
    <w:rsid w:val="006A49FF"/>
    <w:rsid w:val="006C6A25"/>
    <w:rsid w:val="006D7C44"/>
    <w:rsid w:val="006E4B0A"/>
    <w:rsid w:val="00711ED7"/>
    <w:rsid w:val="0076081A"/>
    <w:rsid w:val="007B45FF"/>
    <w:rsid w:val="007B4FB6"/>
    <w:rsid w:val="00827798"/>
    <w:rsid w:val="00864B4F"/>
    <w:rsid w:val="008F3D5D"/>
    <w:rsid w:val="009154CF"/>
    <w:rsid w:val="009245A2"/>
    <w:rsid w:val="009A6D75"/>
    <w:rsid w:val="009B4235"/>
    <w:rsid w:val="009C149A"/>
    <w:rsid w:val="00A3316B"/>
    <w:rsid w:val="00AC4B7F"/>
    <w:rsid w:val="00AF6F11"/>
    <w:rsid w:val="00B75181"/>
    <w:rsid w:val="00BA10B3"/>
    <w:rsid w:val="00BE642E"/>
    <w:rsid w:val="00C12FA5"/>
    <w:rsid w:val="00C327DF"/>
    <w:rsid w:val="00C67A5F"/>
    <w:rsid w:val="00C819C2"/>
    <w:rsid w:val="00CB7440"/>
    <w:rsid w:val="00D42F0B"/>
    <w:rsid w:val="00D56C3F"/>
    <w:rsid w:val="00D908E3"/>
    <w:rsid w:val="00E712DC"/>
    <w:rsid w:val="00E849D8"/>
    <w:rsid w:val="00E95FF1"/>
    <w:rsid w:val="00E97214"/>
    <w:rsid w:val="00EB4300"/>
    <w:rsid w:val="00EC619B"/>
    <w:rsid w:val="00EE0779"/>
    <w:rsid w:val="00EE2A60"/>
    <w:rsid w:val="00F34752"/>
    <w:rsid w:val="00F9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E4EE"/>
  <w15:chartTrackingRefBased/>
  <w15:docId w15:val="{5D217D18-9A46-4B9E-A083-F03AA0F6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518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59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lt">
    <w:name w:val="alt"/>
    <w:basedOn w:val="Normal"/>
    <w:rsid w:val="00E712DC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paragraph" w:styleId="NormalWeb">
    <w:name w:val="Normal (Web)"/>
    <w:basedOn w:val="Normal"/>
    <w:uiPriority w:val="99"/>
    <w:unhideWhenUsed/>
    <w:rsid w:val="00E712DC"/>
    <w:pPr>
      <w:spacing w:before="100" w:beforeAutospacing="1" w:after="100" w:afterAutospacing="1" w:line="240" w:lineRule="auto"/>
    </w:pPr>
    <w:rPr>
      <w:rFonts w:eastAsiaTheme="minorEastAsia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0E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4E"/>
  </w:style>
  <w:style w:type="paragraph" w:styleId="Footer">
    <w:name w:val="footer"/>
    <w:basedOn w:val="Normal"/>
    <w:link w:val="FooterChar"/>
    <w:uiPriority w:val="99"/>
    <w:unhideWhenUsed/>
    <w:rsid w:val="000E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4E"/>
  </w:style>
  <w:style w:type="paragraph" w:customStyle="1" w:styleId="l0">
    <w:name w:val="l0"/>
    <w:basedOn w:val="Normal"/>
    <w:rsid w:val="009245A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customStyle="1" w:styleId="pln">
    <w:name w:val="pln"/>
    <w:basedOn w:val="DefaultParagraphFont"/>
    <w:rsid w:val="009245A2"/>
  </w:style>
  <w:style w:type="paragraph" w:customStyle="1" w:styleId="l1">
    <w:name w:val="l1"/>
    <w:basedOn w:val="Normal"/>
    <w:rsid w:val="009245A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customStyle="1" w:styleId="pun">
    <w:name w:val="pun"/>
    <w:basedOn w:val="DefaultParagraphFont"/>
    <w:rsid w:val="009245A2"/>
  </w:style>
  <w:style w:type="paragraph" w:customStyle="1" w:styleId="l2">
    <w:name w:val="l2"/>
    <w:basedOn w:val="Normal"/>
    <w:rsid w:val="009245A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paragraph" w:customStyle="1" w:styleId="l3">
    <w:name w:val="l3"/>
    <w:basedOn w:val="Normal"/>
    <w:rsid w:val="009245A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paragraph" w:customStyle="1" w:styleId="l4">
    <w:name w:val="l4"/>
    <w:basedOn w:val="Normal"/>
    <w:rsid w:val="009245A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customStyle="1" w:styleId="lit">
    <w:name w:val="lit"/>
    <w:basedOn w:val="DefaultParagraphFont"/>
    <w:rsid w:val="009245A2"/>
  </w:style>
  <w:style w:type="character" w:customStyle="1" w:styleId="Heading4Char">
    <w:name w:val="Heading 4 Char"/>
    <w:basedOn w:val="DefaultParagraphFont"/>
    <w:link w:val="Heading4"/>
    <w:uiPriority w:val="9"/>
    <w:rsid w:val="001B5185"/>
    <w:rPr>
      <w:rFonts w:eastAsia="Times New Roman"/>
      <w:b/>
      <w:bCs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5185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DA423D-3A91-4B9A-9AA2-2BABD29E7B5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45</cp:revision>
  <dcterms:created xsi:type="dcterms:W3CDTF">2022-09-05T13:34:00Z</dcterms:created>
  <dcterms:modified xsi:type="dcterms:W3CDTF">2022-09-06T10:59:00Z</dcterms:modified>
</cp:coreProperties>
</file>