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15" w:rsidRDefault="00A80915" w:rsidP="00A80915">
      <w:r>
        <w:t>(continue from previous assignment)</w:t>
      </w:r>
    </w:p>
    <w:p w:rsidR="007A0787" w:rsidRDefault="00A80915" w:rsidP="00A80915">
      <w:r>
        <w:t>Modify respective component view to display data returned by respective service methods so that output is like:</w:t>
      </w:r>
    </w:p>
    <w:p w:rsidR="00A80915" w:rsidRDefault="00A80915" w:rsidP="00A80915">
      <w:r w:rsidRPr="00A80915">
        <w:rPr>
          <w:noProof/>
        </w:rPr>
        <w:drawing>
          <wp:inline distT="0" distB="0" distL="0" distR="0">
            <wp:extent cx="4676775" cy="454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15" w:rsidRDefault="00A80915" w:rsidP="00A80915">
      <w:r w:rsidRPr="00A80915">
        <w:t>Note: Implement bootstrap on given Angular 2 project to make it responsive.</w:t>
      </w:r>
    </w:p>
    <w:p w:rsidR="008A2224" w:rsidRDefault="008A2224" w:rsidP="00A80915"/>
    <w:p w:rsidR="008A2224" w:rsidRDefault="008A2224" w:rsidP="00A80915">
      <w:r>
        <w:t>Screen shots:</w:t>
      </w:r>
    </w:p>
    <w:p w:rsidR="008A2224" w:rsidRDefault="008A2224" w:rsidP="00A80915">
      <w:r w:rsidRPr="008A2224">
        <w:rPr>
          <w:noProof/>
        </w:rPr>
        <w:lastRenderedPageBreak/>
        <w:drawing>
          <wp:inline distT="0" distB="0" distL="0" distR="0">
            <wp:extent cx="5943600" cy="3344111"/>
            <wp:effectExtent l="0" t="0" r="0" b="8890"/>
            <wp:docPr id="1" name="Picture 1" descr="C:\Users\399584\AppData\Local\Microsoft\Windows\INetCache\Content.Outlook\L0DEL1AC\IMG_20181216_164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99584\AppData\Local\Microsoft\Windows\INetCache\Content.Outlook\L0DEL1AC\IMG_20181216_1648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224" w:rsidRDefault="008A2224" w:rsidP="00A80915">
      <w:r>
        <w:t>Code:</w:t>
      </w:r>
    </w:p>
    <w:p w:rsidR="008A2224" w:rsidRDefault="008A2224" w:rsidP="00A80915">
      <w:bookmarkStart w:id="0" w:name="_GoBack"/>
      <w:bookmarkEnd w:id="0"/>
    </w:p>
    <w:sectPr w:rsidR="008A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915" w:rsidRDefault="00A80915" w:rsidP="00A80915">
      <w:pPr>
        <w:spacing w:after="0" w:line="240" w:lineRule="auto"/>
      </w:pPr>
      <w:r>
        <w:separator/>
      </w:r>
    </w:p>
  </w:endnote>
  <w:endnote w:type="continuationSeparator" w:id="0">
    <w:p w:rsidR="00A80915" w:rsidRDefault="00A80915" w:rsidP="00A80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915" w:rsidRDefault="00A80915" w:rsidP="00A80915">
      <w:pPr>
        <w:spacing w:after="0" w:line="240" w:lineRule="auto"/>
      </w:pPr>
      <w:r>
        <w:separator/>
      </w:r>
    </w:p>
  </w:footnote>
  <w:footnote w:type="continuationSeparator" w:id="0">
    <w:p w:rsidR="00A80915" w:rsidRDefault="00A80915" w:rsidP="00A80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15"/>
    <w:rsid w:val="005A6B3C"/>
    <w:rsid w:val="007A0787"/>
    <w:rsid w:val="008A2224"/>
    <w:rsid w:val="00A8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442E660-458B-47C4-B33E-1E2F5D76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405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2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2</cp:revision>
  <dcterms:created xsi:type="dcterms:W3CDTF">2019-05-29T12:32:00Z</dcterms:created>
  <dcterms:modified xsi:type="dcterms:W3CDTF">2019-05-29T12:32:00Z</dcterms:modified>
</cp:coreProperties>
</file>