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C034C" w14:textId="1A11EF1D" w:rsidR="005303C0" w:rsidRDefault="00B35D95" w:rsidP="00B35D95">
      <w:proofErr w:type="spellStart"/>
      <w:r>
        <w:t>WeatherPy</w:t>
      </w:r>
      <w:proofErr w:type="spellEnd"/>
      <w:r>
        <w:t xml:space="preserve"> Challenge Observations</w:t>
      </w:r>
    </w:p>
    <w:p w14:paraId="3D0EF7BD" w14:textId="50DFF1EE" w:rsidR="00B35D95" w:rsidRDefault="00B35D95" w:rsidP="00B35D95">
      <w:pPr>
        <w:pStyle w:val="ListParagraph"/>
        <w:numPr>
          <w:ilvl w:val="0"/>
          <w:numId w:val="2"/>
        </w:numPr>
      </w:pPr>
      <w:r>
        <w:t xml:space="preserve">Of the variables compared to </w:t>
      </w:r>
      <w:r w:rsidR="0032270E">
        <w:t xml:space="preserve">city </w:t>
      </w:r>
      <w:r>
        <w:t>latitude</w:t>
      </w:r>
      <w:r w:rsidR="0032270E">
        <w:t>s</w:t>
      </w:r>
      <w:r>
        <w:t xml:space="preserve">, temperature was the most conclusive as to showing a trend. The plot for City Latitude vs. Max Temperature shows the highest temperatures closest to the equator/zero latitude. </w:t>
      </w:r>
    </w:p>
    <w:p w14:paraId="2CEC531A" w14:textId="339C70B2" w:rsidR="00B35D95" w:rsidRDefault="00B35D95" w:rsidP="00B35D95">
      <w:pPr>
        <w:pStyle w:val="ListParagraph"/>
        <w:numPr>
          <w:ilvl w:val="0"/>
          <w:numId w:val="2"/>
        </w:numPr>
      </w:pPr>
      <w:r>
        <w:t xml:space="preserve">The plot showing comparisons for cloudiness and Latitude show more concentrated results at regular intervals. It would be interesting to see the results of the same comparisons done with city Longitudes. </w:t>
      </w:r>
    </w:p>
    <w:p w14:paraId="4CFFA601" w14:textId="73FB73CC" w:rsidR="00295197" w:rsidRDefault="00B35D95" w:rsidP="00295197">
      <w:pPr>
        <w:pStyle w:val="ListParagraph"/>
        <w:numPr>
          <w:ilvl w:val="0"/>
          <w:numId w:val="2"/>
        </w:numPr>
      </w:pPr>
      <w:r>
        <w:t>Wind appears to be the most varied, random compared to the other variables compared</w:t>
      </w:r>
      <w:r w:rsidR="00295197">
        <w:t xml:space="preserve">. The r-squared value for wind speed vs. Latitude is </w:t>
      </w:r>
      <w:r w:rsidR="00295197" w:rsidRPr="00295197">
        <w:t>0.0002691011100939578</w:t>
      </w:r>
      <w:r w:rsidR="00295197">
        <w:t xml:space="preserve">, indicating essentially no correlation. </w:t>
      </w:r>
    </w:p>
    <w:sectPr w:rsidR="00295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9482D"/>
    <w:multiLevelType w:val="hybridMultilevel"/>
    <w:tmpl w:val="273C9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345F38"/>
    <w:multiLevelType w:val="hybridMultilevel"/>
    <w:tmpl w:val="7B6079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C22"/>
    <w:rsid w:val="00295197"/>
    <w:rsid w:val="0032270E"/>
    <w:rsid w:val="005303C0"/>
    <w:rsid w:val="00B35D95"/>
    <w:rsid w:val="00B66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D5350"/>
  <w15:chartTrackingRefBased/>
  <w15:docId w15:val="{045E5A2D-635C-4FA3-84DC-307D3C269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896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98</Words>
  <Characters>560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Keri Hennenfent</dc:creator>
  <cp:keywords/>
  <dc:description/>
  <cp:lastModifiedBy>Keri Hennenfent</cp:lastModifiedBy>
  <cp:revision>3</cp:revision>
  <dcterms:created xsi:type="dcterms:W3CDTF">2021-02-06T02:18:00Z</dcterms:created>
  <dcterms:modified xsi:type="dcterms:W3CDTF">2021-02-06T02:33:00Z</dcterms:modified>
</cp:coreProperties>
</file>