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35394F">
      <w:r>
        <w:t>The world has changed a lot; however, some negative changes have also happened. One of them is that the percantage of overweight children in Western society has increased by almost 20% in the last ten years. This essay will discuss the main causes and the negative impacts related to this tendency.</w:t>
      </w:r>
    </w:p>
    <w:p w:rsidR="0035394F" w:rsidRDefault="0035394F">
      <w:r>
        <w:t xml:space="preserve">There are several causes of overweight children. The first cause is that </w:t>
      </w:r>
      <w:r w:rsidR="00E0070D">
        <w:t>the children</w:t>
      </w:r>
      <w:r w:rsidR="00363AF1">
        <w:t xml:space="preserve"> eat a lot of fast food and  soft drink </w:t>
      </w:r>
      <w:r w:rsidR="00F42A1A">
        <w:t>. In other words, their</w:t>
      </w:r>
      <w:r w:rsidR="00363AF1">
        <w:t xml:space="preserve"> don’t eat rice but eat a lot of fat</w:t>
      </w:r>
      <w:r w:rsidR="00F42A1A">
        <w:t xml:space="preserve"> food</w:t>
      </w:r>
      <w:r w:rsidR="00E0070D">
        <w:t xml:space="preserve"> such as chicken</w:t>
      </w:r>
      <w:r w:rsidR="00F42A1A">
        <w:t xml:space="preserve"> fires</w:t>
      </w:r>
      <w:r w:rsidR="00E0070D">
        <w:t>, french fires</w:t>
      </w:r>
      <w:r w:rsidR="00B11CBF">
        <w:t>,</w:t>
      </w:r>
      <w:r w:rsidR="00E0070D">
        <w:t xml:space="preserve"> and hotdog.</w:t>
      </w:r>
      <w:r w:rsidR="00363AF1">
        <w:t xml:space="preserve"> As a result,</w:t>
      </w:r>
      <w:r w:rsidR="00F42A1A">
        <w:t xml:space="preserve"> the diet not healthy make overweight children.</w:t>
      </w:r>
      <w:r w:rsidR="00363AF1">
        <w:t xml:space="preserve"> </w:t>
      </w:r>
      <w:r w:rsidR="00E0070D">
        <w:t xml:space="preserve"> Another cause it that the children are very lazy exercise. </w:t>
      </w:r>
      <w:r w:rsidR="00F42A1A">
        <w:t>For example, when come home after go to school children will playing games or watching TV but not exercise.</w:t>
      </w:r>
    </w:p>
    <w:p w:rsidR="00F42A1A" w:rsidRDefault="00F42A1A">
      <w:r>
        <w:t>However, there are some</w:t>
      </w:r>
      <w:r w:rsidR="007C30CF">
        <w:t xml:space="preserve"> possible negative effecs of this</w:t>
      </w:r>
      <w:r>
        <w:t xml:space="preserve"> tendency. The first significant impact is</w:t>
      </w:r>
      <w:r w:rsidR="002B0CFE">
        <w:t xml:space="preserve"> that</w:t>
      </w:r>
      <w:r w:rsidR="007C30CF">
        <w:t xml:space="preserve"> children suffer from health problems.</w:t>
      </w:r>
      <w:r w:rsidR="009D1B7F">
        <w:t xml:space="preserve"> In fact, t</w:t>
      </w:r>
      <w:r w:rsidR="007C30CF">
        <w:t>he overweight can cause many health problems for children such as obesity, diabestes</w:t>
      </w:r>
      <w:r w:rsidR="00B11CBF">
        <w:t>,</w:t>
      </w:r>
      <w:r w:rsidR="007C30CF">
        <w:t xml:space="preserve"> and high blood pressure. Another impact is that </w:t>
      </w:r>
      <w:r w:rsidR="009D1B7F">
        <w:t xml:space="preserve">cause difficulty children activities. </w:t>
      </w:r>
      <w:r w:rsidR="00EF7EE8">
        <w:t>To be more specific, overweight make children move more difficult, this is effect their other</w:t>
      </w:r>
      <w:bookmarkStart w:id="0" w:name="_GoBack"/>
      <w:bookmarkEnd w:id="0"/>
      <w:r w:rsidR="00EF7EE8">
        <w:t xml:space="preserve"> activities for their daily.</w:t>
      </w:r>
    </w:p>
    <w:p w:rsidR="007C5C8C" w:rsidRDefault="007C5C8C">
      <w:r>
        <w:t>To sum up, there  some causes and effects of overweight children. Therefore, I strongly believe that human beings had better join hands to limit this situation.</w:t>
      </w:r>
      <w:r w:rsidR="001D641D">
        <w:t xml:space="preserve"> </w:t>
      </w:r>
    </w:p>
    <w:sectPr w:rsidR="007C5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4F"/>
    <w:rsid w:val="001D2A13"/>
    <w:rsid w:val="001D641D"/>
    <w:rsid w:val="002673D1"/>
    <w:rsid w:val="002B0CFE"/>
    <w:rsid w:val="0035394F"/>
    <w:rsid w:val="00363AF1"/>
    <w:rsid w:val="0063111C"/>
    <w:rsid w:val="006F3301"/>
    <w:rsid w:val="007C30CF"/>
    <w:rsid w:val="007C5C8C"/>
    <w:rsid w:val="008E622D"/>
    <w:rsid w:val="00984934"/>
    <w:rsid w:val="009D1B7F"/>
    <w:rsid w:val="00B11CBF"/>
    <w:rsid w:val="00E0070D"/>
    <w:rsid w:val="00EF7EE8"/>
    <w:rsid w:val="00F172D0"/>
    <w:rsid w:val="00F4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C40A"/>
  <w15:chartTrackingRefBased/>
  <w15:docId w15:val="{E5BA6C72-F70D-4986-B674-7A8D306D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2024-05-11T12:58:00Z</dcterms:created>
  <dcterms:modified xsi:type="dcterms:W3CDTF">2024-05-13T08:44:00Z</dcterms:modified>
</cp:coreProperties>
</file>