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DFC" w:rsidRPr="006E3DFC" w:rsidRDefault="006E3DFC" w:rsidP="006E3DFC">
      <w:pPr>
        <w:spacing w:after="0" w:line="240" w:lineRule="auto"/>
        <w:rPr>
          <w:rFonts w:eastAsia="Times New Roman" w:cs="Times New Roman"/>
          <w:szCs w:val="24"/>
        </w:rPr>
      </w:pPr>
      <w:r w:rsidRPr="006E3DFC">
        <w:rPr>
          <w:rFonts w:eastAsia="Times New Roman" w:cs="Times New Roman"/>
          <w:szCs w:val="24"/>
        </w:rPr>
        <w:br/>
      </w:r>
    </w:p>
    <w:p w:rsidR="006E3DFC" w:rsidRPr="006E3DFC" w:rsidRDefault="006E3DFC" w:rsidP="006E3DF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E3DFC">
        <w:rPr>
          <w:rFonts w:ascii="Open Sans" w:eastAsia="Times New Roman" w:hAnsi="Open Sans" w:cs="Times New Roman"/>
          <w:color w:val="37474F"/>
          <w:sz w:val="36"/>
          <w:szCs w:val="36"/>
        </w:rPr>
        <w:t>[Bài tập] Chương trình hiển thị "Bức ảnh của ngày"</w:t>
      </w:r>
    </w:p>
    <w:p w:rsidR="006E3DFC" w:rsidRPr="006E3DFC" w:rsidRDefault="006E3DFC" w:rsidP="006E3D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E3DFC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  <w:bookmarkStart w:id="0" w:name="_GoBack"/>
      <w:bookmarkEnd w:id="0"/>
    </w:p>
    <w:p w:rsidR="006E3DFC" w:rsidRPr="006E3DFC" w:rsidRDefault="006E3DFC" w:rsidP="006E3D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E3DFC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ORM Hibernate</w:t>
      </w:r>
    </w:p>
    <w:p w:rsidR="006E3DFC" w:rsidRPr="006E3DFC" w:rsidRDefault="006E3DFC" w:rsidP="006E3D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6E3DFC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6E3DFC" w:rsidRPr="006E3DFC" w:rsidRDefault="006E3DFC" w:rsidP="006E3D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E3DFC">
        <w:rPr>
          <w:rFonts w:ascii="Open Sans" w:eastAsia="Times New Roman" w:hAnsi="Open Sans" w:cs="Times New Roman"/>
          <w:color w:val="526069"/>
          <w:sz w:val="21"/>
          <w:szCs w:val="21"/>
        </w:rPr>
        <w:t>Truy cập </w:t>
      </w:r>
      <w:hyperlink r:id="rId6" w:history="1">
        <w:r w:rsidRPr="006E3DFC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https://api.nasa.gov/</w:t>
        </w:r>
      </w:hyperlink>
      <w:r w:rsidRPr="006E3DFC">
        <w:rPr>
          <w:rFonts w:ascii="Open Sans" w:eastAsia="Times New Roman" w:hAnsi="Open Sans" w:cs="Times New Roman"/>
          <w:color w:val="526069"/>
          <w:sz w:val="21"/>
          <w:szCs w:val="21"/>
        </w:rPr>
        <w:t> và tạo một API key để sử dụng.</w:t>
      </w:r>
    </w:p>
    <w:p w:rsidR="006E3DFC" w:rsidRPr="006E3DFC" w:rsidRDefault="006E3DFC" w:rsidP="006E3D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6E3DFC">
        <w:rPr>
          <w:rFonts w:ascii="Open Sans" w:eastAsia="Times New Roman" w:hAnsi="Open Sans" w:cs="Times New Roman"/>
          <w:color w:val="526069"/>
          <w:sz w:val="21"/>
          <w:szCs w:val="21"/>
        </w:rPr>
        <w:t>Sử dụng phần HTML sau để tạo ra một view có khả năng lấy về "Bức ảnh của ngày" từ kho dữ liệu NASA, lưu ý thay các dấu * bằng api key đã tạo ra ở trên:</w:t>
      </w:r>
    </w:p>
    <w:p w:rsidR="006E3DFC" w:rsidRPr="006E3DFC" w:rsidRDefault="006E3DFC" w:rsidP="006E3D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t>&lt;img id="img-of-the-day"&gt;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>&lt;script&gt;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let query = 'https://api.nasa.gov/planetary/apod?api_key=**********************;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let request = new XMLHttpRequest();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request.open('GET', query);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request.onload = function() {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  if (request.status === 200) {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    let response = JSON.parse(request.responseText);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    document.getElementById('img-of-the-day').setAttribute('src', response.url);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  }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};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 xml:space="preserve">  request.send();</w:t>
      </w:r>
      <w:r w:rsidRPr="006E3DFC">
        <w:rPr>
          <w:rFonts w:ascii="Consolas" w:eastAsia="Times New Roman" w:hAnsi="Consolas" w:cs="Courier New"/>
          <w:color w:val="526069"/>
          <w:sz w:val="19"/>
          <w:szCs w:val="19"/>
        </w:rPr>
        <w:br/>
        <w:t>&lt;/script&gt;</w:t>
      </w:r>
    </w:p>
    <w:p w:rsidR="006E3DFC" w:rsidRDefault="006E3DFC" w:rsidP="006E3DFC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B4EF8C4" wp14:editId="3F73D6F9">
            <wp:extent cx="5733415" cy="38169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F2AE4" wp14:editId="6233BF14">
            <wp:extent cx="5733415" cy="30181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</w:rPr>
        <w:t>Bổ sung cho view nút đánh giá theo thang điểm từ 1 đến 5, cùng với tên tác giả và lời nhận xét.</w:t>
      </w:r>
    </w:p>
    <w:p w:rsidR="006E3DFC" w:rsidRDefault="006E3DFC" w:rsidP="006E3DFC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Ghi nhận các thông tin này vào database, và hiển thị danh sách các comment trong ngày. Chỉ hiển thị những feedback của ngày hiện tại.</w:t>
      </w:r>
    </w:p>
    <w:p w:rsidR="006E3DFC" w:rsidRDefault="006E3DFC" w:rsidP="006E3DFC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Sau đó bổ sung nút like cho mỗi comment, và hiển thị số lượt like của mỗi comment.</w:t>
      </w:r>
    </w:p>
    <w:p w:rsidR="00475B86" w:rsidRDefault="006E3DFC">
      <w:r>
        <w:rPr>
          <w:noProof/>
        </w:rPr>
        <w:lastRenderedPageBreak/>
        <w:drawing>
          <wp:inline distT="0" distB="0" distL="0" distR="0" wp14:anchorId="0A5DAC39" wp14:editId="3B1F70DF">
            <wp:extent cx="28956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FC" w:rsidRDefault="006E3DFC" w:rsidP="006E3DFC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Sử dụng hibernate làm công cụ ORM.</w:t>
      </w:r>
    </w:p>
    <w:p w:rsidR="006E3DFC" w:rsidRDefault="006E3DFC" w:rsidP="006E3DFC">
      <w:pPr>
        <w:pStyle w:val="Heading3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Grading summary</w:t>
      </w:r>
    </w:p>
    <w:p w:rsidR="006E3DFC" w:rsidRDefault="006E3DFC"/>
    <w:sectPr w:rsidR="006E3DFC" w:rsidSect="00F77021">
      <w:head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B72" w:rsidRDefault="00832B72" w:rsidP="00DB5F82">
      <w:pPr>
        <w:spacing w:after="0" w:line="240" w:lineRule="auto"/>
      </w:pPr>
      <w:r>
        <w:separator/>
      </w:r>
    </w:p>
  </w:endnote>
  <w:endnote w:type="continuationSeparator" w:id="0">
    <w:p w:rsidR="00832B72" w:rsidRDefault="00832B72" w:rsidP="00DB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B72" w:rsidRDefault="00832B72" w:rsidP="00DB5F82">
      <w:pPr>
        <w:spacing w:after="0" w:line="240" w:lineRule="auto"/>
      </w:pPr>
      <w:r>
        <w:separator/>
      </w:r>
    </w:p>
  </w:footnote>
  <w:footnote w:type="continuationSeparator" w:id="0">
    <w:p w:rsidR="00832B72" w:rsidRDefault="00832B72" w:rsidP="00DB5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F82" w:rsidRDefault="00DB5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4064000</wp:posOffset>
              </wp:positionH>
              <wp:positionV relativeFrom="paragraph">
                <wp:posOffset>-311150</wp:posOffset>
              </wp:positionV>
              <wp:extent cx="2279650" cy="65405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9650" cy="654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DB5F82" w:rsidRDefault="00DB5F82" w:rsidP="00DB5F82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84070" cy="539750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2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84070" cy="5397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320pt;margin-top:-24.5pt;width:179.5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" filled="f" stroked="f">
              <v:textbox>
                <w:txbxContent>
                  <w:p w:rsidR="00DB5F82" w:rsidRDefault="00DB5F82" w:rsidP="00DB5F82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84070" cy="539750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2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84070" cy="53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51"/>
    <w:rsid w:val="00395C51"/>
    <w:rsid w:val="00475B86"/>
    <w:rsid w:val="006E3DFC"/>
    <w:rsid w:val="00832B72"/>
    <w:rsid w:val="00DB5F8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383FF-8A24-43B1-B31D-A84FD13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DF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3D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DFC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3DFC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3DF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3D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D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82"/>
  </w:style>
  <w:style w:type="paragraph" w:styleId="Footer">
    <w:name w:val="footer"/>
    <w:basedOn w:val="Normal"/>
    <w:link w:val="FooterChar"/>
    <w:uiPriority w:val="99"/>
    <w:unhideWhenUsed/>
    <w:rsid w:val="00DB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54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nasa.gov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2022-05-17T11:51:00Z</dcterms:created>
  <dcterms:modified xsi:type="dcterms:W3CDTF">2022-09-10T16:14:00Z</dcterms:modified>
</cp:coreProperties>
</file>