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2807F" w14:textId="205EC671" w:rsidR="00C119C2" w:rsidRDefault="00C119C2" w:rsidP="00C119C2">
      <w:r>
        <w:t>Khrystian Clark</w:t>
      </w:r>
    </w:p>
    <w:p w14:paraId="6EEF8F53" w14:textId="4B33B947" w:rsidR="00C119C2" w:rsidRDefault="00C119C2" w:rsidP="00C119C2">
      <w:r>
        <w:t>Josiah Daniels Herrera</w:t>
      </w:r>
    </w:p>
    <w:p w14:paraId="1B7E7317" w14:textId="1A57B170" w:rsidR="002D7723" w:rsidRDefault="00C119C2" w:rsidP="00C119C2">
      <w:pPr>
        <w:jc w:val="center"/>
      </w:pPr>
      <w:r>
        <w:t>Activity 3 – Form Your Project</w:t>
      </w:r>
    </w:p>
    <w:p w14:paraId="7C334584" w14:textId="67877826" w:rsidR="00C119C2" w:rsidRDefault="00C119C2" w:rsidP="00C119C2">
      <w:r>
        <w:t>1)</w:t>
      </w:r>
    </w:p>
    <w:p w14:paraId="531927B0" w14:textId="175F76E7" w:rsidR="00C119C2" w:rsidRPr="00C119C2" w:rsidRDefault="00C119C2" w:rsidP="00C119C2">
      <w:pPr>
        <w:rPr>
          <w:b/>
          <w:bCs/>
        </w:rPr>
      </w:pPr>
      <w:r w:rsidRPr="00C119C2">
        <w:rPr>
          <w:b/>
          <w:bCs/>
        </w:rPr>
        <w:tab/>
        <w:t>Team Members</w:t>
      </w:r>
      <w:r>
        <w:rPr>
          <w:b/>
          <w:bCs/>
        </w:rPr>
        <w:t>:</w:t>
      </w:r>
    </w:p>
    <w:p w14:paraId="6BD93091" w14:textId="33ABCEC7" w:rsidR="00C119C2" w:rsidRDefault="00C119C2" w:rsidP="00C119C2">
      <w:r>
        <w:tab/>
        <w:t>Khrystian Clark, Developer &amp; Contributor</w:t>
      </w:r>
    </w:p>
    <w:p w14:paraId="612881FB" w14:textId="137A014D" w:rsidR="00C119C2" w:rsidRDefault="00C119C2" w:rsidP="00C119C2">
      <w:r>
        <w:tab/>
        <w:t>Josiah Daniels Herrera, Developer &amp; Contributor</w:t>
      </w:r>
    </w:p>
    <w:p w14:paraId="4A90B353" w14:textId="2C3C5484" w:rsidR="00C119C2" w:rsidRDefault="00C119C2" w:rsidP="00C119C2"/>
    <w:p w14:paraId="21830BDF" w14:textId="28702A69" w:rsidR="00C119C2" w:rsidRDefault="00C119C2" w:rsidP="00C119C2">
      <w:r>
        <w:t>2)</w:t>
      </w:r>
    </w:p>
    <w:p w14:paraId="7217C0C1" w14:textId="4B376FB3" w:rsidR="00C119C2" w:rsidRDefault="00C119C2" w:rsidP="00C119C2">
      <w:r>
        <w:tab/>
      </w:r>
      <w:r w:rsidRPr="00C119C2">
        <w:rPr>
          <w:b/>
          <w:bCs/>
        </w:rPr>
        <w:t>Team Name:</w:t>
      </w:r>
      <w:r>
        <w:t xml:space="preserve"> “I hope my baby sleeps through the night tonight</w:t>
      </w:r>
      <w:r w:rsidR="00F07452">
        <w:t>!</w:t>
      </w:r>
      <w:r>
        <w:t>”</w:t>
      </w:r>
      <w:r w:rsidR="004A7DC6">
        <w:t xml:space="preserve"> (Just an idea since we both have babies at that age </w:t>
      </w:r>
      <w:r w:rsidR="004A7DC6">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4A7DC6">
        <w:t>)</w:t>
      </w:r>
    </w:p>
    <w:p w14:paraId="598BB2EE" w14:textId="5F5C4CDE" w:rsidR="00C119C2" w:rsidRDefault="00C119C2" w:rsidP="00C119C2"/>
    <w:p w14:paraId="72FDDCE0" w14:textId="49B134FB" w:rsidR="00C119C2" w:rsidRDefault="00C119C2" w:rsidP="00C119C2">
      <w:r>
        <w:t>3)</w:t>
      </w:r>
    </w:p>
    <w:p w14:paraId="2E4A6A02" w14:textId="475FE0D4" w:rsidR="00C119C2" w:rsidRDefault="00C119C2" w:rsidP="00C119C2">
      <w:r>
        <w:tab/>
      </w:r>
      <w:r w:rsidR="00F07452">
        <w:t xml:space="preserve">Our primary mode of communication will be MS Teams. We will use text messaging when the matter is urgent. Team members should ideally respond within 24-48 hours, even if it’s just to say that they are busy. </w:t>
      </w:r>
      <w:r w:rsidR="00EB3C16">
        <w:t xml:space="preserve">We will use version control like GitHub that we can each contribute to. We will check in 2-3 times a week at regular times </w:t>
      </w:r>
      <w:r w:rsidR="00E80C1D">
        <w:t xml:space="preserve">between 5-7 pm on Tuesdays and Thursday </w:t>
      </w:r>
      <w:r w:rsidR="00E80C1D">
        <w:br/>
        <w:t>(Friday, if necessary).</w:t>
      </w:r>
    </w:p>
    <w:p w14:paraId="406DE697" w14:textId="5334046C" w:rsidR="00F07452" w:rsidRDefault="00F07452" w:rsidP="00C119C2"/>
    <w:p w14:paraId="0D9A8DB6" w14:textId="22BF1210" w:rsidR="00F07452" w:rsidRDefault="00F07452" w:rsidP="00C119C2">
      <w:r>
        <w:t>4)</w:t>
      </w:r>
    </w:p>
    <w:p w14:paraId="1724B400" w14:textId="152E84A0" w:rsidR="00F07452" w:rsidRDefault="00F07452" w:rsidP="00C119C2">
      <w:r>
        <w:t xml:space="preserve"> </w:t>
      </w:r>
      <w:r>
        <w:tab/>
        <w:t>We will encourage creativity by being open to each other’s ideas and acknowledging each other’s good work. If there are disagreements, we will listen to each other’s perspective and then decide on a path forward together.</w:t>
      </w:r>
      <w:r w:rsidR="003A2232">
        <w:t xml:space="preserve"> Ultimately, the code doesn’t have to be perfect – rather, functional and error free</w:t>
      </w:r>
    </w:p>
    <w:p w14:paraId="3F1020A4" w14:textId="77777777" w:rsidR="00F07452" w:rsidRPr="00F07452" w:rsidRDefault="00F07452" w:rsidP="00F07452">
      <w:pPr>
        <w:numPr>
          <w:ilvl w:val="0"/>
          <w:numId w:val="3"/>
        </w:numPr>
        <w:shd w:val="clear" w:color="auto" w:fill="FFFFFF"/>
        <w:spacing w:before="100" w:beforeAutospacing="1" w:after="100" w:afterAutospacing="1" w:line="240" w:lineRule="auto"/>
        <w:ind w:left="1095"/>
      </w:pPr>
      <w:r w:rsidRPr="00F07452">
        <w:t>What should a team member do if they...?</w:t>
      </w:r>
    </w:p>
    <w:p w14:paraId="68C1065F" w14:textId="5A2DA7A9" w:rsidR="00F07452" w:rsidRPr="00F07452" w:rsidRDefault="00F07452" w:rsidP="00F07452">
      <w:pPr>
        <w:numPr>
          <w:ilvl w:val="1"/>
          <w:numId w:val="3"/>
        </w:numPr>
        <w:shd w:val="clear" w:color="auto" w:fill="FFFFFF"/>
        <w:spacing w:before="100" w:beforeAutospacing="1" w:after="100" w:afterAutospacing="1" w:line="240" w:lineRule="auto"/>
        <w:ind w:left="2190"/>
      </w:pPr>
      <w:r w:rsidRPr="00F07452">
        <w:t>Get confused about what to do</w:t>
      </w:r>
      <w:r>
        <w:t xml:space="preserve"> – </w:t>
      </w:r>
      <w:r>
        <w:rPr>
          <w:b/>
          <w:bCs/>
        </w:rPr>
        <w:t>Ask their teammate for help and/or consult the Ed discussion board etc.</w:t>
      </w:r>
    </w:p>
    <w:p w14:paraId="501E5FB3" w14:textId="0D90F5BA" w:rsidR="00F07452" w:rsidRPr="00F07452" w:rsidRDefault="00F07452" w:rsidP="00F07452">
      <w:pPr>
        <w:numPr>
          <w:ilvl w:val="1"/>
          <w:numId w:val="3"/>
        </w:numPr>
        <w:shd w:val="clear" w:color="auto" w:fill="FFFFFF"/>
        <w:spacing w:before="100" w:beforeAutospacing="1" w:after="100" w:afterAutospacing="1" w:line="240" w:lineRule="auto"/>
        <w:ind w:left="2190"/>
      </w:pPr>
      <w:r w:rsidRPr="00F07452">
        <w:t>Do not hear back from the other team member within the agreed upon response time</w:t>
      </w:r>
      <w:r>
        <w:t xml:space="preserve">. </w:t>
      </w:r>
      <w:r w:rsidR="00EB3C16">
        <w:rPr>
          <w:b/>
          <w:bCs/>
        </w:rPr>
        <w:t xml:space="preserve">Give an additional 48 hours just in case an emergency has happened and then email the professor </w:t>
      </w:r>
      <w:r w:rsidR="003A2232">
        <w:rPr>
          <w:b/>
          <w:bCs/>
        </w:rPr>
        <w:t xml:space="preserve">to see if the </w:t>
      </w:r>
      <w:proofErr w:type="spellStart"/>
      <w:r w:rsidR="003A2232">
        <w:rPr>
          <w:b/>
          <w:bCs/>
        </w:rPr>
        <w:t>teammember</w:t>
      </w:r>
      <w:proofErr w:type="spellEnd"/>
      <w:r w:rsidR="003A2232">
        <w:rPr>
          <w:b/>
          <w:bCs/>
        </w:rPr>
        <w:t xml:space="preserve"> has dropped the class without notifying them </w:t>
      </w:r>
      <w:proofErr w:type="gramStart"/>
      <w:r w:rsidR="003A2232">
        <w:rPr>
          <w:b/>
          <w:bCs/>
        </w:rPr>
        <w:t>and also</w:t>
      </w:r>
      <w:proofErr w:type="gramEnd"/>
      <w:r w:rsidR="003A2232">
        <w:rPr>
          <w:b/>
          <w:bCs/>
        </w:rPr>
        <w:t xml:space="preserve"> try to find a replacement partner through Teams/ED</w:t>
      </w:r>
    </w:p>
    <w:p w14:paraId="384A332A" w14:textId="21C7E73A" w:rsidR="00F07452" w:rsidRPr="00F07452" w:rsidRDefault="00F07452" w:rsidP="00F07452">
      <w:pPr>
        <w:numPr>
          <w:ilvl w:val="1"/>
          <w:numId w:val="3"/>
        </w:numPr>
        <w:shd w:val="clear" w:color="auto" w:fill="FFFFFF"/>
        <w:spacing w:before="100" w:beforeAutospacing="1" w:after="100" w:afterAutospacing="1" w:line="240" w:lineRule="auto"/>
        <w:ind w:left="2190"/>
      </w:pPr>
      <w:r w:rsidRPr="00F07452">
        <w:t>Fall behind in their work</w:t>
      </w:r>
      <w:r w:rsidR="00EB3C16">
        <w:t xml:space="preserve">. </w:t>
      </w:r>
      <w:r w:rsidR="00EB3C16">
        <w:rPr>
          <w:b/>
          <w:bCs/>
        </w:rPr>
        <w:t>Communicate clearly with partner as to what they are behind on and then decide on a path forward together</w:t>
      </w:r>
    </w:p>
    <w:p w14:paraId="1199A3A2" w14:textId="51AA5857" w:rsidR="00F07452" w:rsidRPr="00F07452" w:rsidRDefault="00F07452" w:rsidP="00EB3C16">
      <w:pPr>
        <w:numPr>
          <w:ilvl w:val="1"/>
          <w:numId w:val="3"/>
        </w:numPr>
        <w:shd w:val="clear" w:color="auto" w:fill="FFFFFF"/>
        <w:spacing w:before="100" w:beforeAutospacing="1" w:after="100" w:afterAutospacing="1" w:line="240" w:lineRule="auto"/>
        <w:ind w:left="2190"/>
      </w:pPr>
      <w:r w:rsidRPr="00F07452">
        <w:lastRenderedPageBreak/>
        <w:t>Think they will fall behind due to upcoming exigent circumstances, etc.</w:t>
      </w:r>
      <w:r w:rsidR="00EB3C16">
        <w:t xml:space="preserve"> </w:t>
      </w:r>
      <w:r w:rsidR="00EB3C16">
        <w:rPr>
          <w:b/>
          <w:bCs/>
        </w:rPr>
        <w:t>Communicate clearly with partner as to what they are behind on and then decide on a path forward together</w:t>
      </w:r>
    </w:p>
    <w:p w14:paraId="57D134D9" w14:textId="6217FA21" w:rsidR="00EB3C16" w:rsidRPr="00F07452" w:rsidRDefault="00F07452" w:rsidP="00EB3C16">
      <w:pPr>
        <w:numPr>
          <w:ilvl w:val="1"/>
          <w:numId w:val="3"/>
        </w:numPr>
        <w:shd w:val="clear" w:color="auto" w:fill="FFFFFF"/>
        <w:spacing w:before="100" w:beforeAutospacing="1" w:after="100" w:afterAutospacing="1" w:line="240" w:lineRule="auto"/>
        <w:ind w:left="2190"/>
      </w:pPr>
      <w:r w:rsidRPr="00F07452">
        <w:t>Fail to contribute sufficiently to an assignment (</w:t>
      </w:r>
      <w:proofErr w:type="gramStart"/>
      <w:r w:rsidRPr="00F07452">
        <w:t>e.g.</w:t>
      </w:r>
      <w:proofErr w:type="gramEnd"/>
      <w:r w:rsidRPr="00F07452">
        <w:t xml:space="preserve"> should they do extra work on the next one?)</w:t>
      </w:r>
      <w:r w:rsidR="00EB3C16">
        <w:t xml:space="preserve"> </w:t>
      </w:r>
      <w:r w:rsidR="00EB3C16">
        <w:rPr>
          <w:b/>
          <w:bCs/>
        </w:rPr>
        <w:t xml:space="preserve">Communicate clearly with partner as to </w:t>
      </w:r>
      <w:r w:rsidR="003A2232">
        <w:rPr>
          <w:b/>
          <w:bCs/>
        </w:rPr>
        <w:t xml:space="preserve">each other’s </w:t>
      </w:r>
      <w:r w:rsidR="00EB3C16">
        <w:rPr>
          <w:b/>
          <w:bCs/>
        </w:rPr>
        <w:t xml:space="preserve">contributions </w:t>
      </w:r>
      <w:r w:rsidR="003A2232">
        <w:rPr>
          <w:b/>
          <w:bCs/>
        </w:rPr>
        <w:t xml:space="preserve">or lack thereof </w:t>
      </w:r>
      <w:r w:rsidR="00EB3C16">
        <w:rPr>
          <w:b/>
          <w:bCs/>
        </w:rPr>
        <w:t>and how they can potentially help more going forward</w:t>
      </w:r>
      <w:r w:rsidR="003A2232">
        <w:rPr>
          <w:b/>
          <w:bCs/>
        </w:rPr>
        <w:t>, if needed</w:t>
      </w:r>
      <w:r w:rsidR="00EB3C16">
        <w:rPr>
          <w:b/>
          <w:bCs/>
        </w:rPr>
        <w:t>.</w:t>
      </w:r>
    </w:p>
    <w:p w14:paraId="4E273B5E" w14:textId="0FE55149" w:rsidR="00F07452" w:rsidRPr="00F07452" w:rsidRDefault="00F07452" w:rsidP="00EB3C16">
      <w:pPr>
        <w:shd w:val="clear" w:color="auto" w:fill="FFFFFF"/>
        <w:spacing w:before="100" w:beforeAutospacing="1" w:after="100" w:afterAutospacing="1" w:line="240" w:lineRule="auto"/>
        <w:ind w:left="2190"/>
      </w:pPr>
    </w:p>
    <w:p w14:paraId="55BB1AD9" w14:textId="77777777" w:rsidR="00F07452" w:rsidRDefault="00F07452" w:rsidP="00C119C2"/>
    <w:p w14:paraId="11ED65F5" w14:textId="5B6D31A8" w:rsidR="00F07452" w:rsidRDefault="00F07452" w:rsidP="00C119C2"/>
    <w:p w14:paraId="0716E914" w14:textId="77777777" w:rsidR="00F07452" w:rsidRDefault="00F07452" w:rsidP="00C119C2"/>
    <w:p w14:paraId="528D12A5" w14:textId="77777777" w:rsidR="00C119C2" w:rsidRDefault="00C119C2" w:rsidP="00C119C2"/>
    <w:p w14:paraId="57378F31" w14:textId="77777777" w:rsidR="00C119C2" w:rsidRDefault="00C119C2" w:rsidP="00C119C2"/>
    <w:sectPr w:rsidR="00C119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D565C"/>
    <w:multiLevelType w:val="multilevel"/>
    <w:tmpl w:val="9196B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B431E"/>
    <w:multiLevelType w:val="hybridMultilevel"/>
    <w:tmpl w:val="2318A2A6"/>
    <w:lvl w:ilvl="0" w:tplc="A0BCF5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923FD8"/>
    <w:multiLevelType w:val="hybridMultilevel"/>
    <w:tmpl w:val="032C1B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2157239">
    <w:abstractNumId w:val="2"/>
  </w:num>
  <w:num w:numId="2" w16cid:durableId="743726047">
    <w:abstractNumId w:val="1"/>
  </w:num>
  <w:num w:numId="3" w16cid:durableId="1698431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9C2"/>
    <w:rsid w:val="002D7723"/>
    <w:rsid w:val="003A2232"/>
    <w:rsid w:val="004A7DC6"/>
    <w:rsid w:val="007E659D"/>
    <w:rsid w:val="00C119C2"/>
    <w:rsid w:val="00E34D25"/>
    <w:rsid w:val="00E80C1D"/>
    <w:rsid w:val="00EB3C16"/>
    <w:rsid w:val="00F07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45D1F"/>
  <w15:chartTrackingRefBased/>
  <w15:docId w15:val="{4D6C4AC0-E563-4825-892C-C65C8A7D7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19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242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302</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Josiah Daniels</dc:creator>
  <cp:keywords/>
  <dc:description/>
  <cp:lastModifiedBy>Khrystian Clark</cp:lastModifiedBy>
  <cp:revision>2</cp:revision>
  <dcterms:created xsi:type="dcterms:W3CDTF">2022-09-24T04:45:00Z</dcterms:created>
  <dcterms:modified xsi:type="dcterms:W3CDTF">2022-09-24T04:45:00Z</dcterms:modified>
</cp:coreProperties>
</file>