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AE57F4" w:rsidR="004F565B" w:rsidRDefault="00C542AF">
      <w:pPr>
        <w:pStyle w:val="Heading1"/>
      </w:pPr>
      <w:r>
        <w:t>Discussion – Project History (4/11)</w:t>
      </w:r>
    </w:p>
    <w:p w14:paraId="00000002" w14:textId="77777777" w:rsidR="004F565B" w:rsidRDefault="00000000">
      <w:pPr>
        <w:pStyle w:val="Heading2"/>
      </w:pPr>
      <w:bookmarkStart w:id="0" w:name="_rxqmskhhpkdz" w:colFirst="0" w:colLast="0"/>
      <w:bookmarkEnd w:id="0"/>
      <w:r>
        <w:t>Project Information</w:t>
      </w:r>
    </w:p>
    <w:p w14:paraId="00000003" w14:textId="77777777" w:rsidR="004F565B" w:rsidRDefault="00000000">
      <w:pPr>
        <w:rPr>
          <w:b/>
        </w:rPr>
      </w:pPr>
      <w:r>
        <w:rPr>
          <w:b/>
        </w:rPr>
        <w:t>URL</w:t>
      </w:r>
    </w:p>
    <w:p w14:paraId="50789E53" w14:textId="10B94384" w:rsidR="00166FEC" w:rsidRDefault="00000000">
      <w:hyperlink r:id="rId6" w:history="1">
        <w:r w:rsidR="00A22DE3" w:rsidRPr="004F0643">
          <w:rPr>
            <w:rStyle w:val="Hyperlink"/>
          </w:rPr>
          <w:t>https://github.com/tensorflow/tensorflow</w:t>
        </w:r>
      </w:hyperlink>
    </w:p>
    <w:p w14:paraId="02AF276F" w14:textId="7FCCF2B0" w:rsidR="008C6A91" w:rsidRDefault="00C03BAB" w:rsidP="008C6A91">
      <w:hyperlink r:id="rId7" w:history="1">
        <w:r w:rsidRPr="0093600C">
          <w:rPr>
            <w:rStyle w:val="Hyperlink"/>
          </w:rPr>
          <w:t>https://tensorflow.org</w:t>
        </w:r>
      </w:hyperlink>
    </w:p>
    <w:p w14:paraId="4C7E5036" w14:textId="77777777" w:rsidR="00C03BAB" w:rsidRDefault="00C03BAB" w:rsidP="008C6A91"/>
    <w:p w14:paraId="2E9644C4" w14:textId="069800F7" w:rsidR="00DE5221" w:rsidRDefault="00DE5221" w:rsidP="008C6A91">
      <w:r>
        <w:t>The name of the project I plan to contribute to is TensorFlow. It is an open-source software</w:t>
      </w:r>
      <w:r w:rsidR="00995D81">
        <w:t xml:space="preserve"> aimed at machine learning, offering a a comprehensive ecosystem </w:t>
      </w:r>
      <w:r w:rsidR="00B47332">
        <w:t xml:space="preserve">for all aspects of machine learning. The main languages it uses are Python and C++, but I plan to </w:t>
      </w:r>
      <w:r w:rsidR="00F2622D">
        <w:t>keep a focus on the Python based contributions.</w:t>
      </w:r>
    </w:p>
    <w:p w14:paraId="451BC19A" w14:textId="77777777" w:rsidR="00F2622D" w:rsidRDefault="00F2622D" w:rsidP="008C6A91"/>
    <w:p w14:paraId="6BAB8E82" w14:textId="5C806461" w:rsidR="00C4194E" w:rsidRDefault="00C4194E" w:rsidP="008C6A91">
      <w:r>
        <w:t xml:space="preserve">The first </w:t>
      </w:r>
      <w:r w:rsidR="009908ED">
        <w:t xml:space="preserve">GitHub </w:t>
      </w:r>
      <w:r>
        <w:t xml:space="preserve">commit noted is TensorFlow 0.6.0, in February of 2016. </w:t>
      </w:r>
      <w:r w:rsidR="00AE4D7F">
        <w:t>Since then there have been 204 releases (including pre-releases)</w:t>
      </w:r>
      <w:r w:rsidR="008C3EB4">
        <w:t>. Prior to this it was a hosted google api.</w:t>
      </w:r>
    </w:p>
    <w:p w14:paraId="1C46B996" w14:textId="77777777" w:rsidR="00F2622D" w:rsidRDefault="00F2622D" w:rsidP="008C6A91"/>
    <w:p w14:paraId="62170988" w14:textId="11200A84" w:rsidR="00900FE7" w:rsidRDefault="00B6406C" w:rsidP="008C6A91">
      <w:r>
        <w:t>Since its release the project has gone from a directly installed google api</w:t>
      </w:r>
      <w:r w:rsidR="008654D2">
        <w:t xml:space="preserve"> coded in Python</w:t>
      </w:r>
      <w:r>
        <w:t xml:space="preserve"> to</w:t>
      </w:r>
      <w:r w:rsidR="00CF3CEF">
        <w:t xml:space="preserve"> command line api not hosted by google, to </w:t>
      </w:r>
      <w:r w:rsidR="00E4342E">
        <w:t>a docker setup in order to become more compatible</w:t>
      </w:r>
      <w:r w:rsidR="00DE496B">
        <w:t xml:space="preserve"> to</w:t>
      </w:r>
      <w:r>
        <w:t xml:space="preserve"> a we</w:t>
      </w:r>
      <w:r w:rsidR="00CF3CEF">
        <w:t>b</w:t>
      </w:r>
      <w:r>
        <w:t xml:space="preserve"> hosted installation and website that guides users and developers in exactly how to inst</w:t>
      </w:r>
      <w:r w:rsidR="008E265F">
        <w:t>all without using a shell.</w:t>
      </w:r>
      <w:r w:rsidR="00DE496B">
        <w:t xml:space="preserve"> Amidst those adjustments over </w:t>
      </w:r>
      <w:r w:rsidR="004E62B8">
        <w:t xml:space="preserve">time there were Mac, Linux, android and windows implementation. </w:t>
      </w:r>
    </w:p>
    <w:p w14:paraId="223B3BD6" w14:textId="77777777" w:rsidR="00900FE7" w:rsidRDefault="00900FE7" w:rsidP="008C6A91"/>
    <w:p w14:paraId="4EEFF3C0" w14:textId="12BEF32A" w:rsidR="00B6406C" w:rsidRDefault="00906BED" w:rsidP="008C6A91">
      <w:r>
        <w:t xml:space="preserve">The documentation has grown very thorough and clear compared to where it started. It </w:t>
      </w:r>
      <w:r w:rsidR="005A03DE">
        <w:t>started with implementation and documentation that it looks like the main development team could follow well and decent instruction</w:t>
      </w:r>
      <w:r w:rsidR="005B1033">
        <w:t xml:space="preserve">. Now it is very clear and concise with multiple courses on how to utilize it as well as extremely clear rules and documentation on how to contribute. </w:t>
      </w:r>
    </w:p>
    <w:p w14:paraId="42368209" w14:textId="77777777" w:rsidR="005B1033" w:rsidRDefault="005B1033" w:rsidP="008C6A91"/>
    <w:p w14:paraId="0000000D" w14:textId="1306BCD4" w:rsidR="004F565B" w:rsidRPr="00B324D4" w:rsidRDefault="005B1033">
      <w:r>
        <w:t xml:space="preserve">One </w:t>
      </w:r>
      <w:r w:rsidR="007D6611">
        <w:t xml:space="preserve">pretty interesting thing that made me go into a bit of a deep dive is how simple the starting roots of the project presents. A very basic google api turned into a multi-platformed beast of a program. </w:t>
      </w:r>
    </w:p>
    <w:sectPr w:rsidR="004F565B" w:rsidRPr="00B324D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CADC" w14:textId="77777777" w:rsidR="00CD7D12" w:rsidRDefault="00CD7D12">
      <w:pPr>
        <w:spacing w:line="240" w:lineRule="auto"/>
      </w:pPr>
      <w:r>
        <w:separator/>
      </w:r>
    </w:p>
  </w:endnote>
  <w:endnote w:type="continuationSeparator" w:id="0">
    <w:p w14:paraId="6E8C8604" w14:textId="77777777" w:rsidR="00CD7D12" w:rsidRDefault="00CD7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CE4D" w14:textId="77777777" w:rsidR="00CD7D12" w:rsidRDefault="00CD7D12">
      <w:pPr>
        <w:spacing w:line="240" w:lineRule="auto"/>
      </w:pPr>
      <w:r>
        <w:separator/>
      </w:r>
    </w:p>
  </w:footnote>
  <w:footnote w:type="continuationSeparator" w:id="0">
    <w:p w14:paraId="2CAFE92F" w14:textId="77777777" w:rsidR="00CD7D12" w:rsidRDefault="00CD7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57305C85" w:rsidR="004F565B" w:rsidRDefault="0023407D">
    <w:pPr>
      <w:jc w:val="right"/>
    </w:pPr>
    <w:r>
      <w:t>Khrystian Clark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65B"/>
    <w:rsid w:val="00030771"/>
    <w:rsid w:val="000939BE"/>
    <w:rsid w:val="00120D6C"/>
    <w:rsid w:val="00122F1A"/>
    <w:rsid w:val="00130B0A"/>
    <w:rsid w:val="00166FEC"/>
    <w:rsid w:val="001F1751"/>
    <w:rsid w:val="0023407D"/>
    <w:rsid w:val="00267BF3"/>
    <w:rsid w:val="002C6DC7"/>
    <w:rsid w:val="00343F04"/>
    <w:rsid w:val="003D5D20"/>
    <w:rsid w:val="004317D4"/>
    <w:rsid w:val="004E62B8"/>
    <w:rsid w:val="004F565B"/>
    <w:rsid w:val="00531AF6"/>
    <w:rsid w:val="0053311D"/>
    <w:rsid w:val="00543C01"/>
    <w:rsid w:val="005461D6"/>
    <w:rsid w:val="005A03DE"/>
    <w:rsid w:val="005B1033"/>
    <w:rsid w:val="007355C6"/>
    <w:rsid w:val="007A0C99"/>
    <w:rsid w:val="007D6611"/>
    <w:rsid w:val="007E1865"/>
    <w:rsid w:val="007F19B7"/>
    <w:rsid w:val="00800179"/>
    <w:rsid w:val="008654D2"/>
    <w:rsid w:val="008B4E09"/>
    <w:rsid w:val="008C3EB4"/>
    <w:rsid w:val="008C6A91"/>
    <w:rsid w:val="008E265F"/>
    <w:rsid w:val="00900FE7"/>
    <w:rsid w:val="00906BED"/>
    <w:rsid w:val="009908ED"/>
    <w:rsid w:val="00995D81"/>
    <w:rsid w:val="009A7AFC"/>
    <w:rsid w:val="00A22DE3"/>
    <w:rsid w:val="00A63CAE"/>
    <w:rsid w:val="00A92FD4"/>
    <w:rsid w:val="00AD5C04"/>
    <w:rsid w:val="00AE4D7F"/>
    <w:rsid w:val="00B01AC4"/>
    <w:rsid w:val="00B324D4"/>
    <w:rsid w:val="00B47332"/>
    <w:rsid w:val="00B6406C"/>
    <w:rsid w:val="00BB6DC0"/>
    <w:rsid w:val="00BC1E6A"/>
    <w:rsid w:val="00C03BAB"/>
    <w:rsid w:val="00C217A4"/>
    <w:rsid w:val="00C4194E"/>
    <w:rsid w:val="00C542AF"/>
    <w:rsid w:val="00C55772"/>
    <w:rsid w:val="00CB6A6B"/>
    <w:rsid w:val="00CC2778"/>
    <w:rsid w:val="00CD7D12"/>
    <w:rsid w:val="00CF3CEF"/>
    <w:rsid w:val="00D0791A"/>
    <w:rsid w:val="00D87DCF"/>
    <w:rsid w:val="00DE496B"/>
    <w:rsid w:val="00DE5221"/>
    <w:rsid w:val="00E1680C"/>
    <w:rsid w:val="00E4342E"/>
    <w:rsid w:val="00EB1F9B"/>
    <w:rsid w:val="00EC3668"/>
    <w:rsid w:val="00F22490"/>
    <w:rsid w:val="00F2622D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A9677"/>
  <w15:docId w15:val="{16BCCD93-4458-4449-8E81-6A22D8A3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B1F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F9B"/>
  </w:style>
  <w:style w:type="paragraph" w:styleId="Footer">
    <w:name w:val="footer"/>
    <w:basedOn w:val="Normal"/>
    <w:link w:val="FooterChar"/>
    <w:uiPriority w:val="99"/>
    <w:unhideWhenUsed/>
    <w:rsid w:val="00EB1F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9B"/>
  </w:style>
  <w:style w:type="character" w:styleId="Hyperlink">
    <w:name w:val="Hyperlink"/>
    <w:basedOn w:val="DefaultParagraphFont"/>
    <w:uiPriority w:val="99"/>
    <w:unhideWhenUsed/>
    <w:rsid w:val="00166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ensorflow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nsorflow/tensorflo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Khrystian Clark</cp:lastModifiedBy>
  <cp:revision>31</cp:revision>
  <dcterms:created xsi:type="dcterms:W3CDTF">2024-04-11T04:51:00Z</dcterms:created>
  <dcterms:modified xsi:type="dcterms:W3CDTF">2024-04-11T05:28:00Z</dcterms:modified>
</cp:coreProperties>
</file>