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5C2" w:rsidRDefault="00695028">
      <w:r>
        <w:t>Project check point</w:t>
      </w:r>
    </w:p>
    <w:p w:rsidR="00695028" w:rsidRDefault="00695028"/>
    <w:p w:rsidR="00695028" w:rsidRDefault="006C1831" w:rsidP="006C1831">
      <w:pPr>
        <w:spacing w:line="480" w:lineRule="auto"/>
        <w:jc w:val="both"/>
      </w:pPr>
      <w:r>
        <w:t xml:space="preserve">I have managed to develop the game grid and position the checkers in their initial positions. Input components have been added to the game grid web page for user to be able </w:t>
      </w:r>
      <w:r w:rsidR="007914D3">
        <w:t xml:space="preserve">enter the player names and the checkers have color setup. </w:t>
      </w:r>
      <w:r w:rsidR="00570A98">
        <w:t xml:space="preserve">Variables and functions for a checker have been added to the model </w:t>
      </w:r>
      <w:proofErr w:type="spellStart"/>
      <w:r w:rsidR="00570A98">
        <w:t>javascript</w:t>
      </w:r>
      <w:proofErr w:type="spellEnd"/>
      <w:r w:rsidR="00570A98">
        <w:t xml:space="preserve"> file. I still have to add the checker functionality into the game grid. </w:t>
      </w:r>
    </w:p>
    <w:p w:rsidR="00570A98" w:rsidRDefault="00570A98" w:rsidP="006C1831">
      <w:pPr>
        <w:spacing w:line="480" w:lineRule="auto"/>
        <w:jc w:val="both"/>
      </w:pPr>
      <w:r>
        <w:t>Instructions</w:t>
      </w:r>
      <w:bookmarkStart w:id="0" w:name="_GoBack"/>
      <w:bookmarkEnd w:id="0"/>
    </w:p>
    <w:p w:rsidR="00570A98" w:rsidRDefault="00570A98" w:rsidP="006C1831">
      <w:pPr>
        <w:spacing w:line="480" w:lineRule="auto"/>
        <w:jc w:val="both"/>
      </w:pPr>
      <w:r>
        <w:t xml:space="preserve">To be able to view the game board being reset to its initial state I added a button to create a new game. </w:t>
      </w:r>
    </w:p>
    <w:p w:rsidR="00695028" w:rsidRDefault="00695028">
      <w:r>
        <w:t xml:space="preserve">I have managed to add the controls for getting the input from the user such as getting the player names and also setting the colors for the checkers. </w:t>
      </w:r>
    </w:p>
    <w:p w:rsidR="00695028" w:rsidRDefault="00695028">
      <w:r>
        <w:t xml:space="preserve">User is now able to load a new game </w:t>
      </w:r>
      <w:r w:rsidR="00D81F3B">
        <w:t>to move the checkers back to their initial position.</w:t>
      </w:r>
    </w:p>
    <w:sectPr w:rsidR="0069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28"/>
    <w:rsid w:val="00543247"/>
    <w:rsid w:val="00570A98"/>
    <w:rsid w:val="00695028"/>
    <w:rsid w:val="006C1831"/>
    <w:rsid w:val="007914D3"/>
    <w:rsid w:val="00D81F3B"/>
    <w:rsid w:val="00E9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3C4AC-7CBA-415F-BCEA-472328D2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Ndlovu, Khumbulani</dc:creator>
  <cp:keywords/>
  <dc:description/>
  <cp:lastModifiedBy>Ndlovu, Khumbulani</cp:lastModifiedBy>
  <cp:revision>4</cp:revision>
  <dcterms:created xsi:type="dcterms:W3CDTF">2017-10-19T03:47:00Z</dcterms:created>
  <dcterms:modified xsi:type="dcterms:W3CDTF">2017-10-19T05:23:00Z</dcterms:modified>
</cp:coreProperties>
</file>