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5A9C520" w14:textId="77777777" w:rsidR="007D677C" w:rsidRPr="007D677C" w:rsidRDefault="007D677C" w:rsidP="007D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677C">
        <w:rPr>
          <w:rFonts w:ascii="Times New Roman" w:eastAsia="Times New Roman" w:hAnsi="Times New Roman" w:cs="Times New Roman"/>
          <w:b/>
          <w:bCs/>
          <w:sz w:val="27"/>
          <w:szCs w:val="27"/>
        </w:rPr>
        <w:t>Phase 1: Foundations &amp; Infrastructure (Weeks 1–3)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544"/>
        <w:gridCol w:w="3473"/>
        <w:gridCol w:w="4635"/>
      </w:tblGrid>
      <w:tr w:rsidR="007D677C" w:rsidRPr="007D677C" w14:paraId="687CEE28" w14:textId="77777777" w:rsidTr="007D67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C1366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81016D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0967A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39A508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/ Notes</w:t>
            </w:r>
          </w:p>
        </w:tc>
      </w:tr>
      <w:tr w:rsidR="007D677C" w:rsidRPr="007D677C" w14:paraId="0726C65E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C974F6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98C195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473E27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OCI Tenancy Setup &amp; Networking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2853E1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Create VCN, Subnets, and IGW</w:t>
            </w:r>
          </w:p>
        </w:tc>
      </w:tr>
      <w:tr w:rsidR="007D677C" w:rsidRPr="007D677C" w14:paraId="6C2006B2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4BFA3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88D8F5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81BE0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Provision A1 Ampere Instance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B52374C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4 OCPUs, 24GB RAM, Ubuntu 22.04</w:t>
            </w:r>
          </w:p>
        </w:tc>
      </w:tr>
      <w:tr w:rsidR="007D677C" w:rsidRPr="007D677C" w14:paraId="6F29C212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3ADBB53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81EEA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6E6F3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Docker &amp; Environment Hardening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96E05B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Install Docker/Compose; Set up Swap File</w:t>
            </w:r>
          </w:p>
        </w:tc>
      </w:tr>
      <w:tr w:rsidR="007D677C" w:rsidRPr="007D677C" w14:paraId="50A8CD81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0072387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EAB69B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36C1380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Buffer: Security Group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50260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Ensure SSH is restricted to your IP</w:t>
            </w:r>
          </w:p>
        </w:tc>
      </w:tr>
      <w:tr w:rsidR="007D677C" w:rsidRPr="007D677C" w14:paraId="28EB6BC6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E0A347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2E4DDB2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19B5BA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Windows Honeypot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5D8607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Provision Windows Server VM (Free Tier)</w:t>
            </w:r>
          </w:p>
        </w:tc>
      </w:tr>
      <w:tr w:rsidR="007D677C" w:rsidRPr="007D677C" w14:paraId="3486A471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924B5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9623715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E7E39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Honeypot "Weakening"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13E6B6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Open RDP (3389) to the Public Internet</w:t>
            </w:r>
          </w:p>
        </w:tc>
      </w:tr>
      <w:tr w:rsidR="007D677C" w:rsidRPr="007D677C" w14:paraId="6C95BBB3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5F521A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DD7B1F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C93FA2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Initial Telemetry Check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9B0EDC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Verify Event Viewer is recording failed logins</w:t>
            </w:r>
          </w:p>
        </w:tc>
      </w:tr>
      <w:tr w:rsidR="007D677C" w:rsidRPr="007D677C" w14:paraId="3F97ABF3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4EC18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64446C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A1A2ED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Buffer: OS Updates &amp; Snapshots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420B5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Create a boot volume backup</w:t>
            </w:r>
          </w:p>
        </w:tc>
      </w:tr>
      <w:tr w:rsidR="007D677C" w:rsidRPr="007D677C" w14:paraId="58AECECD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AC6E35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0CB46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72BD3F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OCI API &amp; CLI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D2F933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Create API Key for n8n to talk to OCI</w:t>
            </w:r>
          </w:p>
        </w:tc>
      </w:tr>
      <w:tr w:rsidR="007D677C" w:rsidRPr="007D677C" w14:paraId="3700C0C3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406DE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C62D09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BA897C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Infrastructure Validation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39445F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Test connectivity between Windows and Linux</w:t>
            </w:r>
          </w:p>
        </w:tc>
      </w:tr>
      <w:tr w:rsidR="007D677C" w:rsidRPr="007D677C" w14:paraId="0DBBEE4E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EFC0EC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C8ED89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4D6567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Documentation: Network Map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3808F1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Map out IP flow and Port requirements</w:t>
            </w:r>
          </w:p>
        </w:tc>
      </w:tr>
      <w:tr w:rsidR="007D677C" w:rsidRPr="007D677C" w14:paraId="779BB97B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DB1D769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A1D660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A9E4D6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Buffer: Troubleshooting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BCB5EB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Address any OCI "Out of Capacity" errors</w:t>
            </w:r>
          </w:p>
        </w:tc>
      </w:tr>
    </w:tbl>
    <w:p w14:paraId="2C279DF8" w14:textId="77777777" w:rsidR="007D677C" w:rsidRPr="007D677C" w:rsidRDefault="007D677C" w:rsidP="007D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677C">
        <w:rPr>
          <w:rFonts w:ascii="Times New Roman" w:eastAsia="Times New Roman" w:hAnsi="Times New Roman" w:cs="Times New Roman"/>
          <w:b/>
          <w:bCs/>
          <w:sz w:val="27"/>
          <w:szCs w:val="27"/>
        </w:rPr>
        <w:t>Phase 2: Detection (Weeks 4–6)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544"/>
        <w:gridCol w:w="3150"/>
        <w:gridCol w:w="4507"/>
      </w:tblGrid>
      <w:tr w:rsidR="007D677C" w:rsidRPr="007D677C" w14:paraId="0A279C6C" w14:textId="77777777" w:rsidTr="007D67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E3F75B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29523BD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890703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9DEF9F2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/ Notes</w:t>
            </w:r>
          </w:p>
        </w:tc>
      </w:tr>
      <w:tr w:rsidR="007D677C" w:rsidRPr="007D677C" w14:paraId="0F7A449D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A8971B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B99F4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214B87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Wazuh</w:t>
            </w:r>
            <w:proofErr w:type="spellEnd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Manager Installation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5B4BDC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Deploy </w:t>
            </w:r>
            <w:proofErr w:type="spellStart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Wazuh</w:t>
            </w:r>
            <w:proofErr w:type="spellEnd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via Docker Compose</w:t>
            </w:r>
          </w:p>
        </w:tc>
      </w:tr>
      <w:tr w:rsidR="007D677C" w:rsidRPr="007D677C" w14:paraId="78447728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A70117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E1C931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01D9D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SSL &amp; Dashboard Setup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ACEE73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Configure HTTPS certificates for </w:t>
            </w:r>
            <w:proofErr w:type="spellStart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Wazuh</w:t>
            </w:r>
            <w:proofErr w:type="spellEnd"/>
          </w:p>
        </w:tc>
      </w:tr>
      <w:tr w:rsidR="007D677C" w:rsidRPr="007D677C" w14:paraId="4B429EEA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9C4160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84E5DB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2BE47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Wazuh</w:t>
            </w:r>
            <w:proofErr w:type="spellEnd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Agent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FA7AB7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Install agent on Windows Honeypot</w:t>
            </w:r>
          </w:p>
        </w:tc>
      </w:tr>
      <w:tr w:rsidR="007D677C" w:rsidRPr="007D677C" w14:paraId="2EC230B0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74814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EF515A3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4BD70B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Buffer: Agent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85B01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Verify "Active" status in </w:t>
            </w:r>
            <w:proofErr w:type="spellStart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Wazuh</w:t>
            </w:r>
            <w:proofErr w:type="spellEnd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Manager</w:t>
            </w:r>
          </w:p>
        </w:tc>
      </w:tr>
      <w:tr w:rsidR="007D677C" w:rsidRPr="007D677C" w14:paraId="79E03302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D295D8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BCB6B5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E2BE34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Syslog &amp; Event Collection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6A7AE8D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Configure </w:t>
            </w:r>
            <w:proofErr w:type="spellStart"/>
            <w:r w:rsidRPr="007D677C">
              <w:rPr>
                <w:rFonts w:ascii="Courier New" w:eastAsia="Times New Roman" w:hAnsi="Courier New" w:cs="Courier New"/>
                <w:sz w:val="20"/>
                <w:szCs w:val="20"/>
              </w:rPr>
              <w:t>ossec.conf</w:t>
            </w:r>
            <w:proofErr w:type="spellEnd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Windows Events</w:t>
            </w:r>
          </w:p>
        </w:tc>
      </w:tr>
      <w:tr w:rsidR="007D677C" w:rsidRPr="007D677C" w14:paraId="1933EC63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11C120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2AA398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D2D62F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Custom Rule Creation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6FAC5B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Define threshold: 5 failed logins = High Alert</w:t>
            </w:r>
          </w:p>
        </w:tc>
      </w:tr>
      <w:tr w:rsidR="007D677C" w:rsidRPr="007D677C" w14:paraId="116D7858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0056D2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0FB3B8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6E7662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Log Retention Policies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04D97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Configure Indexer to prune logs (14 days)</w:t>
            </w:r>
          </w:p>
        </w:tc>
      </w:tr>
      <w:tr w:rsidR="007D677C" w:rsidRPr="007D677C" w14:paraId="3E66FCFE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AE7D52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0A72DA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FE4FAA6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Buffer: Rule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7089E4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Trigger manual failures to test alerts</w:t>
            </w:r>
          </w:p>
        </w:tc>
      </w:tr>
      <w:tr w:rsidR="007D677C" w:rsidRPr="007D677C" w14:paraId="55794339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047E35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6A7A3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05ED5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File Integrity Monitoring (FIM)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CA30811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Monitor </w:t>
            </w:r>
            <w:r w:rsidRPr="007D677C">
              <w:rPr>
                <w:rFonts w:ascii="Courier New" w:eastAsia="Times New Roman" w:hAnsi="Courier New" w:cs="Courier New"/>
                <w:sz w:val="20"/>
                <w:szCs w:val="20"/>
              </w:rPr>
              <w:t>C:\Windows\System32</w:t>
            </w: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for changes</w:t>
            </w:r>
          </w:p>
        </w:tc>
      </w:tr>
      <w:tr w:rsidR="007D677C" w:rsidRPr="007D677C" w14:paraId="65267C2E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14D3C0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20C31C2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8DDC47A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Vulnerability Detection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C776D5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Enable </w:t>
            </w:r>
            <w:proofErr w:type="spellStart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Wazuh's</w:t>
            </w:r>
            <w:proofErr w:type="spellEnd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vulnerability scanner module</w:t>
            </w:r>
          </w:p>
        </w:tc>
      </w:tr>
      <w:tr w:rsidR="007D677C" w:rsidRPr="007D677C" w14:paraId="31F005BE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076D066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258ACF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4AF20D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Baseline Dashboarding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34C82C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Clean up default </w:t>
            </w:r>
            <w:proofErr w:type="spellStart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Wazuh</w:t>
            </w:r>
            <w:proofErr w:type="spellEnd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dashboard views</w:t>
            </w:r>
          </w:p>
        </w:tc>
      </w:tr>
      <w:tr w:rsidR="007D677C" w:rsidRPr="007D677C" w14:paraId="40F6C66B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1927FB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FBFD8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0F9E62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Buffer: Resource Monitoring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3BD211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Check RAM usage of the Indexer/Dashboard</w:t>
            </w:r>
          </w:p>
        </w:tc>
      </w:tr>
    </w:tbl>
    <w:p w14:paraId="5626D49B" w14:textId="77777777" w:rsidR="007D677C" w:rsidRPr="007D677C" w:rsidRDefault="007D677C" w:rsidP="007D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677C">
        <w:rPr>
          <w:rFonts w:ascii="Times New Roman" w:eastAsia="Times New Roman" w:hAnsi="Times New Roman" w:cs="Times New Roman"/>
          <w:b/>
          <w:bCs/>
          <w:sz w:val="27"/>
          <w:szCs w:val="27"/>
        </w:rPr>
        <w:t>Phase 3: Response &amp; Automation (Weeks 7–9)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544"/>
        <w:gridCol w:w="3250"/>
        <w:gridCol w:w="4638"/>
      </w:tblGrid>
      <w:tr w:rsidR="007D677C" w:rsidRPr="007D677C" w14:paraId="670A6CA1" w14:textId="77777777" w:rsidTr="007D67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B72111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E7C4C16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7FC9B4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E69AC78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/ Notes</w:t>
            </w:r>
          </w:p>
        </w:tc>
      </w:tr>
      <w:tr w:rsidR="007D677C" w:rsidRPr="007D677C" w14:paraId="146B6A8C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F65234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5BC5615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3F1827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n8n Self-Hosted Deployment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8E76AC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Deploy n8n via Docker on the OCI instance</w:t>
            </w:r>
          </w:p>
        </w:tc>
      </w:tr>
      <w:tr w:rsidR="007D677C" w:rsidRPr="007D677C" w14:paraId="69E0466F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E329F7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CDCFE8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ADD5C4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n8n Initial Config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EE9BEA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Set up User Auth and Webhook URL</w:t>
            </w:r>
          </w:p>
        </w:tc>
      </w:tr>
      <w:tr w:rsidR="007D677C" w:rsidRPr="007D677C" w14:paraId="00A79E8E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AF5DA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68AC1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6F5F0CC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Wazuh</w:t>
            </w:r>
            <w:proofErr w:type="spellEnd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Integration Script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237E0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Write Python script to push alerts to n8n</w:t>
            </w:r>
          </w:p>
        </w:tc>
      </w:tr>
      <w:tr w:rsidR="007D677C" w:rsidRPr="007D677C" w14:paraId="5DFF7E9E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7A5B4B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0D1E72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055C451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Buffer: Webhook Connectivity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594D83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Ensure </w:t>
            </w:r>
            <w:proofErr w:type="spellStart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Wazuh</w:t>
            </w:r>
            <w:proofErr w:type="spellEnd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can "reach" n8n internally</w:t>
            </w:r>
          </w:p>
        </w:tc>
      </w:tr>
      <w:tr w:rsidR="007D677C" w:rsidRPr="007D677C" w14:paraId="0373121F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A9600C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D66E5F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550D54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Enrichment: </w:t>
            </w:r>
            <w:proofErr w:type="spellStart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AbuseIPDB</w:t>
            </w:r>
            <w:proofErr w:type="spellEnd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ED08B0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Add IP reputation check node in n8n</w:t>
            </w:r>
          </w:p>
        </w:tc>
      </w:tr>
      <w:tr w:rsidR="007D677C" w:rsidRPr="007D677C" w14:paraId="7C85BEC9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08ADBF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2689F9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387E21C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Logic Gate: Threat Scoring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FA1F0B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Only block if Abuse Score &gt; 50%</w:t>
            </w:r>
          </w:p>
        </w:tc>
      </w:tr>
      <w:tr w:rsidR="007D677C" w:rsidRPr="007D677C" w14:paraId="5E28602C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F52466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22EC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4A4ED5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OCI Remediation Node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BF0B7D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Build the "Update NSG" API call in n8n</w:t>
            </w:r>
          </w:p>
        </w:tc>
      </w:tr>
      <w:tr w:rsidR="007D677C" w:rsidRPr="007D677C" w14:paraId="4BAC9047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DFE66C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BAB91D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D5C63E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Buffer: Whitelist Safety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72657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CRITICAL:</w:t>
            </w: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Build the "My IP" exclusion</w:t>
            </w:r>
          </w:p>
        </w:tc>
      </w:tr>
      <w:tr w:rsidR="007D677C" w:rsidRPr="007D677C" w14:paraId="603B0D2F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627D739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7880F9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6F88D12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Full Loop Test: Brute Force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48E9B8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Attempt attack -&gt; Verify n8n triggers block</w:t>
            </w:r>
          </w:p>
        </w:tc>
      </w:tr>
      <w:tr w:rsidR="007D677C" w:rsidRPr="007D677C" w14:paraId="510229A1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75C001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53D0D6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7F7FDA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Debugging Latency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C58AD6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Optimize Python script and n8n execution time</w:t>
            </w:r>
          </w:p>
        </w:tc>
      </w:tr>
      <w:tr w:rsidR="007D677C" w:rsidRPr="007D677C" w14:paraId="4F85CC65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03E911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111A60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B2DAF9C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Error Handling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B6F299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Set up n8n notifications for failed workflows</w:t>
            </w:r>
          </w:p>
        </w:tc>
      </w:tr>
      <w:tr w:rsidR="007D677C" w:rsidRPr="007D677C" w14:paraId="7DA29C4E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FF1F59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8627F50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5BADBB5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Buffer: Remediation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8B78B6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Ensure the IP is actually dropped by OCI</w:t>
            </w:r>
          </w:p>
        </w:tc>
      </w:tr>
    </w:tbl>
    <w:p w14:paraId="62535365" w14:textId="77777777" w:rsidR="007D677C" w:rsidRPr="007D677C" w:rsidRDefault="007D677C" w:rsidP="007D67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D677C">
        <w:rPr>
          <w:rFonts w:ascii="Times New Roman" w:eastAsia="Times New Roman" w:hAnsi="Times New Roman" w:cs="Times New Roman"/>
          <w:b/>
          <w:bCs/>
          <w:sz w:val="27"/>
          <w:szCs w:val="27"/>
        </w:rPr>
        <w:t>Phase 4: Visualization &amp; Optimization (Weeks 10–12)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2"/>
        <w:gridCol w:w="544"/>
        <w:gridCol w:w="2937"/>
        <w:gridCol w:w="4917"/>
      </w:tblGrid>
      <w:tr w:rsidR="007D677C" w:rsidRPr="007D677C" w14:paraId="122EEDB3" w14:textId="77777777" w:rsidTr="007D677C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B33BA9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Week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04806F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Day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C00B72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Task Name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840E8D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Status / Notes</w:t>
            </w:r>
          </w:p>
        </w:tc>
      </w:tr>
      <w:tr w:rsidR="007D677C" w:rsidRPr="007D677C" w14:paraId="6FCB24F9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D61A187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7E860C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E93135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Grafana Installation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119698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Add Grafana container to the stack</w:t>
            </w:r>
          </w:p>
        </w:tc>
      </w:tr>
      <w:tr w:rsidR="007D677C" w:rsidRPr="007D677C" w14:paraId="4D43AFB4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5669E7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129B017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7552EC9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Data Source Connection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F092FC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Connect Grafana to </w:t>
            </w:r>
            <w:proofErr w:type="spellStart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Wazuh</w:t>
            </w:r>
            <w:proofErr w:type="spellEnd"/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(Indexer/OpenSearch)</w:t>
            </w:r>
          </w:p>
        </w:tc>
      </w:tr>
      <w:tr w:rsidR="007D677C" w:rsidRPr="007D677C" w14:paraId="608BA245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8B86448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EBFA79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F49F0B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Geospatial Mapping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862D7B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Create "Attack World Map" based on IP logs</w:t>
            </w:r>
          </w:p>
        </w:tc>
      </w:tr>
      <w:tr w:rsidR="007D677C" w:rsidRPr="007D677C" w14:paraId="6C51831F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DD220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06FF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85353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Buffer: Dashboard Polish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5880C9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Fix color coding and refresh rates</w:t>
            </w:r>
          </w:p>
        </w:tc>
      </w:tr>
      <w:tr w:rsidR="007D677C" w:rsidRPr="007D677C" w14:paraId="3D188710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202FE1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D988B5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5E438C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Stress Testing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5229BF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Simulate 100+ requests to check CPU spikes</w:t>
            </w:r>
          </w:p>
        </w:tc>
      </w:tr>
      <w:tr w:rsidR="007D677C" w:rsidRPr="007D677C" w14:paraId="15CDEC71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1024242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EB4C8D2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8892163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Feature: Canary Tokens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D2D1F8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Place "fake" creds to detect human intruders</w:t>
            </w:r>
          </w:p>
        </w:tc>
      </w:tr>
      <w:tr w:rsidR="007D677C" w:rsidRPr="007D677C" w14:paraId="436DD7E1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7F45A42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375A17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87DC1B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Multi-Vector Rules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913B0A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Add rules for PowerShell execution/malware</w:t>
            </w:r>
          </w:p>
        </w:tc>
      </w:tr>
      <w:tr w:rsidR="007D677C" w:rsidRPr="007D677C" w14:paraId="00AD1D80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7FFB651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022AA0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62A16DC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Buffer: System Hardening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BBF4D9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Finalize firewall rules for the SOC itself</w:t>
            </w:r>
          </w:p>
        </w:tc>
      </w:tr>
      <w:tr w:rsidR="007D677C" w:rsidRPr="007D677C" w14:paraId="6D40A44A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5163F0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97396A7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Mon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26746F1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Final Project Review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F196B92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Audit against "Zero Cost" &amp; "30s Latency"</w:t>
            </w:r>
          </w:p>
        </w:tc>
      </w:tr>
      <w:tr w:rsidR="007D677C" w:rsidRPr="007D677C" w14:paraId="7DEC4A80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EBAC6F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342FA69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B8D710D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Export Configuration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36D093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Export n8n JSONs and Grafana Dashboards</w:t>
            </w:r>
          </w:p>
        </w:tc>
        <w:bookmarkStart w:id="0" w:name="_GoBack"/>
        <w:bookmarkEnd w:id="0"/>
      </w:tr>
      <w:tr w:rsidR="007D677C" w:rsidRPr="007D677C" w14:paraId="059BEEDF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CF30C0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3226328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Wed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942C8E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Final Documentation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230C4F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Record "How-To" for future maintenance</w:t>
            </w:r>
          </w:p>
        </w:tc>
      </w:tr>
      <w:tr w:rsidR="007D677C" w:rsidRPr="007D677C" w14:paraId="39A569D0" w14:textId="77777777" w:rsidTr="007D677C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278F04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A67A85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Thu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B73A01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PROJECT COMPLETION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38EB3E" w14:textId="77777777" w:rsidR="007D677C" w:rsidRPr="007D677C" w:rsidRDefault="007D677C" w:rsidP="007D677C">
            <w:pPr>
              <w:spacing w:after="48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7D677C">
              <w:rPr>
                <w:rFonts w:ascii="Times New Roman" w:eastAsia="Times New Roman" w:hAnsi="Times New Roman" w:cs="Times New Roman"/>
                <w:sz w:val="24"/>
                <w:szCs w:val="24"/>
              </w:rPr>
              <w:t>Go-Live / Handover</w:t>
            </w:r>
          </w:p>
        </w:tc>
      </w:tr>
    </w:tbl>
    <w:p w14:paraId="19D92490" w14:textId="77777777" w:rsidR="001C7E33" w:rsidRDefault="00102CF9"/>
    <w:sectPr w:rsidR="001C7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77C"/>
    <w:rsid w:val="00102CF9"/>
    <w:rsid w:val="002C6F92"/>
    <w:rsid w:val="00610909"/>
    <w:rsid w:val="007D677C"/>
    <w:rsid w:val="00866E1B"/>
    <w:rsid w:val="00D1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44E74B"/>
  <w15:chartTrackingRefBased/>
  <w15:docId w15:val="{070327FA-3995-477C-8959-009B9152B5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7D677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7D677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D677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D677C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1877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149</TotalTime>
  <Pages>4</Pages>
  <Words>547</Words>
  <Characters>3120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khushbu jalan</dc:creator>
  <cp:keywords/>
  <dc:description/>
  <cp:lastModifiedBy>khushbu jalan</cp:lastModifiedBy>
  <cp:revision>1</cp:revision>
  <dcterms:created xsi:type="dcterms:W3CDTF">2026-03-12T14:26:00Z</dcterms:created>
  <dcterms:modified xsi:type="dcterms:W3CDTF">2026-03-12T17:18:00Z</dcterms:modified>
</cp:coreProperties>
</file>