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EB3" w:rsidRPr="00E7055B" w:rsidRDefault="00412E72" w:rsidP="00E20EB3">
      <w:pPr>
        <w:bidi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rtl/>
          <w:lang w:bidi="ps-AF"/>
        </w:rPr>
      </w:pPr>
      <w:r w:rsidRPr="00E7055B">
        <w:rPr>
          <w:rFonts w:ascii="Times New Roman" w:hAnsi="Times New Roman" w:cs="Times New Roman"/>
          <w:b/>
          <w:bCs/>
          <w:sz w:val="24"/>
          <w:szCs w:val="24"/>
          <w:rtl/>
          <w:lang w:bidi="fa-IR"/>
        </w:rPr>
        <w:t>د مرسته کوونکو هیوادونو مرست</w:t>
      </w:r>
      <w:r w:rsidRPr="00E7055B">
        <w:rPr>
          <w:rFonts w:ascii="Times New Roman" w:hAnsi="Times New Roman" w:cs="Times New Roman"/>
          <w:b/>
          <w:bCs/>
          <w:sz w:val="24"/>
          <w:szCs w:val="24"/>
          <w:rtl/>
        </w:rPr>
        <w:t>ي</w:t>
      </w:r>
      <w:r w:rsidRPr="00E7055B">
        <w:rPr>
          <w:rFonts w:ascii="Times New Roman" w:hAnsi="Times New Roman" w:cs="Times New Roman"/>
          <w:b/>
          <w:bCs/>
          <w:sz w:val="24"/>
          <w:szCs w:val="24"/>
          <w:rtl/>
          <w:lang w:bidi="fa-IR"/>
        </w:rPr>
        <w:t xml:space="preserve"> </w:t>
      </w:r>
    </w:p>
    <w:p w:rsidR="00004529" w:rsidRPr="00E7055B" w:rsidRDefault="00A738D3" w:rsidP="00B64BC6">
      <w:pPr>
        <w:bidi/>
        <w:spacing w:line="360" w:lineRule="auto"/>
        <w:ind w:left="29" w:firstLine="360"/>
        <w:jc w:val="both"/>
        <w:rPr>
          <w:rFonts w:ascii="Times New Roman" w:hAnsi="Times New Roman" w:cs="Times New Roman"/>
          <w:b/>
          <w:bCs/>
          <w:sz w:val="24"/>
          <w:szCs w:val="24"/>
          <w:rtl/>
          <w:lang w:bidi="fa-IR"/>
        </w:rPr>
      </w:pP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="00E20EB3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د ۱۳۸۰</w:t>
      </w:r>
      <w:r w:rsidR="003F3247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="00412E72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="003F3247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کال را پدیخواه د افغانستان د مالی مرست</w:t>
      </w:r>
      <w:r w:rsidR="004831C5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و</w:t>
      </w:r>
      <w:r w:rsidR="003F3247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په خاطر څو غوڼدی جو</w:t>
      </w:r>
      <w:r w:rsidR="003F3247"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="00ED1367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ی شویدی. چه ورستی کانفرانس </w:t>
      </w:r>
      <w:r w:rsidR="00CC4AD7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د ۱۳۹۵ کال د تل</w:t>
      </w:r>
      <w:r w:rsidR="004831C5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ی</w:t>
      </w:r>
      <w:r w:rsidR="00CC4AD7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="004831C5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پن</w:t>
      </w:r>
      <w:r w:rsidR="00D62CE4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ځه لسم</w:t>
      </w:r>
      <w:r w:rsidR="004831C5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ه</w:t>
      </w:r>
      <w:r w:rsidR="006052C0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په  بروکسل کی جوړ شوو چه د اف</w:t>
      </w:r>
      <w:r w:rsidR="006052C0">
        <w:rPr>
          <w:rFonts w:ascii="Times New Roman" w:hAnsi="Times New Roman" w:cs="Times New Roman" w:hint="cs"/>
          <w:sz w:val="24"/>
          <w:szCs w:val="24"/>
          <w:rtl/>
          <w:lang w:bidi="fa-IR"/>
        </w:rPr>
        <w:t>غا</w:t>
      </w:r>
      <w:r w:rsidR="00CC4AD7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نستان د صلح </w:t>
      </w:r>
      <w:r w:rsidR="0092275F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په چوکات کی د افغانستان د پرمختیا په لوری یوه جلا او د عمل وړ کړنلاره </w:t>
      </w:r>
      <w:r w:rsidR="004831C5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ئي </w:t>
      </w:r>
      <w:r w:rsidR="0092275F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وړاندی کړه چه د بین المللی همکارانو د پام وړ وګرځیده. </w:t>
      </w:r>
    </w:p>
    <w:p w:rsidR="00412E72" w:rsidRPr="00E7055B" w:rsidRDefault="00AD4947" w:rsidP="004831C5">
      <w:pPr>
        <w:pStyle w:val="NoSpacing"/>
        <w:bidi/>
        <w:spacing w:line="360" w:lineRule="auto"/>
        <w:rPr>
          <w:rFonts w:ascii="Times New Roman" w:hAnsi="Times New Roman" w:cs="Times New Roman"/>
          <w:sz w:val="24"/>
          <w:szCs w:val="24"/>
          <w:rtl/>
          <w:lang w:bidi="fa-IR"/>
        </w:rPr>
      </w:pPr>
      <w:r w:rsidRPr="00E7055B">
        <w:rPr>
          <w:rFonts w:ascii="Times New Roman" w:hAnsi="Times New Roman" w:cs="Times New Roman"/>
          <w:sz w:val="24"/>
          <w:szCs w:val="24"/>
          <w:lang w:bidi="ps-AF"/>
        </w:rPr>
        <w:t xml:space="preserve">       </w:t>
      </w:r>
      <w:r w:rsidR="00004529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له دی کبله مرستی کونکو هیوادونو د غوڅ سیاسی او انکشافی ملاتړ د افغانستان په هکله وګرځیده. اته دیرش هیوادونو او بین المللی ادارو او دهغی ډلی څخه د بروکسل د ک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ـــ</w:t>
      </w:r>
      <w:r w:rsidR="00004529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نفرانس ګډونوالو </w:t>
      </w:r>
      <w:r w:rsidR="00D62CE4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ټوله ۲۶۴</w:t>
      </w:r>
      <w:r w:rsidR="00D62CE4" w:rsidRPr="00E7055B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D62CE4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۱۵</w:t>
      </w:r>
      <w:r w:rsidR="00D24E87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="00D62CE4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میلیارده امریکايی ډالرو مرس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ـــ</w:t>
      </w:r>
      <w:r w:rsidR="00D62CE4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ته په څلورو راتلونکو کلونوکی</w:t>
      </w:r>
      <w:r w:rsidR="00672E6A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  </w:t>
      </w:r>
      <w:r w:rsidR="00D62CE4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="00D62CE4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(</w:t>
      </w:r>
      <w:r w:rsidR="00D62CE4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۱۳۹۶</w:t>
      </w:r>
      <w:r w:rsidR="00D62CE4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الی </w:t>
      </w:r>
      <w:r w:rsidR="00D62CE4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۱۳۹۹</w:t>
      </w:r>
      <w:r w:rsidR="00D62CE4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)</w:t>
      </w:r>
      <w:r w:rsidR="00D62CE4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اعلان کړه، چی ۶</w:t>
      </w:r>
      <w:r w:rsidR="00D62CE4" w:rsidRPr="00E7055B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D62CE4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۵ میلیارد ډالره </w:t>
      </w:r>
      <w:r w:rsidR="00A80674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ئي د اروپائي هیوادونو له خوا وعده  شوی</w:t>
      </w:r>
      <w:r w:rsidR="00D24E87">
        <w:rPr>
          <w:rFonts w:ascii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="00A80674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ده</w:t>
      </w:r>
    </w:p>
    <w:p w:rsidR="00AD4947" w:rsidRPr="00E7055B" w:rsidRDefault="00AD4947" w:rsidP="00AD4947">
      <w:pPr>
        <w:pStyle w:val="NoSpacing"/>
        <w:bidi/>
        <w:spacing w:line="360" w:lineRule="auto"/>
        <w:rPr>
          <w:rFonts w:ascii="Times New Roman" w:hAnsi="Times New Roman" w:cs="Times New Roman"/>
          <w:sz w:val="24"/>
          <w:szCs w:val="24"/>
          <w:rtl/>
          <w:lang w:bidi="fa-IR"/>
        </w:rPr>
      </w:pPr>
    </w:p>
    <w:p w:rsidR="00412E72" w:rsidRPr="00E7055B" w:rsidRDefault="00412E72" w:rsidP="00AE75D7">
      <w:pPr>
        <w:bidi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rtl/>
          <w:lang w:bidi="fa-IR"/>
        </w:rPr>
      </w:pPr>
      <w:r w:rsidRPr="00E7055B">
        <w:rPr>
          <w:rFonts w:ascii="Times New Roman" w:hAnsi="Times New Roman" w:cs="Times New Roman"/>
          <w:b/>
          <w:bCs/>
          <w:sz w:val="24"/>
          <w:szCs w:val="24"/>
          <w:rtl/>
          <w:lang w:bidi="fa-IR"/>
        </w:rPr>
        <w:t>وروستن</w:t>
      </w:r>
      <w:r w:rsidRPr="00E7055B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ي </w:t>
      </w:r>
      <w:r w:rsidRPr="00E7055B">
        <w:rPr>
          <w:rFonts w:ascii="Times New Roman" w:hAnsi="Times New Roman" w:cs="Times New Roman"/>
          <w:b/>
          <w:bCs/>
          <w:sz w:val="24"/>
          <w:szCs w:val="24"/>
          <w:rtl/>
          <w:lang w:bidi="fa-IR"/>
        </w:rPr>
        <w:t>پر مخت</w:t>
      </w:r>
      <w:r w:rsidRPr="00E7055B">
        <w:rPr>
          <w:rFonts w:ascii="Times New Roman" w:hAnsi="Times New Roman" w:cs="Times New Roman"/>
          <w:b/>
          <w:bCs/>
          <w:sz w:val="24"/>
          <w:szCs w:val="24"/>
          <w:rtl/>
        </w:rPr>
        <w:t>ګ</w:t>
      </w:r>
      <w:r w:rsidRPr="00E7055B">
        <w:rPr>
          <w:rFonts w:ascii="Times New Roman" w:hAnsi="Times New Roman" w:cs="Times New Roman"/>
          <w:b/>
          <w:bCs/>
          <w:sz w:val="24"/>
          <w:szCs w:val="24"/>
          <w:rtl/>
          <w:lang w:bidi="fa-IR"/>
        </w:rPr>
        <w:t xml:space="preserve">و نه </w:t>
      </w:r>
    </w:p>
    <w:p w:rsidR="00412E72" w:rsidRPr="00E7055B" w:rsidRDefault="00412E72" w:rsidP="00345FFC">
      <w:pPr>
        <w:bidi/>
        <w:spacing w:line="36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     د </w:t>
      </w:r>
      <w:r w:rsidR="000D0811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۱۳۹</w:t>
      </w:r>
      <w:r w:rsidR="00477EC5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۶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کال د ورک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ړل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شوی هوک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پر بنس</w:t>
      </w:r>
      <w:r w:rsidRPr="00E7055B">
        <w:rPr>
          <w:rFonts w:ascii="Times New Roman" w:hAnsi="Times New Roman" w:cs="Times New Roman"/>
          <w:sz w:val="24"/>
          <w:szCs w:val="24"/>
          <w:rtl/>
        </w:rPr>
        <w:t>ټ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د</w:t>
      </w:r>
      <w:r w:rsidR="00345FFC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۴۷</w:t>
      </w:r>
      <w:r w:rsidRPr="00E7055B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345FFC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۳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مـیلیارده امریکای</w:t>
      </w:r>
      <w:r w:rsidRPr="00E7055B">
        <w:rPr>
          <w:rFonts w:ascii="Times New Roman" w:hAnsi="Times New Roman" w:cs="Times New Roman"/>
          <w:sz w:val="24"/>
          <w:szCs w:val="24"/>
          <w:rtl/>
        </w:rPr>
        <w:t>ي ډ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الرو و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یا  مـــرســـته او د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="00345FFC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۱۲</w:t>
      </w:r>
      <w:r w:rsidRPr="00E7055B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٠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میلیارده امریـــکای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ي ډالرو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پور د </w:t>
      </w:r>
      <w:r w:rsidRPr="00E7055B">
        <w:rPr>
          <w:rFonts w:ascii="Times New Roman" w:hAnsi="Times New Roman" w:cs="Times New Roman"/>
          <w:sz w:val="24"/>
          <w:szCs w:val="24"/>
          <w:rtl/>
        </w:rPr>
        <w:t>ځ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ان</w:t>
      </w:r>
      <w:r w:rsidRPr="00E7055B">
        <w:rPr>
          <w:rFonts w:ascii="Times New Roman" w:hAnsi="Times New Roman" w:cs="Times New Roman"/>
          <w:sz w:val="24"/>
          <w:szCs w:val="24"/>
          <w:rtl/>
        </w:rPr>
        <w:t>ګړ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  پروژو دل</w:t>
      </w:r>
      <w:r w:rsidRPr="00E7055B">
        <w:rPr>
          <w:rFonts w:ascii="Times New Roman" w:hAnsi="Times New Roman" w:cs="Times New Roman"/>
          <w:sz w:val="24"/>
          <w:szCs w:val="24"/>
          <w:rtl/>
        </w:rPr>
        <w:t>ګښت ل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پاره هوک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ړه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شو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ي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وه. </w:t>
      </w:r>
      <w:r w:rsidRPr="00E7055B">
        <w:rPr>
          <w:rFonts w:ascii="Times New Roman" w:hAnsi="Times New Roman" w:cs="Times New Roman"/>
          <w:sz w:val="24"/>
          <w:szCs w:val="24"/>
          <w:rtl/>
        </w:rPr>
        <w:t>د دغي مرستي څخه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="00345FFC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۶۹</w:t>
      </w:r>
      <w:r w:rsidRPr="00E7055B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492539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۲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</w:rPr>
        <w:t>ميليارد ډ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الره او د هوک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ه شوی پور 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څخه </w:t>
      </w:r>
      <w:r w:rsidR="00345FFC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۱۲</w:t>
      </w:r>
      <w:r w:rsidRPr="00E7055B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Pr="00E7055B">
        <w:rPr>
          <w:rFonts w:ascii="Times New Roman" w:hAnsi="Times New Roman" w:cs="Times New Roman"/>
          <w:sz w:val="24"/>
          <w:szCs w:val="24"/>
          <w:rtl/>
        </w:rPr>
        <w:t>٠ ميليارد ډ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الره ورک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ړل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شوی دي چ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ي د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هوک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 شویو مرستو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ا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و پورونو </w:t>
      </w:r>
      <w:r w:rsidR="00345FFC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۲۷</w:t>
      </w:r>
      <w:r w:rsidRPr="00E7055B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345FFC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۷۸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سلنه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جو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وی.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د حقیقی ورک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ل شو</w:t>
      </w:r>
      <w:r w:rsidRPr="00E7055B">
        <w:rPr>
          <w:rFonts w:ascii="Times New Roman" w:hAnsi="Times New Roman" w:cs="Times New Roman"/>
          <w:sz w:val="24"/>
          <w:szCs w:val="24"/>
          <w:rtl/>
        </w:rPr>
        <w:t>ي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 پیسو ک</w:t>
      </w:r>
      <w:r w:rsidR="009137F8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ـــ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چه د </w:t>
      </w:r>
      <w:r w:rsidRPr="00E7055B">
        <w:rPr>
          <w:rFonts w:ascii="Times New Roman" w:hAnsi="Times New Roman" w:cs="Times New Roman"/>
          <w:sz w:val="24"/>
          <w:szCs w:val="24"/>
          <w:rtl/>
        </w:rPr>
        <w:t>ټ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ولو هغو پیسو په پرتله چ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ي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د مخه ی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ي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هوک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ه شوی وه 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ټيټه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ده. د يادونی و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ړ ده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چي</w:t>
      </w:r>
      <w:r w:rsidR="009137F8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٠٫</w:t>
      </w:r>
      <w:r w:rsidR="00345FFC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۱۷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ميليارده </w:t>
      </w:r>
      <w:r w:rsidRPr="00E7055B">
        <w:rPr>
          <w:rFonts w:ascii="Times New Roman" w:hAnsi="Times New Roman" w:cs="Times New Roman"/>
          <w:sz w:val="24"/>
          <w:szCs w:val="24"/>
          <w:rtl/>
        </w:rPr>
        <w:t>ډ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الړه د کورنيو غیر دولتی موسســـو له خوا او 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۰</w:t>
      </w:r>
      <w:r w:rsidRPr="00E7055B">
        <w:rPr>
          <w:rFonts w:ascii="Times New Roman" w:hAnsi="Times New Roman" w:cs="Times New Roman"/>
          <w:sz w:val="24"/>
          <w:szCs w:val="24"/>
          <w:rtl/>
        </w:rPr>
        <w:t>٫</w:t>
      </w:r>
      <w:r w:rsidR="00345FFC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۱۵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ميليارده ډالره د بهرني</w:t>
      </w:r>
      <w:r w:rsidR="009137F8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 غیر دولتی موسس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 له خوا په بیلا بیلو برخو کی لګول شوی دی.  بايد وویل شی چ</w:t>
      </w:r>
      <w:r w:rsidRPr="00E7055B">
        <w:rPr>
          <w:rFonts w:ascii="Times New Roman" w:hAnsi="Times New Roman" w:cs="Times New Roman"/>
          <w:sz w:val="24"/>
          <w:szCs w:val="24"/>
          <w:rtl/>
        </w:rPr>
        <w:t>ي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دغه د پام و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ړ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مرست</w:t>
      </w:r>
      <w:r w:rsidRPr="00E7055B">
        <w:rPr>
          <w:rFonts w:ascii="Times New Roman" w:hAnsi="Times New Roman" w:cs="Times New Roman"/>
          <w:sz w:val="24"/>
          <w:szCs w:val="24"/>
          <w:rtl/>
        </w:rPr>
        <w:t>ي د هیواد په بنستي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زو چارو 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کښي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په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مصرف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رسیدلی دي.</w:t>
      </w:r>
    </w:p>
    <w:p w:rsidR="00412E72" w:rsidRPr="00E7055B" w:rsidRDefault="00412E72" w:rsidP="00AE75D7">
      <w:pPr>
        <w:bidi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rtl/>
          <w:lang w:bidi="fa-IR"/>
        </w:rPr>
      </w:pPr>
      <w:r w:rsidRPr="00E7055B">
        <w:rPr>
          <w:rFonts w:ascii="Times New Roman" w:hAnsi="Times New Roman" w:cs="Times New Roman"/>
          <w:b/>
          <w:bCs/>
          <w:sz w:val="24"/>
          <w:szCs w:val="24"/>
          <w:rtl/>
          <w:lang w:bidi="fa-IR"/>
        </w:rPr>
        <w:t xml:space="preserve">   دوه ا</w:t>
      </w:r>
      <w:r w:rsidRPr="00E7055B">
        <w:rPr>
          <w:rFonts w:ascii="Times New Roman" w:hAnsi="Times New Roman" w:cs="Times New Roman"/>
          <w:b/>
          <w:bCs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b/>
          <w:bCs/>
          <w:sz w:val="24"/>
          <w:szCs w:val="24"/>
          <w:rtl/>
          <w:lang w:bidi="fa-IR"/>
        </w:rPr>
        <w:t>خیز</w:t>
      </w:r>
      <w:r w:rsidRPr="00E7055B">
        <w:rPr>
          <w:rFonts w:ascii="Times New Roman" w:hAnsi="Times New Roman" w:cs="Times New Roman"/>
          <w:b/>
          <w:bCs/>
          <w:sz w:val="24"/>
          <w:szCs w:val="24"/>
          <w:rtl/>
        </w:rPr>
        <w:t>ي</w:t>
      </w:r>
      <w:r w:rsidRPr="00E7055B">
        <w:rPr>
          <w:rFonts w:ascii="Times New Roman" w:hAnsi="Times New Roman" w:cs="Times New Roman"/>
          <w:b/>
          <w:bCs/>
          <w:sz w:val="24"/>
          <w:szCs w:val="24"/>
          <w:rtl/>
          <w:lang w:bidi="fa-IR"/>
        </w:rPr>
        <w:t xml:space="preserve"> مرست</w:t>
      </w:r>
      <w:r w:rsidRPr="00E7055B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ي </w:t>
      </w:r>
    </w:p>
    <w:p w:rsidR="00412E72" w:rsidRPr="00E7055B" w:rsidRDefault="00412E72" w:rsidP="00E60B23">
      <w:pPr>
        <w:bidi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rtl/>
          <w:lang w:bidi="fa-IR"/>
        </w:rPr>
      </w:pP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په ١٣٩</w:t>
      </w:r>
      <w:r w:rsidR="00477EC5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۶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کال ک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ي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هوک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ه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شو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ي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دوه ا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خیزه مرست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ي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د مرســـته کوونکو لخوا 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="00345FFC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۴۵</w:t>
      </w:r>
      <w:r w:rsidRPr="00E7055B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345FFC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۲۸۵۹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میلیونه امریکای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ي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ډالره و</w:t>
      </w:r>
      <w:r w:rsidR="005F7999" w:rsidRPr="00E7055B">
        <w:rPr>
          <w:rFonts w:ascii="Times New Roman" w:hAnsi="Times New Roman" w:cs="Times New Roman"/>
          <w:sz w:val="24"/>
          <w:szCs w:val="24"/>
          <w:rtl/>
        </w:rPr>
        <w:t>ي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</w:rPr>
        <w:t>چي په حقیقي ډ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ول 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="00345FFC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۷۸</w:t>
      </w:r>
      <w:r w:rsidRPr="00E7055B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345FFC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۲۱۴۳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val="da-DK" w:bidi="fa-IR"/>
        </w:rPr>
        <w:t>میلیونه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</w:rPr>
        <w:t>ډ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الره ورک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ړ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شــو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ي دي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( دغه ورک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ل شــو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ي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پیس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ي </w:t>
      </w:r>
      <w:r w:rsidR="00E60B23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۹۷</w:t>
      </w:r>
      <w:r w:rsidRPr="00E7055B">
        <w:rPr>
          <w:rFonts w:ascii="Times New Roman" w:hAnsi="Times New Roman" w:cs="Times New Roman"/>
          <w:sz w:val="24"/>
          <w:szCs w:val="24"/>
        </w:rPr>
        <w:t>,</w:t>
      </w:r>
      <w:r w:rsidR="00E60B23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۷۴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سلنه د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هوک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شــویـ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و 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پیـسو څخــه دي</w:t>
      </w:r>
      <w:r w:rsidRPr="00E7055B">
        <w:rPr>
          <w:rFonts w:ascii="Times New Roman" w:hAnsi="Times New Roman" w:cs="Times New Roman"/>
          <w:sz w:val="24"/>
          <w:szCs w:val="24"/>
        </w:rPr>
        <w:t>(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</w:rPr>
        <w:t>.</w:t>
      </w:r>
    </w:p>
    <w:p w:rsidR="00412E72" w:rsidRPr="00E7055B" w:rsidRDefault="00412E72" w:rsidP="0027641E">
      <w:pPr>
        <w:bidi/>
        <w:spacing w:line="360" w:lineRule="auto"/>
        <w:jc w:val="both"/>
        <w:rPr>
          <w:rFonts w:ascii="Times New Roman" w:hAnsi="Times New Roman" w:cs="Times New Roman"/>
          <w:sz w:val="24"/>
          <w:szCs w:val="24"/>
          <w:rtl/>
        </w:rPr>
      </w:pPr>
      <w:r w:rsidRPr="00E7055B">
        <w:rPr>
          <w:rFonts w:ascii="Times New Roman" w:hAnsi="Times New Roman" w:cs="Times New Roman"/>
          <w:sz w:val="24"/>
          <w:szCs w:val="24"/>
          <w:rtl/>
          <w:lang w:val="da-DK" w:bidi="fa-IR"/>
        </w:rPr>
        <w:t xml:space="preserve">په </w:t>
      </w:r>
      <w:r w:rsidRPr="00E7055B">
        <w:rPr>
          <w:rFonts w:ascii="Times New Roman" w:hAnsi="Times New Roman" w:cs="Times New Roman"/>
          <w:sz w:val="24"/>
          <w:szCs w:val="24"/>
          <w:rtl/>
          <w:lang w:val="da-DK" w:bidi="ar-DZ"/>
        </w:rPr>
        <w:t>١٣٩</w:t>
      </w:r>
      <w:r w:rsidR="00477EC5" w:rsidRPr="00E7055B">
        <w:rPr>
          <w:rFonts w:ascii="Times New Roman" w:hAnsi="Times New Roman" w:cs="Times New Roman"/>
          <w:sz w:val="24"/>
          <w:szCs w:val="24"/>
          <w:rtl/>
          <w:lang w:val="da-DK" w:bidi="ps-AF"/>
        </w:rPr>
        <w:t>۶</w:t>
      </w:r>
      <w:r w:rsidRPr="00E7055B">
        <w:rPr>
          <w:rFonts w:ascii="Times New Roman" w:hAnsi="Times New Roman" w:cs="Times New Roman"/>
          <w:sz w:val="24"/>
          <w:szCs w:val="24"/>
          <w:rtl/>
          <w:lang w:val="da-DK" w:bidi="fa-IR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کال ک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ښي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د 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جاپان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هیواد </w:t>
      </w:r>
      <w:r w:rsidR="00E60B23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۲</w:t>
      </w:r>
      <w:r w:rsidR="00272E53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۵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, </w:t>
      </w:r>
      <w:r w:rsidR="00E60B23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۲۱۷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میـــلیونه امـــریکایی 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ډالره </w:t>
      </w:r>
      <w:r w:rsidRPr="00E7055B">
        <w:rPr>
          <w:rFonts w:ascii="Times New Roman" w:hAnsi="Times New Roman" w:cs="Times New Roman"/>
          <w:sz w:val="24"/>
          <w:szCs w:val="24"/>
          <w:rtl/>
          <w:lang w:val="da-DK" w:bidi="fa-IR"/>
        </w:rPr>
        <w:t>و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رکـړي دي،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د امریــکا متـــحده ایـالاتــو  د </w:t>
      </w:r>
      <w:r w:rsidR="00E60B23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۰۸</w:t>
      </w:r>
      <w:r w:rsidR="00E60B23" w:rsidRPr="00E7055B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E60B23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۹۹۸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میلـــیونو امریکای</w:t>
      </w:r>
      <w:r w:rsidRPr="00E7055B">
        <w:rPr>
          <w:rFonts w:ascii="Times New Roman" w:hAnsi="Times New Roman" w:cs="Times New Roman"/>
          <w:sz w:val="24"/>
          <w:szCs w:val="24"/>
          <w:rtl/>
        </w:rPr>
        <w:t>ي ډالرو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د مرست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ي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هوک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ه ک</w:t>
      </w:r>
      <w:r w:rsidRPr="00E7055B">
        <w:rPr>
          <w:rFonts w:ascii="Times New Roman" w:hAnsi="Times New Roman" w:cs="Times New Roman"/>
          <w:sz w:val="24"/>
          <w:szCs w:val="24"/>
          <w:rtl/>
        </w:rPr>
        <w:t>ړي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وه چ</w:t>
      </w:r>
      <w:r w:rsidRPr="00E7055B">
        <w:rPr>
          <w:rFonts w:ascii="Times New Roman" w:hAnsi="Times New Roman" w:cs="Times New Roman"/>
          <w:sz w:val="24"/>
          <w:szCs w:val="24"/>
          <w:rtl/>
        </w:rPr>
        <w:t>ي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دهغ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ي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جمـل</w:t>
      </w:r>
      <w:r w:rsidRPr="00E7055B">
        <w:rPr>
          <w:rFonts w:ascii="Times New Roman" w:hAnsi="Times New Roman" w:cs="Times New Roman"/>
          <w:sz w:val="24"/>
          <w:szCs w:val="24"/>
          <w:rtl/>
        </w:rPr>
        <w:t>ي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</w:rPr>
        <w:t>څــ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خه ی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ي </w:t>
      </w:r>
      <w:r w:rsidR="00D864DD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۶۷</w:t>
      </w:r>
      <w:r w:rsidR="00D864DD" w:rsidRPr="00E7055B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D864DD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۸۸۸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میلیونه </w:t>
      </w:r>
      <w:r w:rsidRPr="00E7055B">
        <w:rPr>
          <w:rFonts w:ascii="Times New Roman" w:hAnsi="Times New Roman" w:cs="Times New Roman"/>
          <w:sz w:val="24"/>
          <w:szCs w:val="24"/>
          <w:rtl/>
        </w:rPr>
        <w:t>ډ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الره ورک</w:t>
      </w:r>
      <w:r w:rsidRPr="00E7055B">
        <w:rPr>
          <w:rFonts w:ascii="Times New Roman" w:hAnsi="Times New Roman" w:cs="Times New Roman"/>
          <w:sz w:val="24"/>
          <w:szCs w:val="24"/>
          <w:rtl/>
        </w:rPr>
        <w:t>ړي دی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 (دغــه ورک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ړ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ش</w:t>
      </w:r>
      <w:r w:rsidR="00672D14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ــــ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وی پیـس</w:t>
      </w:r>
      <w:r w:rsidRPr="00E7055B">
        <w:rPr>
          <w:rFonts w:ascii="Times New Roman" w:hAnsi="Times New Roman" w:cs="Times New Roman"/>
          <w:sz w:val="24"/>
          <w:szCs w:val="24"/>
          <w:rtl/>
        </w:rPr>
        <w:t>ي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د ورک</w:t>
      </w:r>
      <w:r w:rsidRPr="00E7055B">
        <w:rPr>
          <w:rFonts w:ascii="Times New Roman" w:hAnsi="Times New Roman" w:cs="Times New Roman"/>
          <w:sz w:val="24"/>
          <w:szCs w:val="24"/>
          <w:rtl/>
        </w:rPr>
        <w:t>ړ ش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</w:t>
      </w:r>
      <w:r w:rsidRPr="00E7055B">
        <w:rPr>
          <w:rFonts w:ascii="Times New Roman" w:hAnsi="Times New Roman" w:cs="Times New Roman"/>
          <w:sz w:val="24"/>
          <w:szCs w:val="24"/>
          <w:rtl/>
        </w:rPr>
        <w:t>ي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ه</w:t>
      </w:r>
      <w:r w:rsidR="00672D14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ــ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وک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و </w:t>
      </w:r>
      <w:r w:rsidR="00C32363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۰</w:t>
      </w:r>
      <w:r w:rsidR="00A3001C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۳</w:t>
      </w:r>
      <w:r w:rsidRPr="00E7055B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="00A3001C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۸</w:t>
      </w:r>
      <w:r w:rsidR="00C32363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۹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سلنه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جو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ي). 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ال</w:t>
      </w:r>
      <w:r w:rsidR="00672D14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ـــ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مان</w:t>
      </w:r>
      <w:r w:rsidR="00672D14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چ</w:t>
      </w:r>
      <w:r w:rsidRPr="00E7055B">
        <w:rPr>
          <w:rFonts w:ascii="Times New Roman" w:hAnsi="Times New Roman" w:cs="Times New Roman"/>
          <w:sz w:val="24"/>
          <w:szCs w:val="24"/>
          <w:rtl/>
        </w:rPr>
        <w:t>ي</w:t>
      </w:r>
      <w:r w:rsidR="00672D14" w:rsidRPr="00E7055B">
        <w:rPr>
          <w:rFonts w:ascii="Times New Roman" w:hAnsi="Times New Roman" w:cs="Times New Roman"/>
          <w:sz w:val="24"/>
          <w:szCs w:val="24"/>
          <w:rtl/>
        </w:rPr>
        <w:t xml:space="preserve"> د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157799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۲</w:t>
      </w:r>
      <w:r w:rsidR="00A3001C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۷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, </w:t>
      </w:r>
      <w:r w:rsidR="00157799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۵۴۹</w:t>
      </w:r>
      <w:r w:rsidR="00672D14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میلیونو ام</w:t>
      </w:r>
      <w:r w:rsidR="00672D14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ــ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ریکایی </w:t>
      </w:r>
      <w:r w:rsidRPr="00E7055B">
        <w:rPr>
          <w:rFonts w:ascii="Times New Roman" w:hAnsi="Times New Roman" w:cs="Times New Roman"/>
          <w:sz w:val="24"/>
          <w:szCs w:val="24"/>
          <w:rtl/>
        </w:rPr>
        <w:t>ډ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الرو هوک</w:t>
      </w:r>
      <w:r w:rsidR="00672D14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ــ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ه ی</w:t>
      </w:r>
      <w:r w:rsidR="00157799" w:rsidRPr="00E7055B">
        <w:rPr>
          <w:rFonts w:ascii="Times New Roman" w:hAnsi="Times New Roman" w:cs="Times New Roman"/>
          <w:sz w:val="24"/>
          <w:szCs w:val="24"/>
          <w:rtl/>
        </w:rPr>
        <w:t>ي کړي وه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 </w:t>
      </w:r>
      <w:r w:rsidR="00157799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۰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, </w:t>
      </w:r>
      <w:r w:rsidR="00157799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۳۳۹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میلیونه امریکای</w:t>
      </w:r>
      <w:r w:rsidRPr="00E7055B">
        <w:rPr>
          <w:rFonts w:ascii="Times New Roman" w:hAnsi="Times New Roman" w:cs="Times New Roman"/>
          <w:sz w:val="24"/>
          <w:szCs w:val="24"/>
          <w:rtl/>
        </w:rPr>
        <w:t>ي ډالره يي ورکړي دی (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ورک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ل شوی پیس</w:t>
      </w:r>
      <w:r w:rsidRPr="00E7055B">
        <w:rPr>
          <w:rFonts w:ascii="Times New Roman" w:hAnsi="Times New Roman" w:cs="Times New Roman"/>
          <w:sz w:val="24"/>
          <w:szCs w:val="24"/>
          <w:rtl/>
        </w:rPr>
        <w:t>ي</w:t>
      </w:r>
      <w:r w:rsidR="00C45270" w:rsidRPr="00E7055B">
        <w:rPr>
          <w:rFonts w:ascii="Times New Roman" w:hAnsi="Times New Roman" w:cs="Times New Roman"/>
          <w:sz w:val="24"/>
          <w:szCs w:val="24"/>
        </w:rPr>
        <w:t xml:space="preserve"> </w:t>
      </w:r>
      <w:r w:rsidR="00157799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۷۲</w:t>
      </w:r>
      <w:r w:rsidR="00A3001C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,</w:t>
      </w:r>
      <w:r w:rsidR="00157799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۶۱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سلنه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د هوک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 شویو پیسو جو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وي). </w:t>
      </w:r>
      <w:r w:rsidR="00157799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سویدن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="00157799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۰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,</w:t>
      </w:r>
      <w:r w:rsidR="00157799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۱۰۸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میـلیونه امریــــــکای</w:t>
      </w:r>
      <w:r w:rsidRPr="00E7055B">
        <w:rPr>
          <w:rFonts w:ascii="Times New Roman" w:hAnsi="Times New Roman" w:cs="Times New Roman"/>
          <w:sz w:val="24"/>
          <w:szCs w:val="24"/>
          <w:rtl/>
        </w:rPr>
        <w:t>ي ډ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الره ورکـــــــ</w:t>
      </w:r>
      <w:r w:rsidRPr="00E7055B">
        <w:rPr>
          <w:rFonts w:ascii="Times New Roman" w:hAnsi="Times New Roman" w:cs="Times New Roman"/>
          <w:sz w:val="24"/>
          <w:szCs w:val="24"/>
          <w:rtl/>
        </w:rPr>
        <w:t>ړي دی</w:t>
      </w:r>
      <w:r w:rsidRPr="00E7055B">
        <w:rPr>
          <w:rFonts w:ascii="Times New Roman" w:hAnsi="Times New Roman" w:cs="Times New Roman"/>
          <w:sz w:val="24"/>
          <w:szCs w:val="24"/>
          <w:lang w:bidi="fa-IR"/>
        </w:rPr>
        <w:t>.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="00157799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ایتالیا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د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 </w:t>
      </w:r>
      <w:r w:rsidR="00157799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۵۶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,</w:t>
      </w:r>
      <w:r w:rsidR="00A3001C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۹</w:t>
      </w:r>
      <w:r w:rsidR="00157799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۱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میلیونو امریکای</w:t>
      </w:r>
      <w:r w:rsidRPr="00E7055B">
        <w:rPr>
          <w:rFonts w:ascii="Times New Roman" w:hAnsi="Times New Roman" w:cs="Times New Roman"/>
          <w:sz w:val="24"/>
          <w:szCs w:val="24"/>
          <w:rtl/>
        </w:rPr>
        <w:t>ي ډ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الرو د مرست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ي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هوک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ه ی</w:t>
      </w:r>
      <w:r w:rsidRPr="00E7055B">
        <w:rPr>
          <w:rFonts w:ascii="Times New Roman" w:hAnsi="Times New Roman" w:cs="Times New Roman"/>
          <w:sz w:val="24"/>
          <w:szCs w:val="24"/>
          <w:rtl/>
        </w:rPr>
        <w:t>ي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ک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ړي او 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ورک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ل شوی پیس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ي </w:t>
      </w:r>
      <w:r w:rsidR="00157799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۴۷</w:t>
      </w:r>
      <w:r w:rsidR="004A7CAD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,</w:t>
      </w:r>
      <w:r w:rsidR="00157799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۸۴</w:t>
      </w:r>
      <w:r w:rsidR="006C6ECC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</w:rPr>
        <w:t>سلنه د</w:t>
      </w:r>
      <w:r w:rsidRPr="00E7055B">
        <w:rPr>
          <w:rFonts w:ascii="Times New Roman" w:hAnsi="Times New Roman" w:cs="Times New Roman"/>
          <w:sz w:val="24"/>
          <w:szCs w:val="24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هوک</w:t>
      </w:r>
      <w:r w:rsidR="00B51D45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ــ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="00B2299C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 ش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ـویو پیسـو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ده</w:t>
      </w:r>
      <w:r w:rsidR="00B2299C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. همـ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ـدارنگه د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="0027641E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کانادا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هی</w:t>
      </w:r>
      <w:r w:rsidR="00B2299C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ــ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واد </w:t>
      </w:r>
      <w:r w:rsidR="0027641E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۲۲</w:t>
      </w:r>
      <w:r w:rsidR="004A7CAD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,</w:t>
      </w:r>
      <w:r w:rsidR="0027641E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۶۷</w:t>
      </w:r>
      <w:r w:rsidR="00B2299C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ar-DZ"/>
        </w:rPr>
        <w:t>مي</w:t>
      </w:r>
      <w:r w:rsidR="00B51D45" w:rsidRPr="00E7055B">
        <w:rPr>
          <w:rFonts w:ascii="Times New Roman" w:hAnsi="Times New Roman" w:cs="Times New Roman"/>
          <w:sz w:val="24"/>
          <w:szCs w:val="24"/>
          <w:rtl/>
          <w:lang w:bidi="ar-DZ"/>
        </w:rPr>
        <w:t>ـ</w:t>
      </w:r>
      <w:r w:rsidRPr="00E7055B">
        <w:rPr>
          <w:rFonts w:ascii="Times New Roman" w:hAnsi="Times New Roman" w:cs="Times New Roman"/>
          <w:sz w:val="24"/>
          <w:szCs w:val="24"/>
          <w:rtl/>
          <w:lang w:bidi="ar-DZ"/>
        </w:rPr>
        <w:t>لي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</w:t>
      </w:r>
      <w:r w:rsidRPr="00E7055B">
        <w:rPr>
          <w:rFonts w:ascii="Times New Roman" w:hAnsi="Times New Roman" w:cs="Times New Roman"/>
          <w:sz w:val="24"/>
          <w:szCs w:val="24"/>
          <w:rtl/>
          <w:lang w:bidi="ar-DZ"/>
        </w:rPr>
        <w:t>ن دالره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او </w:t>
      </w:r>
      <w:r w:rsidR="004A7CAD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انگلستان</w:t>
      </w:r>
      <w:r w:rsidR="00B2299C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هیواد هم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="0027641E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۶۷</w:t>
      </w:r>
      <w:r w:rsidR="004A7CAD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,</w:t>
      </w:r>
      <w:r w:rsidR="0027641E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۱۸۸ 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میلیون دال</w:t>
      </w:r>
      <w:r w:rsidR="00B51D45"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ه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ورک</w:t>
      </w:r>
      <w:r w:rsidRPr="00E7055B">
        <w:rPr>
          <w:rFonts w:ascii="Times New Roman" w:hAnsi="Times New Roman" w:cs="Times New Roman"/>
          <w:sz w:val="24"/>
          <w:szCs w:val="24"/>
          <w:rtl/>
        </w:rPr>
        <w:t>ړي د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ي</w:t>
      </w:r>
      <w:r w:rsidRPr="00E7055B">
        <w:rPr>
          <w:rFonts w:ascii="Times New Roman" w:hAnsi="Times New Roman" w:cs="Times New Roman"/>
          <w:sz w:val="24"/>
          <w:szCs w:val="24"/>
          <w:rtl/>
        </w:rPr>
        <w:t>.</w:t>
      </w:r>
    </w:p>
    <w:p w:rsidR="00412E72" w:rsidRPr="00E7055B" w:rsidRDefault="00412E72" w:rsidP="00AE75D7">
      <w:pPr>
        <w:bidi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rtl/>
          <w:lang w:bidi="fa-IR"/>
        </w:rPr>
      </w:pPr>
      <w:r w:rsidRPr="00E7055B">
        <w:rPr>
          <w:rFonts w:ascii="Times New Roman" w:hAnsi="Times New Roman" w:cs="Times New Roman"/>
          <w:b/>
          <w:bCs/>
          <w:sz w:val="24"/>
          <w:szCs w:val="24"/>
          <w:rtl/>
        </w:rPr>
        <w:t>څ</w:t>
      </w:r>
      <w:r w:rsidRPr="00E7055B">
        <w:rPr>
          <w:rFonts w:ascii="Times New Roman" w:hAnsi="Times New Roman" w:cs="Times New Roman"/>
          <w:b/>
          <w:bCs/>
          <w:sz w:val="24"/>
          <w:szCs w:val="24"/>
          <w:rtl/>
          <w:lang w:bidi="fa-IR"/>
        </w:rPr>
        <w:t>و ا</w:t>
      </w:r>
      <w:r w:rsidRPr="00E7055B">
        <w:rPr>
          <w:rFonts w:ascii="Times New Roman" w:hAnsi="Times New Roman" w:cs="Times New Roman"/>
          <w:b/>
          <w:bCs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b/>
          <w:bCs/>
          <w:sz w:val="24"/>
          <w:szCs w:val="24"/>
          <w:rtl/>
          <w:lang w:bidi="fa-IR"/>
        </w:rPr>
        <w:t>خیز</w:t>
      </w:r>
      <w:r w:rsidRPr="00E7055B">
        <w:rPr>
          <w:rFonts w:ascii="Times New Roman" w:hAnsi="Times New Roman" w:cs="Times New Roman"/>
          <w:b/>
          <w:bCs/>
          <w:sz w:val="24"/>
          <w:szCs w:val="24"/>
          <w:rtl/>
        </w:rPr>
        <w:t>ي</w:t>
      </w:r>
      <w:r w:rsidRPr="00E7055B">
        <w:rPr>
          <w:rFonts w:ascii="Times New Roman" w:hAnsi="Times New Roman" w:cs="Times New Roman"/>
          <w:b/>
          <w:bCs/>
          <w:sz w:val="24"/>
          <w:szCs w:val="24"/>
          <w:rtl/>
          <w:lang w:bidi="fa-IR"/>
        </w:rPr>
        <w:t xml:space="preserve"> مرست</w:t>
      </w:r>
      <w:r w:rsidRPr="00E7055B">
        <w:rPr>
          <w:rFonts w:ascii="Times New Roman" w:hAnsi="Times New Roman" w:cs="Times New Roman"/>
          <w:b/>
          <w:bCs/>
          <w:sz w:val="24"/>
          <w:szCs w:val="24"/>
          <w:rtl/>
        </w:rPr>
        <w:t>ي</w:t>
      </w:r>
      <w:r w:rsidRPr="00E7055B">
        <w:rPr>
          <w:rFonts w:ascii="Times New Roman" w:hAnsi="Times New Roman" w:cs="Times New Roman"/>
          <w:b/>
          <w:bCs/>
          <w:sz w:val="24"/>
          <w:szCs w:val="24"/>
          <w:lang w:bidi="fa-IR"/>
        </w:rPr>
        <w:t xml:space="preserve"> </w:t>
      </w:r>
    </w:p>
    <w:p w:rsidR="00AE75D7" w:rsidRPr="00E7055B" w:rsidRDefault="00412E72" w:rsidP="00884428">
      <w:pPr>
        <w:bidi/>
        <w:spacing w:line="360" w:lineRule="auto"/>
        <w:jc w:val="both"/>
        <w:rPr>
          <w:rFonts w:ascii="Times New Roman" w:hAnsi="Times New Roman" w:cs="Times New Roman"/>
          <w:sz w:val="24"/>
          <w:szCs w:val="24"/>
          <w:rtl/>
          <w:lang w:bidi="ps-AF"/>
        </w:rPr>
      </w:pP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     څ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 ا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خیزه مرستی چ</w:t>
      </w:r>
      <w:r w:rsidRPr="00E7055B">
        <w:rPr>
          <w:rFonts w:ascii="Times New Roman" w:hAnsi="Times New Roman" w:cs="Times New Roman"/>
          <w:sz w:val="24"/>
          <w:szCs w:val="24"/>
          <w:rtl/>
        </w:rPr>
        <w:t>ي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په ١٣٩</w:t>
      </w:r>
      <w:r w:rsidR="00477EC5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۶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کال ک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ښي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د تمویل کوونکو په وسیله هوک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ه شوی</w:t>
      </w:r>
      <w:r w:rsidR="001E3B71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۷۷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,</w:t>
      </w:r>
      <w:r w:rsidR="001E3B71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۶۰۵</w:t>
      </w:r>
      <w:r w:rsidRPr="00E7055B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میلیونو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ډ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الــــرو ته رسی</w:t>
      </w:r>
      <w:r w:rsidRPr="00E7055B">
        <w:rPr>
          <w:rFonts w:ascii="Times New Roman" w:hAnsi="Times New Roman" w:cs="Times New Roman"/>
          <w:sz w:val="24"/>
          <w:szCs w:val="24"/>
          <w:rtl/>
        </w:rPr>
        <w:t>ږي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. </w:t>
      </w:r>
      <w:r w:rsidR="00EF714C" w:rsidRPr="00E7055B">
        <w:rPr>
          <w:rFonts w:ascii="Times New Roman" w:hAnsi="Times New Roman" w:cs="Times New Roman"/>
          <w:sz w:val="24"/>
          <w:szCs w:val="24"/>
          <w:rtl/>
        </w:rPr>
        <w:t>ټ</w:t>
      </w:r>
      <w:r w:rsidR="00EF714C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ولو</w:t>
      </w:r>
      <w:r w:rsidR="0090109C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="00EF714C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تمویلونکو لخوا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ورک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ړل شوی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پیسی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د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١٣٩</w:t>
      </w:r>
      <w:r w:rsidR="00477EC5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۶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کال تر پایه </w:t>
      </w:r>
      <w:r w:rsidR="001E3B71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۰۸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,</w:t>
      </w:r>
      <w:r w:rsidR="001E3B71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۵۴۲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میلیون امریکایی </w:t>
      </w:r>
      <w:r w:rsidR="00D04D1A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ډ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الرو ته رسی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ږی</w:t>
      </w:r>
      <w:r w:rsidR="00CB2AE7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چ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ي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ورک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ل شوی پیس</w:t>
      </w:r>
      <w:r w:rsidRPr="00E7055B">
        <w:rPr>
          <w:rFonts w:ascii="Times New Roman" w:hAnsi="Times New Roman" w:cs="Times New Roman"/>
          <w:sz w:val="24"/>
          <w:szCs w:val="24"/>
          <w:rtl/>
        </w:rPr>
        <w:t>ي</w:t>
      </w:r>
      <w:r w:rsidR="0090109C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="001E3B71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۴۹</w:t>
      </w:r>
      <w:r w:rsidR="009602A8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,</w:t>
      </w:r>
      <w:r w:rsidR="001E3B71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۸۹</w:t>
      </w:r>
      <w:r w:rsidR="0090109C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سلنه د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هوک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 شویو پیسو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جو</w:t>
      </w:r>
      <w:r w:rsidRPr="00E7055B">
        <w:rPr>
          <w:rFonts w:ascii="Times New Roman" w:hAnsi="Times New Roman" w:cs="Times New Roman"/>
          <w:sz w:val="24"/>
          <w:szCs w:val="24"/>
          <w:rtl/>
        </w:rPr>
        <w:t>ړوي</w:t>
      </w:r>
      <w:r w:rsidRPr="00E7055B">
        <w:rPr>
          <w:rFonts w:ascii="Times New Roman" w:hAnsi="Times New Roman" w:cs="Times New Roman"/>
          <w:b/>
          <w:bCs/>
          <w:sz w:val="24"/>
          <w:szCs w:val="24"/>
          <w:rtl/>
          <w:lang w:bidi="fa-IR"/>
        </w:rPr>
        <w:t>.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په کال</w:t>
      </w:r>
      <w:r w:rsidR="0090109C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١٣٩</w:t>
      </w:r>
      <w:r w:rsidR="00477EC5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۶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کی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د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آسیایی پرمختیا بانک </w:t>
      </w:r>
      <w:r w:rsidR="001E3B71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۱۹</w:t>
      </w:r>
      <w:r w:rsidR="009602A8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,</w:t>
      </w:r>
      <w:r w:rsidR="001E3B71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۲۱۳</w:t>
      </w:r>
      <w:r w:rsidR="0090109C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</w:rPr>
        <w:t>ميلي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ونه دالره هوک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ړه کړي وه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ا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و </w:t>
      </w:r>
      <w:r w:rsidR="001E3B71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۴۸</w:t>
      </w:r>
      <w:r w:rsidR="00EF4633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,</w:t>
      </w:r>
      <w:r w:rsidR="001E3B71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۱۶۳</w:t>
      </w:r>
      <w:r w:rsidR="00EF4633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</w:rPr>
        <w:t>میلیون ډالره يي دهوکړي شوی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 مرست</w:t>
      </w:r>
      <w:r w:rsidRPr="00E7055B">
        <w:rPr>
          <w:rFonts w:ascii="Times New Roman" w:hAnsi="Times New Roman" w:cs="Times New Roman"/>
          <w:sz w:val="24"/>
          <w:szCs w:val="24"/>
          <w:rtl/>
        </w:rPr>
        <w:t>و له ټ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ولیزی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څ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خه ورکړي دی  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(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چ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ي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ورک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ل شوی پیس</w:t>
      </w:r>
      <w:r w:rsidRPr="00E7055B">
        <w:rPr>
          <w:rFonts w:ascii="Times New Roman" w:hAnsi="Times New Roman" w:cs="Times New Roman"/>
          <w:sz w:val="24"/>
          <w:szCs w:val="24"/>
          <w:rtl/>
        </w:rPr>
        <w:t>ي</w:t>
      </w:r>
      <w:r w:rsidR="001E3B71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۶۹</w:t>
      </w:r>
      <w:r w:rsidR="00FE20F2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="00FE20F2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,</w:t>
      </w:r>
      <w:r w:rsidR="001E3B71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۷۸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سلنه د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هوک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 شویو پیسو جو</w:t>
      </w:r>
      <w:r w:rsidRPr="00E7055B">
        <w:rPr>
          <w:rFonts w:ascii="Times New Roman" w:hAnsi="Times New Roman" w:cs="Times New Roman"/>
          <w:sz w:val="24"/>
          <w:szCs w:val="24"/>
          <w:rtl/>
        </w:rPr>
        <w:t>ړوي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). 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ارو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پائی </w:t>
      </w:r>
      <w:r w:rsidR="00CB2AE7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ټ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ولن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ی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</w:rPr>
        <w:t>چي د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="00884428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۹۲</w:t>
      </w:r>
      <w:r w:rsidRPr="00E7055B">
        <w:rPr>
          <w:rFonts w:ascii="Times New Roman" w:hAnsi="Times New Roman" w:cs="Times New Roman"/>
          <w:sz w:val="24"/>
          <w:szCs w:val="24"/>
        </w:rPr>
        <w:t>,</w:t>
      </w:r>
      <w:r w:rsidR="001E3B71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۲۶۲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ميلي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ونه ډالــــرو هوک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ه ئی کــــ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ی وه،  </w:t>
      </w:r>
      <w:r w:rsidR="00884428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۶۹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,</w:t>
      </w:r>
      <w:r w:rsidR="00884428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۲۸۲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میلیونه امــریکایی </w:t>
      </w:r>
      <w:r w:rsidRPr="00E7055B">
        <w:rPr>
          <w:rFonts w:ascii="Times New Roman" w:hAnsi="Times New Roman" w:cs="Times New Roman"/>
          <w:sz w:val="24"/>
          <w:szCs w:val="24"/>
          <w:rtl/>
        </w:rPr>
        <w:t>ډالــره ئی د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هوک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شـویــ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پیسوڅخه ور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ک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ړي.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(چ</w:t>
      </w:r>
      <w:r w:rsidRPr="00E7055B">
        <w:rPr>
          <w:rFonts w:ascii="Times New Roman" w:hAnsi="Times New Roman" w:cs="Times New Roman"/>
          <w:sz w:val="24"/>
          <w:szCs w:val="24"/>
          <w:rtl/>
        </w:rPr>
        <w:t>ي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ورک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شو</w:t>
      </w:r>
      <w:r w:rsidRPr="00E7055B">
        <w:rPr>
          <w:rFonts w:ascii="Times New Roman" w:hAnsi="Times New Roman" w:cs="Times New Roman"/>
          <w:sz w:val="24"/>
          <w:szCs w:val="24"/>
          <w:rtl/>
        </w:rPr>
        <w:t>ي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پیس</w:t>
      </w:r>
      <w:r w:rsidRPr="00E7055B">
        <w:rPr>
          <w:rFonts w:ascii="Times New Roman" w:hAnsi="Times New Roman" w:cs="Times New Roman"/>
          <w:sz w:val="24"/>
          <w:szCs w:val="24"/>
          <w:rtl/>
        </w:rPr>
        <w:t>ي د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هوک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شوی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پیسو</w:t>
      </w:r>
      <w:r w:rsidR="00884428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۵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,</w:t>
      </w:r>
      <w:r w:rsidR="00884428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۱۰۷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</w:rPr>
        <w:t xml:space="preserve"> سلنه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جو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وی). ن</w:t>
      </w:r>
      <w:r w:rsidRPr="00E7055B">
        <w:rPr>
          <w:rFonts w:ascii="Times New Roman" w:hAnsi="Times New Roman" w:cs="Times New Roman"/>
          <w:sz w:val="24"/>
          <w:szCs w:val="24"/>
          <w:rtl/>
        </w:rPr>
        <w:t>ړ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یوال بانک په  </w:t>
      </w:r>
      <w:r w:rsidRPr="00E7055B">
        <w:rPr>
          <w:rFonts w:ascii="Times New Roman" w:hAnsi="Times New Roman" w:cs="Times New Roman"/>
          <w:sz w:val="24"/>
          <w:szCs w:val="24"/>
          <w:rtl/>
        </w:rPr>
        <w:t>ټ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ولیز </w:t>
      </w:r>
      <w:r w:rsidRPr="00E7055B">
        <w:rPr>
          <w:rFonts w:ascii="Times New Roman" w:hAnsi="Times New Roman" w:cs="Times New Roman"/>
          <w:sz w:val="24"/>
          <w:szCs w:val="24"/>
          <w:rtl/>
        </w:rPr>
        <w:t>ډ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ول </w:t>
      </w:r>
      <w:r w:rsidR="00884428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۸۲</w:t>
      </w:r>
      <w:r w:rsidR="00EF4633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,</w:t>
      </w:r>
      <w:r w:rsidR="00884428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۳۹</w:t>
      </w:r>
      <w:r w:rsidR="006C2479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 </w:t>
      </w:r>
      <w:r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میلیون </w:t>
      </w:r>
      <w:r w:rsidR="00D04D1A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ډ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الره ورک</w:t>
      </w:r>
      <w:r w:rsidRPr="00E7055B">
        <w:rPr>
          <w:rFonts w:ascii="Times New Roman" w:hAnsi="Times New Roman" w:cs="Times New Roman"/>
          <w:sz w:val="24"/>
          <w:szCs w:val="24"/>
          <w:rtl/>
        </w:rPr>
        <w:t>ړي دي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="00D04D1A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په همدې ډول د</w:t>
      </w:r>
      <w:r w:rsidR="00006812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="00884428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ملگری ملتونه اداري۸۹</w:t>
      </w:r>
      <w:r w:rsidR="00884428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,</w:t>
      </w:r>
      <w:r w:rsidR="00884428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۳۴</w:t>
      </w:r>
      <w:r w:rsidR="007E47AC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="00DC4B46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میلیون</w:t>
      </w:r>
      <w:r w:rsidR="00D04D1A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ه</w:t>
      </w:r>
      <w:r w:rsidR="00DC4B46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="00D04D1A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ډ</w:t>
      </w:r>
      <w:r w:rsidR="00DC4B46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الر</w:t>
      </w:r>
      <w:r w:rsidR="00D04D1A" w:rsidRPr="00E7055B">
        <w:rPr>
          <w:rFonts w:ascii="Times New Roman" w:hAnsi="Times New Roman" w:cs="Times New Roman"/>
          <w:sz w:val="24"/>
          <w:szCs w:val="24"/>
          <w:rtl/>
          <w:lang w:bidi="ps-AF"/>
        </w:rPr>
        <w:t>ه ورکړي</w:t>
      </w:r>
      <w:r w:rsidR="00DC4B46"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چی په </w:t>
      </w:r>
      <w:r w:rsidRPr="00E7055B">
        <w:rPr>
          <w:rFonts w:ascii="Times New Roman" w:hAnsi="Times New Roman" w:cs="Times New Roman"/>
          <w:sz w:val="24"/>
          <w:szCs w:val="24"/>
          <w:rtl/>
        </w:rPr>
        <w:t>ځا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ن</w:t>
      </w:r>
      <w:r w:rsidRPr="00E7055B">
        <w:rPr>
          <w:rFonts w:ascii="Times New Roman" w:hAnsi="Times New Roman" w:cs="Times New Roman"/>
          <w:sz w:val="24"/>
          <w:szCs w:val="24"/>
          <w:rtl/>
        </w:rPr>
        <w:t>ګړي ډ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ول بلاعوضه  ب</w:t>
      </w:r>
      <w:r w:rsidRPr="00E7055B">
        <w:rPr>
          <w:rFonts w:ascii="Times New Roman" w:hAnsi="Times New Roman" w:cs="Times New Roman"/>
          <w:sz w:val="24"/>
          <w:szCs w:val="24"/>
          <w:rtl/>
        </w:rPr>
        <w:t>ڼ</w:t>
      </w:r>
      <w:r w:rsidRPr="00E7055B">
        <w:rPr>
          <w:rFonts w:ascii="Times New Roman" w:hAnsi="Times New Roman" w:cs="Times New Roman"/>
          <w:sz w:val="24"/>
          <w:szCs w:val="24"/>
          <w:rtl/>
          <w:lang w:bidi="fa-IR"/>
        </w:rPr>
        <w:t>ه لری.</w:t>
      </w:r>
    </w:p>
    <w:p w:rsidR="00D75A58" w:rsidRPr="007C5D7D" w:rsidRDefault="00D75A58" w:rsidP="007C5D7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rtl/>
          <w:lang w:bidi="ps-AF"/>
        </w:rPr>
      </w:pPr>
      <w:r w:rsidRPr="007C5D7D">
        <w:rPr>
          <w:rFonts w:ascii="Times New Roman" w:hAnsi="Times New Roman" w:cs="Times New Roman"/>
          <w:sz w:val="24"/>
          <w:szCs w:val="24"/>
          <w:lang w:bidi="fa-IR"/>
        </w:rPr>
        <w:t xml:space="preserve">Afghanistan Statistical Yearbook </w:t>
      </w:r>
      <w:r w:rsidRPr="007C5D7D">
        <w:rPr>
          <w:rFonts w:ascii="Times New Roman" w:hAnsi="Times New Roman" w:cs="Times New Roman"/>
          <w:sz w:val="24"/>
          <w:szCs w:val="24"/>
          <w:rtl/>
          <w:lang w:bidi="fa-IR"/>
        </w:rPr>
        <w:t xml:space="preserve"> </w:t>
      </w:r>
      <w:r w:rsidR="007B2464" w:rsidRPr="007C5D7D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="00477EC5" w:rsidRPr="007C5D7D">
        <w:rPr>
          <w:rFonts w:ascii="Times New Roman" w:hAnsi="Times New Roman" w:cs="Times New Roman" w:hint="cs"/>
          <w:sz w:val="24"/>
          <w:szCs w:val="24"/>
          <w:rtl/>
          <w:lang w:bidi="ps-AF"/>
        </w:rPr>
        <w:t>2017</w:t>
      </w:r>
      <w:r w:rsidRPr="007C5D7D">
        <w:rPr>
          <w:rFonts w:ascii="Times New Roman" w:hAnsi="Times New Roman" w:cs="Times New Roman"/>
          <w:sz w:val="24"/>
          <w:szCs w:val="24"/>
          <w:lang w:bidi="fa-IR"/>
        </w:rPr>
        <w:t>-</w:t>
      </w:r>
      <w:r w:rsidRPr="007C5D7D">
        <w:rPr>
          <w:rFonts w:ascii="Times New Roman" w:hAnsi="Times New Roman" w:cs="Times New Roman"/>
          <w:sz w:val="24"/>
          <w:szCs w:val="24"/>
          <w:rtl/>
        </w:rPr>
        <w:t xml:space="preserve">سالنامه احصائیوی افغانستان / دافغانستان احصائیوی </w:t>
      </w:r>
      <w:proofErr w:type="gramStart"/>
      <w:r w:rsidRPr="007C5D7D">
        <w:rPr>
          <w:rFonts w:ascii="Times New Roman" w:hAnsi="Times New Roman" w:cs="Times New Roman"/>
          <w:sz w:val="24"/>
          <w:szCs w:val="24"/>
          <w:rtl/>
        </w:rPr>
        <w:t>کالني</w:t>
      </w:r>
      <w:r w:rsidRPr="007C5D7D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="004826DC" w:rsidRPr="007C5D7D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۱۳۹</w:t>
      </w:r>
      <w:r w:rsidR="00477EC5" w:rsidRPr="007C5D7D">
        <w:rPr>
          <w:rFonts w:ascii="Times New Roman" w:hAnsi="Times New Roman" w:cs="Times New Roman" w:hint="cs"/>
          <w:sz w:val="24"/>
          <w:szCs w:val="24"/>
          <w:rtl/>
          <w:lang w:bidi="ps-AF"/>
        </w:rPr>
        <w:t>۶</w:t>
      </w:r>
      <w:proofErr w:type="gramEnd"/>
      <w:r w:rsidRPr="007C5D7D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   </w:t>
      </w:r>
      <w:r w:rsidR="006C2479" w:rsidRPr="007C5D7D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</w:t>
      </w:r>
      <w:r w:rsidRPr="007C5D7D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="008800E6" w:rsidRPr="007C5D7D">
        <w:rPr>
          <w:rFonts w:ascii="Times New Roman" w:hAnsi="Times New Roman" w:cs="Times New Roman" w:hint="cs"/>
          <w:sz w:val="24"/>
          <w:szCs w:val="24"/>
          <w:rtl/>
          <w:lang w:bidi="ps-AF"/>
        </w:rPr>
        <w:t xml:space="preserve">         </w:t>
      </w:r>
      <w:r w:rsidRPr="007C5D7D">
        <w:rPr>
          <w:rFonts w:ascii="Times New Roman" w:hAnsi="Times New Roman" w:cs="Times New Roman"/>
          <w:sz w:val="24"/>
          <w:szCs w:val="24"/>
          <w:rtl/>
          <w:lang w:bidi="ps-AF"/>
        </w:rPr>
        <w:t xml:space="preserve"> </w:t>
      </w:r>
      <w:r w:rsidRPr="007C5D7D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477EC5" w:rsidRPr="007C5D7D">
        <w:rPr>
          <w:rFonts w:ascii="Times New Roman" w:hAnsi="Times New Roman" w:cs="Times New Roman" w:hint="cs"/>
          <w:sz w:val="24"/>
          <w:szCs w:val="24"/>
          <w:rtl/>
          <w:lang w:bidi="ps-AF"/>
        </w:rPr>
        <w:t>18</w:t>
      </w:r>
      <w:r w:rsidRPr="007C5D7D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7C5D7D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D75A58" w:rsidRPr="007C5D7D" w:rsidSect="00AE75D7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B56D8"/>
    <w:multiLevelType w:val="hybridMultilevel"/>
    <w:tmpl w:val="EF0C489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2E72"/>
    <w:rsid w:val="00004529"/>
    <w:rsid w:val="00006812"/>
    <w:rsid w:val="00036E3C"/>
    <w:rsid w:val="00065058"/>
    <w:rsid w:val="00075892"/>
    <w:rsid w:val="00076F35"/>
    <w:rsid w:val="000969EC"/>
    <w:rsid w:val="000A0593"/>
    <w:rsid w:val="000B27A1"/>
    <w:rsid w:val="000D0811"/>
    <w:rsid w:val="000D09A3"/>
    <w:rsid w:val="00157799"/>
    <w:rsid w:val="001E3B71"/>
    <w:rsid w:val="00272E53"/>
    <w:rsid w:val="0027641E"/>
    <w:rsid w:val="0032285B"/>
    <w:rsid w:val="00345FFC"/>
    <w:rsid w:val="003524A4"/>
    <w:rsid w:val="003C4CC5"/>
    <w:rsid w:val="003F3247"/>
    <w:rsid w:val="00412E72"/>
    <w:rsid w:val="00477EC5"/>
    <w:rsid w:val="004826DC"/>
    <w:rsid w:val="004831C5"/>
    <w:rsid w:val="004834BD"/>
    <w:rsid w:val="00492539"/>
    <w:rsid w:val="004A7CAD"/>
    <w:rsid w:val="005D2949"/>
    <w:rsid w:val="005F7999"/>
    <w:rsid w:val="006052C0"/>
    <w:rsid w:val="00611585"/>
    <w:rsid w:val="00672D14"/>
    <w:rsid w:val="00672E6A"/>
    <w:rsid w:val="00684EBE"/>
    <w:rsid w:val="006B0D52"/>
    <w:rsid w:val="006C2479"/>
    <w:rsid w:val="006C6ECC"/>
    <w:rsid w:val="00723134"/>
    <w:rsid w:val="00765C2F"/>
    <w:rsid w:val="007B2464"/>
    <w:rsid w:val="007C5D7D"/>
    <w:rsid w:val="007E47AC"/>
    <w:rsid w:val="00811500"/>
    <w:rsid w:val="0085495D"/>
    <w:rsid w:val="008800E6"/>
    <w:rsid w:val="00884428"/>
    <w:rsid w:val="008B4C34"/>
    <w:rsid w:val="008C06B0"/>
    <w:rsid w:val="008D304C"/>
    <w:rsid w:val="0090109C"/>
    <w:rsid w:val="009136C6"/>
    <w:rsid w:val="009137F8"/>
    <w:rsid w:val="0092275F"/>
    <w:rsid w:val="009602A8"/>
    <w:rsid w:val="009862DB"/>
    <w:rsid w:val="009E0320"/>
    <w:rsid w:val="00A3001C"/>
    <w:rsid w:val="00A318FF"/>
    <w:rsid w:val="00A738D3"/>
    <w:rsid w:val="00A80674"/>
    <w:rsid w:val="00AD4947"/>
    <w:rsid w:val="00AE75D7"/>
    <w:rsid w:val="00B2299C"/>
    <w:rsid w:val="00B51D45"/>
    <w:rsid w:val="00B64BC6"/>
    <w:rsid w:val="00B82571"/>
    <w:rsid w:val="00BE28FC"/>
    <w:rsid w:val="00C32363"/>
    <w:rsid w:val="00C45270"/>
    <w:rsid w:val="00CB2AE7"/>
    <w:rsid w:val="00CC4AD7"/>
    <w:rsid w:val="00D04D1A"/>
    <w:rsid w:val="00D051C3"/>
    <w:rsid w:val="00D2466E"/>
    <w:rsid w:val="00D24E87"/>
    <w:rsid w:val="00D62CE4"/>
    <w:rsid w:val="00D75A58"/>
    <w:rsid w:val="00D77C6D"/>
    <w:rsid w:val="00D864DD"/>
    <w:rsid w:val="00DC4B46"/>
    <w:rsid w:val="00E20EB3"/>
    <w:rsid w:val="00E2757B"/>
    <w:rsid w:val="00E51265"/>
    <w:rsid w:val="00E60B23"/>
    <w:rsid w:val="00E7055B"/>
    <w:rsid w:val="00E73A9D"/>
    <w:rsid w:val="00ED1367"/>
    <w:rsid w:val="00EF4633"/>
    <w:rsid w:val="00EF712A"/>
    <w:rsid w:val="00EF714C"/>
    <w:rsid w:val="00FE20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A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GRG</dc:creator>
  <cp:lastModifiedBy>GRG</cp:lastModifiedBy>
  <cp:revision>84</cp:revision>
  <cp:lastPrinted>2018-05-15T07:33:00Z</cp:lastPrinted>
  <dcterms:created xsi:type="dcterms:W3CDTF">2011-11-24T21:16:00Z</dcterms:created>
  <dcterms:modified xsi:type="dcterms:W3CDTF">2018-05-15T07:35:00Z</dcterms:modified>
</cp:coreProperties>
</file>