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6"/>
      </w:tblGrid>
      <w:tr w:rsidR="00C2647B" w14:paraId="63C881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1BFD801" w14:textId="77777777" w:rsidR="00C2647B" w:rsidRDefault="00E57896">
            <w:pPr>
              <w:spacing w:after="80"/>
            </w:pPr>
            <w:r>
              <w:rPr>
                <w:rFonts w:eastAsia="Arial"/>
                <w:color w:val="9EC4E0"/>
                <w:sz w:val="20"/>
                <w:szCs w:val="20"/>
              </w:rPr>
              <w:t>REST API 실습 가이드</w:t>
            </w:r>
          </w:p>
          <w:p w14:paraId="67CEA0CD" w14:textId="77777777" w:rsidR="00C2647B" w:rsidRDefault="00E57896">
            <w:pPr>
              <w:spacing w:after="80"/>
            </w:pPr>
            <w:proofErr w:type="spellStart"/>
            <w:r>
              <w:rPr>
                <w:rFonts w:eastAsia="Arial"/>
                <w:b/>
                <w:bCs/>
                <w:color w:val="FFFFFF"/>
                <w:sz w:val="48"/>
                <w:szCs w:val="48"/>
              </w:rPr>
              <w:t>JSONPlaceholder</w:t>
            </w:r>
            <w:proofErr w:type="spellEnd"/>
            <w:r>
              <w:rPr>
                <w:rFonts w:eastAsia="Arial"/>
                <w:b/>
                <w:bCs/>
                <w:color w:val="FFFFFF"/>
                <w:sz w:val="48"/>
                <w:szCs w:val="48"/>
              </w:rPr>
              <w:t xml:space="preserve"> &amp; Postman</w:t>
            </w:r>
          </w:p>
          <w:p w14:paraId="7CFBD287" w14:textId="77777777" w:rsidR="00C2647B" w:rsidRDefault="00E57896">
            <w:pPr>
              <w:spacing w:before="40"/>
            </w:pPr>
            <w:r>
              <w:rPr>
                <w:rFonts w:eastAsia="Arial"/>
                <w:color w:val="B8D4EC"/>
              </w:rPr>
              <w:t>서버 없이 CRUD 전 과정을 실습합니다</w:t>
            </w:r>
          </w:p>
        </w:tc>
      </w:tr>
    </w:tbl>
    <w:p w14:paraId="1E0E7AAD" w14:textId="77777777" w:rsidR="00C2647B" w:rsidRDefault="00C2647B">
      <w:pPr>
        <w:spacing w:after="160"/>
      </w:pPr>
    </w:p>
    <w:p w14:paraId="2C84EE5B" w14:textId="77777777" w:rsidR="00C2647B" w:rsidRDefault="00E57896">
      <w:pPr>
        <w:pStyle w:val="1"/>
      </w:pPr>
      <w:r>
        <w:t xml:space="preserve">1.  </w:t>
      </w:r>
      <w:proofErr w:type="spellStart"/>
      <w:r>
        <w:t>JSONPlaceholder</w:t>
      </w:r>
      <w:proofErr w:type="spellEnd"/>
      <w:r>
        <w:t xml:space="preserve"> 소개</w:t>
      </w:r>
    </w:p>
    <w:p w14:paraId="02B8D2AF" w14:textId="77777777" w:rsidR="00C2647B" w:rsidRDefault="00C2647B">
      <w:pPr>
        <w:pBdr>
          <w:bottom w:val="single" w:sz="6" w:space="1" w:color="2E75B6"/>
        </w:pBdr>
        <w:spacing w:after="160"/>
      </w:pPr>
    </w:p>
    <w:p w14:paraId="07772AD7" w14:textId="77777777" w:rsidR="00C2647B" w:rsidRDefault="00E57896">
      <w:pPr>
        <w:spacing w:before="60" w:after="80"/>
      </w:pPr>
      <w:proofErr w:type="spellStart"/>
      <w:r>
        <w:rPr>
          <w:rFonts w:eastAsia="Arial"/>
          <w:color w:val="595959"/>
        </w:rPr>
        <w:t>JSONPlaceholder</w:t>
      </w:r>
      <w:proofErr w:type="spellEnd"/>
      <w:r>
        <w:rPr>
          <w:rFonts w:eastAsia="Arial"/>
          <w:color w:val="595959"/>
        </w:rPr>
        <w:t xml:space="preserve">는 </w:t>
      </w:r>
      <w:proofErr w:type="spellStart"/>
      <w:r>
        <w:rPr>
          <w:rFonts w:eastAsia="Arial"/>
          <w:color w:val="595959"/>
        </w:rPr>
        <w:t>백엔드</w:t>
      </w:r>
      <w:proofErr w:type="spellEnd"/>
      <w:r>
        <w:rPr>
          <w:rFonts w:eastAsia="Arial"/>
          <w:color w:val="595959"/>
        </w:rPr>
        <w:t xml:space="preserve"> 서버 없이도 REST API의 CRUD 동작 전반을 실습할 수 있도록 설계된 무료 Fake API 서비스입니다.</w:t>
      </w:r>
    </w:p>
    <w:p w14:paraId="01B3347B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0415821F" w14:textId="77777777">
        <w:tc>
          <w:tcPr>
            <w:tcW w:w="0" w:type="auto"/>
            <w:tcBorders>
              <w:top w:val="single" w:sz="12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2F109E5" w14:textId="77777777" w:rsidR="00C2647B" w:rsidRDefault="00E57896">
            <w:r>
              <w:rPr>
                <w:rFonts w:eastAsia="Arial"/>
                <w:b/>
                <w:bCs/>
                <w:color w:val="404040"/>
              </w:rPr>
              <w:t xml:space="preserve">Base </w:t>
            </w:r>
            <w:proofErr w:type="gramStart"/>
            <w:r>
              <w:rPr>
                <w:rFonts w:eastAsia="Arial"/>
                <w:b/>
                <w:bCs/>
                <w:color w:val="404040"/>
              </w:rPr>
              <w:t xml:space="preserve">URL 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https://jsonplaceholder.typicode.com</w:t>
            </w:r>
            <w:proofErr w:type="gramEnd"/>
          </w:p>
        </w:tc>
      </w:tr>
      <w:tr w:rsidR="00C2647B" w14:paraId="196E56C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2DA060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실제 데이터베이스를 수정하지 않으며, POST/PUT/DELETE 요청에도 성공 응답을 반환합니다.</w:t>
            </w:r>
          </w:p>
        </w:tc>
      </w:tr>
      <w:tr w:rsidR="00C2647B" w14:paraId="7FBCC6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3904945F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POST로 생성한 데이터는 실제로 저장되지 않아, 이후 GET으로 조회해도 목록에 나타나지 않습니다.</w:t>
            </w:r>
          </w:p>
        </w:tc>
      </w:tr>
    </w:tbl>
    <w:p w14:paraId="080C4329" w14:textId="77777777" w:rsidR="00C2647B" w:rsidRDefault="00C2647B">
      <w:pPr>
        <w:spacing w:after="80"/>
      </w:pPr>
    </w:p>
    <w:p w14:paraId="59792B06" w14:textId="77777777" w:rsidR="00C2647B" w:rsidRDefault="00E57896">
      <w:pPr>
        <w:pStyle w:val="2"/>
      </w:pPr>
      <w:r>
        <w:t>주요 리소스 — posts</w:t>
      </w:r>
    </w:p>
    <w:p w14:paraId="187468B0" w14:textId="77777777" w:rsidR="00C2647B" w:rsidRDefault="00E57896">
      <w:pPr>
        <w:spacing w:before="60" w:after="80"/>
      </w:pPr>
      <w:proofErr w:type="spellStart"/>
      <w:r>
        <w:rPr>
          <w:rFonts w:eastAsia="Arial"/>
          <w:color w:val="595959"/>
        </w:rPr>
        <w:t>JSONPlaceholder</w:t>
      </w:r>
      <w:proofErr w:type="spellEnd"/>
      <w:r>
        <w:rPr>
          <w:rFonts w:eastAsia="Arial"/>
          <w:color w:val="595959"/>
        </w:rPr>
        <w:t>에서 가장 많이 활용하는 리소스는 posts(게시글)입니다. 각 게시글은 아래 필드로 구성됩니다.</w:t>
      </w:r>
    </w:p>
    <w:p w14:paraId="44E0E3CE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2647B" w14:paraId="1BBD6B63" w14:textId="77777777"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34B3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7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68DA" w14:textId="77777777" w:rsidR="00C2647B" w:rsidRDefault="00E5789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C2647B" w14:paraId="13EC0D39" w14:textId="77777777"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66A4" w14:textId="77777777" w:rsidR="00C2647B" w:rsidRDefault="00E5789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7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8BD3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게시글 작성자의 ID</w:t>
            </w:r>
          </w:p>
        </w:tc>
      </w:tr>
      <w:tr w:rsidR="00C2647B" w14:paraId="22B6C5C2" w14:textId="77777777"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0904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id</w:t>
            </w:r>
          </w:p>
        </w:tc>
        <w:tc>
          <w:tcPr>
            <w:tcW w:w="7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B8F8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게시글 고유 번호 (자동 부여)</w:t>
            </w:r>
          </w:p>
        </w:tc>
      </w:tr>
      <w:tr w:rsidR="00C2647B" w14:paraId="09528341" w14:textId="77777777"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57C6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title</w:t>
            </w:r>
          </w:p>
        </w:tc>
        <w:tc>
          <w:tcPr>
            <w:tcW w:w="7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3EE4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게시글 제목</w:t>
            </w:r>
          </w:p>
        </w:tc>
      </w:tr>
      <w:tr w:rsidR="00C2647B" w14:paraId="098D84DF" w14:textId="77777777"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0099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body</w:t>
            </w:r>
          </w:p>
        </w:tc>
        <w:tc>
          <w:tcPr>
            <w:tcW w:w="7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B8F6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게시글 본문 내용</w:t>
            </w:r>
          </w:p>
        </w:tc>
      </w:tr>
    </w:tbl>
    <w:p w14:paraId="152F07C7" w14:textId="77777777" w:rsidR="00C2647B" w:rsidRDefault="00C2647B">
      <w:pPr>
        <w:spacing w:after="80"/>
      </w:pPr>
    </w:p>
    <w:p w14:paraId="484A0993" w14:textId="77777777" w:rsidR="00C2647B" w:rsidRDefault="00E57896">
      <w:pPr>
        <w:pStyle w:val="2"/>
      </w:pPr>
      <w:r>
        <w:t xml:space="preserve">REST API </w:t>
      </w:r>
      <w:proofErr w:type="spellStart"/>
      <w:r>
        <w:t>엔드포인트</w:t>
      </w:r>
      <w:proofErr w:type="spellEnd"/>
      <w:r>
        <w:t xml:space="preserve"> 목록</w:t>
      </w:r>
    </w:p>
    <w:p w14:paraId="5B5E33A7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960"/>
        <w:gridCol w:w="2800"/>
        <w:gridCol w:w="1400"/>
      </w:tblGrid>
      <w:tr w:rsidR="00C2647B" w14:paraId="73428C86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730C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63FB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7F1B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1070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응답 코드</w:t>
            </w:r>
          </w:p>
        </w:tc>
      </w:tr>
      <w:tr w:rsidR="00C2647B" w14:paraId="2FED8F34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E9FD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6BBE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5A41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전체 사용자 목록 조회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1767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200 OK</w:t>
            </w:r>
          </w:p>
        </w:tc>
      </w:tr>
      <w:tr w:rsidR="00C2647B" w14:paraId="2F9A0D66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8DFD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036B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/users/1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F7E9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 xml:space="preserve">ID 1번 사용자 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단건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조회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8FE4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200 OK</w:t>
            </w:r>
          </w:p>
        </w:tc>
      </w:tr>
      <w:tr w:rsidR="00C2647B" w14:paraId="4C7D546C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C75D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154C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/users/999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EEA2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존재하지 않는 리소스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9797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404 Not Found</w:t>
            </w:r>
          </w:p>
        </w:tc>
      </w:tr>
      <w:tr w:rsidR="00C2647B" w14:paraId="5A849162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8188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377F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posts</w:t>
            </w:r>
            <w:proofErr w:type="gramEnd"/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A4A2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전체 게시글 목록 조회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95BF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200 OK</w:t>
            </w:r>
          </w:p>
        </w:tc>
      </w:tr>
      <w:tr w:rsidR="00C2647B" w14:paraId="2FCB3559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4F78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7387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/posts/1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E013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 xml:space="preserve">ID 1번 게시글 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단건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조회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3789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200 OK</w:t>
            </w:r>
          </w:p>
        </w:tc>
      </w:tr>
      <w:tr w:rsidR="00C2647B" w14:paraId="515A4E73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621D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56404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B0A6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posts</w:t>
            </w:r>
            <w:proofErr w:type="gramEnd"/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C067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새 게시글 생성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D8B4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201 Created</w:t>
            </w:r>
          </w:p>
        </w:tc>
      </w:tr>
      <w:tr w:rsidR="00C2647B" w14:paraId="437A2B9A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828C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4085"/>
                <w:sz w:val="20"/>
                <w:szCs w:val="20"/>
              </w:rPr>
              <w:t>PUT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F67F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/posts/1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4479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ID 1번 게시글 전체 수정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A3BC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200 OK</w:t>
            </w:r>
          </w:p>
        </w:tc>
      </w:tr>
      <w:tr w:rsidR="00C2647B" w14:paraId="5DBD1A4C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97A6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21C24"/>
                <w:sz w:val="20"/>
                <w:szCs w:val="20"/>
              </w:rPr>
              <w:t>DELETE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99F1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/posts/1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75D7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ID 1번 게시글 삭제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70ED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200 / 204</w:t>
            </w:r>
          </w:p>
        </w:tc>
      </w:tr>
      <w:tr w:rsidR="00C2647B" w14:paraId="0EA73BC2" w14:textId="77777777"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CC85" w14:textId="77777777" w:rsidR="00C2647B" w:rsidRDefault="00E5789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EE46" w14:textId="77777777" w:rsidR="00C2647B" w:rsidRDefault="00E5789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/users/1/posts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B2BF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계층 URI — 사용자의 게시글</w:t>
            </w:r>
          </w:p>
        </w:tc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0F85" w14:textId="77777777" w:rsidR="00C2647B" w:rsidRDefault="00E57896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200 OK</w:t>
            </w:r>
          </w:p>
        </w:tc>
      </w:tr>
    </w:tbl>
    <w:p w14:paraId="40AC3E2B" w14:textId="77777777" w:rsidR="00C2647B" w:rsidRDefault="00C2647B">
      <w:pPr>
        <w:spacing w:after="160"/>
      </w:pPr>
    </w:p>
    <w:p w14:paraId="2AD9D668" w14:textId="77777777" w:rsidR="00C2647B" w:rsidRDefault="00E57896">
      <w:r>
        <w:br w:type="page"/>
      </w:r>
    </w:p>
    <w:p w14:paraId="02032502" w14:textId="77777777" w:rsidR="00C2647B" w:rsidRDefault="00E57896">
      <w:pPr>
        <w:pStyle w:val="1"/>
      </w:pPr>
      <w:r>
        <w:lastRenderedPageBreak/>
        <w:t>2.  Postman 사용법</w:t>
      </w:r>
    </w:p>
    <w:p w14:paraId="4DAF6D4E" w14:textId="77777777" w:rsidR="00C2647B" w:rsidRDefault="00C2647B">
      <w:pPr>
        <w:pBdr>
          <w:bottom w:val="single" w:sz="6" w:space="1" w:color="2E75B6"/>
        </w:pBdr>
        <w:spacing w:after="160"/>
      </w:pPr>
    </w:p>
    <w:p w14:paraId="5E01304A" w14:textId="77777777" w:rsidR="00C2647B" w:rsidRDefault="00E57896">
      <w:pPr>
        <w:pStyle w:val="2"/>
      </w:pPr>
      <w:proofErr w:type="gramStart"/>
      <w:r>
        <w:t>2.1  Collection</w:t>
      </w:r>
      <w:proofErr w:type="gramEnd"/>
      <w:r>
        <w:t xml:space="preserve"> 생성 및 관리</w:t>
      </w:r>
    </w:p>
    <w:p w14:paraId="6EA66763" w14:textId="77777777" w:rsidR="00C2647B" w:rsidRDefault="00E57896">
      <w:pPr>
        <w:spacing w:before="60" w:after="80"/>
      </w:pPr>
      <w:r>
        <w:rPr>
          <w:rFonts w:eastAsia="Arial"/>
          <w:color w:val="595959"/>
        </w:rPr>
        <w:t>Postman의 Collection은 API 요청들을 프로젝트 단위로 묶고, 환경 변수·테스트 코드를 공유할 수 있는 핵심 단위입니다.</w:t>
      </w:r>
    </w:p>
    <w:p w14:paraId="00D93F60" w14:textId="77777777" w:rsidR="00C2647B" w:rsidRDefault="00C2647B">
      <w:pPr>
        <w:spacing w:after="80"/>
      </w:pPr>
    </w:p>
    <w:p w14:paraId="2960E379" w14:textId="77777777" w:rsidR="00C2647B" w:rsidRDefault="00E57896">
      <w:pPr>
        <w:spacing w:before="180" w:after="80"/>
      </w:pPr>
      <w:r>
        <w:rPr>
          <w:rFonts w:eastAsia="Arial"/>
          <w:b/>
          <w:bCs/>
          <w:color w:val="404040"/>
        </w:rPr>
        <w:t>① Collection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C2647B" w14:paraId="44D5EDA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05036923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509F7" w14:textId="77777777" w:rsidR="00C2647B" w:rsidRDefault="00E57896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Collections 탭 선택</w:t>
            </w:r>
          </w:p>
          <w:p w14:paraId="63BC2B4C" w14:textId="77777777" w:rsidR="00C2647B" w:rsidRDefault="00E57896">
            <w:pPr>
              <w:spacing w:before="20" w:after="40"/>
            </w:pPr>
            <w:r>
              <w:rPr>
                <w:rFonts w:eastAsia="Arial"/>
                <w:color w:val="595959"/>
                <w:sz w:val="20"/>
                <w:szCs w:val="20"/>
              </w:rPr>
              <w:t>Postman 왼쪽 사이드바에서 Collections 탭을 클릭합니다.</w:t>
            </w:r>
          </w:p>
        </w:tc>
      </w:tr>
    </w:tbl>
    <w:p w14:paraId="5E0C1BB4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C2647B" w14:paraId="13181C28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18FAD06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D707B" w14:textId="77777777" w:rsidR="00C2647B" w:rsidRDefault="00E57896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새 Collection 만들기</w:t>
            </w:r>
          </w:p>
          <w:p w14:paraId="63010C74" w14:textId="77777777" w:rsidR="00C2647B" w:rsidRDefault="00E57896">
            <w:pPr>
              <w:spacing w:before="20" w:after="40"/>
            </w:pPr>
            <w:r>
              <w:rPr>
                <w:rFonts w:eastAsia="Arial"/>
                <w:color w:val="595959"/>
                <w:sz w:val="20"/>
                <w:szCs w:val="20"/>
              </w:rPr>
              <w:t>+ (Create new collection) 버튼을 클릭합니다.</w:t>
            </w:r>
          </w:p>
          <w:p w14:paraId="3A479BF4" w14:textId="77777777" w:rsidR="00C2647B" w:rsidRDefault="00E57896">
            <w:pPr>
              <w:spacing w:before="20" w:after="40"/>
            </w:pPr>
            <w:r>
              <w:rPr>
                <w:rFonts w:eastAsia="Arial"/>
                <w:color w:val="595959"/>
                <w:sz w:val="20"/>
                <w:szCs w:val="20"/>
              </w:rPr>
              <w:t>이름을 "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JSONPlaceholder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실습"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으로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변경합니다.</w:t>
            </w:r>
          </w:p>
          <w:p w14:paraId="6836A300" w14:textId="77777777" w:rsidR="00C2647B" w:rsidRDefault="00E57896">
            <w:pPr>
              <w:spacing w:before="20" w:after="40"/>
            </w:pPr>
            <w:r>
              <w:rPr>
                <w:rFonts w:eastAsia="Arial"/>
                <w:color w:val="595959"/>
                <w:sz w:val="20"/>
                <w:szCs w:val="20"/>
              </w:rPr>
              <w:t>Description에 실습 목적을 간단히 기록해두면 관리에 편리합니다.</w:t>
            </w:r>
          </w:p>
        </w:tc>
      </w:tr>
    </w:tbl>
    <w:p w14:paraId="1EFCE640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C2647B" w14:paraId="6F3698D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719F62C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5D66A" w14:textId="77777777" w:rsidR="00C2647B" w:rsidRDefault="00E57896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Request 생성 및 저장</w:t>
            </w:r>
          </w:p>
          <w:p w14:paraId="7CFF97F1" w14:textId="77777777" w:rsidR="00C2647B" w:rsidRDefault="00E57896">
            <w:pPr>
              <w:spacing w:before="20" w:after="40"/>
            </w:pPr>
            <w:r>
              <w:rPr>
                <w:rFonts w:eastAsia="Arial"/>
                <w:color w:val="595959"/>
                <w:sz w:val="20"/>
                <w:szCs w:val="20"/>
              </w:rPr>
              <w:t>Collection 이름 옆 ... 아이콘 → Add request 선택</w:t>
            </w:r>
          </w:p>
          <w:p w14:paraId="7474E6EB" w14:textId="77777777" w:rsidR="00C2647B" w:rsidRDefault="00E57896">
            <w:pPr>
              <w:spacing w:before="20" w:after="40"/>
            </w:pPr>
            <w:r>
              <w:rPr>
                <w:rFonts w:eastAsia="Arial"/>
                <w:color w:val="595959"/>
                <w:sz w:val="20"/>
                <w:szCs w:val="20"/>
              </w:rPr>
              <w:t>요청 이름 지정 (예: 포스트 전체 조회)</w:t>
            </w:r>
          </w:p>
          <w:p w14:paraId="43CBB4A4" w14:textId="77777777" w:rsidR="00C2647B" w:rsidRDefault="00E57896">
            <w:pPr>
              <w:spacing w:before="20" w:after="40"/>
            </w:pPr>
            <w:r>
              <w:rPr>
                <w:rFonts w:eastAsia="Arial"/>
                <w:color w:val="595959"/>
                <w:sz w:val="20"/>
                <w:szCs w:val="20"/>
              </w:rPr>
              <w:t>Method와 URL 입력 후 Save (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Ctrl+</w:t>
            </w:r>
            <w:proofErr w:type="gramStart"/>
            <w:r>
              <w:rPr>
                <w:rFonts w:eastAsia="Arial"/>
                <w:color w:val="595959"/>
                <w:sz w:val="20"/>
                <w:szCs w:val="20"/>
              </w:rPr>
              <w:t>S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Cmd+S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>)</w:t>
            </w:r>
          </w:p>
          <w:p w14:paraId="78DDC760" w14:textId="77777777" w:rsidR="00C2647B" w:rsidRDefault="00E57896">
            <w:pPr>
              <w:spacing w:before="20" w:after="40"/>
            </w:pPr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 xml:space="preserve">Tip: </w:t>
            </w:r>
            <w:r>
              <w:rPr>
                <w:rFonts w:eastAsia="Arial"/>
                <w:color w:val="595959"/>
                <w:sz w:val="20"/>
                <w:szCs w:val="20"/>
              </w:rPr>
              <w:t>저장하지 않으면 설정한 헤더·바디 값이 초기화됩니다.</w:t>
            </w:r>
          </w:p>
        </w:tc>
      </w:tr>
    </w:tbl>
    <w:p w14:paraId="1C938B8A" w14:textId="77777777" w:rsidR="00C2647B" w:rsidRDefault="00C2647B">
      <w:pPr>
        <w:spacing w:after="80"/>
      </w:pPr>
    </w:p>
    <w:p w14:paraId="635CEF98" w14:textId="7E3C08CB" w:rsidR="00C2647B" w:rsidRDefault="00E57896">
      <w:pPr>
        <w:spacing w:before="180" w:after="80"/>
      </w:pPr>
      <w:r>
        <w:rPr>
          <w:rFonts w:eastAsia="Arial"/>
          <w:b/>
          <w:bCs/>
          <w:color w:val="404040"/>
        </w:rPr>
        <w:t xml:space="preserve">② 환경 변수(Variables) 활용 </w:t>
      </w:r>
    </w:p>
    <w:p w14:paraId="7F60787A" w14:textId="77777777" w:rsidR="00C2647B" w:rsidRDefault="00E57896">
      <w:pPr>
        <w:spacing w:before="60" w:after="80"/>
      </w:pPr>
      <w:r>
        <w:rPr>
          <w:rFonts w:eastAsia="Arial"/>
          <w:color w:val="595959"/>
        </w:rPr>
        <w:t>매번 전체 URL을 입력하는 대신 변수로 처리하면 효율적입니다.</w:t>
      </w:r>
    </w:p>
    <w:p w14:paraId="32FACD7E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4CB193BA" w14:textId="77777777">
        <w:tc>
          <w:tcPr>
            <w:tcW w:w="0" w:type="auto"/>
            <w:tcBorders>
              <w:top w:val="single" w:sz="12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AAA2746" w14:textId="77777777" w:rsidR="00C2647B" w:rsidRDefault="00E57896">
            <w:r>
              <w:rPr>
                <w:rFonts w:eastAsia="Arial"/>
                <w:b/>
                <w:bCs/>
                <w:color w:val="404040"/>
              </w:rPr>
              <w:t xml:space="preserve">설정 위치: </w:t>
            </w:r>
            <w:r>
              <w:rPr>
                <w:rFonts w:eastAsia="Arial"/>
                <w:color w:val="595959"/>
                <w:sz w:val="20"/>
                <w:szCs w:val="20"/>
              </w:rPr>
              <w:t>Collection 이름 클릭 → 상단 Variables 탭</w:t>
            </w:r>
          </w:p>
        </w:tc>
      </w:tr>
      <w:tr w:rsidR="00C2647B" w14:paraId="02F226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7D249B" w14:textId="77777777" w:rsidR="00C2647B" w:rsidRDefault="00E57896">
            <w:r>
              <w:rPr>
                <w:rFonts w:eastAsia="Arial"/>
                <w:b/>
                <w:bCs/>
                <w:color w:val="404040"/>
              </w:rPr>
              <w:t xml:space="preserve">Variable: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baseUrl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  /   </w:t>
            </w:r>
            <w:r>
              <w:rPr>
                <w:rFonts w:eastAsia="Arial"/>
                <w:b/>
                <w:bCs/>
                <w:color w:val="404040"/>
              </w:rPr>
              <w:t xml:space="preserve">Initial Value: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https://jsonplaceholder.typicode.com</w:t>
            </w:r>
          </w:p>
        </w:tc>
      </w:tr>
      <w:tr w:rsidR="00C2647B" w14:paraId="142D71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40" w:type="dxa"/>
              <w:left w:w="160" w:type="dxa"/>
              <w:bottom w:w="120" w:type="dxa"/>
              <w:right w:w="160" w:type="dxa"/>
            </w:tcMar>
          </w:tcPr>
          <w:p w14:paraId="1EBEAE32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 xml:space="preserve">이후 URL 입력 시: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}}/posts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형태로 사용 가능합니다.</w:t>
            </w:r>
          </w:p>
        </w:tc>
      </w:tr>
    </w:tbl>
    <w:p w14:paraId="2E553717" w14:textId="77777777" w:rsidR="00C2647B" w:rsidRDefault="00C2647B">
      <w:pPr>
        <w:spacing w:after="80"/>
      </w:pPr>
    </w:p>
    <w:p w14:paraId="162F2D46" w14:textId="77777777" w:rsidR="00C2647B" w:rsidRDefault="00E57896">
      <w:pPr>
        <w:spacing w:before="180" w:after="80"/>
      </w:pPr>
      <w:r>
        <w:rPr>
          <w:rFonts w:eastAsia="Arial"/>
          <w:b/>
          <w:bCs/>
          <w:color w:val="404040"/>
        </w:rPr>
        <w:t>③ 폴더로 요청 체계화</w:t>
      </w:r>
    </w:p>
    <w:p w14:paraId="2AE88796" w14:textId="77777777" w:rsidR="00C2647B" w:rsidRDefault="00E57896">
      <w:pPr>
        <w:spacing w:before="60" w:after="80"/>
      </w:pPr>
      <w:r>
        <w:rPr>
          <w:rFonts w:eastAsia="Arial"/>
          <w:color w:val="595959"/>
        </w:rPr>
        <w:t>리소스별 또는 기능별로 폴더를 만들어 관리하면 요청이 많아져도 한눈에 파악할 수 있습니다.</w:t>
      </w:r>
    </w:p>
    <w:p w14:paraId="35A63EF7" w14:textId="77777777" w:rsidR="00C2647B" w:rsidRDefault="00C2647B">
      <w:pPr>
        <w:spacing w:after="80"/>
      </w:pPr>
    </w:p>
    <w:p w14:paraId="45CA496B" w14:textId="77777777" w:rsidR="00C2647B" w:rsidRDefault="00E57896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  <w:color w:val="404040"/>
        </w:rPr>
        <w:t xml:space="preserve">[Folder] </w:t>
      </w:r>
      <w:r>
        <w:rPr>
          <w:rFonts w:eastAsia="Arial"/>
          <w:color w:val="595959"/>
        </w:rPr>
        <w:t>User Management</w:t>
      </w:r>
    </w:p>
    <w:p w14:paraId="7C6F76D8" w14:textId="77777777" w:rsidR="00C2647B" w:rsidRDefault="00E57896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595959"/>
          <w:sz w:val="20"/>
          <w:szCs w:val="20"/>
        </w:rPr>
        <w:t xml:space="preserve">Get All </w:t>
      </w:r>
      <w:proofErr w:type="gramStart"/>
      <w:r>
        <w:rPr>
          <w:rFonts w:eastAsia="Arial"/>
          <w:color w:val="595959"/>
          <w:sz w:val="20"/>
          <w:szCs w:val="20"/>
        </w:rPr>
        <w:t>Users  (</w:t>
      </w:r>
      <w:proofErr w:type="gramEnd"/>
      <w:r>
        <w:rPr>
          <w:rFonts w:eastAsia="Arial"/>
          <w:color w:val="595959"/>
          <w:sz w:val="20"/>
          <w:szCs w:val="20"/>
        </w:rPr>
        <w:t>GET /users)</w:t>
      </w:r>
    </w:p>
    <w:p w14:paraId="5B2F28AA" w14:textId="77777777" w:rsidR="00C2647B" w:rsidRDefault="00E57896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595959"/>
          <w:sz w:val="20"/>
          <w:szCs w:val="20"/>
        </w:rPr>
        <w:t xml:space="preserve">Get Single </w:t>
      </w:r>
      <w:proofErr w:type="gramStart"/>
      <w:r>
        <w:rPr>
          <w:rFonts w:eastAsia="Arial"/>
          <w:color w:val="595959"/>
          <w:sz w:val="20"/>
          <w:szCs w:val="20"/>
        </w:rPr>
        <w:t>User  (</w:t>
      </w:r>
      <w:proofErr w:type="gramEnd"/>
      <w:r>
        <w:rPr>
          <w:rFonts w:eastAsia="Arial"/>
          <w:color w:val="595959"/>
          <w:sz w:val="20"/>
          <w:szCs w:val="20"/>
        </w:rPr>
        <w:t>GET /users/1)</w:t>
      </w:r>
    </w:p>
    <w:p w14:paraId="3B37E6B0" w14:textId="77777777" w:rsidR="00C2647B" w:rsidRDefault="00E57896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  <w:color w:val="404040"/>
        </w:rPr>
        <w:t xml:space="preserve">[Folder] </w:t>
      </w:r>
      <w:r>
        <w:rPr>
          <w:rFonts w:eastAsia="Arial"/>
          <w:color w:val="595959"/>
        </w:rPr>
        <w:t>Post Management</w:t>
      </w:r>
    </w:p>
    <w:p w14:paraId="6A99BB1D" w14:textId="77777777" w:rsidR="00C2647B" w:rsidRDefault="00E57896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595959"/>
          <w:sz w:val="20"/>
          <w:szCs w:val="20"/>
        </w:rPr>
        <w:t xml:space="preserve">Create New </w:t>
      </w:r>
      <w:proofErr w:type="gramStart"/>
      <w:r>
        <w:rPr>
          <w:rFonts w:eastAsia="Arial"/>
          <w:color w:val="595959"/>
          <w:sz w:val="20"/>
          <w:szCs w:val="20"/>
        </w:rPr>
        <w:t>Post  (</w:t>
      </w:r>
      <w:proofErr w:type="gramEnd"/>
      <w:r>
        <w:rPr>
          <w:rFonts w:eastAsia="Arial"/>
          <w:color w:val="595959"/>
          <w:sz w:val="20"/>
          <w:szCs w:val="20"/>
        </w:rPr>
        <w:t>POST /posts)</w:t>
      </w:r>
    </w:p>
    <w:p w14:paraId="26AC24D3" w14:textId="77777777" w:rsidR="00C2647B" w:rsidRDefault="00E57896" w:rsidP="00F81945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595959"/>
          <w:sz w:val="20"/>
          <w:szCs w:val="20"/>
        </w:rPr>
        <w:lastRenderedPageBreak/>
        <w:t xml:space="preserve">Delete </w:t>
      </w:r>
      <w:proofErr w:type="gramStart"/>
      <w:r>
        <w:rPr>
          <w:rFonts w:eastAsia="Arial"/>
          <w:color w:val="595959"/>
          <w:sz w:val="20"/>
          <w:szCs w:val="20"/>
        </w:rPr>
        <w:t>Post  (</w:t>
      </w:r>
      <w:proofErr w:type="gramEnd"/>
      <w:r>
        <w:rPr>
          <w:rFonts w:eastAsia="Arial"/>
          <w:color w:val="595959"/>
          <w:sz w:val="20"/>
          <w:szCs w:val="20"/>
        </w:rPr>
        <w:t>DELETE /posts/1)</w:t>
      </w:r>
      <w:r>
        <w:br w:type="page"/>
      </w:r>
    </w:p>
    <w:p w14:paraId="350D6B99" w14:textId="77777777" w:rsidR="00C2647B" w:rsidRDefault="00E57896">
      <w:pPr>
        <w:pStyle w:val="1"/>
      </w:pPr>
      <w:r>
        <w:lastRenderedPageBreak/>
        <w:t>3.  Postman 실습 — CRUD</w:t>
      </w:r>
    </w:p>
    <w:p w14:paraId="5EE5A838" w14:textId="77777777" w:rsidR="00C2647B" w:rsidRDefault="00C2647B">
      <w:pPr>
        <w:pBdr>
          <w:bottom w:val="single" w:sz="6" w:space="1" w:color="2E75B6"/>
        </w:pBdr>
        <w:spacing w:after="160"/>
      </w:pPr>
    </w:p>
    <w:p w14:paraId="2B734BCE" w14:textId="77777777" w:rsidR="00C2647B" w:rsidRDefault="00E57896">
      <w:pPr>
        <w:spacing w:before="60" w:after="80"/>
      </w:pPr>
      <w:r>
        <w:rPr>
          <w:rFonts w:eastAsia="Arial"/>
          <w:color w:val="595959"/>
        </w:rPr>
        <w:t>아래 순서대로 실습하면 GET → POST → PUT/PATCH → DELETE 전 과정을 체험할 수 있습니다.</w:t>
      </w:r>
    </w:p>
    <w:p w14:paraId="012FE10D" w14:textId="77777777" w:rsidR="00C2647B" w:rsidRDefault="00C2647B">
      <w:pPr>
        <w:spacing w:after="80"/>
      </w:pPr>
    </w:p>
    <w:p w14:paraId="24D96094" w14:textId="77777777" w:rsidR="00C2647B" w:rsidRDefault="00E57896">
      <w:pPr>
        <w:pStyle w:val="2"/>
      </w:pPr>
      <w:r>
        <w:t xml:space="preserve">① </w:t>
      </w:r>
      <w:proofErr w:type="gramStart"/>
      <w:r>
        <w:t>GET  —</w:t>
      </w:r>
      <w:proofErr w:type="gramEnd"/>
      <w:r>
        <w:t xml:space="preserve">  데이터 조회 (Read)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312CA83F" w14:textId="77777777">
        <w:tc>
          <w:tcPr>
            <w:tcW w:w="9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AD1BA" w14:textId="77777777" w:rsidR="00C2647B" w:rsidRDefault="00E5789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55724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404040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</w:rPr>
              <w:t>posts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 —  전체 게시글 목록 조회</w:t>
            </w:r>
          </w:p>
        </w:tc>
      </w:tr>
      <w:tr w:rsidR="00C2647B" w14:paraId="2BD16CB4" w14:textId="77777777">
        <w:tc>
          <w:tcPr>
            <w:tcW w:w="9360" w:type="dxa"/>
            <w:tcBorders>
              <w:top w:val="none" w:sz="0" w:space="0" w:color="FFFFFF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F489D" w14:textId="77777777" w:rsidR="00C2647B" w:rsidRDefault="00E57896">
            <w:pPr>
              <w:spacing w:before="40"/>
            </w:pPr>
            <w:proofErr w:type="gramStart"/>
            <w:r>
              <w:rPr>
                <w:rFonts w:eastAsia="Arial"/>
                <w:color w:val="2E75B6"/>
                <w:sz w:val="20"/>
                <w:szCs w:val="20"/>
              </w:rPr>
              <w:t xml:space="preserve">✔  </w:t>
            </w:r>
            <w:r>
              <w:rPr>
                <w:rFonts w:eastAsia="Arial"/>
                <w:color w:val="595959"/>
                <w:sz w:val="20"/>
                <w:szCs w:val="20"/>
              </w:rPr>
              <w:t>Status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 xml:space="preserve"> 200 OK, 응답 Body에서 JSON 배열 확인</w:t>
            </w:r>
          </w:p>
        </w:tc>
      </w:tr>
    </w:tbl>
    <w:p w14:paraId="1C43FBAD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5CBE1BBC" w14:textId="77777777">
        <w:tc>
          <w:tcPr>
            <w:tcW w:w="9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ADDDB" w14:textId="77777777" w:rsidR="00C2647B" w:rsidRDefault="00E5789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55724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404040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</w:rPr>
              <w:t>posts/1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 —  ID 1번 게시글 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단건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조회</w:t>
            </w:r>
          </w:p>
        </w:tc>
      </w:tr>
      <w:tr w:rsidR="00C2647B" w14:paraId="60E9E78E" w14:textId="77777777">
        <w:tc>
          <w:tcPr>
            <w:tcW w:w="9360" w:type="dxa"/>
            <w:tcBorders>
              <w:top w:val="none" w:sz="0" w:space="0" w:color="FFFFFF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ADAD6" w14:textId="77777777" w:rsidR="00C2647B" w:rsidRDefault="00E57896">
            <w:pPr>
              <w:spacing w:before="40"/>
            </w:pPr>
            <w:proofErr w:type="gramStart"/>
            <w:r>
              <w:rPr>
                <w:rFonts w:eastAsia="Arial"/>
                <w:color w:val="2E75B6"/>
                <w:sz w:val="20"/>
                <w:szCs w:val="20"/>
              </w:rPr>
              <w:t xml:space="preserve">✔  </w:t>
            </w:r>
            <w:r>
              <w:rPr>
                <w:rFonts w:eastAsia="Arial"/>
                <w:color w:val="595959"/>
                <w:sz w:val="20"/>
                <w:szCs w:val="20"/>
              </w:rPr>
              <w:t>응답에서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>, id, title, body 필드 구조 확인</w:t>
            </w:r>
          </w:p>
        </w:tc>
      </w:tr>
    </w:tbl>
    <w:p w14:paraId="08652C0C" w14:textId="77777777" w:rsidR="00C2647B" w:rsidRDefault="00C2647B">
      <w:pPr>
        <w:spacing w:after="80"/>
      </w:pPr>
    </w:p>
    <w:p w14:paraId="2C578CB2" w14:textId="77777777" w:rsidR="00C2647B" w:rsidRDefault="00E57896">
      <w:pPr>
        <w:pStyle w:val="2"/>
      </w:pPr>
      <w:r>
        <w:t xml:space="preserve">② </w:t>
      </w:r>
      <w:proofErr w:type="gramStart"/>
      <w:r>
        <w:t>POST  —</w:t>
      </w:r>
      <w:proofErr w:type="gramEnd"/>
      <w:r>
        <w:t xml:space="preserve">  데이터 생성 (Create)</w:t>
      </w:r>
    </w:p>
    <w:p w14:paraId="35BD5551" w14:textId="77777777" w:rsidR="00C2647B" w:rsidRDefault="00E57896">
      <w:pPr>
        <w:spacing w:before="60" w:after="80"/>
      </w:pPr>
      <w:r>
        <w:rPr>
          <w:rFonts w:eastAsia="Arial"/>
          <w:color w:val="595959"/>
        </w:rPr>
        <w:t>Body 탭 → raw → JSON 형식을 선택한 뒤 아래 내용을 입력하고 Send합니다.</w:t>
      </w:r>
    </w:p>
    <w:p w14:paraId="3B7ED74C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4FB0CC6F" w14:textId="77777777">
        <w:tc>
          <w:tcPr>
            <w:tcW w:w="9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65468" w14:textId="77777777" w:rsidR="00C2647B" w:rsidRDefault="00E5789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856404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404040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</w:rPr>
              <w:t>posts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 —  새 게시글 생성</w:t>
            </w:r>
          </w:p>
        </w:tc>
      </w:tr>
      <w:tr w:rsidR="00C2647B" w14:paraId="0AD22375" w14:textId="77777777">
        <w:tc>
          <w:tcPr>
            <w:tcW w:w="9360" w:type="dxa"/>
            <w:tcBorders>
              <w:top w:val="none" w:sz="0" w:space="0" w:color="FFFFFF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F9012" w14:textId="77777777" w:rsidR="00C2647B" w:rsidRDefault="00E57896">
            <w:pPr>
              <w:spacing w:before="80" w:after="40"/>
            </w:pPr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Request Body (JSON):</w:t>
            </w:r>
          </w:p>
          <w:p w14:paraId="2066E2E6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{</w:t>
            </w:r>
          </w:p>
          <w:p w14:paraId="261B5BA9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"title": "안녕 반가워",</w:t>
            </w:r>
          </w:p>
          <w:p w14:paraId="02982E87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"body": "Postman 실습 중이야",</w:t>
            </w:r>
          </w:p>
          <w:p w14:paraId="233D9323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": 1</w:t>
            </w:r>
          </w:p>
          <w:p w14:paraId="0C4271FF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  <w:p w14:paraId="6C1C0AAB" w14:textId="77777777" w:rsidR="00C2647B" w:rsidRDefault="00E57896">
            <w:pPr>
              <w:spacing w:before="100"/>
            </w:pPr>
            <w:proofErr w:type="gramStart"/>
            <w:r>
              <w:rPr>
                <w:rFonts w:eastAsia="Arial"/>
                <w:color w:val="2E75B6"/>
                <w:sz w:val="20"/>
                <w:szCs w:val="20"/>
              </w:rPr>
              <w:t xml:space="preserve">✔  </w:t>
            </w:r>
            <w:r>
              <w:rPr>
                <w:rFonts w:eastAsia="Arial"/>
                <w:color w:val="595959"/>
                <w:sz w:val="20"/>
                <w:szCs w:val="20"/>
              </w:rPr>
              <w:t>Status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 xml:space="preserve"> 201 Created, 응답에 id: 101이 포함되면 성공 (실제 저장되지는 않음)</w:t>
            </w:r>
          </w:p>
        </w:tc>
      </w:tr>
    </w:tbl>
    <w:p w14:paraId="3AA6F12F" w14:textId="77777777" w:rsidR="00C2647B" w:rsidRDefault="00C2647B">
      <w:pPr>
        <w:spacing w:after="80"/>
      </w:pPr>
    </w:p>
    <w:p w14:paraId="317F5BF6" w14:textId="77777777" w:rsidR="00C2647B" w:rsidRDefault="00E57896">
      <w:pPr>
        <w:pStyle w:val="2"/>
      </w:pPr>
      <w:r>
        <w:t xml:space="preserve">③ </w:t>
      </w:r>
      <w:proofErr w:type="gramStart"/>
      <w:r>
        <w:t>PUT /</w:t>
      </w:r>
      <w:proofErr w:type="gramEnd"/>
      <w:r>
        <w:t xml:space="preserve"> PATCH  —  데이터 수정 (Update)</w:t>
      </w:r>
    </w:p>
    <w:p w14:paraId="7DF7B592" w14:textId="77777777" w:rsidR="00C2647B" w:rsidRDefault="00E57896">
      <w:pPr>
        <w:spacing w:before="60" w:after="80"/>
      </w:pPr>
      <w:r>
        <w:rPr>
          <w:rFonts w:eastAsia="Arial"/>
          <w:color w:val="595959"/>
        </w:rPr>
        <w:t>PUT과 PATCH의 차이를 비교하며 실습합니다.</w:t>
      </w:r>
    </w:p>
    <w:p w14:paraId="22FD8DA3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5C5EF59F" w14:textId="77777777">
        <w:tc>
          <w:tcPr>
            <w:tcW w:w="9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CCE5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F79C2" w14:textId="77777777" w:rsidR="00C2647B" w:rsidRDefault="00E5789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4085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404040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</w:rPr>
              <w:t>posts/1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 —  리소스 전체 교체 — title, body, </w:t>
            </w:r>
            <w:proofErr w:type="spellStart"/>
            <w:r>
              <w:rPr>
                <w:rFonts w:eastAsia="Arial"/>
                <w:color w:val="595959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color w:val="595959"/>
                <w:sz w:val="20"/>
                <w:szCs w:val="20"/>
              </w:rPr>
              <w:t xml:space="preserve"> 모두 전송 필요</w:t>
            </w:r>
          </w:p>
        </w:tc>
      </w:tr>
      <w:tr w:rsidR="00C2647B" w14:paraId="18782D2B" w14:textId="77777777">
        <w:tc>
          <w:tcPr>
            <w:tcW w:w="9360" w:type="dxa"/>
            <w:tcBorders>
              <w:top w:val="none" w:sz="0" w:space="0" w:color="FFFFFF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1AF33" w14:textId="77777777" w:rsidR="00C2647B" w:rsidRDefault="00E57896">
            <w:pPr>
              <w:spacing w:before="80" w:after="40"/>
            </w:pPr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Request Body (JSON):</w:t>
            </w:r>
          </w:p>
          <w:p w14:paraId="55AB1A95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{</w:t>
            </w:r>
          </w:p>
          <w:p w14:paraId="2027A4EA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"title": "수정된 제목",</w:t>
            </w:r>
          </w:p>
          <w:p w14:paraId="2BEE763B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"body": "수정된 내용",</w:t>
            </w:r>
          </w:p>
          <w:p w14:paraId="763A8B60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": 1</w:t>
            </w:r>
          </w:p>
          <w:p w14:paraId="3F01C8D4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  <w:p w14:paraId="428236AC" w14:textId="77777777" w:rsidR="00C2647B" w:rsidRDefault="00E57896">
            <w:pPr>
              <w:spacing w:before="100"/>
            </w:pPr>
            <w:proofErr w:type="gramStart"/>
            <w:r>
              <w:rPr>
                <w:rFonts w:eastAsia="Arial"/>
                <w:color w:val="2E75B6"/>
                <w:sz w:val="20"/>
                <w:szCs w:val="20"/>
              </w:rPr>
              <w:t xml:space="preserve">✔  </w:t>
            </w:r>
            <w:r>
              <w:rPr>
                <w:rFonts w:eastAsia="Arial"/>
                <w:color w:val="595959"/>
                <w:sz w:val="20"/>
                <w:szCs w:val="20"/>
              </w:rPr>
              <w:t>응답으로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 xml:space="preserve"> 수정된 전체 객체가 반환됩니다</w:t>
            </w:r>
          </w:p>
        </w:tc>
      </w:tr>
    </w:tbl>
    <w:p w14:paraId="55698570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105C8CCA" w14:textId="77777777">
        <w:tc>
          <w:tcPr>
            <w:tcW w:w="9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2C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10A14" w14:textId="77777777" w:rsidR="00C2647B" w:rsidRDefault="00E5789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B0082"/>
              </w:rPr>
              <w:lastRenderedPageBreak/>
              <w:t xml:space="preserve">PATCH  </w:t>
            </w:r>
            <w:r>
              <w:rPr>
                <w:rFonts w:ascii="Courier New" w:eastAsia="Courier New" w:hAnsi="Courier New" w:cs="Courier New"/>
                <w:color w:val="404040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</w:rPr>
              <w:t>posts/1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 —  리소스 일부만 수정 — 변경할 필드만 전송</w:t>
            </w:r>
          </w:p>
        </w:tc>
      </w:tr>
      <w:tr w:rsidR="00C2647B" w14:paraId="59092255" w14:textId="77777777">
        <w:tc>
          <w:tcPr>
            <w:tcW w:w="9360" w:type="dxa"/>
            <w:tcBorders>
              <w:top w:val="none" w:sz="0" w:space="0" w:color="FFFFFF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1EDF6" w14:textId="77777777" w:rsidR="00C2647B" w:rsidRDefault="00E57896">
            <w:pPr>
              <w:spacing w:before="80" w:after="40"/>
            </w:pPr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Request Body (JSON):</w:t>
            </w:r>
          </w:p>
          <w:p w14:paraId="7E62C244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{</w:t>
            </w:r>
          </w:p>
          <w:p w14:paraId="2DC3AAFB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"title": "수정된 제목"</w:t>
            </w:r>
          </w:p>
          <w:p w14:paraId="468337D3" w14:textId="77777777" w:rsidR="00C2647B" w:rsidRDefault="00E5789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  <w:p w14:paraId="33016EEC" w14:textId="77777777" w:rsidR="00C2647B" w:rsidRDefault="00E57896">
            <w:pPr>
              <w:spacing w:before="100"/>
            </w:pPr>
            <w:proofErr w:type="gramStart"/>
            <w:r>
              <w:rPr>
                <w:rFonts w:eastAsia="Arial"/>
                <w:color w:val="2E75B6"/>
                <w:sz w:val="20"/>
                <w:szCs w:val="20"/>
              </w:rPr>
              <w:t xml:space="preserve">✔  </w:t>
            </w:r>
            <w:r>
              <w:rPr>
                <w:rFonts w:eastAsia="Arial"/>
                <w:color w:val="595959"/>
                <w:sz w:val="20"/>
                <w:szCs w:val="20"/>
              </w:rPr>
              <w:t>title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>만 전송해도 나머지 필드는 유지됩니다</w:t>
            </w:r>
          </w:p>
        </w:tc>
      </w:tr>
    </w:tbl>
    <w:p w14:paraId="4E770579" w14:textId="77777777" w:rsidR="00C2647B" w:rsidRDefault="00C2647B">
      <w:pPr>
        <w:spacing w:after="80"/>
      </w:pPr>
    </w:p>
    <w:p w14:paraId="4719D0B1" w14:textId="77777777" w:rsidR="00C2647B" w:rsidRDefault="00E57896">
      <w:pPr>
        <w:pStyle w:val="2"/>
      </w:pPr>
      <w:r>
        <w:t xml:space="preserve">④ </w:t>
      </w:r>
      <w:proofErr w:type="gramStart"/>
      <w:r>
        <w:t>DELETE  —</w:t>
      </w:r>
      <w:proofErr w:type="gramEnd"/>
      <w:r>
        <w:t xml:space="preserve">  데이터 삭제 (Delete)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63CA775C" w14:textId="77777777">
        <w:tc>
          <w:tcPr>
            <w:tcW w:w="9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7F90E" w14:textId="77777777" w:rsidR="00C2647B" w:rsidRDefault="00E5789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21C24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404040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</w:rPr>
              <w:t>posts/1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 —  ID 1번 게시글 삭제</w:t>
            </w:r>
          </w:p>
        </w:tc>
      </w:tr>
      <w:tr w:rsidR="00C2647B" w14:paraId="05F65470" w14:textId="77777777">
        <w:tc>
          <w:tcPr>
            <w:tcW w:w="9360" w:type="dxa"/>
            <w:tcBorders>
              <w:top w:val="none" w:sz="0" w:space="0" w:color="FFFFFF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1E620" w14:textId="77777777" w:rsidR="00C2647B" w:rsidRDefault="00E57896">
            <w:pPr>
              <w:spacing w:before="40"/>
            </w:pPr>
            <w:proofErr w:type="gramStart"/>
            <w:r>
              <w:rPr>
                <w:rFonts w:eastAsia="Arial"/>
                <w:color w:val="2E75B6"/>
                <w:sz w:val="20"/>
                <w:szCs w:val="20"/>
              </w:rPr>
              <w:t xml:space="preserve">✔  </w:t>
            </w:r>
            <w:r>
              <w:rPr>
                <w:rFonts w:eastAsia="Arial"/>
                <w:color w:val="595959"/>
                <w:sz w:val="20"/>
                <w:szCs w:val="20"/>
              </w:rPr>
              <w:t>Status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 xml:space="preserve"> 200 OK 또는 204 No Content → Body가 비어 있으면 정상입니다</w:t>
            </w:r>
          </w:p>
        </w:tc>
      </w:tr>
    </w:tbl>
    <w:p w14:paraId="5611F4FF" w14:textId="77777777" w:rsidR="00C2647B" w:rsidRDefault="00C2647B">
      <w:pPr>
        <w:spacing w:after="160"/>
      </w:pPr>
    </w:p>
    <w:p w14:paraId="09F0D034" w14:textId="77777777" w:rsidR="00C2647B" w:rsidRDefault="00E57896">
      <w:r>
        <w:br w:type="page"/>
      </w:r>
    </w:p>
    <w:p w14:paraId="76700E23" w14:textId="77777777" w:rsidR="00C2647B" w:rsidRDefault="00E57896">
      <w:pPr>
        <w:pStyle w:val="1"/>
      </w:pPr>
      <w:r>
        <w:lastRenderedPageBreak/>
        <w:t>4.  Run Folder — 자동화 실행</w:t>
      </w:r>
    </w:p>
    <w:p w14:paraId="43DB5E35" w14:textId="77777777" w:rsidR="00C2647B" w:rsidRDefault="00C2647B">
      <w:pPr>
        <w:pBdr>
          <w:bottom w:val="single" w:sz="6" w:space="1" w:color="2E75B6"/>
        </w:pBdr>
        <w:spacing w:after="160"/>
      </w:pPr>
    </w:p>
    <w:p w14:paraId="51B9FD15" w14:textId="77777777" w:rsidR="00C2647B" w:rsidRDefault="00E57896">
      <w:pPr>
        <w:spacing w:before="60" w:after="80"/>
      </w:pPr>
      <w:r>
        <w:rPr>
          <w:rFonts w:eastAsia="Arial"/>
          <w:color w:val="595959"/>
        </w:rPr>
        <w:t>Run Folder는 Postman의 Collection Runner 기능을 특정 폴더에 적용하여, 폴더 안의 여러 요청을 한 번의 클릭으로 순차 실행하는 도구입니다.</w:t>
      </w:r>
    </w:p>
    <w:p w14:paraId="672EE2B2" w14:textId="77777777" w:rsidR="00C2647B" w:rsidRDefault="00C2647B">
      <w:pPr>
        <w:spacing w:after="80"/>
      </w:pPr>
    </w:p>
    <w:p w14:paraId="0CBBBF3A" w14:textId="77777777" w:rsidR="00C2647B" w:rsidRDefault="00E57896">
      <w:pPr>
        <w:pStyle w:val="2"/>
      </w:pPr>
      <w:r>
        <w:t>주요 기능</w:t>
      </w:r>
    </w:p>
    <w:p w14:paraId="19A3D184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2647B" w14:paraId="094F2C4E" w14:textId="77777777"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6655" w14:textId="77777777" w:rsidR="00C2647B" w:rsidRDefault="00E5789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7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9941" w14:textId="77777777" w:rsidR="00C2647B" w:rsidRDefault="00E5789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C2647B" w14:paraId="6C771975" w14:textId="77777777"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7012" w14:textId="77777777" w:rsidR="00C2647B" w:rsidRDefault="00E57896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자동화</w:t>
            </w:r>
          </w:p>
        </w:tc>
        <w:tc>
          <w:tcPr>
            <w:tcW w:w="7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442C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폴더 내 모든 요청을 위→아래 순서로 자동 실행합니다.</w:t>
            </w:r>
          </w:p>
        </w:tc>
      </w:tr>
      <w:tr w:rsidR="00C2647B" w14:paraId="7AC9FF22" w14:textId="77777777"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96AA" w14:textId="77777777" w:rsidR="00C2647B" w:rsidRDefault="00E57896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반복 실행 (Iterations)</w:t>
            </w:r>
          </w:p>
        </w:tc>
        <w:tc>
          <w:tcPr>
            <w:tcW w:w="7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C6A8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동일한 요청 묶음을 10번, 100번 반복 테스트할 수 있습니다.</w:t>
            </w:r>
          </w:p>
        </w:tc>
      </w:tr>
      <w:tr w:rsidR="00C2647B" w14:paraId="0F14079C" w14:textId="77777777"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AEF8" w14:textId="77777777" w:rsidR="00C2647B" w:rsidRDefault="00E57896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지연 시간 (Delay)</w:t>
            </w:r>
          </w:p>
        </w:tc>
        <w:tc>
          <w:tcPr>
            <w:tcW w:w="7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1E0F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요청 사이에 시간 간격(예: 1000ms)을 설정합니다.</w:t>
            </w:r>
          </w:p>
        </w:tc>
      </w:tr>
      <w:tr w:rsidR="00C2647B" w14:paraId="1117CE8E" w14:textId="77777777"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9D34" w14:textId="77777777" w:rsidR="00C2647B" w:rsidRDefault="00E57896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>결과 리포트</w:t>
            </w:r>
          </w:p>
        </w:tc>
        <w:tc>
          <w:tcPr>
            <w:tcW w:w="7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89D7" w14:textId="77777777" w:rsidR="00C2647B" w:rsidRDefault="00E57896">
            <w:r>
              <w:rPr>
                <w:rFonts w:eastAsia="Arial"/>
                <w:color w:val="595959"/>
                <w:sz w:val="20"/>
                <w:szCs w:val="20"/>
              </w:rPr>
              <w:t>각 요청의 성공/실패 여부를 표 형태로 한눈에 보여줍니다.</w:t>
            </w:r>
          </w:p>
        </w:tc>
      </w:tr>
    </w:tbl>
    <w:p w14:paraId="595BE212" w14:textId="77777777" w:rsidR="00C2647B" w:rsidRDefault="00C2647B">
      <w:pPr>
        <w:spacing w:after="80"/>
      </w:pPr>
    </w:p>
    <w:p w14:paraId="34FCA721" w14:textId="77777777" w:rsidR="00C2647B" w:rsidRDefault="00E57896">
      <w:pPr>
        <w:pStyle w:val="2"/>
      </w:pPr>
      <w:r>
        <w:t>실행 방법</w:t>
      </w:r>
    </w:p>
    <w:p w14:paraId="5BA4679E" w14:textId="77777777" w:rsidR="00C2647B" w:rsidRDefault="00E57896">
      <w:pPr>
        <w:pStyle w:val="a4"/>
        <w:numPr>
          <w:ilvl w:val="0"/>
          <w:numId w:val="4"/>
        </w:numPr>
        <w:spacing w:before="60" w:after="80"/>
      </w:pPr>
      <w:r>
        <w:rPr>
          <w:rFonts w:eastAsia="Arial"/>
          <w:color w:val="595959"/>
        </w:rPr>
        <w:t>폴더 이름 옆 ... 클릭 → Run Folder 선택</w:t>
      </w:r>
    </w:p>
    <w:p w14:paraId="4D27EEF1" w14:textId="77777777" w:rsidR="00C2647B" w:rsidRDefault="00E57896">
      <w:pPr>
        <w:pStyle w:val="a4"/>
        <w:numPr>
          <w:ilvl w:val="0"/>
          <w:numId w:val="4"/>
        </w:numPr>
        <w:spacing w:before="60" w:after="80"/>
      </w:pPr>
      <w:r>
        <w:rPr>
          <w:rFonts w:eastAsia="Arial"/>
          <w:color w:val="595959"/>
        </w:rPr>
        <w:t>Iterations(반복 횟수)와 Delay(지연 시간) 설정</w:t>
      </w:r>
    </w:p>
    <w:p w14:paraId="10066587" w14:textId="77777777" w:rsidR="00C2647B" w:rsidRDefault="00E57896">
      <w:pPr>
        <w:pStyle w:val="a4"/>
        <w:numPr>
          <w:ilvl w:val="0"/>
          <w:numId w:val="4"/>
        </w:numPr>
        <w:spacing w:before="60" w:after="80"/>
      </w:pPr>
      <w:r>
        <w:rPr>
          <w:rFonts w:eastAsia="Arial"/>
          <w:color w:val="595959"/>
        </w:rPr>
        <w:t>Run 버튼 클릭 → 결과 리포트 확인</w:t>
      </w:r>
    </w:p>
    <w:p w14:paraId="60719494" w14:textId="77777777" w:rsidR="00C2647B" w:rsidRDefault="00C264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647B" w14:paraId="2AE29944" w14:textId="77777777">
        <w:tc>
          <w:tcPr>
            <w:tcW w:w="0" w:type="auto"/>
            <w:tcBorders>
              <w:top w:val="single" w:sz="12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5DD5E0" w14:textId="77777777" w:rsidR="00C2647B" w:rsidRDefault="00E57896">
            <w:r>
              <w:rPr>
                <w:rFonts w:eastAsia="Arial"/>
                <w:b/>
                <w:bCs/>
                <w:color w:val="2E75B6"/>
                <w:sz w:val="20"/>
                <w:szCs w:val="20"/>
              </w:rPr>
              <w:t xml:space="preserve">활용 팁: </w:t>
            </w:r>
            <w:r>
              <w:rPr>
                <w:rFonts w:eastAsia="Arial"/>
                <w:color w:val="595959"/>
                <w:sz w:val="20"/>
                <w:szCs w:val="20"/>
              </w:rPr>
              <w:t>실습 단계가 많아졌을 때 각 요청을 하나씩 Send하는 대신 Run Folder로 일괄 실행하면 시간을 크게 절약할 수 있습니다.</w:t>
            </w:r>
          </w:p>
        </w:tc>
      </w:tr>
    </w:tbl>
    <w:p w14:paraId="521E8398" w14:textId="77777777" w:rsidR="00C2647B" w:rsidRDefault="00C2647B">
      <w:pPr>
        <w:spacing w:after="160"/>
      </w:pPr>
    </w:p>
    <w:sectPr w:rsidR="00C2647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FBD81" w14:textId="77777777" w:rsidR="000B631D" w:rsidRDefault="000B631D">
      <w:r>
        <w:separator/>
      </w:r>
    </w:p>
  </w:endnote>
  <w:endnote w:type="continuationSeparator" w:id="0">
    <w:p w14:paraId="5727C3FF" w14:textId="77777777" w:rsidR="000B631D" w:rsidRDefault="000B6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AAAAD" w14:textId="77777777" w:rsidR="00C2647B" w:rsidRDefault="00E57896">
    <w:pPr>
      <w:pBdr>
        <w:top w:val="single" w:sz="4" w:space="1" w:color="2E75B6"/>
      </w:pBdr>
      <w:tabs>
        <w:tab w:val="right" w:pos="9026"/>
      </w:tabs>
      <w:spacing w:before="120"/>
    </w:pPr>
    <w:proofErr w:type="spellStart"/>
    <w:r>
      <w:rPr>
        <w:rFonts w:eastAsia="Arial"/>
        <w:color w:val="595959"/>
        <w:sz w:val="16"/>
        <w:szCs w:val="16"/>
      </w:rPr>
      <w:t>JSONPlaceholder</w:t>
    </w:r>
    <w:proofErr w:type="spellEnd"/>
    <w:r>
      <w:rPr>
        <w:rFonts w:eastAsia="Arial"/>
        <w:color w:val="595959"/>
        <w:sz w:val="16"/>
        <w:szCs w:val="16"/>
      </w:rPr>
      <w:t xml:space="preserve"> · Postman Practice Guide</w:t>
    </w:r>
    <w:r>
      <w:rPr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F81945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BC8D1" w14:textId="77777777" w:rsidR="000B631D" w:rsidRDefault="000B631D">
      <w:r>
        <w:separator/>
      </w:r>
    </w:p>
  </w:footnote>
  <w:footnote w:type="continuationSeparator" w:id="0">
    <w:p w14:paraId="2FF1D5B2" w14:textId="77777777" w:rsidR="000B631D" w:rsidRDefault="000B6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1E6EE" w14:textId="77777777" w:rsidR="00C2647B" w:rsidRDefault="00E57896">
    <w:pPr>
      <w:pBdr>
        <w:bottom w:val="single" w:sz="4" w:space="1" w:color="2E75B6"/>
      </w:pBdr>
      <w:tabs>
        <w:tab w:val="right" w:pos="9026"/>
      </w:tabs>
      <w:spacing w:after="120"/>
    </w:pPr>
    <w:proofErr w:type="spellStart"/>
    <w:r>
      <w:rPr>
        <w:rFonts w:eastAsia="Arial"/>
        <w:b/>
        <w:bCs/>
        <w:color w:val="1F4E79"/>
        <w:sz w:val="18"/>
        <w:szCs w:val="18"/>
      </w:rPr>
      <w:t>JSONPlaceholder</w:t>
    </w:r>
    <w:proofErr w:type="spellEnd"/>
    <w:r>
      <w:rPr>
        <w:rFonts w:eastAsia="Arial"/>
        <w:b/>
        <w:bCs/>
        <w:color w:val="1F4E79"/>
        <w:sz w:val="18"/>
        <w:szCs w:val="18"/>
      </w:rPr>
      <w:t xml:space="preserve"> &amp; Postman</w:t>
    </w:r>
    <w:r>
      <w:rPr>
        <w:sz w:val="18"/>
        <w:szCs w:val="18"/>
      </w:rPr>
      <w:tab/>
    </w:r>
    <w:r>
      <w:rPr>
        <w:rFonts w:eastAsia="Arial"/>
        <w:color w:val="595959"/>
        <w:sz w:val="18"/>
        <w:szCs w:val="18"/>
      </w:rPr>
      <w:t>REST API 실습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F0D"/>
    <w:multiLevelType w:val="hybridMultilevel"/>
    <w:tmpl w:val="B43019FC"/>
    <w:lvl w:ilvl="0" w:tplc="25267B74">
      <w:start w:val="1"/>
      <w:numFmt w:val="bullet"/>
      <w:lvlText w:val="◦"/>
      <w:lvlJc w:val="left"/>
      <w:pPr>
        <w:ind w:left="900" w:hanging="260"/>
      </w:pPr>
    </w:lvl>
    <w:lvl w:ilvl="1" w:tplc="8800DBD6">
      <w:numFmt w:val="decimal"/>
      <w:lvlText w:val=""/>
      <w:lvlJc w:val="left"/>
    </w:lvl>
    <w:lvl w:ilvl="2" w:tplc="293A0176">
      <w:numFmt w:val="decimal"/>
      <w:lvlText w:val=""/>
      <w:lvlJc w:val="left"/>
    </w:lvl>
    <w:lvl w:ilvl="3" w:tplc="4EE4F4EA">
      <w:numFmt w:val="decimal"/>
      <w:lvlText w:val=""/>
      <w:lvlJc w:val="left"/>
    </w:lvl>
    <w:lvl w:ilvl="4" w:tplc="61CC6094">
      <w:numFmt w:val="decimal"/>
      <w:lvlText w:val=""/>
      <w:lvlJc w:val="left"/>
    </w:lvl>
    <w:lvl w:ilvl="5" w:tplc="646AAF00">
      <w:numFmt w:val="decimal"/>
      <w:lvlText w:val=""/>
      <w:lvlJc w:val="left"/>
    </w:lvl>
    <w:lvl w:ilvl="6" w:tplc="027A3D54">
      <w:numFmt w:val="decimal"/>
      <w:lvlText w:val=""/>
      <w:lvlJc w:val="left"/>
    </w:lvl>
    <w:lvl w:ilvl="7" w:tplc="28DA925A">
      <w:numFmt w:val="decimal"/>
      <w:lvlText w:val=""/>
      <w:lvlJc w:val="left"/>
    </w:lvl>
    <w:lvl w:ilvl="8" w:tplc="1F24F99C">
      <w:numFmt w:val="decimal"/>
      <w:lvlText w:val=""/>
      <w:lvlJc w:val="left"/>
    </w:lvl>
  </w:abstractNum>
  <w:abstractNum w:abstractNumId="1" w15:restartNumberingAfterBreak="0">
    <w:nsid w:val="436A7154"/>
    <w:multiLevelType w:val="hybridMultilevel"/>
    <w:tmpl w:val="D69EF948"/>
    <w:lvl w:ilvl="0" w:tplc="D256C226">
      <w:start w:val="1"/>
      <w:numFmt w:val="decimal"/>
      <w:lvlText w:val="%1."/>
      <w:lvlJc w:val="left"/>
      <w:pPr>
        <w:ind w:left="600" w:hanging="300"/>
      </w:pPr>
    </w:lvl>
    <w:lvl w:ilvl="1" w:tplc="D2D8346C">
      <w:numFmt w:val="decimal"/>
      <w:lvlText w:val=""/>
      <w:lvlJc w:val="left"/>
    </w:lvl>
    <w:lvl w:ilvl="2" w:tplc="61C07A24">
      <w:numFmt w:val="decimal"/>
      <w:lvlText w:val=""/>
      <w:lvlJc w:val="left"/>
    </w:lvl>
    <w:lvl w:ilvl="3" w:tplc="294EFACC">
      <w:numFmt w:val="decimal"/>
      <w:lvlText w:val=""/>
      <w:lvlJc w:val="left"/>
    </w:lvl>
    <w:lvl w:ilvl="4" w:tplc="06926704">
      <w:numFmt w:val="decimal"/>
      <w:lvlText w:val=""/>
      <w:lvlJc w:val="left"/>
    </w:lvl>
    <w:lvl w:ilvl="5" w:tplc="945E442A">
      <w:numFmt w:val="decimal"/>
      <w:lvlText w:val=""/>
      <w:lvlJc w:val="left"/>
    </w:lvl>
    <w:lvl w:ilvl="6" w:tplc="8B1AD976">
      <w:numFmt w:val="decimal"/>
      <w:lvlText w:val=""/>
      <w:lvlJc w:val="left"/>
    </w:lvl>
    <w:lvl w:ilvl="7" w:tplc="FEEC5FCE">
      <w:numFmt w:val="decimal"/>
      <w:lvlText w:val=""/>
      <w:lvlJc w:val="left"/>
    </w:lvl>
    <w:lvl w:ilvl="8" w:tplc="F51E47B4">
      <w:numFmt w:val="decimal"/>
      <w:lvlText w:val=""/>
      <w:lvlJc w:val="left"/>
    </w:lvl>
  </w:abstractNum>
  <w:abstractNum w:abstractNumId="2" w15:restartNumberingAfterBreak="0">
    <w:nsid w:val="599D1D75"/>
    <w:multiLevelType w:val="hybridMultilevel"/>
    <w:tmpl w:val="890E7A64"/>
    <w:lvl w:ilvl="0" w:tplc="BE622C06">
      <w:start w:val="1"/>
      <w:numFmt w:val="bullet"/>
      <w:lvlText w:val="●"/>
      <w:lvlJc w:val="left"/>
      <w:pPr>
        <w:ind w:left="720" w:hanging="360"/>
      </w:pPr>
    </w:lvl>
    <w:lvl w:ilvl="1" w:tplc="33B87FFA">
      <w:start w:val="1"/>
      <w:numFmt w:val="bullet"/>
      <w:lvlText w:val="○"/>
      <w:lvlJc w:val="left"/>
      <w:pPr>
        <w:ind w:left="1440" w:hanging="360"/>
      </w:pPr>
    </w:lvl>
    <w:lvl w:ilvl="2" w:tplc="2CE23E6A">
      <w:start w:val="1"/>
      <w:numFmt w:val="bullet"/>
      <w:lvlText w:val="■"/>
      <w:lvlJc w:val="left"/>
      <w:pPr>
        <w:ind w:left="2160" w:hanging="360"/>
      </w:pPr>
    </w:lvl>
    <w:lvl w:ilvl="3" w:tplc="F174AA7C">
      <w:start w:val="1"/>
      <w:numFmt w:val="bullet"/>
      <w:lvlText w:val="●"/>
      <w:lvlJc w:val="left"/>
      <w:pPr>
        <w:ind w:left="2880" w:hanging="360"/>
      </w:pPr>
    </w:lvl>
    <w:lvl w:ilvl="4" w:tplc="DCA2B3BE">
      <w:start w:val="1"/>
      <w:numFmt w:val="bullet"/>
      <w:lvlText w:val="○"/>
      <w:lvlJc w:val="left"/>
      <w:pPr>
        <w:ind w:left="3600" w:hanging="360"/>
      </w:pPr>
    </w:lvl>
    <w:lvl w:ilvl="5" w:tplc="0EA8B604">
      <w:start w:val="1"/>
      <w:numFmt w:val="bullet"/>
      <w:lvlText w:val="■"/>
      <w:lvlJc w:val="left"/>
      <w:pPr>
        <w:ind w:left="4320" w:hanging="360"/>
      </w:pPr>
    </w:lvl>
    <w:lvl w:ilvl="6" w:tplc="4E8CA3AE">
      <w:start w:val="1"/>
      <w:numFmt w:val="bullet"/>
      <w:lvlText w:val="●"/>
      <w:lvlJc w:val="left"/>
      <w:pPr>
        <w:ind w:left="5040" w:hanging="360"/>
      </w:pPr>
    </w:lvl>
    <w:lvl w:ilvl="7" w:tplc="F238044E">
      <w:start w:val="1"/>
      <w:numFmt w:val="bullet"/>
      <w:lvlText w:val="●"/>
      <w:lvlJc w:val="left"/>
      <w:pPr>
        <w:ind w:left="5760" w:hanging="360"/>
      </w:pPr>
    </w:lvl>
    <w:lvl w:ilvl="8" w:tplc="6BB0AB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AE4FB9"/>
    <w:multiLevelType w:val="hybridMultilevel"/>
    <w:tmpl w:val="545EFE7A"/>
    <w:lvl w:ilvl="0" w:tplc="33909FEA">
      <w:start w:val="1"/>
      <w:numFmt w:val="bullet"/>
      <w:lvlText w:val="•"/>
      <w:lvlJc w:val="left"/>
      <w:pPr>
        <w:ind w:left="540" w:hanging="260"/>
      </w:pPr>
    </w:lvl>
    <w:lvl w:ilvl="1" w:tplc="83EA4382">
      <w:numFmt w:val="decimal"/>
      <w:lvlText w:val=""/>
      <w:lvlJc w:val="left"/>
    </w:lvl>
    <w:lvl w:ilvl="2" w:tplc="65723BCC">
      <w:numFmt w:val="decimal"/>
      <w:lvlText w:val=""/>
      <w:lvlJc w:val="left"/>
    </w:lvl>
    <w:lvl w:ilvl="3" w:tplc="6B144500">
      <w:numFmt w:val="decimal"/>
      <w:lvlText w:val=""/>
      <w:lvlJc w:val="left"/>
    </w:lvl>
    <w:lvl w:ilvl="4" w:tplc="94A62AC4">
      <w:numFmt w:val="decimal"/>
      <w:lvlText w:val=""/>
      <w:lvlJc w:val="left"/>
    </w:lvl>
    <w:lvl w:ilvl="5" w:tplc="0D0E0D3E">
      <w:numFmt w:val="decimal"/>
      <w:lvlText w:val=""/>
      <w:lvlJc w:val="left"/>
    </w:lvl>
    <w:lvl w:ilvl="6" w:tplc="62001BB6">
      <w:numFmt w:val="decimal"/>
      <w:lvlText w:val=""/>
      <w:lvlJc w:val="left"/>
    </w:lvl>
    <w:lvl w:ilvl="7" w:tplc="78B8B9AC">
      <w:numFmt w:val="decimal"/>
      <w:lvlText w:val=""/>
      <w:lvlJc w:val="left"/>
    </w:lvl>
    <w:lvl w:ilvl="8" w:tplc="6E96D58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47B"/>
    <w:rsid w:val="000B631D"/>
    <w:rsid w:val="003477B9"/>
    <w:rsid w:val="00C2647B"/>
    <w:rsid w:val="00E57896"/>
    <w:rsid w:val="00F8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B9FA0"/>
  <w15:docId w15:val="{70643475-C32F-4EE4-8092-292E92B1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2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8194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81945"/>
  </w:style>
  <w:style w:type="paragraph" w:styleId="ab">
    <w:name w:val="footer"/>
    <w:basedOn w:val="a"/>
    <w:link w:val="Char2"/>
    <w:uiPriority w:val="99"/>
    <w:unhideWhenUsed/>
    <w:rsid w:val="00F8194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81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2026-04-21T12:27:00Z</dcterms:created>
  <dcterms:modified xsi:type="dcterms:W3CDTF">2026-04-22T01:18:00Z</dcterms:modified>
</cp:coreProperties>
</file>