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rPr/>
      </w:pPr>
      <w:bookmarkStart w:colFirst="0" w:colLast="0" w:name="_dqljdtm5zgfo" w:id="0"/>
      <w:bookmarkEnd w:id="0"/>
      <w:r w:rsidDel="00000000" w:rsidR="00000000" w:rsidRPr="00000000">
        <w:rPr>
          <w:rtl w:val="0"/>
        </w:rPr>
        <w:t xml:space="preserve">Assignment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Build a simple </w:t>
      </w:r>
      <w:r w:rsidDel="00000000" w:rsidR="00000000" w:rsidRPr="00000000">
        <w:rPr>
          <w:b w:val="1"/>
          <w:rtl w:val="0"/>
        </w:rPr>
        <w:t xml:space="preserve">tvOS</w:t>
      </w:r>
      <w:r w:rsidDel="00000000" w:rsidR="00000000" w:rsidRPr="00000000">
        <w:rPr>
          <w:rtl w:val="0"/>
        </w:rPr>
        <w:t xml:space="preserve"> demo application that displays a set of video objects in a so-called “Sushi Lane” (the highlighted view in the iOS screenshot):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6361" cy="71866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361" cy="718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data should be retrieved from a mock API endpoint providing JSON available at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https://private-f88bc-christianegohring.apiary-mock.com/popular/videos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 access the images you have to append a profile to the image URL as well as the channel ID, see the following example:</w:t>
      </w:r>
    </w:p>
    <w:p w:rsidR="00000000" w:rsidDel="00000000" w:rsidP="00000000" w:rsidRDefault="00000000" w:rsidRPr="00000000" w14:paraId="00000009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http://i5-img.7tv.de/is/a26dUrmvuMLNEJCC4sqF__y3mGLQI5dHEo3vrCerSOtBMlWINqEA4Pnjrn6KsuOwrKmlDM4JnSR1pcseDYCfDUHb5d--83v0svHpx1Fh/profile:7tv-868x488/wm:1</w:t>
        </w:r>
      </w:hyperlink>
      <w:r w:rsidDel="00000000" w:rsidR="00000000" w:rsidRPr="00000000">
        <w:rPr>
          <w:rtl w:val="0"/>
        </w:rPr>
        <w:t xml:space="preserve"> where the image profile is constant for all image URLs and the value of “wm” is the respective channel ID of that video object.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Create a model that holds the individual video assets and populate your view with those objects. The view objects should have a “focused” state that shows the current selection.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Displaying an item detail view when selecting a video is out of scope for this assignment. However, you should already have an idea where and how you would implement that functionality.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lqxvzkp5bg7k" w:id="1"/>
      <w:bookmarkEnd w:id="1"/>
      <w:r w:rsidDel="00000000" w:rsidR="00000000" w:rsidRPr="00000000">
        <w:rPr>
          <w:rtl w:val="0"/>
        </w:rPr>
        <w:t xml:space="preserve">What to focus on: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Architecture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Which architectural pattern did you use for implementation and why? Did you consider a different approach and if so why did you decide against it?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Readability / Maintainability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What patterns and practices did you use for making the code easily understandable?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3rd-party dependencies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Did you use any 3rd-party frameworks for implementing the assignment? If so, why did you choose that particular framework(s) and what would you consider pros and cons of using 3rd-party dependencies in general and the ones you used specifically?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private-f88bc-christianegohring.apiary-mock.com/popular/videos" TargetMode="External"/><Relationship Id="rId8" Type="http://schemas.openxmlformats.org/officeDocument/2006/relationships/hyperlink" Target="http://i5-img.7tv.de/is/a26dUrmvuMLNEJCC4sqF__y3mGLQI5dHEo3vrCerSOtBMlWINqEA4Pnjrn6KsuOwrKmlDM4JnSR1pcseDYCfDUHb5d--83v0svHpx1Fh/profile:7tv-868x488/wm: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