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D2" w:rsidRDefault="00C341D2" w:rsidP="00C341D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LAPORAN PENILAIAN KESAN KEPADA ALAM SEKELILING TERPERINCI (DEIA) </w:t>
      </w:r>
    </w:p>
    <w:p w:rsidR="00C341D2" w:rsidRDefault="00C341D2" w:rsidP="00C341D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BAGI CADANGAN </w:t>
      </w:r>
    </w:p>
    <w:p w:rsidR="00C341D2" w:rsidRDefault="00C341D2" w:rsidP="00C341D2">
      <w:pPr>
        <w:spacing w:after="0" w:line="240" w:lineRule="auto"/>
        <w:jc w:val="center"/>
        <w:rPr>
          <w:b/>
          <w:bCs/>
        </w:rPr>
      </w:pPr>
      <w:r w:rsidRPr="00444652">
        <w:rPr>
          <w:b/>
          <w:color w:val="000000"/>
        </w:rPr>
        <w:t>MASS RAPID TRANSIT LALUAN 2: SG. BULOH – SERDANG - PUTRAJAYA</w:t>
      </w: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  <w:r>
        <w:rPr>
          <w:rFonts w:ascii="Arial" w:hAnsi="Arial" w:cs="Arial"/>
          <w:color w:val="1F497D"/>
          <w:sz w:val="20"/>
          <w:szCs w:val="20"/>
          <w:lang w:val="en-MY"/>
        </w:rPr>
        <w:t>Below are the links to access the full DEIA report for</w:t>
      </w: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2347A8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  <w:r>
        <w:rPr>
          <w:rFonts w:ascii="Arial" w:eastAsia="Times New Roman" w:hAnsi="Arial" w:cs="Arial"/>
          <w:color w:val="1F497D"/>
          <w:sz w:val="20"/>
          <w:szCs w:val="20"/>
          <w:lang w:val="en-MY"/>
        </w:rPr>
        <w:t>Volume 2</w:t>
      </w:r>
      <w:r w:rsidR="00C341D2" w:rsidRPr="00C341D2">
        <w:rPr>
          <w:rFonts w:ascii="Arial" w:eastAsia="Times New Roman" w:hAnsi="Arial" w:cs="Arial"/>
          <w:color w:val="1F497D"/>
          <w:sz w:val="20"/>
          <w:szCs w:val="20"/>
          <w:lang w:val="en-MY"/>
        </w:rPr>
        <w:t>:</w:t>
      </w:r>
      <w:r w:rsidR="00C341D2">
        <w:rPr>
          <w:rFonts w:ascii="Arial" w:eastAsia="Times New Roman" w:hAnsi="Arial" w:cs="Arial"/>
          <w:color w:val="1F497D"/>
          <w:sz w:val="20"/>
          <w:szCs w:val="20"/>
          <w:lang w:val="en-MY"/>
        </w:rPr>
        <w:t xml:space="preserve"> </w:t>
      </w:r>
      <w:r>
        <w:rPr>
          <w:rFonts w:ascii="Arial" w:eastAsia="Times New Roman" w:hAnsi="Arial" w:cs="Arial"/>
          <w:color w:val="1F497D"/>
          <w:sz w:val="20"/>
          <w:szCs w:val="20"/>
          <w:lang w:val="en-MY"/>
        </w:rPr>
        <w:t>Full Report</w:t>
      </w:r>
    </w:p>
    <w:p w:rsidR="00C341D2" w:rsidRPr="00C341D2" w:rsidRDefault="00C341D2" w:rsidP="00C3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C341D2" w:rsidRPr="00C341D2" w:rsidRDefault="00755C3D" w:rsidP="00C3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hyperlink r:id="rId4" w:tgtFrame="_blank" w:history="1">
        <w:r w:rsidR="00C341D2" w:rsidRPr="00C341D2">
          <w:rPr>
            <w:rFonts w:ascii="Arial" w:eastAsia="Times New Roman" w:hAnsi="Arial" w:cs="Arial"/>
            <w:color w:val="1F497D"/>
            <w:sz w:val="20"/>
            <w:u w:val="single"/>
            <w:lang w:val="en-MY"/>
          </w:rPr>
          <w:t>https://drive.google.com/folderview?id=0B2qCoUlG5wMBfk5uMnRDMC03TjRUNVRPQU5GT1RYV2ZGQ2x1dDdVR1Z1UkxlRDY5SXhkUHc&amp;usp=sharing</w:t>
        </w:r>
      </w:hyperlink>
      <w:r w:rsidR="00C341D2" w:rsidRPr="00C341D2">
        <w:rPr>
          <w:rFonts w:ascii="Arial" w:eastAsia="Times New Roman" w:hAnsi="Arial" w:cs="Arial"/>
          <w:color w:val="1F497D"/>
          <w:sz w:val="20"/>
          <w:szCs w:val="20"/>
          <w:lang w:val="en-MY"/>
        </w:rPr>
        <w:t xml:space="preserve"> </w:t>
      </w:r>
    </w:p>
    <w:p w:rsidR="00C341D2" w:rsidRPr="00C341D2" w:rsidRDefault="00C341D2" w:rsidP="00C3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C341D2">
        <w:rPr>
          <w:rFonts w:ascii="Arial" w:eastAsia="Times New Roman" w:hAnsi="Arial" w:cs="Arial"/>
          <w:color w:val="1F497D"/>
          <w:sz w:val="20"/>
          <w:szCs w:val="20"/>
          <w:lang w:val="en-MY"/>
        </w:rPr>
        <w:t> </w:t>
      </w:r>
    </w:p>
    <w:p w:rsidR="00410B39" w:rsidRDefault="00410B39"/>
    <w:sectPr w:rsidR="00410B39" w:rsidSect="0041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1D2"/>
    <w:rsid w:val="002347A8"/>
    <w:rsid w:val="00410B39"/>
    <w:rsid w:val="00755C3D"/>
    <w:rsid w:val="00C341D2"/>
    <w:rsid w:val="00F176AB"/>
    <w:rsid w:val="00F5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1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mail.1govuc.gov.my/owa/redir.aspx?SURL=p6xAZoNPysHCbI63uEi8kda9uR7GnKWKR6nWfI9icaA6oCiT40nSCGgAdAB0AHAAcwA6AC8ALwBkAHIAaQB2AGUALgBnAG8AbwBnAGwAZQAuAGMAbwBtAC8AZgBvAGwAZABlAHIAdgBpAGUAdwA_AGkAZAA9ADAAQgAyAHEAQwBvAFUAbABHADUAdwBNAEIAZgBrADUAdQBNAG4AUgBEAE0AQwAwADMAVABqAFIAVQBOAFYAUgBQAFEAVQA1AEcAVAAxAFIAWQBWADIAWgBHAFEAMgB4ADEAZABEAGQAVgBSADEAWgAxAFUAawB4AGwAUgBEAFkANQBTAFgAaABrAFUASABjACYAdQBzAHAAPQBzAGgAYQByAGkAbgBnAA..&amp;URL=https%3a%2f%2fdrive.google.com%2ffolderview%3fid%3d0B2qCoUlG5wMBfk5uMnRDMC03TjRUNVRPQU5GT1RYV2ZGQ2x1dDdVR1Z1UkxlRDY5SXhkUHc%26usp%3d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izdahafifi</dc:creator>
  <cp:keywords/>
  <dc:description/>
  <cp:lastModifiedBy>izdahafifi</cp:lastModifiedBy>
  <cp:revision>3</cp:revision>
  <dcterms:created xsi:type="dcterms:W3CDTF">2015-04-21T01:59:00Z</dcterms:created>
  <dcterms:modified xsi:type="dcterms:W3CDTF">2015-04-21T03:06:00Z</dcterms:modified>
</cp:coreProperties>
</file>