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2 + 2? | 2,3,4 |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Capital Of France? | Berlin,Madrid,Paris | Paris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