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8763A" w14:textId="727FE836" w:rsidR="00787177" w:rsidRDefault="00EE5A47" w:rsidP="00787177">
      <w:pPr>
        <w:pStyle w:val="Header"/>
        <w:jc w:val="center"/>
        <w:rPr>
          <w:b/>
        </w:rPr>
      </w:pPr>
      <w:r w:rsidRPr="00EE5A47">
        <w:rPr>
          <w:b/>
        </w:rPr>
        <w:t>The Mayor and Faith Conference</w:t>
      </w:r>
      <w:r w:rsidR="00787177">
        <w:rPr>
          <w:b/>
        </w:rPr>
        <w:t xml:space="preserve"> - 27 November 2017</w:t>
      </w:r>
    </w:p>
    <w:p w14:paraId="188CF033" w14:textId="1F935711" w:rsidR="00EE5A47" w:rsidRDefault="00787177" w:rsidP="00787177">
      <w:pPr>
        <w:pStyle w:val="Header"/>
        <w:jc w:val="center"/>
      </w:pPr>
      <w:r>
        <w:rPr>
          <w:b/>
        </w:rPr>
        <w:t>Hate Crimes – Break-out Session Feedback</w:t>
      </w:r>
      <w:r>
        <w:rPr>
          <w:b/>
        </w:rPr>
        <w:br/>
      </w:r>
    </w:p>
    <w:p w14:paraId="561B8D6F" w14:textId="77777777" w:rsidR="00787177" w:rsidRDefault="00787177" w:rsidP="00787177">
      <w:pPr>
        <w:pStyle w:val="ListParagraph"/>
        <w:ind w:left="360"/>
        <w:rPr>
          <w:lang w:val="en-GB"/>
        </w:rPr>
      </w:pPr>
    </w:p>
    <w:p w14:paraId="7B808459" w14:textId="77777777" w:rsidR="000C136D" w:rsidRDefault="00680481" w:rsidP="006804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share one thing about the session that you learned that you hadn’t thought of before?</w:t>
      </w:r>
    </w:p>
    <w:p w14:paraId="0C6243A5" w14:textId="77777777" w:rsidR="00680481" w:rsidRDefault="00680481" w:rsidP="00680481">
      <w:pPr>
        <w:rPr>
          <w:lang w:val="en-GB"/>
        </w:rPr>
      </w:pPr>
    </w:p>
    <w:p w14:paraId="30C9C76A" w14:textId="77777777" w:rsidR="00680481" w:rsidRDefault="00680481" w:rsidP="00680481">
      <w:pPr>
        <w:rPr>
          <w:lang w:val="en-GB"/>
        </w:rPr>
      </w:pPr>
    </w:p>
    <w:p w14:paraId="47F4095F" w14:textId="77777777" w:rsidR="00680481" w:rsidRDefault="00680481" w:rsidP="00680481">
      <w:pPr>
        <w:rPr>
          <w:lang w:val="en-GB"/>
        </w:rPr>
      </w:pPr>
    </w:p>
    <w:p w14:paraId="3A2AD17E" w14:textId="77777777" w:rsidR="00922680" w:rsidRDefault="00922680" w:rsidP="00680481">
      <w:pPr>
        <w:rPr>
          <w:lang w:val="en-GB"/>
        </w:rPr>
      </w:pPr>
    </w:p>
    <w:p w14:paraId="78184F82" w14:textId="77777777" w:rsidR="00680481" w:rsidRDefault="00680481" w:rsidP="00680481">
      <w:pPr>
        <w:rPr>
          <w:lang w:val="en-GB"/>
        </w:rPr>
      </w:pPr>
    </w:p>
    <w:p w14:paraId="57AF31CD" w14:textId="77777777" w:rsidR="00680481" w:rsidRDefault="00680481" w:rsidP="0068048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Thinking towards your own specific context – what experience have you had with hate crimes before? </w:t>
      </w:r>
    </w:p>
    <w:p w14:paraId="77165DCF" w14:textId="77777777" w:rsidR="00680481" w:rsidRDefault="00680481" w:rsidP="00680481">
      <w:pPr>
        <w:pStyle w:val="ListParagraph"/>
        <w:spacing w:after="200" w:line="276" w:lineRule="auto"/>
        <w:ind w:left="360"/>
      </w:pPr>
    </w:p>
    <w:p w14:paraId="3019D452" w14:textId="77777777" w:rsidR="00680481" w:rsidRDefault="00680481" w:rsidP="00680481">
      <w:pPr>
        <w:spacing w:after="200" w:line="276" w:lineRule="auto"/>
      </w:pPr>
    </w:p>
    <w:p w14:paraId="17B3A46B" w14:textId="77777777" w:rsidR="00922680" w:rsidRDefault="00922680" w:rsidP="00680481">
      <w:pPr>
        <w:spacing w:after="200" w:line="276" w:lineRule="auto"/>
      </w:pPr>
    </w:p>
    <w:p w14:paraId="69F32D05" w14:textId="77777777" w:rsidR="00680481" w:rsidRDefault="00680481" w:rsidP="0068048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Are there any </w:t>
      </w:r>
      <w:r>
        <w:t xml:space="preserve">practical projects </w:t>
      </w:r>
      <w:r>
        <w:t xml:space="preserve">underway within </w:t>
      </w:r>
      <w:r>
        <w:t xml:space="preserve">your congregation or community to address </w:t>
      </w:r>
      <w:r>
        <w:t>hate crimes? What are they? H</w:t>
      </w:r>
      <w:r>
        <w:t>ow are they resourced?</w:t>
      </w:r>
    </w:p>
    <w:p w14:paraId="311313DA" w14:textId="77777777" w:rsidR="00680481" w:rsidRDefault="00680481" w:rsidP="00680481">
      <w:pPr>
        <w:pStyle w:val="ListParagraph"/>
        <w:ind w:left="360"/>
        <w:rPr>
          <w:lang w:val="en-GB"/>
        </w:rPr>
      </w:pPr>
    </w:p>
    <w:p w14:paraId="43ED4F69" w14:textId="77777777" w:rsidR="00680481" w:rsidRDefault="00680481" w:rsidP="00680481">
      <w:pPr>
        <w:rPr>
          <w:lang w:val="en-GB"/>
        </w:rPr>
      </w:pPr>
    </w:p>
    <w:p w14:paraId="61B767F3" w14:textId="77777777" w:rsidR="00922680" w:rsidRDefault="00922680" w:rsidP="00680481">
      <w:pPr>
        <w:rPr>
          <w:lang w:val="en-GB"/>
        </w:rPr>
      </w:pPr>
    </w:p>
    <w:p w14:paraId="020C5859" w14:textId="77777777" w:rsidR="00680481" w:rsidRPr="00680481" w:rsidRDefault="00680481" w:rsidP="00680481">
      <w:pPr>
        <w:rPr>
          <w:lang w:val="en-GB"/>
        </w:rPr>
      </w:pPr>
    </w:p>
    <w:p w14:paraId="2EA602B5" w14:textId="77777777" w:rsidR="00680481" w:rsidRDefault="00680481" w:rsidP="00680481">
      <w:pPr>
        <w:rPr>
          <w:lang w:val="en-GB"/>
        </w:rPr>
      </w:pPr>
    </w:p>
    <w:p w14:paraId="31C2B253" w14:textId="77777777" w:rsidR="00680481" w:rsidRDefault="00680481" w:rsidP="006804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think of impactful projects that are impossible without collaboration? What are these?</w:t>
      </w:r>
    </w:p>
    <w:p w14:paraId="153FD918" w14:textId="77777777" w:rsidR="00680481" w:rsidRDefault="00680481" w:rsidP="00680481">
      <w:pPr>
        <w:pStyle w:val="ListParagraph"/>
        <w:ind w:left="360"/>
        <w:rPr>
          <w:lang w:val="en-GB"/>
        </w:rPr>
      </w:pPr>
    </w:p>
    <w:p w14:paraId="4D78375F" w14:textId="77777777" w:rsidR="00680481" w:rsidRDefault="00680481" w:rsidP="00680481">
      <w:pPr>
        <w:pStyle w:val="ListParagraph"/>
        <w:ind w:left="360"/>
        <w:rPr>
          <w:lang w:val="en-GB"/>
        </w:rPr>
      </w:pPr>
    </w:p>
    <w:p w14:paraId="541BAF44" w14:textId="77777777" w:rsidR="00922680" w:rsidRDefault="00922680" w:rsidP="00680481">
      <w:pPr>
        <w:pStyle w:val="ListParagraph"/>
        <w:ind w:left="360"/>
        <w:rPr>
          <w:lang w:val="en-GB"/>
        </w:rPr>
      </w:pPr>
    </w:p>
    <w:p w14:paraId="17F1268F" w14:textId="77777777" w:rsidR="00680481" w:rsidRDefault="00680481" w:rsidP="00680481">
      <w:pPr>
        <w:pStyle w:val="ListParagraph"/>
        <w:ind w:left="360"/>
        <w:rPr>
          <w:lang w:val="en-GB"/>
        </w:rPr>
      </w:pPr>
    </w:p>
    <w:p w14:paraId="46658907" w14:textId="77777777" w:rsidR="00680481" w:rsidRDefault="00680481" w:rsidP="006804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actions do you plan to take based on your experience today?</w:t>
      </w:r>
    </w:p>
    <w:p w14:paraId="7CD93002" w14:textId="77777777" w:rsidR="001E372F" w:rsidRDefault="001E372F" w:rsidP="001E372F">
      <w:pPr>
        <w:pStyle w:val="ListParagraph"/>
        <w:ind w:left="360"/>
        <w:rPr>
          <w:lang w:val="en-GB"/>
        </w:rPr>
      </w:pPr>
    </w:p>
    <w:p w14:paraId="15555E74" w14:textId="77777777" w:rsidR="001E372F" w:rsidRDefault="001E372F" w:rsidP="001E372F">
      <w:pPr>
        <w:pStyle w:val="ListParagraph"/>
        <w:ind w:left="360"/>
        <w:rPr>
          <w:lang w:val="en-GB"/>
        </w:rPr>
      </w:pPr>
    </w:p>
    <w:p w14:paraId="0715546C" w14:textId="77777777" w:rsidR="001E372F" w:rsidRDefault="001E372F" w:rsidP="001E372F">
      <w:pPr>
        <w:pStyle w:val="ListParagraph"/>
        <w:ind w:left="360"/>
        <w:rPr>
          <w:lang w:val="en-GB"/>
        </w:rPr>
      </w:pPr>
    </w:p>
    <w:p w14:paraId="58546343" w14:textId="77777777" w:rsidR="001E372F" w:rsidRDefault="001E372F" w:rsidP="001E372F">
      <w:pPr>
        <w:pStyle w:val="ListParagraph"/>
        <w:ind w:left="360"/>
        <w:rPr>
          <w:lang w:val="en-GB"/>
        </w:rPr>
      </w:pPr>
    </w:p>
    <w:p w14:paraId="3870EBBD" w14:textId="77777777" w:rsidR="001E372F" w:rsidRDefault="001E372F" w:rsidP="001E372F">
      <w:pPr>
        <w:pStyle w:val="ListParagraph"/>
        <w:ind w:left="360"/>
        <w:rPr>
          <w:lang w:val="en-GB"/>
        </w:rPr>
      </w:pPr>
    </w:p>
    <w:p w14:paraId="185D03D5" w14:textId="77777777" w:rsidR="001E372F" w:rsidRDefault="001E372F" w:rsidP="001E372F">
      <w:pPr>
        <w:pStyle w:val="ListParagraph"/>
        <w:ind w:left="360"/>
        <w:rPr>
          <w:lang w:val="en-GB"/>
        </w:rPr>
      </w:pPr>
      <w:bookmarkStart w:id="0" w:name="_GoBack"/>
      <w:bookmarkEnd w:id="0"/>
    </w:p>
    <w:p w14:paraId="3313B00B" w14:textId="77777777" w:rsidR="001E372F" w:rsidRPr="00680481" w:rsidRDefault="001E372F" w:rsidP="001E372F">
      <w:pPr>
        <w:pStyle w:val="ListParagraph"/>
        <w:numPr>
          <w:ilvl w:val="0"/>
          <w:numId w:val="1"/>
        </w:numPr>
        <w:rPr>
          <w:lang w:val="en-GB"/>
        </w:rPr>
      </w:pPr>
      <w:r>
        <w:t>The Mayor has convening powers but works mostly with and through the local authorities that make up the WMCA. What more could they do?</w:t>
      </w:r>
    </w:p>
    <w:p w14:paraId="4046A6D0" w14:textId="77777777" w:rsidR="00680481" w:rsidRPr="00680481" w:rsidRDefault="00680481" w:rsidP="00680481">
      <w:pPr>
        <w:rPr>
          <w:lang w:val="en-GB"/>
        </w:rPr>
      </w:pPr>
    </w:p>
    <w:p w14:paraId="717A4829" w14:textId="77777777" w:rsidR="00680481" w:rsidRDefault="00680481" w:rsidP="00680481">
      <w:pPr>
        <w:rPr>
          <w:lang w:val="en-GB"/>
        </w:rPr>
      </w:pPr>
    </w:p>
    <w:p w14:paraId="7B2F3B7C" w14:textId="77777777" w:rsidR="00680481" w:rsidRDefault="00680481" w:rsidP="00680481">
      <w:pPr>
        <w:rPr>
          <w:lang w:val="en-GB"/>
        </w:rPr>
      </w:pPr>
    </w:p>
    <w:p w14:paraId="69C90535" w14:textId="77777777" w:rsidR="00922680" w:rsidRDefault="00922680" w:rsidP="00680481">
      <w:pPr>
        <w:rPr>
          <w:lang w:val="en-GB"/>
        </w:rPr>
      </w:pPr>
    </w:p>
    <w:p w14:paraId="2C93CB68" w14:textId="77777777" w:rsidR="00922680" w:rsidRDefault="00922680" w:rsidP="00680481">
      <w:pPr>
        <w:rPr>
          <w:lang w:val="en-GB"/>
        </w:rPr>
      </w:pPr>
    </w:p>
    <w:p w14:paraId="3CEF0F4D" w14:textId="77777777" w:rsidR="00922680" w:rsidRDefault="00922680" w:rsidP="00680481">
      <w:pPr>
        <w:rPr>
          <w:lang w:val="en-GB"/>
        </w:rPr>
      </w:pPr>
    </w:p>
    <w:p w14:paraId="41E75646" w14:textId="77777777" w:rsidR="00680481" w:rsidRDefault="00680481" w:rsidP="00680481">
      <w:pPr>
        <w:rPr>
          <w:lang w:val="en-GB"/>
        </w:rPr>
      </w:pPr>
      <w:r w:rsidRPr="00680481">
        <w:rPr>
          <w:b/>
          <w:lang w:val="en-GB"/>
        </w:rPr>
        <w:t>Optional</w:t>
      </w:r>
      <w:r>
        <w:rPr>
          <w:lang w:val="en-GB"/>
        </w:rPr>
        <w:t>:</w:t>
      </w:r>
    </w:p>
    <w:p w14:paraId="62E5854F" w14:textId="77777777" w:rsidR="00680481" w:rsidRDefault="00680481" w:rsidP="00680481">
      <w:pPr>
        <w:rPr>
          <w:lang w:val="en-GB"/>
        </w:rPr>
      </w:pPr>
    </w:p>
    <w:p w14:paraId="1A38054A" w14:textId="77777777" w:rsidR="00680481" w:rsidRDefault="00680481" w:rsidP="00680481">
      <w:pPr>
        <w:rPr>
          <w:lang w:val="en-GB"/>
        </w:rPr>
      </w:pPr>
      <w:r>
        <w:rPr>
          <w:lang w:val="en-GB"/>
        </w:rPr>
        <w:t>We may be conducting follow-up interviews with select participants to explore further the issues raised today. If you would be willing to participate in such an event, can you provide us with your email address?</w:t>
      </w:r>
    </w:p>
    <w:p w14:paraId="722F9656" w14:textId="77777777" w:rsidR="00680481" w:rsidRDefault="00680481" w:rsidP="00680481">
      <w:pPr>
        <w:rPr>
          <w:lang w:val="en-GB"/>
        </w:rPr>
      </w:pPr>
    </w:p>
    <w:p w14:paraId="26A752C3" w14:textId="77777777" w:rsidR="00680481" w:rsidRDefault="00680481" w:rsidP="00680481">
      <w:pPr>
        <w:rPr>
          <w:lang w:val="en-GB"/>
        </w:rPr>
      </w:pPr>
      <w:r>
        <w:rPr>
          <w:lang w:val="en-GB"/>
        </w:rPr>
        <w:t xml:space="preserve">Email: </w:t>
      </w:r>
    </w:p>
    <w:p w14:paraId="7C1EBD81" w14:textId="77777777" w:rsidR="00680481" w:rsidRDefault="00680481" w:rsidP="00680481">
      <w:pPr>
        <w:rPr>
          <w:lang w:val="en-GB"/>
        </w:rPr>
      </w:pPr>
      <w:r>
        <w:rPr>
          <w:lang w:val="en-GB"/>
        </w:rPr>
        <w:t xml:space="preserve">Name: </w:t>
      </w:r>
    </w:p>
    <w:p w14:paraId="425906AF" w14:textId="77777777" w:rsidR="00680481" w:rsidRPr="00680481" w:rsidRDefault="00680481" w:rsidP="00680481">
      <w:pPr>
        <w:rPr>
          <w:lang w:val="en-GB"/>
        </w:rPr>
      </w:pPr>
      <w:r>
        <w:rPr>
          <w:lang w:val="en-GB"/>
        </w:rPr>
        <w:t xml:space="preserve">Community: </w:t>
      </w:r>
    </w:p>
    <w:sectPr w:rsidR="00680481" w:rsidRPr="00680481" w:rsidSect="00680481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A2696"/>
    <w:multiLevelType w:val="hybridMultilevel"/>
    <w:tmpl w:val="C62AF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CC29FF"/>
    <w:multiLevelType w:val="hybridMultilevel"/>
    <w:tmpl w:val="52AC02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125372"/>
    <w:multiLevelType w:val="hybridMultilevel"/>
    <w:tmpl w:val="950C51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81"/>
    <w:rsid w:val="001E372F"/>
    <w:rsid w:val="00222014"/>
    <w:rsid w:val="002B3EC0"/>
    <w:rsid w:val="005B6906"/>
    <w:rsid w:val="005D7322"/>
    <w:rsid w:val="00677300"/>
    <w:rsid w:val="00680481"/>
    <w:rsid w:val="00787177"/>
    <w:rsid w:val="007C66CC"/>
    <w:rsid w:val="007E59D9"/>
    <w:rsid w:val="00922680"/>
    <w:rsid w:val="00A53587"/>
    <w:rsid w:val="00B60B92"/>
    <w:rsid w:val="00C7398E"/>
    <w:rsid w:val="00D81963"/>
    <w:rsid w:val="00EE5A47"/>
    <w:rsid w:val="00F34397"/>
    <w:rsid w:val="00F4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DB4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A47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E5A47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Kidwell</dc:creator>
  <cp:keywords/>
  <dc:description/>
  <cp:lastModifiedBy>Jeremy Kidwell</cp:lastModifiedBy>
  <cp:revision>4</cp:revision>
  <cp:lastPrinted>2017-11-27T15:03:00Z</cp:lastPrinted>
  <dcterms:created xsi:type="dcterms:W3CDTF">2017-11-27T14:50:00Z</dcterms:created>
  <dcterms:modified xsi:type="dcterms:W3CDTF">2017-11-29T11:36:00Z</dcterms:modified>
</cp:coreProperties>
</file>