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8" w:type="dxa"/>
        <w:tblInd w:w="-42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8"/>
        <w:gridCol w:w="6300"/>
      </w:tblGrid>
      <w:tr w:rsidR="00066F45" w:rsidRPr="007E18EC" w14:paraId="4741F83C" w14:textId="77777777" w:rsidTr="00066F45">
        <w:trPr>
          <w:trHeight w:val="1276"/>
        </w:trPr>
        <w:tc>
          <w:tcPr>
            <w:tcW w:w="4168" w:type="dxa"/>
            <w:shd w:val="clear" w:color="auto" w:fill="auto"/>
          </w:tcPr>
          <w:p w14:paraId="38B0C3BC" w14:textId="77777777" w:rsidR="00066F45" w:rsidRPr="007E18EC" w:rsidRDefault="00066F45" w:rsidP="006F4030">
            <w:pPr>
              <w:ind w:firstLine="200"/>
              <w:jc w:val="center"/>
              <w:rPr>
                <w:b/>
                <w:bCs/>
              </w:rPr>
            </w:pPr>
            <w:r w:rsidRPr="007E18EC">
              <w:rPr>
                <w:b/>
                <w:bCs/>
              </w:rPr>
              <w:t>TRƯỜNG ĐẠI HỌC QUỐC TẾ</w:t>
            </w:r>
          </w:p>
          <w:p w14:paraId="7051C588" w14:textId="77777777" w:rsidR="00066F45" w:rsidRPr="007E18EC" w:rsidRDefault="00066F45" w:rsidP="006F4030">
            <w:pPr>
              <w:jc w:val="center"/>
              <w:rPr>
                <w:b/>
                <w:bCs/>
              </w:rPr>
            </w:pPr>
            <w:r w:rsidRPr="007E18EC">
              <w:rPr>
                <w:b/>
                <w:bCs/>
              </w:rPr>
              <w:t>KHOA KỸ THUẬT Y SINH</w:t>
            </w:r>
          </w:p>
          <w:p w14:paraId="0C13E221" w14:textId="77777777" w:rsidR="00066F45" w:rsidRPr="007E18EC" w:rsidRDefault="00066F45" w:rsidP="006F4030">
            <w:pPr>
              <w:ind w:right="900"/>
              <w:jc w:val="center"/>
            </w:pPr>
            <w:r w:rsidRPr="007E18EC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B3D9FDB" wp14:editId="262A6782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36195</wp:posOffset>
                      </wp:positionV>
                      <wp:extent cx="1009650" cy="0"/>
                      <wp:effectExtent l="0" t="0" r="0" b="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7F1C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69.95pt;margin-top:2.85pt;width:79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"/>
                  </w:pict>
                </mc:Fallback>
              </mc:AlternateContent>
            </w:r>
          </w:p>
          <w:p w14:paraId="07605615" w14:textId="77777777" w:rsidR="00066F45" w:rsidRPr="007E18EC" w:rsidRDefault="00066F45" w:rsidP="00066F45">
            <w:pPr>
              <w:spacing w:before="0" w:after="0"/>
              <w:ind w:right="-91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6300" w:type="dxa"/>
            <w:shd w:val="clear" w:color="auto" w:fill="auto"/>
          </w:tcPr>
          <w:p w14:paraId="15D31ED3" w14:textId="77777777" w:rsidR="00066F45" w:rsidRPr="007E18EC" w:rsidRDefault="00066F45" w:rsidP="006F4030">
            <w:pPr>
              <w:jc w:val="center"/>
              <w:rPr>
                <w:b/>
              </w:rPr>
            </w:pPr>
            <w:r w:rsidRPr="007E18EC">
              <w:rPr>
                <w:b/>
              </w:rPr>
              <w:t>CỘNG HÒA XÃ HỘI CHỦ NGHĨA VIỆT NAM</w:t>
            </w:r>
          </w:p>
          <w:p w14:paraId="5F524B29" w14:textId="77777777" w:rsidR="00066F45" w:rsidRPr="007E18EC" w:rsidRDefault="00066F45" w:rsidP="006F4030">
            <w:pPr>
              <w:ind w:left="90" w:right="-630"/>
              <w:jc w:val="center"/>
              <w:rPr>
                <w:b/>
                <w:sz w:val="28"/>
                <w:szCs w:val="28"/>
              </w:rPr>
            </w:pPr>
            <w:r w:rsidRPr="007E18EC">
              <w:rPr>
                <w:b/>
                <w:sz w:val="28"/>
                <w:szCs w:val="28"/>
              </w:rPr>
              <w:t>Độc lập - Tự do - Hạnh phúc</w:t>
            </w:r>
          </w:p>
          <w:p w14:paraId="038CAFD4" w14:textId="09561407" w:rsidR="00066F45" w:rsidRPr="00066F45" w:rsidRDefault="00066F45" w:rsidP="00066F45">
            <w:pPr>
              <w:ind w:left="720"/>
              <w:jc w:val="center"/>
              <w:rPr>
                <w:b/>
              </w:rPr>
            </w:pPr>
            <w:r w:rsidRPr="007E18EC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3D19CA0" wp14:editId="5B727B04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63499</wp:posOffset>
                      </wp:positionV>
                      <wp:extent cx="2133600" cy="0"/>
                      <wp:effectExtent l="0" t="0" r="0" b="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8751F" id="Straight Arrow Connector 21" o:spid="_x0000_s1026" type="#_x0000_t32" style="position:absolute;margin-left:91.8pt;margin-top:5pt;width:168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"/>
                  </w:pict>
                </mc:Fallback>
              </mc:AlternateContent>
            </w:r>
          </w:p>
        </w:tc>
      </w:tr>
    </w:tbl>
    <w:p w14:paraId="16663B4C" w14:textId="59D5ED0B" w:rsidR="00762057" w:rsidRDefault="00762057"/>
    <w:p w14:paraId="7EF39A2E" w14:textId="133FEBF2" w:rsidR="00066F45" w:rsidRDefault="00066F45" w:rsidP="00066F45">
      <w:pPr>
        <w:jc w:val="center"/>
        <w:rPr>
          <w:b/>
          <w:bCs/>
        </w:rPr>
      </w:pPr>
      <w:r w:rsidRPr="00066F45">
        <w:rPr>
          <w:b/>
          <w:bCs/>
        </w:rPr>
        <w:t>DANH SÁCH MÔN HỌC TECHNICAL ELECTIVE</w:t>
      </w:r>
      <w:r>
        <w:rPr>
          <w:b/>
          <w:bCs/>
        </w:rPr>
        <w:t>S</w:t>
      </w:r>
      <w:r w:rsidRPr="00066F45">
        <w:rPr>
          <w:b/>
          <w:bCs/>
        </w:rPr>
        <w:t xml:space="preserve"> ĐÃ VÀ DANG HỌC</w:t>
      </w:r>
    </w:p>
    <w:p w14:paraId="164B62FC" w14:textId="77777777" w:rsidR="00FD1901" w:rsidRDefault="00FD1901" w:rsidP="00066F45">
      <w:pPr>
        <w:jc w:val="center"/>
        <w:rPr>
          <w:b/>
          <w:bCs/>
        </w:rPr>
      </w:pPr>
    </w:p>
    <w:p w14:paraId="5ACD728B" w14:textId="474E54B9" w:rsidR="00FD1901" w:rsidRPr="001C30B3" w:rsidRDefault="00FD1901" w:rsidP="001C30B3">
      <w:pPr>
        <w:ind w:left="1440" w:firstLine="720"/>
        <w:rPr>
          <w:b/>
          <w:bCs/>
          <w:lang w:val="vi-VN"/>
        </w:rPr>
      </w:pPr>
      <w:r>
        <w:rPr>
          <w:b/>
          <w:bCs/>
        </w:rPr>
        <w:t xml:space="preserve">Họ và tên: </w:t>
      </w:r>
      <w:r w:rsidR="00ED1C7A">
        <w:rPr>
          <w:b/>
          <w:bCs/>
        </w:rPr>
        <w:t>……………………………………</w:t>
      </w:r>
    </w:p>
    <w:p w14:paraId="36C656D8" w14:textId="5B015958" w:rsidR="00FD1901" w:rsidRDefault="00FD1901" w:rsidP="001C30B3">
      <w:pPr>
        <w:ind w:left="1440" w:firstLine="720"/>
        <w:rPr>
          <w:b/>
          <w:bCs/>
        </w:rPr>
      </w:pPr>
      <w:r>
        <w:rPr>
          <w:b/>
          <w:bCs/>
        </w:rPr>
        <w:t xml:space="preserve">MSSV: </w:t>
      </w:r>
      <w:r w:rsidR="00ED1C7A">
        <w:rPr>
          <w:b/>
          <w:bCs/>
        </w:rPr>
        <w:t>……………………………………….</w:t>
      </w:r>
    </w:p>
    <w:p w14:paraId="2BEE8F09" w14:textId="02418A91" w:rsidR="00ED1C7A" w:rsidRDefault="00ED1C7A" w:rsidP="001C30B3">
      <w:pPr>
        <w:ind w:left="1440" w:firstLine="720"/>
        <w:rPr>
          <w:b/>
          <w:bCs/>
        </w:rPr>
      </w:pPr>
      <w:r>
        <w:rPr>
          <w:b/>
          <w:bCs/>
        </w:rPr>
        <w:t>GVHD: ………………………………………</w:t>
      </w:r>
    </w:p>
    <w:p w14:paraId="2EAB68D3" w14:textId="00E136D4" w:rsidR="00066F45" w:rsidRDefault="00066F45" w:rsidP="00066F45">
      <w:pPr>
        <w:jc w:val="center"/>
        <w:rPr>
          <w:b/>
          <w:bCs/>
        </w:rPr>
      </w:pPr>
    </w:p>
    <w:tbl>
      <w:tblPr>
        <w:tblStyle w:val="TableGrid"/>
        <w:tblW w:w="10170" w:type="dxa"/>
        <w:tblInd w:w="-431" w:type="dxa"/>
        <w:tblLook w:val="04A0" w:firstRow="1" w:lastRow="0" w:firstColumn="1" w:lastColumn="0" w:noHBand="0" w:noVBand="1"/>
      </w:tblPr>
      <w:tblGrid>
        <w:gridCol w:w="710"/>
        <w:gridCol w:w="1687"/>
        <w:gridCol w:w="3416"/>
        <w:gridCol w:w="1134"/>
        <w:gridCol w:w="1472"/>
        <w:gridCol w:w="1751"/>
      </w:tblGrid>
      <w:tr w:rsidR="00145028" w14:paraId="16226981" w14:textId="2A745AF0" w:rsidTr="00ED1C7A">
        <w:tc>
          <w:tcPr>
            <w:tcW w:w="710" w:type="dxa"/>
            <w:vMerge w:val="restart"/>
            <w:vAlign w:val="center"/>
          </w:tcPr>
          <w:p w14:paraId="6BE40718" w14:textId="572AB695" w:rsidR="00145028" w:rsidRDefault="00145028" w:rsidP="00FD190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687" w:type="dxa"/>
            <w:vMerge w:val="restart"/>
            <w:vAlign w:val="center"/>
          </w:tcPr>
          <w:p w14:paraId="25F120B3" w14:textId="3B94A041" w:rsidR="00145028" w:rsidRDefault="00145028" w:rsidP="00FD1901">
            <w:pPr>
              <w:spacing w:before="0" w:after="0"/>
              <w:ind w:firstLine="0"/>
              <w:jc w:val="center"/>
              <w:rPr>
                <w:b/>
                <w:bCs/>
              </w:rPr>
            </w:pPr>
            <w:r w:rsidRPr="00066F45">
              <w:rPr>
                <w:b/>
                <w:bCs/>
              </w:rPr>
              <w:t>Technical Electives</w:t>
            </w:r>
          </w:p>
        </w:tc>
        <w:tc>
          <w:tcPr>
            <w:tcW w:w="3416" w:type="dxa"/>
            <w:vMerge w:val="restart"/>
            <w:vAlign w:val="center"/>
          </w:tcPr>
          <w:p w14:paraId="2E804BF8" w14:textId="50262B62" w:rsidR="00145028" w:rsidRDefault="00145028" w:rsidP="0014502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môn</w:t>
            </w:r>
          </w:p>
        </w:tc>
        <w:tc>
          <w:tcPr>
            <w:tcW w:w="2606" w:type="dxa"/>
            <w:gridSpan w:val="2"/>
          </w:tcPr>
          <w:p w14:paraId="15A5D67E" w14:textId="6041C785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Tình trạng môn học</w:t>
            </w:r>
          </w:p>
        </w:tc>
        <w:tc>
          <w:tcPr>
            <w:tcW w:w="1751" w:type="dxa"/>
            <w:vMerge w:val="restart"/>
            <w:vAlign w:val="center"/>
          </w:tcPr>
          <w:p w14:paraId="4CD1614F" w14:textId="7F957853" w:rsidR="00145028" w:rsidRDefault="00145028" w:rsidP="0014502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 (hệ 10)</w:t>
            </w:r>
          </w:p>
        </w:tc>
      </w:tr>
      <w:tr w:rsidR="00145028" w14:paraId="4424175F" w14:textId="178EEF6A" w:rsidTr="00ED1C7A">
        <w:tc>
          <w:tcPr>
            <w:tcW w:w="710" w:type="dxa"/>
            <w:vMerge/>
          </w:tcPr>
          <w:p w14:paraId="41364983" w14:textId="77777777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7" w:type="dxa"/>
            <w:vMerge/>
          </w:tcPr>
          <w:p w14:paraId="5AAF03A6" w14:textId="77777777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416" w:type="dxa"/>
            <w:vMerge/>
          </w:tcPr>
          <w:p w14:paraId="072BE813" w14:textId="77777777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A72E28A" w14:textId="5F77A022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Đã học</w:t>
            </w:r>
          </w:p>
        </w:tc>
        <w:tc>
          <w:tcPr>
            <w:tcW w:w="1472" w:type="dxa"/>
          </w:tcPr>
          <w:p w14:paraId="6469A677" w14:textId="2B007713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Đang học</w:t>
            </w:r>
          </w:p>
        </w:tc>
        <w:tc>
          <w:tcPr>
            <w:tcW w:w="1751" w:type="dxa"/>
            <w:vMerge/>
          </w:tcPr>
          <w:p w14:paraId="61837592" w14:textId="77777777" w:rsidR="00145028" w:rsidRDefault="00145028" w:rsidP="00066F4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ED1C7A" w14:paraId="24C2D538" w14:textId="0B42477F" w:rsidTr="00ED1C7A">
        <w:tc>
          <w:tcPr>
            <w:tcW w:w="710" w:type="dxa"/>
            <w:vAlign w:val="center"/>
          </w:tcPr>
          <w:p w14:paraId="37A15FD1" w14:textId="31BB5A4A" w:rsidR="00ED1C7A" w:rsidRPr="00FD1901" w:rsidRDefault="00ED1C7A" w:rsidP="00ED1C7A">
            <w:pPr>
              <w:ind w:firstLine="0"/>
              <w:jc w:val="center"/>
            </w:pPr>
            <w:r w:rsidRPr="00FD1901">
              <w:t>1</w:t>
            </w:r>
          </w:p>
        </w:tc>
        <w:tc>
          <w:tcPr>
            <w:tcW w:w="1687" w:type="dxa"/>
          </w:tcPr>
          <w:p w14:paraId="44E5B9A1" w14:textId="263B285D" w:rsidR="00ED1C7A" w:rsidRPr="00FD1901" w:rsidRDefault="00ED1C7A" w:rsidP="00ED1C7A">
            <w:pPr>
              <w:ind w:firstLine="0"/>
              <w:jc w:val="center"/>
            </w:pPr>
            <w:r w:rsidRPr="00FD1901">
              <w:t>Technical Electives 1</w:t>
            </w:r>
          </w:p>
        </w:tc>
        <w:tc>
          <w:tcPr>
            <w:tcW w:w="3416" w:type="dxa"/>
          </w:tcPr>
          <w:p w14:paraId="3C0F3420" w14:textId="053C8523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2E4F72E9" w14:textId="0E5E1070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  <w:vAlign w:val="center"/>
          </w:tcPr>
          <w:p w14:paraId="38F832D5" w14:textId="05EEDB98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08BD845E" w14:textId="76009B62" w:rsidR="00ED1C7A" w:rsidRPr="001C30B3" w:rsidRDefault="00ED1C7A" w:rsidP="00ED1C7A">
            <w:pPr>
              <w:ind w:firstLine="0"/>
              <w:jc w:val="center"/>
            </w:pPr>
          </w:p>
        </w:tc>
      </w:tr>
      <w:tr w:rsidR="00ED1C7A" w14:paraId="38316F1E" w14:textId="698BCA96" w:rsidTr="00ED1C7A">
        <w:tc>
          <w:tcPr>
            <w:tcW w:w="710" w:type="dxa"/>
            <w:vAlign w:val="center"/>
          </w:tcPr>
          <w:p w14:paraId="617A95E4" w14:textId="7B83A26B" w:rsidR="00ED1C7A" w:rsidRPr="00FD1901" w:rsidRDefault="00ED1C7A" w:rsidP="00ED1C7A">
            <w:pPr>
              <w:ind w:firstLine="0"/>
              <w:jc w:val="center"/>
            </w:pPr>
            <w:r w:rsidRPr="00FD1901">
              <w:t>2</w:t>
            </w:r>
          </w:p>
        </w:tc>
        <w:tc>
          <w:tcPr>
            <w:tcW w:w="1687" w:type="dxa"/>
          </w:tcPr>
          <w:p w14:paraId="36D52FC9" w14:textId="32625D89" w:rsidR="00ED1C7A" w:rsidRPr="00FD1901" w:rsidRDefault="00ED1C7A" w:rsidP="00ED1C7A">
            <w:pPr>
              <w:ind w:firstLine="0"/>
              <w:jc w:val="center"/>
            </w:pPr>
            <w:r w:rsidRPr="00FD1901">
              <w:rPr>
                <w:color w:val="000000"/>
                <w:sz w:val="24"/>
                <w:szCs w:val="24"/>
              </w:rPr>
              <w:t xml:space="preserve">Technical Electives 2 </w:t>
            </w:r>
          </w:p>
        </w:tc>
        <w:tc>
          <w:tcPr>
            <w:tcW w:w="3416" w:type="dxa"/>
          </w:tcPr>
          <w:p w14:paraId="2B96F156" w14:textId="7DCC33FA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8B53660" w14:textId="49A94DF6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  <w:vAlign w:val="center"/>
          </w:tcPr>
          <w:p w14:paraId="3AF3DB50" w14:textId="7D6BF180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32E7BE6D" w14:textId="1055F165" w:rsidR="00ED1C7A" w:rsidRPr="001C30B3" w:rsidRDefault="00ED1C7A" w:rsidP="00ED1C7A">
            <w:pPr>
              <w:ind w:firstLine="0"/>
              <w:jc w:val="center"/>
            </w:pPr>
          </w:p>
        </w:tc>
      </w:tr>
      <w:tr w:rsidR="00ED1C7A" w14:paraId="61B64890" w14:textId="7F811E94" w:rsidTr="00ED1C7A">
        <w:tc>
          <w:tcPr>
            <w:tcW w:w="710" w:type="dxa"/>
            <w:vAlign w:val="center"/>
          </w:tcPr>
          <w:p w14:paraId="5B80B0AE" w14:textId="03FAE566" w:rsidR="00ED1C7A" w:rsidRPr="00FD1901" w:rsidRDefault="00ED1C7A" w:rsidP="00ED1C7A">
            <w:pPr>
              <w:ind w:firstLine="0"/>
              <w:jc w:val="center"/>
            </w:pPr>
            <w:r w:rsidRPr="00FD1901">
              <w:t>3</w:t>
            </w:r>
          </w:p>
        </w:tc>
        <w:tc>
          <w:tcPr>
            <w:tcW w:w="1687" w:type="dxa"/>
          </w:tcPr>
          <w:p w14:paraId="7306FACB" w14:textId="0249879E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6F214E">
              <w:rPr>
                <w:color w:val="000000"/>
                <w:sz w:val="24"/>
                <w:szCs w:val="24"/>
              </w:rPr>
              <w:t xml:space="preserve">Technical Electives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16" w:type="dxa"/>
          </w:tcPr>
          <w:p w14:paraId="6DD03A0D" w14:textId="1DF2FABA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84FEBBF" w14:textId="7F20C153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  <w:vAlign w:val="center"/>
          </w:tcPr>
          <w:p w14:paraId="5D13F54C" w14:textId="311CC36C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177F22CE" w14:textId="4C1A6DA8" w:rsidR="00ED1C7A" w:rsidRPr="001C30B3" w:rsidRDefault="00ED1C7A" w:rsidP="00ED1C7A">
            <w:pPr>
              <w:ind w:firstLine="0"/>
              <w:jc w:val="center"/>
            </w:pPr>
          </w:p>
        </w:tc>
      </w:tr>
      <w:tr w:rsidR="00ED1C7A" w14:paraId="470CE654" w14:textId="0367093D" w:rsidTr="00ED1C7A">
        <w:tc>
          <w:tcPr>
            <w:tcW w:w="710" w:type="dxa"/>
            <w:vAlign w:val="center"/>
          </w:tcPr>
          <w:p w14:paraId="290AA1FE" w14:textId="4B3F3DB7" w:rsidR="00ED1C7A" w:rsidRPr="00FD1901" w:rsidRDefault="00ED1C7A" w:rsidP="00ED1C7A">
            <w:pPr>
              <w:ind w:firstLine="0"/>
              <w:jc w:val="center"/>
            </w:pPr>
            <w:r w:rsidRPr="00FD1901">
              <w:t>4</w:t>
            </w:r>
          </w:p>
        </w:tc>
        <w:tc>
          <w:tcPr>
            <w:tcW w:w="1687" w:type="dxa"/>
          </w:tcPr>
          <w:p w14:paraId="17F55369" w14:textId="50C8D4EE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6F214E">
              <w:rPr>
                <w:color w:val="000000"/>
                <w:sz w:val="24"/>
                <w:szCs w:val="24"/>
              </w:rPr>
              <w:t xml:space="preserve">Technical Electives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16" w:type="dxa"/>
          </w:tcPr>
          <w:p w14:paraId="398D9738" w14:textId="0D89839F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7EF2267" w14:textId="26A58557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  <w:vAlign w:val="center"/>
          </w:tcPr>
          <w:p w14:paraId="7C0781D6" w14:textId="3781CCE5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22DA18D1" w14:textId="2CEDA830" w:rsidR="00ED1C7A" w:rsidRPr="001C30B3" w:rsidRDefault="00ED1C7A" w:rsidP="00ED1C7A">
            <w:pPr>
              <w:ind w:firstLine="0"/>
              <w:jc w:val="center"/>
            </w:pPr>
          </w:p>
        </w:tc>
      </w:tr>
      <w:tr w:rsidR="00ED1C7A" w14:paraId="4FA2AC1D" w14:textId="23F6D17C" w:rsidTr="00ED1C7A">
        <w:tc>
          <w:tcPr>
            <w:tcW w:w="710" w:type="dxa"/>
            <w:vAlign w:val="center"/>
          </w:tcPr>
          <w:p w14:paraId="54ECFA75" w14:textId="542F7025" w:rsidR="00ED1C7A" w:rsidRPr="00FD1901" w:rsidRDefault="00ED1C7A" w:rsidP="00ED1C7A">
            <w:pPr>
              <w:ind w:firstLine="0"/>
              <w:jc w:val="center"/>
            </w:pPr>
            <w:r w:rsidRPr="00FD1901">
              <w:t>5</w:t>
            </w:r>
          </w:p>
        </w:tc>
        <w:tc>
          <w:tcPr>
            <w:tcW w:w="1687" w:type="dxa"/>
          </w:tcPr>
          <w:p w14:paraId="22514175" w14:textId="6579EFFA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6F214E">
              <w:rPr>
                <w:color w:val="000000"/>
                <w:sz w:val="24"/>
                <w:szCs w:val="24"/>
              </w:rPr>
              <w:t xml:space="preserve">Technical Electives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16" w:type="dxa"/>
          </w:tcPr>
          <w:p w14:paraId="2248EF03" w14:textId="6F8B1A44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30600D5" w14:textId="36F91B92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  <w:vAlign w:val="center"/>
          </w:tcPr>
          <w:p w14:paraId="785AD4CD" w14:textId="099E2BAF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4ECF476E" w14:textId="345A1154" w:rsidR="00ED1C7A" w:rsidRPr="001C30B3" w:rsidRDefault="00ED1C7A" w:rsidP="00ED1C7A">
            <w:pPr>
              <w:ind w:firstLine="0"/>
              <w:jc w:val="center"/>
            </w:pPr>
          </w:p>
        </w:tc>
      </w:tr>
      <w:tr w:rsidR="00ED1C7A" w14:paraId="30DC1DEB" w14:textId="77777777" w:rsidTr="00D125BA">
        <w:tc>
          <w:tcPr>
            <w:tcW w:w="710" w:type="dxa"/>
            <w:vAlign w:val="center"/>
          </w:tcPr>
          <w:p w14:paraId="3C06E269" w14:textId="285E5C11" w:rsidR="00ED1C7A" w:rsidRPr="00FD1901" w:rsidRDefault="00ED1C7A" w:rsidP="00ED1C7A">
            <w:pPr>
              <w:ind w:firstLine="0"/>
              <w:jc w:val="center"/>
            </w:pPr>
            <w:r>
              <w:t>6</w:t>
            </w:r>
          </w:p>
        </w:tc>
        <w:tc>
          <w:tcPr>
            <w:tcW w:w="1687" w:type="dxa"/>
          </w:tcPr>
          <w:p w14:paraId="6F289FCC" w14:textId="21C7338E" w:rsidR="00ED1C7A" w:rsidRPr="006F214E" w:rsidRDefault="00ED1C7A" w:rsidP="00ED1C7A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265F0D">
              <w:rPr>
                <w:color w:val="000000"/>
                <w:sz w:val="24"/>
                <w:szCs w:val="24"/>
              </w:rPr>
              <w:t xml:space="preserve">Technical Electives 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416" w:type="dxa"/>
          </w:tcPr>
          <w:p w14:paraId="04874428" w14:textId="77777777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44E6D80" w14:textId="0DA37607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</w:tcPr>
          <w:p w14:paraId="5FCB9F77" w14:textId="14EF3529" w:rsidR="00ED1C7A" w:rsidRPr="00886A51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15663B"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21B17B83" w14:textId="77777777" w:rsidR="00ED1C7A" w:rsidRPr="001C30B3" w:rsidRDefault="00ED1C7A" w:rsidP="00ED1C7A">
            <w:pPr>
              <w:ind w:firstLine="0"/>
              <w:jc w:val="center"/>
            </w:pPr>
          </w:p>
        </w:tc>
      </w:tr>
      <w:tr w:rsidR="00ED1C7A" w14:paraId="17A934D8" w14:textId="77777777" w:rsidTr="00D125BA">
        <w:tc>
          <w:tcPr>
            <w:tcW w:w="710" w:type="dxa"/>
            <w:vAlign w:val="center"/>
          </w:tcPr>
          <w:p w14:paraId="2ADDCC46" w14:textId="46FEAEB9" w:rsidR="00ED1C7A" w:rsidRPr="00FD1901" w:rsidRDefault="00ED1C7A" w:rsidP="00ED1C7A">
            <w:pPr>
              <w:ind w:firstLine="0"/>
              <w:jc w:val="center"/>
            </w:pPr>
            <w:r>
              <w:t>7</w:t>
            </w:r>
          </w:p>
        </w:tc>
        <w:tc>
          <w:tcPr>
            <w:tcW w:w="1687" w:type="dxa"/>
          </w:tcPr>
          <w:p w14:paraId="19F25B5F" w14:textId="26190194" w:rsidR="00ED1C7A" w:rsidRPr="006F214E" w:rsidRDefault="00ED1C7A" w:rsidP="00ED1C7A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265F0D">
              <w:rPr>
                <w:color w:val="000000"/>
                <w:sz w:val="24"/>
                <w:szCs w:val="24"/>
              </w:rPr>
              <w:t xml:space="preserve">Technical Electives 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416" w:type="dxa"/>
          </w:tcPr>
          <w:p w14:paraId="01A7F8FF" w14:textId="77777777" w:rsidR="00ED1C7A" w:rsidRPr="001C30B3" w:rsidRDefault="00ED1C7A" w:rsidP="00ED1C7A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24080BEE" w14:textId="52F390AE" w:rsidR="00ED1C7A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886A51">
              <w:rPr>
                <w:b/>
                <w:bCs/>
              </w:rPr>
              <w:sym w:font="Wingdings" w:char="F0A8"/>
            </w:r>
          </w:p>
        </w:tc>
        <w:tc>
          <w:tcPr>
            <w:tcW w:w="1472" w:type="dxa"/>
          </w:tcPr>
          <w:p w14:paraId="63BE7344" w14:textId="37D720CA" w:rsidR="00ED1C7A" w:rsidRPr="00886A51" w:rsidRDefault="00ED1C7A" w:rsidP="00ED1C7A">
            <w:pPr>
              <w:ind w:firstLine="0"/>
              <w:jc w:val="center"/>
              <w:rPr>
                <w:b/>
                <w:bCs/>
              </w:rPr>
            </w:pPr>
            <w:r w:rsidRPr="0015663B">
              <w:rPr>
                <w:b/>
                <w:bCs/>
              </w:rPr>
              <w:sym w:font="Wingdings" w:char="F0A8"/>
            </w:r>
          </w:p>
        </w:tc>
        <w:tc>
          <w:tcPr>
            <w:tcW w:w="1751" w:type="dxa"/>
          </w:tcPr>
          <w:p w14:paraId="1C58D9D3" w14:textId="77777777" w:rsidR="00ED1C7A" w:rsidRPr="001C30B3" w:rsidRDefault="00ED1C7A" w:rsidP="00ED1C7A">
            <w:pPr>
              <w:ind w:firstLine="0"/>
              <w:jc w:val="center"/>
            </w:pPr>
          </w:p>
        </w:tc>
      </w:tr>
    </w:tbl>
    <w:p w14:paraId="5B012421" w14:textId="77777777" w:rsidR="00066F45" w:rsidRPr="00066F45" w:rsidRDefault="00066F45" w:rsidP="00066F45">
      <w:pPr>
        <w:jc w:val="center"/>
        <w:rPr>
          <w:b/>
          <w:bCs/>
        </w:rPr>
      </w:pPr>
    </w:p>
    <w:sectPr w:rsidR="00066F45" w:rsidRPr="00066F45" w:rsidSect="00066F45"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45"/>
    <w:rsid w:val="00066F45"/>
    <w:rsid w:val="00145028"/>
    <w:rsid w:val="001C30B3"/>
    <w:rsid w:val="00762057"/>
    <w:rsid w:val="00ED1C7A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90A3"/>
  <w15:chartTrackingRefBased/>
  <w15:docId w15:val="{1A48AC54-B01B-4799-8413-D4479FBA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45"/>
    <w:pPr>
      <w:spacing w:before="120" w:after="120" w:line="240" w:lineRule="auto"/>
      <w:ind w:firstLine="425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45"/>
    <w:pPr>
      <w:ind w:left="720"/>
    </w:pPr>
  </w:style>
  <w:style w:type="table" w:styleId="TableGrid">
    <w:name w:val="Table Grid"/>
    <w:basedOn w:val="TableNormal"/>
    <w:uiPriority w:val="39"/>
    <w:rsid w:val="0006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NHT</dc:creator>
  <cp:keywords/>
  <dc:description/>
  <cp:lastModifiedBy>Nguyen Hoang Thuy Khanh</cp:lastModifiedBy>
  <cp:revision>4</cp:revision>
  <dcterms:created xsi:type="dcterms:W3CDTF">2023-02-21T01:01:00Z</dcterms:created>
  <dcterms:modified xsi:type="dcterms:W3CDTF">2023-09-21T02:42:00Z</dcterms:modified>
</cp:coreProperties>
</file>