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E855" w14:textId="77777777" w:rsidR="00D1441B" w:rsidRDefault="0008479D">
      <w:pPr>
        <w:widowControl w:val="0"/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>Instrucciones para el uso de este formato</w:t>
      </w:r>
    </w:p>
    <w:p w14:paraId="62AFB4FB" w14:textId="77777777" w:rsidR="00D1441B" w:rsidRDefault="00D1441B">
      <w:pPr>
        <w:widowControl w:val="0"/>
        <w:spacing w:line="240" w:lineRule="auto"/>
        <w:ind w:left="360"/>
        <w:rPr>
          <w:i/>
          <w:color w:val="365F91"/>
          <w:sz w:val="20"/>
          <w:szCs w:val="20"/>
        </w:rPr>
      </w:pPr>
    </w:p>
    <w:p w14:paraId="09BEF28E" w14:textId="77777777" w:rsidR="00D1441B" w:rsidRDefault="00D1441B">
      <w:pPr>
        <w:tabs>
          <w:tab w:val="left" w:pos="709"/>
        </w:tabs>
        <w:spacing w:after="240" w:line="240" w:lineRule="auto"/>
        <w:jc w:val="both"/>
        <w:rPr>
          <w:sz w:val="16"/>
          <w:szCs w:val="16"/>
        </w:rPr>
      </w:pPr>
    </w:p>
    <w:p w14:paraId="7D6BDE3D" w14:textId="77777777" w:rsidR="00D1441B" w:rsidRDefault="00D1441B">
      <w:pPr>
        <w:widowControl w:val="0"/>
        <w:spacing w:line="240" w:lineRule="auto"/>
        <w:ind w:left="360"/>
        <w:rPr>
          <w:i/>
          <w:color w:val="365F91"/>
          <w:sz w:val="20"/>
          <w:szCs w:val="20"/>
        </w:rPr>
      </w:pPr>
    </w:p>
    <w:p w14:paraId="2E39D441" w14:textId="77777777" w:rsidR="00D1441B" w:rsidRDefault="0008479D">
      <w:pPr>
        <w:widowControl w:val="0"/>
        <w:spacing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14:paraId="7B909275" w14:textId="77777777" w:rsidR="00D1441B" w:rsidRDefault="00D1441B">
      <w:pPr>
        <w:widowControl w:val="0"/>
        <w:spacing w:line="240" w:lineRule="auto"/>
        <w:rPr>
          <w:sz w:val="20"/>
          <w:szCs w:val="20"/>
        </w:rPr>
      </w:pPr>
    </w:p>
    <w:p w14:paraId="744F9254" w14:textId="77777777" w:rsidR="00D1441B" w:rsidRDefault="00D1441B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D1441B" w14:paraId="4D58630E" w14:textId="77777777">
        <w:tc>
          <w:tcPr>
            <w:tcW w:w="1188" w:type="dxa"/>
            <w:shd w:val="clear" w:color="auto" w:fill="E6E6E6"/>
          </w:tcPr>
          <w:p w14:paraId="2BAD9C39" w14:textId="77777777" w:rsidR="00D1441B" w:rsidRDefault="000847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E4F0C5A" w14:textId="77777777" w:rsidR="00D1441B" w:rsidRDefault="000847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999A3C5" w14:textId="77777777" w:rsidR="00D1441B" w:rsidRDefault="000847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62CBCEC" w14:textId="77777777" w:rsidR="00D1441B" w:rsidRDefault="000847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b/>
                <w:sz w:val="20"/>
                <w:szCs w:val="20"/>
              </w:rPr>
              <w:t>dep</w:t>
            </w:r>
            <w:proofErr w:type="spellEnd"/>
            <w:r>
              <w:rPr>
                <w:b/>
                <w:sz w:val="20"/>
                <w:szCs w:val="20"/>
              </w:rPr>
              <w:t>. Calidad.</w:t>
            </w:r>
          </w:p>
        </w:tc>
      </w:tr>
      <w:tr w:rsidR="00D1441B" w14:paraId="7C800A70" w14:textId="77777777">
        <w:trPr>
          <w:trHeight w:val="1134"/>
        </w:trPr>
        <w:tc>
          <w:tcPr>
            <w:tcW w:w="1188" w:type="dxa"/>
            <w:vAlign w:val="center"/>
          </w:tcPr>
          <w:p w14:paraId="52DCE833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</w:t>
            </w:r>
          </w:p>
        </w:tc>
        <w:tc>
          <w:tcPr>
            <w:tcW w:w="1080" w:type="dxa"/>
            <w:vAlign w:val="center"/>
          </w:tcPr>
          <w:p w14:paraId="7FC4DDBE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Hecha</w:t>
            </w:r>
          </w:p>
        </w:tc>
        <w:tc>
          <w:tcPr>
            <w:tcW w:w="3060" w:type="dxa"/>
            <w:vAlign w:val="center"/>
          </w:tcPr>
          <w:p w14:paraId="3E7BAD79" w14:textId="77777777" w:rsidR="00D1441B" w:rsidRDefault="000847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N 59</w:t>
            </w:r>
          </w:p>
        </w:tc>
        <w:tc>
          <w:tcPr>
            <w:tcW w:w="3316" w:type="dxa"/>
            <w:vAlign w:val="center"/>
          </w:tcPr>
          <w:p w14:paraId="29BAC0B8" w14:textId="77777777" w:rsidR="00D1441B" w:rsidRDefault="00D144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71D6259" w14:textId="77777777" w:rsidR="00D1441B" w:rsidRDefault="00D1441B">
      <w:pPr>
        <w:widowControl w:val="0"/>
        <w:spacing w:line="240" w:lineRule="auto"/>
        <w:rPr>
          <w:sz w:val="20"/>
          <w:szCs w:val="20"/>
        </w:rPr>
      </w:pPr>
    </w:p>
    <w:p w14:paraId="1D52CD52" w14:textId="77777777" w:rsidR="00D1441B" w:rsidRDefault="00D1441B">
      <w:pPr>
        <w:widowControl w:val="0"/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0C9B863A" w14:textId="77777777" w:rsidR="00D1441B" w:rsidRDefault="00D1441B">
      <w:pPr>
        <w:widowControl w:val="0"/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</w:p>
    <w:p w14:paraId="457924D4" w14:textId="77777777" w:rsidR="00D1441B" w:rsidRDefault="0008479D">
      <w:pPr>
        <w:widowControl w:val="0"/>
        <w:numPr>
          <w:ilvl w:val="0"/>
          <w:numId w:val="1"/>
        </w:numPr>
        <w:spacing w:before="120" w:after="60" w:line="240" w:lineRule="auto"/>
        <w:ind w:left="357"/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14:paraId="5386B6FA" w14:textId="77777777" w:rsidR="00D1441B" w:rsidRDefault="00D1441B">
      <w:pPr>
        <w:spacing w:line="240" w:lineRule="auto"/>
        <w:ind w:left="300"/>
        <w:rPr>
          <w:sz w:val="20"/>
          <w:szCs w:val="20"/>
        </w:rPr>
      </w:pPr>
    </w:p>
    <w:p w14:paraId="7226661D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14:paraId="462869CF" w14:textId="77777777" w:rsidR="00D1441B" w:rsidRDefault="00D1441B">
      <w:pPr>
        <w:spacing w:line="240" w:lineRule="auto"/>
        <w:ind w:left="600"/>
        <w:rPr>
          <w:color w:val="365F91"/>
          <w:sz w:val="20"/>
          <w:szCs w:val="20"/>
        </w:rPr>
      </w:pPr>
    </w:p>
    <w:p w14:paraId="17700D08" w14:textId="77777777" w:rsidR="00D1441B" w:rsidRDefault="0008479D">
      <w:pPr>
        <w:tabs>
          <w:tab w:val="left" w:pos="709"/>
        </w:tabs>
        <w:spacing w:line="240" w:lineRule="auto"/>
        <w:ind w:left="601"/>
        <w:jc w:val="both"/>
        <w:rPr>
          <w:color w:val="365F91"/>
          <w:sz w:val="20"/>
          <w:szCs w:val="20"/>
        </w:rPr>
      </w:pPr>
      <w:r>
        <w:rPr>
          <w:color w:val="365F91"/>
        </w:rPr>
        <w:tab/>
      </w:r>
      <w:r>
        <w:rPr>
          <w:color w:val="000001"/>
          <w:sz w:val="20"/>
          <w:szCs w:val="20"/>
        </w:rPr>
        <w:t xml:space="preserve">El presente documento tiene como propósito definir las especificaciones funcionales para el desarrollo de un sistema de información web que permitirá vincular psicólogos y psicólogas con pacientes que buscan dicho servicio. El sistema ofrecerá la posibilidad de que el/la paciente pueda contactarse con el/la profesional para concretar un turno, eligiéndolo/la según la ubicación geográfica y corriente teórica. Asimismo, el/la profesional tendrá que registrarse y crear un perfil. </w:t>
      </w:r>
      <w:r>
        <w:rPr>
          <w:color w:val="365F91"/>
          <w:sz w:val="20"/>
          <w:szCs w:val="20"/>
        </w:rPr>
        <w:t xml:space="preserve">  </w:t>
      </w:r>
    </w:p>
    <w:p w14:paraId="40B0B5C9" w14:textId="77777777" w:rsidR="00D1441B" w:rsidRDefault="0008479D">
      <w:pPr>
        <w:tabs>
          <w:tab w:val="left" w:pos="709"/>
        </w:tabs>
        <w:spacing w:line="240" w:lineRule="auto"/>
        <w:ind w:left="601"/>
        <w:jc w:val="both"/>
        <w:rPr>
          <w:color w:val="365F91"/>
          <w:sz w:val="20"/>
          <w:szCs w:val="20"/>
        </w:rPr>
      </w:pPr>
      <w:r>
        <w:rPr>
          <w:color w:val="365F91"/>
          <w:sz w:val="20"/>
          <w:szCs w:val="20"/>
        </w:rPr>
        <w:t xml:space="preserve"> </w:t>
      </w:r>
    </w:p>
    <w:p w14:paraId="563ABD9B" w14:textId="77777777" w:rsidR="00D1441B" w:rsidRDefault="00D1441B">
      <w:pPr>
        <w:tabs>
          <w:tab w:val="left" w:pos="709"/>
        </w:tabs>
        <w:spacing w:line="240" w:lineRule="auto"/>
        <w:ind w:left="601"/>
        <w:jc w:val="both"/>
        <w:rPr>
          <w:color w:val="365F91"/>
          <w:sz w:val="20"/>
          <w:szCs w:val="20"/>
        </w:rPr>
      </w:pPr>
    </w:p>
    <w:p w14:paraId="2688B821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Alcance</w:t>
      </w:r>
    </w:p>
    <w:p w14:paraId="660C9524" w14:textId="77777777" w:rsidR="00D1441B" w:rsidRDefault="0008479D">
      <w:pPr>
        <w:widowControl w:val="0"/>
        <w:spacing w:line="240" w:lineRule="auto"/>
        <w:ind w:left="601" w:firstLine="106"/>
        <w:jc w:val="both"/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 </w:t>
      </w:r>
    </w:p>
    <w:p w14:paraId="0BC2670A" w14:textId="77777777" w:rsidR="00D1441B" w:rsidRDefault="0008479D">
      <w:pPr>
        <w:widowControl w:val="0"/>
        <w:spacing w:line="240" w:lineRule="auto"/>
        <w:ind w:left="601" w:firstLine="106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Como psicólogo/a, permitirá registrarse en el sitio web para poder ser contactado por posibles pacientes. Para ello, deberá indicar sus datos personales y matrícula profesional, además de indicar la zona en la que trabaja. </w:t>
      </w:r>
    </w:p>
    <w:p w14:paraId="3BF79FC2" w14:textId="77777777" w:rsidR="00D1441B" w:rsidRDefault="0008479D">
      <w:pPr>
        <w:widowControl w:val="0"/>
        <w:spacing w:line="240" w:lineRule="auto"/>
        <w:ind w:left="601" w:firstLine="106"/>
        <w:jc w:val="both"/>
        <w:rPr>
          <w:color w:val="000001"/>
          <w:sz w:val="20"/>
          <w:szCs w:val="20"/>
        </w:rPr>
      </w:pPr>
      <w:r>
        <w:rPr>
          <w:sz w:val="20"/>
          <w:szCs w:val="20"/>
          <w:highlight w:val="white"/>
        </w:rPr>
        <w:t>Los/</w:t>
      </w:r>
      <w:proofErr w:type="gramStart"/>
      <w:r>
        <w:rPr>
          <w:sz w:val="20"/>
          <w:szCs w:val="20"/>
          <w:highlight w:val="white"/>
        </w:rPr>
        <w:t>las futuros pacientes</w:t>
      </w:r>
      <w:proofErr w:type="gramEnd"/>
      <w:r>
        <w:rPr>
          <w:sz w:val="20"/>
          <w:szCs w:val="20"/>
          <w:highlight w:val="white"/>
        </w:rPr>
        <w:t xml:space="preserve"> podrán visitar el perfil del profesional y contactarlo/a, mediante un mensaje privado, para concretar un turno.</w:t>
      </w:r>
    </w:p>
    <w:p w14:paraId="25B8A700" w14:textId="77777777" w:rsidR="00D1441B" w:rsidRDefault="00D1441B">
      <w:pPr>
        <w:widowControl w:val="0"/>
        <w:spacing w:line="240" w:lineRule="auto"/>
        <w:ind w:left="601" w:firstLine="106"/>
        <w:jc w:val="both"/>
        <w:rPr>
          <w:color w:val="000001"/>
          <w:sz w:val="20"/>
          <w:szCs w:val="20"/>
        </w:rPr>
      </w:pPr>
    </w:p>
    <w:p w14:paraId="37EB7674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Personal involucrado</w:t>
      </w:r>
    </w:p>
    <w:p w14:paraId="5F2C169B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3FCCBC6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C29A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4D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</w:t>
            </w:r>
            <w:proofErr w:type="spellStart"/>
            <w:r>
              <w:rPr>
                <w:sz w:val="20"/>
                <w:szCs w:val="20"/>
              </w:rPr>
              <w:t>Seligmann</w:t>
            </w:r>
            <w:proofErr w:type="spellEnd"/>
          </w:p>
        </w:tc>
      </w:tr>
      <w:tr w:rsidR="00D1441B" w14:paraId="2CFEB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3A60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4939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Desarrolladora</w:t>
            </w:r>
          </w:p>
        </w:tc>
      </w:tr>
      <w:tr w:rsidR="00D1441B" w14:paraId="057A1AD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15E7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7E6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3A80227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8E8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FA5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aplicación web</w:t>
            </w:r>
          </w:p>
        </w:tc>
      </w:tr>
      <w:tr w:rsidR="00D1441B" w14:paraId="641EADDA" w14:textId="77777777">
        <w:trPr>
          <w:trHeight w:val="199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0BEA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044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gabyseligmann@gmail.com</w:t>
            </w:r>
          </w:p>
        </w:tc>
      </w:tr>
    </w:tbl>
    <w:p w14:paraId="080060A9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1188EC6B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541424F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2811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010E0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Taoufik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1441B" w14:paraId="57A14F7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AC510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CC88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</w:p>
        </w:tc>
      </w:tr>
      <w:tr w:rsidR="00D1441B" w14:paraId="1E6992B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EB0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18BB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58C4AD5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F63C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2D00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la tarea del desarrollo de la </w:t>
            </w:r>
            <w:proofErr w:type="spellStart"/>
            <w:r>
              <w:rPr>
                <w:sz w:val="20"/>
                <w:szCs w:val="20"/>
              </w:rPr>
              <w:t>appweb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D1441B" w14:paraId="685D44F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A869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9701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taoufiksaidi1414@gmail.com</w:t>
            </w:r>
          </w:p>
        </w:tc>
      </w:tr>
    </w:tbl>
    <w:p w14:paraId="5D2CB809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179D2377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24E2250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38D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605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Natalia Tapia</w:t>
            </w:r>
          </w:p>
        </w:tc>
      </w:tr>
      <w:tr w:rsidR="00D1441B" w14:paraId="2884CC9D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267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36D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Desarrolladora</w:t>
            </w:r>
          </w:p>
        </w:tc>
      </w:tr>
      <w:tr w:rsidR="00D1441B" w14:paraId="5846342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70F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9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4CA2824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DBB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9DE8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la tarea de desarrollo de la aplicación web </w:t>
            </w:r>
          </w:p>
        </w:tc>
      </w:tr>
      <w:tr w:rsidR="00D1441B" w14:paraId="43CD937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E19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9250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natuu.nt2325@gmail.com</w:t>
            </w:r>
          </w:p>
        </w:tc>
      </w:tr>
    </w:tbl>
    <w:p w14:paraId="409E4E76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1434DABD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4AB83E48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2EEC5C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1DC9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5626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Priscila Nahir Díaz</w:t>
            </w:r>
          </w:p>
        </w:tc>
      </w:tr>
      <w:tr w:rsidR="00D1441B" w14:paraId="2041805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3488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0FB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Desarrolladora</w:t>
            </w:r>
          </w:p>
        </w:tc>
      </w:tr>
      <w:tr w:rsidR="00D1441B" w14:paraId="568F04C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4F8FA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35D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7F9B5B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60CB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E56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app</w:t>
            </w:r>
          </w:p>
        </w:tc>
      </w:tr>
      <w:tr w:rsidR="00D1441B" w14:paraId="1A30F06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C2E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EA80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priscidiaz13@gmail.com</w:t>
            </w:r>
          </w:p>
        </w:tc>
      </w:tr>
    </w:tbl>
    <w:p w14:paraId="628393EE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6CCEFC9B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5BBDBCC5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677723B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FB22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23AD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  <w:r>
              <w:rPr>
                <w:sz w:val="20"/>
                <w:szCs w:val="20"/>
              </w:rPr>
              <w:t xml:space="preserve"> Maximiliano </w:t>
            </w:r>
            <w:proofErr w:type="spellStart"/>
            <w:r>
              <w:rPr>
                <w:sz w:val="20"/>
                <w:szCs w:val="20"/>
              </w:rPr>
              <w:t>Gimenez</w:t>
            </w:r>
            <w:proofErr w:type="spellEnd"/>
          </w:p>
        </w:tc>
      </w:tr>
      <w:tr w:rsidR="00D1441B" w14:paraId="209189D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06E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CDD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D1441B" w14:paraId="1F461AA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2D34E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200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5FA5E7E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A93E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19B0C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aplicación web</w:t>
            </w:r>
          </w:p>
        </w:tc>
      </w:tr>
      <w:tr w:rsidR="00D1441B" w14:paraId="114069B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AE1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824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maximenez22@gmail.com</w:t>
            </w:r>
          </w:p>
        </w:tc>
      </w:tr>
    </w:tbl>
    <w:p w14:paraId="6F241A05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570726C7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48678EF6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6E8246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581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92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Julián Mauricio Aguirre </w:t>
            </w:r>
          </w:p>
        </w:tc>
      </w:tr>
      <w:tr w:rsidR="00D1441B" w14:paraId="055F2061" w14:textId="77777777">
        <w:trPr>
          <w:trHeight w:val="24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930A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A68C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</w:p>
        </w:tc>
      </w:tr>
      <w:tr w:rsidR="00D1441B" w14:paraId="5B700AC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E2B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1FCE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41CA970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936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26E9E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las tareas de desarrollo web</w:t>
            </w:r>
          </w:p>
        </w:tc>
      </w:tr>
      <w:tr w:rsidR="00D1441B" w14:paraId="4312856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0326C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B150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aguirrejulianmauricio@gmail.com</w:t>
            </w:r>
          </w:p>
        </w:tc>
      </w:tr>
    </w:tbl>
    <w:p w14:paraId="3895CFA3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664B71A9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77544B3D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34733CB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7641C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773E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Andrés </w:t>
            </w:r>
            <w:proofErr w:type="spellStart"/>
            <w:r>
              <w:rPr>
                <w:sz w:val="20"/>
                <w:szCs w:val="20"/>
              </w:rPr>
              <w:t>Elias</w:t>
            </w:r>
            <w:proofErr w:type="spellEnd"/>
            <w:r>
              <w:rPr>
                <w:sz w:val="20"/>
                <w:szCs w:val="20"/>
              </w:rPr>
              <w:t xml:space="preserve"> Gómez </w:t>
            </w:r>
          </w:p>
        </w:tc>
      </w:tr>
      <w:tr w:rsidR="00D1441B" w14:paraId="00DD02B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E403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FC69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 </w:t>
            </w:r>
          </w:p>
        </w:tc>
      </w:tr>
      <w:tr w:rsidR="00D1441B" w14:paraId="10712C7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EE82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CCB5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60C3087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6CC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3C89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las tareas de desarrollo de la web</w:t>
            </w:r>
          </w:p>
        </w:tc>
      </w:tr>
      <w:tr w:rsidR="00D1441B" w14:paraId="1B78521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8C59A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6EE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andres39481@gmail.com </w:t>
            </w:r>
          </w:p>
        </w:tc>
      </w:tr>
    </w:tbl>
    <w:p w14:paraId="71F2CD04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0AB01249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FBA2980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00098D6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E91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BA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María de los Ángeles González </w:t>
            </w:r>
          </w:p>
        </w:tc>
      </w:tr>
      <w:tr w:rsidR="00D1441B" w14:paraId="4AFEBA8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FAB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1FB3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Desarrolladora</w:t>
            </w:r>
          </w:p>
        </w:tc>
      </w:tr>
      <w:tr w:rsidR="00D1441B" w14:paraId="0AD552B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FD5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EC0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301AEFF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C4B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B40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 las tareas de desarrollo de la aplicación Web </w:t>
            </w:r>
          </w:p>
        </w:tc>
      </w:tr>
      <w:tr w:rsidR="00D1441B" w14:paraId="305F9F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057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702F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marygonzok@gmail.com</w:t>
            </w:r>
          </w:p>
        </w:tc>
      </w:tr>
    </w:tbl>
    <w:p w14:paraId="5F7BB42F" w14:textId="77777777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27BC60F8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0E0C12C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1441B" w14:paraId="245014A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558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0094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Ludmila Daniela </w:t>
            </w:r>
            <w:proofErr w:type="spellStart"/>
            <w:r>
              <w:rPr>
                <w:sz w:val="20"/>
                <w:szCs w:val="20"/>
              </w:rPr>
              <w:t>Segorich</w:t>
            </w:r>
            <w:proofErr w:type="spellEnd"/>
            <w:r>
              <w:rPr>
                <w:sz w:val="20"/>
                <w:szCs w:val="20"/>
              </w:rPr>
              <w:t xml:space="preserve"> Fontana</w:t>
            </w:r>
          </w:p>
        </w:tc>
      </w:tr>
      <w:tr w:rsidR="00D1441B" w14:paraId="3D2621F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4FED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081F4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Desarrolladora</w:t>
            </w:r>
          </w:p>
        </w:tc>
      </w:tr>
      <w:tr w:rsidR="00D1441B" w14:paraId="29CCC36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EC25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0403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D1441B" w14:paraId="05EEE5E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AB40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85C0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aplicación web</w:t>
            </w:r>
          </w:p>
        </w:tc>
      </w:tr>
      <w:tr w:rsidR="00D1441B" w14:paraId="28A2198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950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2C81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ludsegorichfontana@gmail.com</w:t>
            </w:r>
          </w:p>
        </w:tc>
      </w:tr>
    </w:tbl>
    <w:p w14:paraId="6DBB2D35" w14:textId="6E4EED5D" w:rsidR="00D1441B" w:rsidRDefault="00D1441B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64F4F14F" w14:textId="77777777" w:rsidR="0008479D" w:rsidRDefault="0008479D">
      <w:pPr>
        <w:widowControl w:val="0"/>
        <w:spacing w:line="240" w:lineRule="auto"/>
        <w:ind w:left="708"/>
        <w:jc w:val="center"/>
        <w:rPr>
          <w:i/>
          <w:sz w:val="20"/>
          <w:szCs w:val="20"/>
        </w:rPr>
      </w:pPr>
    </w:p>
    <w:p w14:paraId="40C2352D" w14:textId="1D53D864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E746A" w14:paraId="2D6479E8" w14:textId="77777777" w:rsidTr="00DD66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54112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1A51" w14:textId="273E5122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0E746A">
              <w:rPr>
                <w:sz w:val="20"/>
                <w:szCs w:val="20"/>
              </w:rPr>
              <w:t xml:space="preserve">Mario Fabián Giordano </w:t>
            </w:r>
            <w:proofErr w:type="spellStart"/>
            <w:r w:rsidRPr="000E746A">
              <w:rPr>
                <w:sz w:val="20"/>
                <w:szCs w:val="20"/>
              </w:rPr>
              <w:t>Kasza</w:t>
            </w:r>
            <w:proofErr w:type="spellEnd"/>
          </w:p>
        </w:tc>
      </w:tr>
      <w:tr w:rsidR="000E746A" w14:paraId="697104B9" w14:textId="77777777" w:rsidTr="00DD66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58304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FD9BE" w14:textId="1CBB3B4D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0E746A" w14:paraId="3750B841" w14:textId="77777777" w:rsidTr="00DD66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F0E9D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7BF8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0E746A" w14:paraId="0FB2B0AB" w14:textId="77777777" w:rsidTr="00DD66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6351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DBC4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aplicación web</w:t>
            </w:r>
          </w:p>
        </w:tc>
      </w:tr>
      <w:tr w:rsidR="000E746A" w14:paraId="3102FC8E" w14:textId="77777777" w:rsidTr="00DD66A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4804" w14:textId="77777777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AEA0" w14:textId="2846C2F4" w:rsidR="000E746A" w:rsidRDefault="000E746A" w:rsidP="00DD66A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0E746A">
              <w:rPr>
                <w:sz w:val="20"/>
                <w:szCs w:val="20"/>
              </w:rPr>
              <w:t>mario.giordanojr@gmail.com</w:t>
            </w:r>
          </w:p>
        </w:tc>
      </w:tr>
    </w:tbl>
    <w:p w14:paraId="34A12495" w14:textId="3DB1E12F" w:rsidR="000E746A" w:rsidRDefault="000E746A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6C189A0B" w14:textId="77777777" w:rsidR="000E746A" w:rsidRDefault="000E746A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669BE051" w14:textId="77777777" w:rsidR="000E746A" w:rsidRDefault="000E746A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8479D" w14:paraId="26CF6E49" w14:textId="77777777" w:rsidTr="004A1F1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96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4F31C" w14:textId="04C67238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Garzón Walter Alejandro</w:t>
            </w:r>
          </w:p>
        </w:tc>
      </w:tr>
      <w:tr w:rsidR="0008479D" w14:paraId="510F3C8A" w14:textId="77777777" w:rsidTr="004A1F1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6BCAF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16F" w14:textId="087F1EFD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08479D" w14:paraId="72E11BF6" w14:textId="77777777" w:rsidTr="004A1F1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6355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8E9F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</w:tr>
      <w:tr w:rsidR="0008479D" w14:paraId="30A30237" w14:textId="77777777" w:rsidTr="004A1F1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AA108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82B3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tarea del desarrollo de la aplicación web</w:t>
            </w:r>
          </w:p>
        </w:tc>
      </w:tr>
      <w:tr w:rsidR="0008479D" w14:paraId="72818818" w14:textId="77777777" w:rsidTr="004A1F1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D51D" w14:textId="77777777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B146" w14:textId="55823453" w:rsidR="0008479D" w:rsidRDefault="0008479D" w:rsidP="004A1F1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Walter.a.garzon@gmail.com</w:t>
            </w:r>
          </w:p>
        </w:tc>
      </w:tr>
    </w:tbl>
    <w:p w14:paraId="757EE0FA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F89CAA9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0" w:name="_4d34og8" w:colFirst="0" w:colLast="0"/>
      <w:bookmarkEnd w:id="0"/>
    </w:p>
    <w:p w14:paraId="04308858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14:paraId="54EB4E5E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D1441B" w14:paraId="594CFCB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2A410A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0E151F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D1441B" w14:paraId="6E7D4C7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889428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8B6E6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D1441B" w14:paraId="08FC521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EBC3A1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BCD321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1441B" w14:paraId="3048312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5D934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CA771B" w14:textId="77777777" w:rsidR="00D1441B" w:rsidRDefault="0008479D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D1441B" w14:paraId="277E7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91B586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EDBD2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D1441B" w14:paraId="01783A7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2D567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D1961B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D1441B" w14:paraId="3F3E99E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66B01A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7ED85A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Protocolo de Transferencia de Archivos</w:t>
            </w:r>
          </w:p>
        </w:tc>
      </w:tr>
      <w:tr w:rsidR="00D1441B" w14:paraId="3F695DE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A44A3A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C07C32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Aula Virtual </w:t>
            </w:r>
          </w:p>
        </w:tc>
      </w:tr>
    </w:tbl>
    <w:p w14:paraId="48457683" w14:textId="77777777" w:rsidR="00D1441B" w:rsidRDefault="00D1441B">
      <w:pPr>
        <w:widowControl w:val="0"/>
        <w:spacing w:line="240" w:lineRule="auto"/>
        <w:ind w:left="600"/>
        <w:rPr>
          <w:i/>
          <w:color w:val="FF0000"/>
          <w:sz w:val="20"/>
          <w:szCs w:val="20"/>
        </w:rPr>
      </w:pPr>
      <w:bookmarkStart w:id="1" w:name="_2s8eyo1" w:colFirst="0" w:colLast="0"/>
      <w:bookmarkEnd w:id="1"/>
    </w:p>
    <w:p w14:paraId="2BE04D84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Referencias</w:t>
      </w:r>
    </w:p>
    <w:p w14:paraId="570A9732" w14:textId="77777777" w:rsidR="00D1441B" w:rsidRDefault="00D1441B">
      <w:pPr>
        <w:spacing w:line="240" w:lineRule="auto"/>
        <w:ind w:left="600"/>
        <w:rPr>
          <w:sz w:val="20"/>
          <w:szCs w:val="2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D1441B" w14:paraId="4D52CFD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5735A0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B11A82" w14:textId="77777777" w:rsidR="00D1441B" w:rsidRDefault="000847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1441B" w14:paraId="65340EC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FBF9B7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A7CB6D" w14:textId="77777777" w:rsidR="00D1441B" w:rsidRDefault="0008479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1928D87E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" w:name="_17dp8vu" w:colFirst="0" w:colLast="0"/>
      <w:bookmarkEnd w:id="2"/>
    </w:p>
    <w:p w14:paraId="4F062394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3" w:name="_enhbczngtsm" w:colFirst="0" w:colLast="0"/>
      <w:bookmarkEnd w:id="3"/>
    </w:p>
    <w:p w14:paraId="398FBB62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14:paraId="5A14778A" w14:textId="77777777" w:rsidR="00D1441B" w:rsidRDefault="00D1441B">
      <w:pPr>
        <w:spacing w:line="240" w:lineRule="auto"/>
        <w:ind w:left="600"/>
        <w:rPr>
          <w:sz w:val="20"/>
          <w:szCs w:val="20"/>
        </w:rPr>
      </w:pPr>
      <w:bookmarkStart w:id="4" w:name="_3rdcrjn" w:colFirst="0" w:colLast="0"/>
      <w:bookmarkEnd w:id="4"/>
    </w:p>
    <w:p w14:paraId="5E3ADA46" w14:textId="77777777" w:rsidR="00D1441B" w:rsidRDefault="0008479D">
      <w:pPr>
        <w:spacing w:line="240" w:lineRule="auto"/>
        <w:ind w:left="601" w:firstLine="106"/>
        <w:jc w:val="both"/>
        <w:rPr>
          <w:sz w:val="20"/>
          <w:szCs w:val="20"/>
        </w:rPr>
      </w:pPr>
      <w:bookmarkStart w:id="5" w:name="_9ytgk1gq0o6l" w:colFirst="0" w:colLast="0"/>
      <w:bookmarkEnd w:id="5"/>
      <w:r>
        <w:rPr>
          <w:sz w:val="20"/>
          <w:szCs w:val="20"/>
        </w:rPr>
        <w:t>El documento contará con tres secciones: la primera contendrá una breve introducción sobre el alcance y propósito del sitio web de psicólogos/as.</w:t>
      </w:r>
    </w:p>
    <w:p w14:paraId="12D493E9" w14:textId="00E5E21D" w:rsidR="00D1441B" w:rsidRDefault="0008479D">
      <w:pPr>
        <w:spacing w:line="240" w:lineRule="auto"/>
        <w:ind w:left="601" w:firstLine="106"/>
        <w:jc w:val="both"/>
        <w:rPr>
          <w:sz w:val="20"/>
          <w:szCs w:val="20"/>
        </w:rPr>
      </w:pPr>
      <w:bookmarkStart w:id="6" w:name="_2vf8kvu47nxq" w:colFirst="0" w:colLast="0"/>
      <w:bookmarkEnd w:id="6"/>
      <w:r>
        <w:rPr>
          <w:sz w:val="20"/>
          <w:szCs w:val="20"/>
        </w:rPr>
        <w:t xml:space="preserve">En la segunda sección, se realizará una descripción de dicho sistema con el fin de conocer las principales funciones que este debe realizar, los datos asociados y los factores, restricciones, supuestos y dependencias que afectan al desarrollo. </w:t>
      </w:r>
    </w:p>
    <w:p w14:paraId="003B1B61" w14:textId="410D7B80" w:rsidR="00D1441B" w:rsidRDefault="0008479D">
      <w:pPr>
        <w:spacing w:line="240" w:lineRule="auto"/>
        <w:ind w:left="601" w:firstLine="106"/>
        <w:jc w:val="both"/>
        <w:rPr>
          <w:sz w:val="20"/>
          <w:szCs w:val="20"/>
        </w:rPr>
      </w:pPr>
      <w:bookmarkStart w:id="7" w:name="_de8oh9in5ymu" w:colFirst="0" w:colLast="0"/>
      <w:bookmarkEnd w:id="7"/>
      <w:r>
        <w:rPr>
          <w:sz w:val="20"/>
          <w:szCs w:val="20"/>
        </w:rPr>
        <w:t xml:space="preserve">Por último, la tercera sección del documento es en la que se define detalladamente los requisitos que debe satisfacer las necesidades de los usuarios y del sistema. </w:t>
      </w:r>
    </w:p>
    <w:p w14:paraId="76960185" w14:textId="77777777" w:rsidR="00D1441B" w:rsidRDefault="00D1441B">
      <w:pPr>
        <w:spacing w:line="240" w:lineRule="auto"/>
        <w:ind w:left="601" w:firstLine="106"/>
        <w:jc w:val="both"/>
        <w:rPr>
          <w:sz w:val="20"/>
          <w:szCs w:val="20"/>
        </w:rPr>
      </w:pPr>
      <w:bookmarkStart w:id="8" w:name="_eobcwon8s8qx" w:colFirst="0" w:colLast="0"/>
      <w:bookmarkEnd w:id="8"/>
    </w:p>
    <w:p w14:paraId="73C54EBD" w14:textId="77777777" w:rsidR="00D1441B" w:rsidRDefault="0008479D">
      <w:pPr>
        <w:widowControl w:val="0"/>
        <w:numPr>
          <w:ilvl w:val="0"/>
          <w:numId w:val="1"/>
        </w:numPr>
        <w:spacing w:before="120" w:after="6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Descripción general</w:t>
      </w:r>
    </w:p>
    <w:p w14:paraId="736AA7D0" w14:textId="77777777" w:rsidR="00D1441B" w:rsidRDefault="00D1441B">
      <w:pPr>
        <w:spacing w:line="240" w:lineRule="auto"/>
        <w:ind w:left="300"/>
        <w:rPr>
          <w:sz w:val="20"/>
          <w:szCs w:val="20"/>
        </w:rPr>
      </w:pPr>
      <w:bookmarkStart w:id="9" w:name="_lnxbz9" w:colFirst="0" w:colLast="0"/>
      <w:bookmarkEnd w:id="9"/>
    </w:p>
    <w:p w14:paraId="5DB4B9D7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14:paraId="794A60DE" w14:textId="5668C2D0" w:rsidR="00D1441B" w:rsidRDefault="0008479D">
      <w:pPr>
        <w:spacing w:line="240" w:lineRule="auto"/>
        <w:ind w:left="600" w:firstLine="107"/>
        <w:jc w:val="both"/>
        <w:rPr>
          <w:sz w:val="18"/>
          <w:szCs w:val="18"/>
        </w:rPr>
      </w:pPr>
      <w:r>
        <w:rPr>
          <w:sz w:val="20"/>
          <w:szCs w:val="20"/>
        </w:rPr>
        <w:t>El sistema de servicios psicólogo-a/paciente será un producto diseñado para trabajar en entornos WEB, lo que permitirá su utilización de forma rápida y eficaz,</w:t>
      </w:r>
      <w:r>
        <w:rPr>
          <w:sz w:val="18"/>
          <w:szCs w:val="18"/>
        </w:rPr>
        <w:t xml:space="preserve"> </w:t>
      </w:r>
      <w:r>
        <w:rPr>
          <w:sz w:val="19"/>
          <w:szCs w:val="19"/>
          <w:highlight w:val="white"/>
        </w:rPr>
        <w:t>además posibilitará al profesional detallar su perfil y ofrecer sus servicios. El producto es independiente de otros programas.</w:t>
      </w:r>
    </w:p>
    <w:p w14:paraId="357316D7" w14:textId="77777777" w:rsidR="00D1441B" w:rsidRDefault="00D1441B">
      <w:pPr>
        <w:spacing w:line="240" w:lineRule="auto"/>
        <w:ind w:left="600" w:firstLine="107"/>
        <w:jc w:val="both"/>
        <w:rPr>
          <w:sz w:val="18"/>
          <w:szCs w:val="18"/>
        </w:rPr>
      </w:pPr>
    </w:p>
    <w:p w14:paraId="1B40090E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0" w:name="_35nkun2" w:colFirst="0" w:colLast="0"/>
      <w:bookmarkEnd w:id="10"/>
    </w:p>
    <w:p w14:paraId="02A8147D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1441B" w14:paraId="6B7E625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26ADF2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BC8AD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1441B" w14:paraId="173E21B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8E80EF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F543FC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1441B" w14:paraId="0E42E43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A05D65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2BC575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general, así como de la base de datos.</w:t>
            </w:r>
          </w:p>
        </w:tc>
      </w:tr>
    </w:tbl>
    <w:p w14:paraId="3739A2C4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926070E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2E9735D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c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1441B" w14:paraId="646CC3A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FB7101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2B1260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 (sin registro)</w:t>
            </w:r>
          </w:p>
        </w:tc>
      </w:tr>
      <w:tr w:rsidR="00D1441B" w14:paraId="1D283CD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9A5175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33B80B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1441B" w14:paraId="36A759C9" w14:textId="77777777">
        <w:trPr>
          <w:trHeight w:val="22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3ACF9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FF9943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de la web. Puede contactar profesionales. </w:t>
            </w:r>
          </w:p>
        </w:tc>
      </w:tr>
    </w:tbl>
    <w:p w14:paraId="4D2C4192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d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D1441B" w14:paraId="544F3FA4" w14:textId="77777777">
        <w:trPr>
          <w:trHeight w:val="22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DC57CE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21448A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registrado</w:t>
            </w:r>
          </w:p>
        </w:tc>
      </w:tr>
      <w:tr w:rsidR="00D1441B" w14:paraId="1E6A498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496ACA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92BD05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1441B" w14:paraId="72389B9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946CCD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1EF8B8" w14:textId="77777777" w:rsidR="00D1441B" w:rsidRDefault="000847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de la web, puede registrarse como psicólogo/a, cargar sus datos personales y características para poder ser contactado/a; pueden además eliminar sus cuentas. </w:t>
            </w:r>
          </w:p>
        </w:tc>
      </w:tr>
    </w:tbl>
    <w:p w14:paraId="00B697AD" w14:textId="77777777" w:rsidR="00D1441B" w:rsidRDefault="00D1441B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77E57FD1" w14:textId="77777777" w:rsidR="00D1441B" w:rsidRDefault="0008479D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1" w:name="_1ksv4uv" w:colFirst="0" w:colLast="0"/>
      <w:bookmarkEnd w:id="11"/>
      <w:r>
        <w:rPr>
          <w:i/>
          <w:color w:val="FF0000"/>
          <w:sz w:val="20"/>
          <w:szCs w:val="20"/>
        </w:rPr>
        <w:t>.</w:t>
      </w:r>
    </w:p>
    <w:p w14:paraId="3A656911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2" w:name="_9ywd0m4ygpfj" w:colFirst="0" w:colLast="0"/>
      <w:bookmarkEnd w:id="12"/>
    </w:p>
    <w:p w14:paraId="5F7C8505" w14:textId="77777777" w:rsidR="00D1441B" w:rsidRDefault="0008479D">
      <w:pPr>
        <w:widowControl w:val="0"/>
        <w:numPr>
          <w:ilvl w:val="1"/>
          <w:numId w:val="1"/>
        </w:numPr>
        <w:spacing w:before="120" w:after="60" w:line="240" w:lineRule="auto"/>
        <w:ind w:left="1321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14:paraId="4707F479" w14:textId="77777777" w:rsidR="00D1441B" w:rsidRDefault="0008479D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173A8FC4" w14:textId="77777777" w:rsidR="00D1441B" w:rsidRDefault="0008479D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Lenguajes y tecnologías en uso: HTML, </w:t>
      </w:r>
      <w:proofErr w:type="spellStart"/>
      <w:proofErr w:type="gramStart"/>
      <w:r>
        <w:rPr>
          <w:sz w:val="20"/>
          <w:szCs w:val="20"/>
        </w:rPr>
        <w:t>Css,JavaScript</w:t>
      </w:r>
      <w:proofErr w:type="spellEnd"/>
      <w:proofErr w:type="gramEnd"/>
      <w:r>
        <w:rPr>
          <w:sz w:val="20"/>
          <w:szCs w:val="20"/>
        </w:rPr>
        <w:t xml:space="preserve">, Python, MySQL, VSC, GITHUB, GIT.  </w:t>
      </w:r>
    </w:p>
    <w:p w14:paraId="3CAA0275" w14:textId="77777777" w:rsidR="00D1441B" w:rsidRDefault="00D1441B">
      <w:pPr>
        <w:widowControl w:val="0"/>
        <w:spacing w:line="240" w:lineRule="auto"/>
        <w:ind w:left="600"/>
        <w:rPr>
          <w:i/>
          <w:color w:val="FF0000"/>
          <w:sz w:val="20"/>
          <w:szCs w:val="20"/>
        </w:rPr>
      </w:pPr>
    </w:p>
    <w:p w14:paraId="612D1B71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A82AF32" w14:textId="77777777" w:rsidR="00D1441B" w:rsidRDefault="00D1441B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3" w:name="_44sinio" w:colFirst="0" w:colLast="0"/>
      <w:bookmarkEnd w:id="13"/>
    </w:p>
    <w:p w14:paraId="2287CF48" w14:textId="77777777" w:rsidR="00D1441B" w:rsidRDefault="0008479D">
      <w:pPr>
        <w:widowControl w:val="0"/>
        <w:numPr>
          <w:ilvl w:val="0"/>
          <w:numId w:val="1"/>
        </w:numPr>
        <w:spacing w:before="120" w:after="60" w:line="240" w:lineRule="auto"/>
        <w:ind w:left="357"/>
        <w:rPr>
          <w:b/>
          <w:sz w:val="32"/>
          <w:szCs w:val="32"/>
        </w:rPr>
      </w:pPr>
      <w:r>
        <w:rPr>
          <w:b/>
          <w:sz w:val="32"/>
          <w:szCs w:val="32"/>
        </w:rPr>
        <w:t>Requisitos específicos</w:t>
      </w:r>
    </w:p>
    <w:p w14:paraId="4F27C6E3" w14:textId="77777777" w:rsidR="00D1441B" w:rsidRDefault="00D1441B">
      <w:pPr>
        <w:spacing w:line="240" w:lineRule="auto"/>
        <w:rPr>
          <w:sz w:val="20"/>
          <w:szCs w:val="20"/>
        </w:rPr>
      </w:pPr>
    </w:p>
    <w:p w14:paraId="4405C21D" w14:textId="77777777" w:rsidR="00D1441B" w:rsidRDefault="00D1441B">
      <w:pPr>
        <w:spacing w:line="240" w:lineRule="auto"/>
        <w:ind w:left="300"/>
        <w:rPr>
          <w:sz w:val="24"/>
          <w:szCs w:val="24"/>
        </w:rPr>
      </w:pPr>
    </w:p>
    <w:p w14:paraId="2BF4AF99" w14:textId="77777777" w:rsidR="00D1441B" w:rsidRDefault="0008479D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65014AFC" w14:textId="77777777" w:rsidR="00D1441B" w:rsidRDefault="00D1441B">
      <w:pPr>
        <w:spacing w:line="240" w:lineRule="auto"/>
        <w:rPr>
          <w:sz w:val="20"/>
          <w:szCs w:val="20"/>
        </w:rPr>
      </w:pPr>
    </w:p>
    <w:p w14:paraId="7DA68D8B" w14:textId="77777777" w:rsidR="00D1441B" w:rsidRDefault="000847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#US01 Como usuario quiero ver el fondo de pantalla claro combinado con el azul.</w:t>
      </w:r>
    </w:p>
    <w:p w14:paraId="79911231" w14:textId="77777777" w:rsidR="00D1441B" w:rsidRDefault="0008479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#TK01 Como desarrollador voy a crear el diseño del fondo de pantalla del sitio acorde a las necesidades del usuario.</w:t>
      </w:r>
    </w:p>
    <w:p w14:paraId="4D73D604" w14:textId="77777777" w:rsidR="00D1441B" w:rsidRDefault="00D1441B">
      <w:pPr>
        <w:spacing w:line="240" w:lineRule="auto"/>
        <w:rPr>
          <w:sz w:val="20"/>
          <w:szCs w:val="20"/>
        </w:rPr>
      </w:pPr>
    </w:p>
    <w:p w14:paraId="6FE626CD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#US02 Como usuario quiero ver cómo pueden contactarse los pacientes con los y las psicólogas. </w:t>
      </w:r>
    </w:p>
    <w:p w14:paraId="6B6B6E05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368B738" w14:textId="77777777" w:rsidR="00D1441B" w:rsidRDefault="00D1441B">
      <w:pPr>
        <w:rPr>
          <w:sz w:val="20"/>
          <w:szCs w:val="20"/>
        </w:rPr>
      </w:pPr>
    </w:p>
    <w:p w14:paraId="3349AD7F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#US03 Como administrador quiero poder agregar una base de datos de pacientes y psicólogos/as. </w:t>
      </w:r>
    </w:p>
    <w:p w14:paraId="2C91A5EC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#TK03 Crear base de datos en MySQL. </w:t>
      </w:r>
    </w:p>
    <w:p w14:paraId="6A971ED5" w14:textId="77777777" w:rsidR="00D1441B" w:rsidRDefault="00D1441B">
      <w:pPr>
        <w:rPr>
          <w:sz w:val="20"/>
          <w:szCs w:val="20"/>
        </w:rPr>
      </w:pPr>
    </w:p>
    <w:p w14:paraId="4286B1E3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#US04 Como usuario quiero registrarme en el sitio web. </w:t>
      </w:r>
    </w:p>
    <w:p w14:paraId="44632981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#TK04 Como desarrollador voy a crear un formulario de registro.</w:t>
      </w:r>
    </w:p>
    <w:p w14:paraId="2B3C241D" w14:textId="77777777" w:rsidR="00D1441B" w:rsidRDefault="00D1441B">
      <w:pPr>
        <w:rPr>
          <w:sz w:val="20"/>
          <w:szCs w:val="20"/>
        </w:rPr>
      </w:pPr>
    </w:p>
    <w:p w14:paraId="3D4235BE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#US05 Como administrador quiero poder realizar el pago de la primera consulta con medios de pago electrónicos. </w:t>
      </w:r>
    </w:p>
    <w:p w14:paraId="30147F42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62DA86" w14:textId="77777777" w:rsidR="00D1441B" w:rsidRDefault="00D1441B">
      <w:pPr>
        <w:rPr>
          <w:sz w:val="20"/>
          <w:szCs w:val="20"/>
        </w:rPr>
      </w:pPr>
    </w:p>
    <w:p w14:paraId="74660E75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#US06 Como usuario quiero poder ver el sitio web desde cualquier dispositivo. </w:t>
      </w:r>
    </w:p>
    <w:p w14:paraId="0A459F29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#TK06 Como desarrollador voy a implementar diseño responsivo para el sitio. </w:t>
      </w:r>
    </w:p>
    <w:p w14:paraId="2BF796BA" w14:textId="77777777" w:rsidR="00D1441B" w:rsidRDefault="00D1441B">
      <w:pPr>
        <w:rPr>
          <w:sz w:val="20"/>
          <w:szCs w:val="20"/>
        </w:rPr>
      </w:pPr>
    </w:p>
    <w:p w14:paraId="545E2533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#US07 Como usuario quiero que la página sea accesible para personas con discapacidad. </w:t>
      </w:r>
    </w:p>
    <w:p w14:paraId="3AC6083E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#TK07 Como desarrollador voy a aplicar buenas prácticas de accesibilidad en CSS y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</w:t>
      </w:r>
    </w:p>
    <w:p w14:paraId="5A370FE2" w14:textId="77777777" w:rsidR="00D1441B" w:rsidRDefault="00D1441B">
      <w:pPr>
        <w:rPr>
          <w:sz w:val="20"/>
          <w:szCs w:val="20"/>
        </w:rPr>
      </w:pPr>
    </w:p>
    <w:p w14:paraId="0D693762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#US08 Como usuario quiero poder buscar psicólogos/as y ver sus características. </w:t>
      </w:r>
    </w:p>
    <w:p w14:paraId="187E5BC2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92DAF2" w14:textId="77777777" w:rsidR="00D1441B" w:rsidRDefault="00D1441B">
      <w:pPr>
        <w:rPr>
          <w:sz w:val="20"/>
          <w:szCs w:val="20"/>
        </w:rPr>
      </w:pPr>
    </w:p>
    <w:p w14:paraId="16E65BF8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#US09 Como usuario quiero poder eliminar mi cuenta.</w:t>
      </w:r>
    </w:p>
    <w:p w14:paraId="1E62FBB5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#TK09 Como desarrollador voy a agregar la función “eliminar cuenta”. </w:t>
      </w:r>
    </w:p>
    <w:p w14:paraId="565F1496" w14:textId="77777777" w:rsidR="00D1441B" w:rsidRDefault="00D1441B">
      <w:pPr>
        <w:rPr>
          <w:sz w:val="20"/>
          <w:szCs w:val="20"/>
        </w:rPr>
      </w:pPr>
    </w:p>
    <w:p w14:paraId="18A5A36C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#Us10 Como usuario quiero un servicio 24hs de atención al cliente para pedir ayuda en el caso que la aplicación no funcionase correctamente</w:t>
      </w:r>
    </w:p>
    <w:p w14:paraId="257B336A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#US10 cómo desarrollar crearé una sección para asistencia con datos de contacto para que se comuniquen las 24hs</w:t>
      </w:r>
    </w:p>
    <w:p w14:paraId="0270206F" w14:textId="77777777" w:rsidR="00D1441B" w:rsidRDefault="00D1441B">
      <w:pPr>
        <w:rPr>
          <w:sz w:val="20"/>
          <w:szCs w:val="20"/>
        </w:rPr>
      </w:pPr>
    </w:p>
    <w:p w14:paraId="2298FB46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 xml:space="preserve">#US11 cómo usuario quiero que se pueda cambiar a distintos idiomas para que le sea más accesible a mis futuros clientes </w:t>
      </w:r>
    </w:p>
    <w:p w14:paraId="61EC61B4" w14:textId="77777777" w:rsidR="00D1441B" w:rsidRDefault="0008479D">
      <w:pPr>
        <w:rPr>
          <w:sz w:val="20"/>
          <w:szCs w:val="20"/>
        </w:rPr>
      </w:pPr>
      <w:r>
        <w:rPr>
          <w:sz w:val="20"/>
          <w:szCs w:val="20"/>
        </w:rPr>
        <w:t>#TK11 cómo desarrollar quiero que la página tenga varios idiomas</w:t>
      </w:r>
    </w:p>
    <w:sectPr w:rsidR="00D144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940"/>
    <w:multiLevelType w:val="multilevel"/>
    <w:tmpl w:val="5304118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F3409EE"/>
    <w:multiLevelType w:val="multilevel"/>
    <w:tmpl w:val="31DE8F5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1B"/>
    <w:rsid w:val="0008479D"/>
    <w:rsid w:val="000E746A"/>
    <w:rsid w:val="00300F07"/>
    <w:rsid w:val="00D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87B4"/>
  <w15:docId w15:val="{53FE407B-3765-4254-B641-C74FC782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1098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alejandro garzon</cp:lastModifiedBy>
  <cp:revision>6</cp:revision>
  <dcterms:created xsi:type="dcterms:W3CDTF">2022-10-11T21:01:00Z</dcterms:created>
  <dcterms:modified xsi:type="dcterms:W3CDTF">2022-10-11T21:15:00Z</dcterms:modified>
</cp:coreProperties>
</file>