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C0F60" w14:textId="12967804" w:rsidR="009922F8" w:rsidRDefault="00B36A2E">
      <w:r>
        <w:rPr>
          <w:rFonts w:hint="eastAsia"/>
        </w:rPr>
        <w:t>0</w:t>
      </w:r>
      <w:r>
        <w:t>602</w:t>
      </w:r>
    </w:p>
    <w:p w14:paraId="3186F3B1" w14:textId="213F96A8" w:rsidR="00B36A2E" w:rsidRDefault="00B36A2E"/>
    <w:p w14:paraId="740F0D95" w14:textId="77777777" w:rsidR="00D26A9D" w:rsidRDefault="00D26A9D">
      <w:r>
        <w:sym w:font="Wingdings" w:char="F0E8"/>
      </w:r>
      <w:r>
        <w:t>0.</w:t>
      </w:r>
      <w:r>
        <w:rPr>
          <w:rFonts w:hint="eastAsia"/>
        </w:rPr>
        <w:t>c</w:t>
      </w:r>
      <w:r>
        <w:t xml:space="preserve"> </w:t>
      </w:r>
    </w:p>
    <w:p w14:paraId="1F837E34" w14:textId="7681FE8B" w:rsidR="00B36A2E" w:rsidRDefault="00D26A9D">
      <w:r>
        <w:rPr>
          <w:rFonts w:hint="eastAsia"/>
        </w:rPr>
        <w:t>노드의 삭제는 라이브러리가 아닌 사용자가 하도록 위임한다.</w:t>
      </w:r>
    </w:p>
    <w:p w14:paraId="6F8C30EB" w14:textId="44ED745C" w:rsidR="00D26A9D" w:rsidRDefault="00D26A9D">
      <w:r>
        <w:rPr>
          <w:rFonts w:hint="eastAsia"/>
        </w:rPr>
        <w:t xml:space="preserve">스택에 생성했으면 그냥 </w:t>
      </w:r>
      <w:proofErr w:type="spellStart"/>
      <w:r>
        <w:rPr>
          <w:rFonts w:hint="eastAsia"/>
        </w:rPr>
        <w:t>냅두면</w:t>
      </w:r>
      <w:proofErr w:type="spellEnd"/>
      <w:r>
        <w:rPr>
          <w:rFonts w:hint="eastAsia"/>
        </w:rPr>
        <w:t xml:space="preserve"> 되고,</w:t>
      </w:r>
      <w:r>
        <w:t xml:space="preserve">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생성했으면 사용자가 </w:t>
      </w:r>
      <w:r>
        <w:t>free</w:t>
      </w:r>
      <w:r>
        <w:rPr>
          <w:rFonts w:hint="eastAsia"/>
        </w:rPr>
        <w:t>해주면 된다.</w:t>
      </w:r>
    </w:p>
    <w:p w14:paraId="6495CF5A" w14:textId="6240990B" w:rsidR="00D26A9D" w:rsidRDefault="00D26A9D"/>
    <w:p w14:paraId="633C23AB" w14:textId="45BDFE95" w:rsidR="00D26A9D" w:rsidRDefault="00D26A9D">
      <w:r>
        <w:sym w:font="Wingdings" w:char="F0E8"/>
      </w:r>
      <w:r>
        <w:t>1.c</w:t>
      </w:r>
    </w:p>
    <w:p w14:paraId="24DC7192" w14:textId="1331E0EE" w:rsidR="00D26A9D" w:rsidRDefault="00D26A9D">
      <w:r>
        <w:rPr>
          <w:rFonts w:hint="eastAsia"/>
        </w:rPr>
        <w:t xml:space="preserve">이전 자료구조는 노드의 생성 및 파괴를 사용자가 처리하므로 가볍다는 </w:t>
      </w:r>
      <w:proofErr w:type="spellStart"/>
      <w:r>
        <w:rPr>
          <w:rFonts w:hint="eastAsia"/>
        </w:rPr>
        <w:t>장점이있다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031E72C2" w14:textId="77777777" w:rsidR="00D26A9D" w:rsidRDefault="00D26A9D"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l</w:t>
      </w:r>
      <w:r>
        <w:t>istInitialize</w:t>
      </w:r>
      <w:proofErr w:type="spellEnd"/>
      <w:r>
        <w:t>()</w:t>
      </w:r>
      <w:r>
        <w:rPr>
          <w:rFonts w:hint="eastAsia"/>
        </w:rPr>
        <w:t xml:space="preserve">에도 더미헤드가 여전히 동적할당을 </w:t>
      </w:r>
      <w:proofErr w:type="gramStart"/>
      <w:r>
        <w:rPr>
          <w:rFonts w:hint="eastAsia"/>
        </w:rPr>
        <w:t>하고있다는</w:t>
      </w:r>
      <w:proofErr w:type="gramEnd"/>
      <w:r>
        <w:rPr>
          <w:rFonts w:hint="eastAsia"/>
        </w:rPr>
        <w:t xml:space="preserve"> 단점이 있다.</w:t>
      </w:r>
      <w:r>
        <w:t xml:space="preserve"> </w:t>
      </w:r>
      <w:r>
        <w:rPr>
          <w:rFonts w:hint="eastAsia"/>
        </w:rPr>
        <w:t>이를 해결하기 위해 더미헤드를 스택에 생성해보자.</w:t>
      </w:r>
    </w:p>
    <w:p w14:paraId="24D147A1" w14:textId="22647663" w:rsidR="00D26A9D" w:rsidRDefault="00D26A9D">
      <w:r>
        <w:rPr>
          <w:rFonts w:hint="eastAsia"/>
        </w:rPr>
        <w:t xml:space="preserve"> </w:t>
      </w:r>
    </w:p>
    <w:p w14:paraId="529A5BA7" w14:textId="228B26D0" w:rsidR="00D26A9D" w:rsidRDefault="00D26A9D">
      <w:r>
        <w:sym w:font="Wingdings" w:char="F0E8"/>
      </w:r>
      <w:r>
        <w:t>2.c</w:t>
      </w:r>
    </w:p>
    <w:p w14:paraId="4F5CC491" w14:textId="202CAD65" w:rsidR="00403CD0" w:rsidRDefault="00403CD0">
      <w:r>
        <w:sym w:font="Wingdings" w:char="F0E8"/>
      </w:r>
      <w:r>
        <w:t>ppt26</w:t>
      </w:r>
    </w:p>
    <w:p w14:paraId="4DD501B3" w14:textId="019C5D8D" w:rsidR="00D26A9D" w:rsidRDefault="00E77544">
      <w:r>
        <w:rPr>
          <w:rFonts w:hint="eastAsia"/>
        </w:rPr>
        <w:t>이전 자료구조는 잘 동작하지만 역방향 탐색에 대한 비용이 높다는 단점이 있다.</w:t>
      </w:r>
      <w:r>
        <w:t xml:space="preserve"> </w:t>
      </w:r>
      <w:r>
        <w:rPr>
          <w:rFonts w:hint="eastAsia"/>
        </w:rPr>
        <w:t>이를 해결하기 위해 이중연결 리스트를 도입해보자.</w:t>
      </w:r>
    </w:p>
    <w:p w14:paraId="4CA70E3E" w14:textId="3FDA4FA4" w:rsidR="00D26A9D" w:rsidRDefault="00D26A9D"/>
    <w:p w14:paraId="352E2EBB" w14:textId="51E289AF" w:rsidR="00D26A9D" w:rsidRDefault="00733B52">
      <w:r>
        <w:sym w:font="Wingdings" w:char="F0E8"/>
      </w:r>
      <w:r>
        <w:t>3.</w:t>
      </w:r>
      <w:r>
        <w:rPr>
          <w:rFonts w:hint="eastAsia"/>
        </w:rPr>
        <w:t>c</w:t>
      </w:r>
    </w:p>
    <w:p w14:paraId="7AC8EF30" w14:textId="63A1A08F" w:rsidR="00687C7B" w:rsidRDefault="00687C7B">
      <w:r>
        <w:sym w:font="Wingdings" w:char="F0E8"/>
      </w:r>
      <w:r>
        <w:t>ppt28, 29</w:t>
      </w:r>
    </w:p>
    <w:p w14:paraId="602B6579" w14:textId="73CC359D" w:rsidR="00733B52" w:rsidRDefault="00733B52">
      <w:proofErr w:type="spellStart"/>
      <w:r>
        <w:t>listAdd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와 </w:t>
      </w:r>
      <w:proofErr w:type="spellStart"/>
      <w:r>
        <w:t>listAddHead</w:t>
      </w:r>
      <w:proofErr w:type="spellEnd"/>
      <w:r>
        <w:t>()</w:t>
      </w:r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노드를 추가하는 함수이지만 이원화 즉,</w:t>
      </w:r>
      <w:r>
        <w:t xml:space="preserve"> </w:t>
      </w:r>
      <w:proofErr w:type="spellStart"/>
      <w:r>
        <w:rPr>
          <w:rFonts w:hint="eastAsia"/>
        </w:rPr>
        <w:t>나뉘어있다는</w:t>
      </w:r>
      <w:proofErr w:type="spellEnd"/>
      <w:r>
        <w:rPr>
          <w:rFonts w:hint="eastAsia"/>
        </w:rPr>
        <w:t xml:space="preserve"> 단점이 있다</w:t>
      </w:r>
      <w:r>
        <w:t xml:space="preserve">.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이전 자료구조는 </w:t>
      </w:r>
      <w:proofErr w:type="spellStart"/>
      <w:r>
        <w:rPr>
          <w:rFonts w:hint="eastAsia"/>
        </w:rPr>
        <w:t>노드삽입정책이</w:t>
      </w:r>
      <w:proofErr w:type="spellEnd"/>
      <w:r>
        <w:rPr>
          <w:rFonts w:hint="eastAsia"/>
        </w:rPr>
        <w:t xml:space="preserve"> 이원화 되어있다는 </w:t>
      </w:r>
      <w:proofErr w:type="spellStart"/>
      <w:r>
        <w:rPr>
          <w:rFonts w:hint="eastAsia"/>
        </w:rPr>
        <w:t>단점이있다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 해결하기 위해 삽입정책을 일원화 또는 일반화하도록 하자</w:t>
      </w:r>
      <w:r>
        <w:t>.</w:t>
      </w:r>
    </w:p>
    <w:p w14:paraId="7C31C8FC" w14:textId="48E3F473" w:rsidR="00733B52" w:rsidRDefault="00733B52">
      <w:r>
        <w:rPr>
          <w:rFonts w:hint="eastAsia"/>
        </w:rPr>
        <w:t>c</w:t>
      </w:r>
      <w:r>
        <w:t>f.</w:t>
      </w:r>
      <w:r>
        <w:rPr>
          <w:rFonts w:hint="eastAsia"/>
        </w:rPr>
        <w:t xml:space="preserve">이원화되면 나중에 </w:t>
      </w:r>
      <w:proofErr w:type="spellStart"/>
      <w:r>
        <w:rPr>
          <w:rFonts w:hint="eastAsia"/>
        </w:rPr>
        <w:t>유지보수할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건드려야할곳이</w:t>
      </w:r>
      <w:proofErr w:type="spellEnd"/>
      <w:r>
        <w:rPr>
          <w:rFonts w:hint="eastAsia"/>
        </w:rPr>
        <w:t xml:space="preserve"> 많아지며 버그가 발생할 가능성이 높아진다.</w:t>
      </w:r>
    </w:p>
    <w:p w14:paraId="32590101" w14:textId="2C19AE19" w:rsidR="00D26A9D" w:rsidRDefault="00D26A9D"/>
    <w:p w14:paraId="7038B4C5" w14:textId="58942C1F" w:rsidR="00687C7B" w:rsidRDefault="00687C7B"/>
    <w:p w14:paraId="476D8524" w14:textId="4F9994C9" w:rsidR="00687C7B" w:rsidRDefault="00687C7B"/>
    <w:p w14:paraId="51EDD3A3" w14:textId="2BDCEE48" w:rsidR="00687C7B" w:rsidRDefault="00687C7B"/>
    <w:p w14:paraId="55AE005E" w14:textId="77777777" w:rsidR="00687C7B" w:rsidRDefault="00687C7B"/>
    <w:p w14:paraId="0B48E468" w14:textId="11CEF6FE" w:rsidR="00687C7B" w:rsidRDefault="00687C7B">
      <w:r>
        <w:lastRenderedPageBreak/>
        <w:sym w:font="Wingdings" w:char="F0E8"/>
      </w:r>
      <w:r>
        <w:t>4.c</w:t>
      </w:r>
    </w:p>
    <w:p w14:paraId="593BD6CE" w14:textId="242AA98C" w:rsidR="00687C7B" w:rsidRDefault="00687C7B" w:rsidP="00687C7B">
      <w:r>
        <w:rPr>
          <w:rFonts w:hint="eastAsia"/>
        </w:rPr>
        <w:t xml:space="preserve">이전 자료구조는 삽입 정책이 </w:t>
      </w:r>
      <w:proofErr w:type="spellStart"/>
      <w:r>
        <w:rPr>
          <w:rFonts w:hint="eastAsia"/>
        </w:rPr>
        <w:t>일반화되어있지만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즉,개발자한테만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맞춰져있지만</w:t>
      </w:r>
      <w:proofErr w:type="spellEnd"/>
      <w:r>
        <w:rPr>
          <w:rFonts w:hint="eastAsia"/>
        </w:rPr>
        <w:t xml:space="preserve"> 다른 사용자가 가져다 쓸 때 매개변수가 너무 복잡하고 가독성이 떨어진다는 것이다</w:t>
      </w:r>
      <w:r>
        <w:t>.</w:t>
      </w:r>
    </w:p>
    <w:p w14:paraId="13B71ECD" w14:textId="3A625784" w:rsidR="00687C7B" w:rsidRDefault="00687C7B" w:rsidP="00687C7B">
      <w:r>
        <w:rPr>
          <w:rFonts w:hint="eastAsia"/>
        </w:rPr>
        <w:t>사용자가 사용하기 쉽도록 코드를 변경해보자.</w:t>
      </w:r>
    </w:p>
    <w:p w14:paraId="488EDB61" w14:textId="6635C8FB" w:rsidR="00D24624" w:rsidRDefault="00D24624" w:rsidP="00D24624">
      <w:pPr>
        <w:tabs>
          <w:tab w:val="left" w:pos="2328"/>
        </w:tabs>
      </w:pPr>
    </w:p>
    <w:p w14:paraId="386C32A8" w14:textId="3D9A1C70" w:rsidR="00D24624" w:rsidRDefault="00D24624" w:rsidP="00D24624">
      <w:pPr>
        <w:tabs>
          <w:tab w:val="left" w:pos="2328"/>
        </w:tabs>
      </w:pPr>
      <w:r>
        <w:sym w:font="Wingdings" w:char="F0E8"/>
      </w:r>
      <w:r>
        <w:t>5.c</w:t>
      </w:r>
    </w:p>
    <w:p w14:paraId="5C41D1BF" w14:textId="00FD58AB" w:rsidR="00D24624" w:rsidRDefault="00333738" w:rsidP="00D24624">
      <w:pPr>
        <w:tabs>
          <w:tab w:val="left" w:pos="2328"/>
        </w:tabs>
      </w:pPr>
      <w:r>
        <w:rPr>
          <w:rFonts w:hint="eastAsia"/>
        </w:rPr>
        <w:t>이전의 자료구조는 d</w:t>
      </w:r>
      <w:r>
        <w:t>ata</w:t>
      </w:r>
      <w:r>
        <w:rPr>
          <w:rFonts w:hint="eastAsia"/>
        </w:rPr>
        <w:t xml:space="preserve">에 </w:t>
      </w:r>
      <w:r>
        <w:t>int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쓸수있다는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단점이있다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모든 타입을 처리하기위해 </w:t>
      </w:r>
      <w:r>
        <w:t>void*</w:t>
      </w:r>
      <w:r>
        <w:rPr>
          <w:rFonts w:hint="eastAsia"/>
        </w:rPr>
        <w:t xml:space="preserve">를 사용한 코드로 </w:t>
      </w:r>
      <w:proofErr w:type="spellStart"/>
      <w:r>
        <w:rPr>
          <w:rFonts w:hint="eastAsia"/>
        </w:rPr>
        <w:t>바꾸어보자</w:t>
      </w:r>
      <w:proofErr w:type="spellEnd"/>
    </w:p>
    <w:p w14:paraId="123F3605" w14:textId="77777777" w:rsidR="00333738" w:rsidRDefault="00333738" w:rsidP="00D24624">
      <w:pPr>
        <w:tabs>
          <w:tab w:val="left" w:pos="2328"/>
        </w:tabs>
      </w:pPr>
    </w:p>
    <w:p w14:paraId="2C97A29C" w14:textId="1350B9BE" w:rsidR="00333738" w:rsidRDefault="00723F51" w:rsidP="00D24624">
      <w:pPr>
        <w:tabs>
          <w:tab w:val="left" w:pos="2328"/>
        </w:tabs>
      </w:pPr>
      <w:r>
        <w:sym w:font="Wingdings" w:char="F0E8"/>
      </w:r>
      <w:r>
        <w:t>6.</w:t>
      </w:r>
      <w:r>
        <w:rPr>
          <w:rFonts w:hint="eastAsia"/>
        </w:rPr>
        <w:t>c</w:t>
      </w:r>
    </w:p>
    <w:p w14:paraId="1AF25956" w14:textId="2F3421BE" w:rsidR="00610C64" w:rsidRDefault="00610C64" w:rsidP="00D24624">
      <w:pPr>
        <w:tabs>
          <w:tab w:val="left" w:pos="2328"/>
        </w:tabs>
      </w:pPr>
      <w:r>
        <w:sym w:font="Wingdings" w:char="F0E8"/>
      </w:r>
      <w:r>
        <w:rPr>
          <w:rFonts w:hint="eastAsia"/>
        </w:rPr>
        <w:t>p</w:t>
      </w:r>
      <w:r>
        <w:t>pt32</w:t>
      </w:r>
    </w:p>
    <w:p w14:paraId="7311218F" w14:textId="50D04851" w:rsidR="00723F51" w:rsidRPr="00687C7B" w:rsidRDefault="00723F51" w:rsidP="00D24624">
      <w:pPr>
        <w:tabs>
          <w:tab w:val="left" w:pos="2328"/>
        </w:tabs>
      </w:pPr>
      <w:r>
        <w:t>void</w:t>
      </w:r>
      <w:proofErr w:type="gramStart"/>
      <w:r>
        <w:t xml:space="preserve">*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모든 타입을 </w:t>
      </w:r>
      <w:proofErr w:type="spellStart"/>
      <w:r>
        <w:rPr>
          <w:rFonts w:hint="eastAsia"/>
        </w:rPr>
        <w:t>받을수</w:t>
      </w:r>
      <w:proofErr w:type="spellEnd"/>
      <w:r>
        <w:rPr>
          <w:rFonts w:hint="eastAsia"/>
        </w:rPr>
        <w:t xml:space="preserve"> 있지만 양날의 검이다.</w:t>
      </w:r>
      <w:r>
        <w:t xml:space="preserve"> </w:t>
      </w:r>
      <w:r>
        <w:rPr>
          <w:rFonts w:hint="eastAsia"/>
        </w:rPr>
        <w:t xml:space="preserve">프로세스가 </w:t>
      </w:r>
      <w:proofErr w:type="spellStart"/>
      <w:r>
        <w:rPr>
          <w:rFonts w:hint="eastAsia"/>
        </w:rPr>
        <w:t>죽을수도</w:t>
      </w:r>
      <w:proofErr w:type="spellEnd"/>
      <w:r>
        <w:rPr>
          <w:rFonts w:hint="eastAsia"/>
        </w:rPr>
        <w:t xml:space="preserve"> 있다.</w:t>
      </w:r>
      <w:r>
        <w:t xml:space="preserve"> </w:t>
      </w:r>
    </w:p>
    <w:p w14:paraId="4BE632E8" w14:textId="6358AD64" w:rsidR="00687C7B" w:rsidRDefault="00610C64">
      <w:r>
        <w:rPr>
          <w:rFonts w:hint="eastAsia"/>
        </w:rPr>
        <w:t xml:space="preserve">그렇기에 구조체 안에 </w:t>
      </w:r>
      <w:r>
        <w:t>data</w:t>
      </w:r>
      <w:r>
        <w:rPr>
          <w:rFonts w:hint="eastAsia"/>
        </w:rPr>
        <w:t xml:space="preserve">있었는데 이것을 </w:t>
      </w:r>
      <w:r>
        <w:t>Person</w:t>
      </w:r>
      <w:r>
        <w:rPr>
          <w:rFonts w:hint="eastAsia"/>
        </w:rPr>
        <w:t xml:space="preserve">안에 </w:t>
      </w:r>
      <w:r>
        <w:t>node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넣자</w:t>
      </w:r>
    </w:p>
    <w:p w14:paraId="5C00B4A3" w14:textId="78558806" w:rsidR="00610C64" w:rsidRDefault="00610C64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구조체안에 노드를 넣자!</w:t>
      </w:r>
      <w:r>
        <w:t>!</w:t>
      </w:r>
    </w:p>
    <w:p w14:paraId="312CEB5E" w14:textId="2085B1D2" w:rsidR="002D625E" w:rsidRDefault="002D625E">
      <w:r>
        <w:rPr>
          <w:rFonts w:hint="eastAsia"/>
        </w:rPr>
        <w:t>노드가 데이터를 담는 것이 아닌 데이터가 노드를 담는 것!</w:t>
      </w:r>
    </w:p>
    <w:p w14:paraId="5B128B1A" w14:textId="561CD347" w:rsidR="00610C64" w:rsidRPr="002D625E" w:rsidRDefault="00610C64"/>
    <w:p w14:paraId="09483310" w14:textId="7FCEA82A" w:rsidR="00610C64" w:rsidRDefault="002D625E">
      <w:r>
        <w:sym w:font="Wingdings" w:char="F0E8"/>
      </w:r>
      <w:r>
        <w:t>7.</w:t>
      </w:r>
      <w:r>
        <w:rPr>
          <w:rFonts w:hint="eastAsia"/>
        </w:rPr>
        <w:t>c</w:t>
      </w:r>
    </w:p>
    <w:p w14:paraId="36165A81" w14:textId="6705CE25" w:rsidR="002D625E" w:rsidRDefault="002D625E">
      <w:r>
        <w:sym w:font="Wingdings" w:char="F0E8"/>
      </w:r>
      <w:r>
        <w:rPr>
          <w:rFonts w:hint="eastAsia"/>
        </w:rPr>
        <w:t>p</w:t>
      </w:r>
      <w:r>
        <w:t>pt33</w:t>
      </w:r>
    </w:p>
    <w:p w14:paraId="63A07D4D" w14:textId="4B9E701A" w:rsidR="00F82AFE" w:rsidRDefault="0025701D">
      <w:r>
        <w:sym w:font="Wingdings" w:char="F0E8"/>
      </w:r>
      <w:r>
        <w:rPr>
          <w:rFonts w:hint="eastAsia"/>
        </w:rPr>
        <w:t>p</w:t>
      </w:r>
      <w:r>
        <w:t>pt34/35</w:t>
      </w:r>
      <w:r w:rsidR="00F82AFE">
        <w:t>/36/37</w:t>
      </w:r>
    </w:p>
    <w:p w14:paraId="183F77D4" w14:textId="55E4C672" w:rsidR="00F82AFE" w:rsidRDefault="00F82AFE"/>
    <w:p w14:paraId="449DF9BA" w14:textId="5FD42B57" w:rsidR="00F82AFE" w:rsidRDefault="00F82AFE">
      <w:r>
        <w:sym w:font="Wingdings" w:char="F0E8"/>
      </w:r>
      <w:r>
        <w:t>8.</w:t>
      </w:r>
      <w:r>
        <w:rPr>
          <w:rFonts w:hint="eastAsia"/>
        </w:rPr>
        <w:t>c</w:t>
      </w:r>
    </w:p>
    <w:p w14:paraId="698F8F68" w14:textId="20FC3654" w:rsidR="00F82AFE" w:rsidRDefault="00F82AFE">
      <w:r>
        <w:t>6.c</w:t>
      </w:r>
      <w:r>
        <w:rPr>
          <w:rFonts w:hint="eastAsia"/>
        </w:rPr>
        <w:t xml:space="preserve">의 내용과 </w:t>
      </w:r>
      <w:r>
        <w:t>7.c</w:t>
      </w:r>
      <w:r>
        <w:rPr>
          <w:rFonts w:hint="eastAsia"/>
        </w:rPr>
        <w:t>의 개념을 가지고.</w:t>
      </w:r>
    </w:p>
    <w:p w14:paraId="70532A7C" w14:textId="3E23C708" w:rsidR="004B3B16" w:rsidRDefault="004B3B16">
      <w:r>
        <w:rPr>
          <w:rFonts w:hint="eastAsia"/>
        </w:rPr>
        <w:t>또한 굉장히 복잡하므로 구조체안의 노드에 대한 정보를 매크로로 따로 빼자</w:t>
      </w:r>
    </w:p>
    <w:p w14:paraId="6B3AC231" w14:textId="77777777" w:rsidR="004B3B16" w:rsidRDefault="004B3B16"/>
    <w:p w14:paraId="07430F09" w14:textId="32A47FF9" w:rsidR="004B3B16" w:rsidRDefault="004B3B16"/>
    <w:p w14:paraId="6BCE33AB" w14:textId="7B48F8BC" w:rsidR="004B3B16" w:rsidRDefault="004B3B16"/>
    <w:p w14:paraId="131282F7" w14:textId="6C9A3EBC" w:rsidR="004B3B16" w:rsidRDefault="004B3B16">
      <w:r>
        <w:lastRenderedPageBreak/>
        <w:sym w:font="Wingdings" w:char="F0E8"/>
      </w:r>
      <w:r>
        <w:t>9.</w:t>
      </w:r>
      <w:r>
        <w:rPr>
          <w:rFonts w:hint="eastAsia"/>
        </w:rPr>
        <w:t>c</w:t>
      </w:r>
      <w:r>
        <w:t xml:space="preserve"> </w:t>
      </w:r>
    </w:p>
    <w:p w14:paraId="3E202EAA" w14:textId="1CDF8B63" w:rsidR="0025701D" w:rsidRDefault="004B3B16">
      <w:r>
        <w:rPr>
          <w:rFonts w:hint="eastAsia"/>
        </w:rPr>
        <w:t>이전의 코드는 자료구조의 탐색이 어렵다.</w:t>
      </w:r>
      <w:r>
        <w:t xml:space="preserve"> </w:t>
      </w:r>
      <w:r>
        <w:rPr>
          <w:rFonts w:hint="eastAsia"/>
        </w:rPr>
        <w:t>이를 해결하기 위해 반복을 위한 함수를 제공한다.</w:t>
      </w:r>
    </w:p>
    <w:p w14:paraId="46F320F1" w14:textId="5D8B5A86" w:rsidR="004B3B16" w:rsidRPr="00687C7B" w:rsidRDefault="004B3B16">
      <w:r>
        <w:rPr>
          <w:rFonts w:hint="eastAsia"/>
        </w:rPr>
        <w:t>즉,</w:t>
      </w:r>
      <w:r>
        <w:t xml:space="preserve"> for</w:t>
      </w:r>
      <w:r>
        <w:rPr>
          <w:rFonts w:hint="eastAsia"/>
        </w:rPr>
        <w:t>문이 굉장히 복잡하다.</w:t>
      </w:r>
      <w:r>
        <w:t xml:space="preserve"> </w:t>
      </w:r>
      <w:r>
        <w:rPr>
          <w:rFonts w:hint="eastAsia"/>
        </w:rPr>
        <w:t xml:space="preserve">그래서 이를 </w:t>
      </w:r>
      <w:proofErr w:type="spellStart"/>
      <w:r>
        <w:rPr>
          <w:rFonts w:hint="eastAsia"/>
        </w:rPr>
        <w:t>메크로로</w:t>
      </w:r>
      <w:proofErr w:type="spellEnd"/>
      <w:r>
        <w:rPr>
          <w:rFonts w:hint="eastAsia"/>
        </w:rPr>
        <w:t xml:space="preserve"> 빼자.</w:t>
      </w:r>
    </w:p>
    <w:p w14:paraId="47BD8032" w14:textId="32243EFD" w:rsidR="00D26A9D" w:rsidRDefault="008D7B00" w:rsidP="004C4903">
      <w:pPr>
        <w:tabs>
          <w:tab w:val="left" w:pos="1236"/>
        </w:tabs>
      </w:pPr>
      <w:r>
        <w:t xml:space="preserve">Node head = {&amp;head, &amp;head}; </w:t>
      </w:r>
      <w:proofErr w:type="spellStart"/>
      <w:r>
        <w:rPr>
          <w:rFonts w:hint="eastAsia"/>
        </w:rPr>
        <w:t>이부분</w:t>
      </w:r>
      <w:proofErr w:type="spellEnd"/>
      <w:r>
        <w:rPr>
          <w:rFonts w:hint="eastAsia"/>
        </w:rPr>
        <w:t xml:space="preserve"> 잘 보기!</w:t>
      </w:r>
    </w:p>
    <w:p w14:paraId="668DCA84" w14:textId="77777777" w:rsidR="008D7B00" w:rsidRDefault="008D7B00" w:rsidP="004C4903">
      <w:pPr>
        <w:tabs>
          <w:tab w:val="left" w:pos="1236"/>
        </w:tabs>
      </w:pPr>
    </w:p>
    <w:p w14:paraId="49A6D51E" w14:textId="33914195" w:rsidR="004C4903" w:rsidRDefault="004C4903" w:rsidP="004C4903">
      <w:pPr>
        <w:tabs>
          <w:tab w:val="left" w:pos="1236"/>
        </w:tabs>
      </w:pPr>
      <w:r>
        <w:sym w:font="Wingdings" w:char="F0E8"/>
      </w:r>
      <w:proofErr w:type="spellStart"/>
      <w:r>
        <w:t>a.c</w:t>
      </w:r>
      <w:proofErr w:type="spellEnd"/>
    </w:p>
    <w:p w14:paraId="4482B1C9" w14:textId="73D5BC8F" w:rsidR="004C4903" w:rsidRDefault="00A53D43" w:rsidP="004C4903">
      <w:pPr>
        <w:tabs>
          <w:tab w:val="left" w:pos="1236"/>
        </w:tabs>
      </w:pPr>
      <w:r>
        <w:sym w:font="Wingdings" w:char="F0E8"/>
      </w:r>
      <w:r>
        <w:t>ppt38</w:t>
      </w:r>
    </w:p>
    <w:p w14:paraId="2EB59F7B" w14:textId="4167C1CD" w:rsidR="004C4903" w:rsidRDefault="004C4903" w:rsidP="004C4903">
      <w:pPr>
        <w:tabs>
          <w:tab w:val="left" w:pos="1236"/>
        </w:tabs>
      </w:pPr>
      <w:r>
        <w:rPr>
          <w:rFonts w:hint="eastAsia"/>
        </w:rPr>
        <w:t xml:space="preserve">노드 삭제에 대한 함수 </w:t>
      </w:r>
    </w:p>
    <w:p w14:paraId="32E9E31B" w14:textId="1E5622ED" w:rsidR="00D26A9D" w:rsidRDefault="004C4903" w:rsidP="00A53D43">
      <w:pPr>
        <w:tabs>
          <w:tab w:val="left" w:pos="1236"/>
        </w:tabs>
      </w:pPr>
      <w:proofErr w:type="spellStart"/>
      <w:r>
        <w:rPr>
          <w:rFonts w:hint="eastAsia"/>
        </w:rPr>
        <w:t>l</w:t>
      </w:r>
      <w:r>
        <w:t>istRemove</w:t>
      </w:r>
      <w:proofErr w:type="spellEnd"/>
      <w:r>
        <w:t>()</w:t>
      </w:r>
      <w:r w:rsidR="00A53D43">
        <w:rPr>
          <w:rFonts w:hint="eastAsia"/>
        </w:rPr>
        <w:t xml:space="preserve">와 어차피 </w:t>
      </w:r>
      <w:r w:rsidR="00A53D43">
        <w:t>Person</w:t>
      </w:r>
      <w:r w:rsidR="00A53D43">
        <w:rPr>
          <w:rFonts w:hint="eastAsia"/>
        </w:rPr>
        <w:t>만들 때 N</w:t>
      </w:r>
      <w:r w:rsidR="00A53D43">
        <w:t>ode list</w:t>
      </w:r>
      <w:r w:rsidR="00A53D43">
        <w:rPr>
          <w:rFonts w:hint="eastAsia"/>
        </w:rPr>
        <w:t xml:space="preserve">도 같이 만들어지므로 굳이 </w:t>
      </w:r>
      <w:r w:rsidR="00A53D43">
        <w:t>null</w:t>
      </w:r>
      <w:r w:rsidR="00A53D43">
        <w:rPr>
          <w:rFonts w:hint="eastAsia"/>
        </w:rPr>
        <w:t xml:space="preserve">체크 </w:t>
      </w:r>
      <w:proofErr w:type="spellStart"/>
      <w:r w:rsidR="00A53D43">
        <w:rPr>
          <w:rFonts w:hint="eastAsia"/>
        </w:rPr>
        <w:t>할필요가</w:t>
      </w:r>
      <w:proofErr w:type="spellEnd"/>
      <w:r w:rsidR="00A53D43">
        <w:rPr>
          <w:rFonts w:hint="eastAsia"/>
        </w:rPr>
        <w:t xml:space="preserve"> 없다.</w:t>
      </w:r>
      <w:r w:rsidR="00A53D43">
        <w:t xml:space="preserve"> </w:t>
      </w:r>
      <w:r w:rsidR="00A53D43">
        <w:rPr>
          <w:rFonts w:hint="eastAsia"/>
        </w:rPr>
        <w:t>그러므로 체크문도 삭제.</w:t>
      </w:r>
    </w:p>
    <w:p w14:paraId="78CC7496" w14:textId="77777777" w:rsidR="00D26A9D" w:rsidRDefault="00D26A9D"/>
    <w:sectPr w:rsidR="00D26A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2E"/>
    <w:rsid w:val="0025701D"/>
    <w:rsid w:val="002D625E"/>
    <w:rsid w:val="00333738"/>
    <w:rsid w:val="00403CD0"/>
    <w:rsid w:val="004B3B16"/>
    <w:rsid w:val="004C4903"/>
    <w:rsid w:val="00545714"/>
    <w:rsid w:val="005D634D"/>
    <w:rsid w:val="00610C64"/>
    <w:rsid w:val="00687C7B"/>
    <w:rsid w:val="00723F51"/>
    <w:rsid w:val="00733B52"/>
    <w:rsid w:val="008D7B00"/>
    <w:rsid w:val="009922F8"/>
    <w:rsid w:val="00A53D43"/>
    <w:rsid w:val="00B36A2E"/>
    <w:rsid w:val="00D24624"/>
    <w:rsid w:val="00D26A9D"/>
    <w:rsid w:val="00E77544"/>
    <w:rsid w:val="00F8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B404"/>
  <w15:chartTrackingRefBased/>
  <w15:docId w15:val="{1A00D2FE-7C17-4BF6-8817-A7A7A407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성재</dc:creator>
  <cp:keywords/>
  <dc:description/>
  <cp:lastModifiedBy>김 성재</cp:lastModifiedBy>
  <cp:revision>2</cp:revision>
  <dcterms:created xsi:type="dcterms:W3CDTF">2020-06-02T00:27:00Z</dcterms:created>
  <dcterms:modified xsi:type="dcterms:W3CDTF">2020-06-02T10:59:00Z</dcterms:modified>
</cp:coreProperties>
</file>